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3690" w14:textId="77777777" w:rsidR="00C47DD2" w:rsidRDefault="00312AF1">
      <w:pPr>
        <w:ind w:left="2780"/>
        <w:rPr>
          <w:rFonts w:ascii="Times New Roman"/>
          <w:sz w:val="20"/>
        </w:rPr>
      </w:pPr>
      <w:r>
        <w:rPr>
          <w:rFonts w:ascii="Times New Roman"/>
          <w:noProof/>
          <w:sz w:val="20"/>
        </w:rPr>
        <w:drawing>
          <wp:inline distT="0" distB="0" distL="0" distR="0" wp14:anchorId="3A507159" wp14:editId="3B19365A">
            <wp:extent cx="2405576" cy="16824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405576" cy="1682496"/>
                    </a:xfrm>
                    <a:prstGeom prst="rect">
                      <a:avLst/>
                    </a:prstGeom>
                  </pic:spPr>
                </pic:pic>
              </a:graphicData>
            </a:graphic>
          </wp:inline>
        </w:drawing>
      </w:r>
    </w:p>
    <w:p w14:paraId="19A5DD66" w14:textId="77777777" w:rsidR="00C47DD2" w:rsidRDefault="00C47DD2">
      <w:pPr>
        <w:pStyle w:val="BodyText"/>
        <w:rPr>
          <w:rFonts w:ascii="Times New Roman"/>
        </w:rPr>
      </w:pPr>
    </w:p>
    <w:p w14:paraId="0B2B568B" w14:textId="77777777" w:rsidR="00C47DD2" w:rsidRDefault="00C47DD2">
      <w:pPr>
        <w:pStyle w:val="BodyText"/>
        <w:rPr>
          <w:rFonts w:ascii="Times New Roman"/>
        </w:rPr>
      </w:pPr>
    </w:p>
    <w:p w14:paraId="18A3C6B9" w14:textId="77777777" w:rsidR="00C47DD2" w:rsidRDefault="00312AF1">
      <w:pPr>
        <w:pStyle w:val="BodyText"/>
        <w:spacing w:before="10"/>
        <w:rPr>
          <w:rFonts w:ascii="Times New Roman"/>
        </w:rPr>
      </w:pPr>
      <w:r>
        <w:rPr>
          <w:rFonts w:ascii="Times New Roman"/>
          <w:noProof/>
        </w:rPr>
        <mc:AlternateContent>
          <mc:Choice Requires="wpg">
            <w:drawing>
              <wp:anchor distT="0" distB="0" distL="0" distR="0" simplePos="0" relativeHeight="487587840" behindDoc="1" locked="0" layoutInCell="1" allowOverlap="1" wp14:anchorId="5146FE6D" wp14:editId="2B9B6C5F">
                <wp:simplePos x="0" y="0"/>
                <wp:positionH relativeFrom="page">
                  <wp:posOffset>914400</wp:posOffset>
                </wp:positionH>
                <wp:positionV relativeFrom="paragraph">
                  <wp:posOffset>168172</wp:posOffset>
                </wp:positionV>
                <wp:extent cx="5726430" cy="27241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6430" cy="272415"/>
                          <a:chOff x="0" y="0"/>
                          <a:chExt cx="5726430" cy="272415"/>
                        </a:xfrm>
                      </wpg:grpSpPr>
                      <pic:pic xmlns:pic="http://schemas.openxmlformats.org/drawingml/2006/picture">
                        <pic:nvPicPr>
                          <pic:cNvPr id="3" name="Image 3"/>
                          <pic:cNvPicPr/>
                        </pic:nvPicPr>
                        <pic:blipFill>
                          <a:blip r:embed="rId8" cstate="print"/>
                          <a:stretch>
                            <a:fillRect/>
                          </a:stretch>
                        </pic:blipFill>
                        <pic:spPr>
                          <a:xfrm>
                            <a:off x="0" y="0"/>
                            <a:ext cx="2192909" cy="272033"/>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2077466" y="0"/>
                            <a:ext cx="3648582" cy="272033"/>
                          </a:xfrm>
                          <a:prstGeom prst="rect">
                            <a:avLst/>
                          </a:prstGeom>
                        </pic:spPr>
                      </pic:pic>
                    </wpg:wgp>
                  </a:graphicData>
                </a:graphic>
              </wp:anchor>
            </w:drawing>
          </mc:Choice>
          <mc:Fallback>
            <w:pict>
              <v:group w14:anchorId="2002AE00" id="Group 2" o:spid="_x0000_s1026" style="position:absolute;margin-left:1in;margin-top:13.25pt;width:450.9pt;height:21.45pt;z-index:-15728640;mso-wrap-distance-left:0;mso-wrap-distance-right:0;mso-position-horizontal-relative:page" coordsize="57264,2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vKv7VAIAABcHAAAOAAAAZHJzL2Uyb0RvYy54bWzUVclu2zAQvRfoPxC8&#10;x5JleRMs5+LGCBC0QZcPoClKIiIuIGnL/vsOKUVx7aINAgRoDyKGGnL45s3jcHV7FA06MGO5kjke&#10;j2KMmKSq4LLK8Y/vdzcLjKwjsiCNkizHJ2bx7frjh1WrM5aoWjUFMwiCSJu1Ose1czqLIktrJogd&#10;Kc0kOEtlBHEwNVVUGNJCdNFESRzPolaZQhtFmbXwd9M58TrEL0tG3ZeytMyhJseAzYXRhHHnx2i9&#10;IllliK457WGQN6AQhEs4dAi1IY6gveFXoQSnRllVuhFVIlJlySkLOUA24/gim61Rex1yqbK20gNN&#10;QO0FT28OSz8ftkZ/04+mQw/mg6JPFniJWl1l534/r14WH0sj/CZIAh0Do6eBUXZ0iMLP6TyZpRMg&#10;noIvmSfpeNpRTmuoy9U2Wn/688aIZN2xAdwARnOawdcTBNYVQX8XEuxye8NwH0S8KoYg5mmvb6CW&#10;mji+4w13p6BLqJoHJQ+PnHpu/QS4fDSIFzmeYCSJgOtwL0jF0MRz8rzCr/fsX23fNVzf8abxnHu7&#10;BwpivhDDb3LthLZRdC+YdN3NMawBzErammuLkcmY2DEAZ+6LMRQMbq0DhNpw6bqaWWeYo7U/vwQc&#10;X+FyeaAkGxwB9AtOn4LtpfUatSTjZbKMl4Na4klgZig6ybSxbsuUQN4AqAABmCYZOTzYHszzkp7C&#10;7vwADOB0NIPx30gl/VUq6b8mleTdpZLE83k6m2F03V4ms3QxXXgIXXt5D8GETgPdNyi9fyl8ez+f&#10;g33+nq1/AgAA//8DAFBLAwQKAAAAAAAAACEAciUQ5K0OAACtDgAAFAAAAGRycy9tZWRpYS9pbWFn&#10;ZTEucG5niVBORw0KGgoAAAANSUhEUgAABZ4AAACyCAYAAADCvNp0AAAABlBMVEUAAAD///+l2Z/d&#10;AAAABmJLR0QA/wD/AP+gvaeTAAAACXBIWXMAAA7EAAAOxAGVKw4bAAAOO0lEQVR4nO3d23IjNw4A&#10;UHpr/v+XtQ+Od+2JJfWFFwA8pypVeUncRIMgGmrLrQEAAAAAAAAAAAAAAAAAAAAAAAAAAAAAAAAA&#10;AAAAAAAAAAAAAAAAAAAAAAAAAAAAAAAAAAAAAAAAAAAAAAAAAAAAAAAAAAAAAAAAAAAAAAAAAAAA&#10;AAAAAAAAAAAAAAAAAAAAAAAAAAAAAAAAAAAAAAAAAAAAAAAAAAAAAAAAAAAAAAAAAAAAAAAAAAAA&#10;AAAAAAAAAAAAAAAAAAAAAAAAAAAAAAAAAAAAAAAAAAAAAAAAAAAAAAAAAAAAAAAAAAAAAAAAAAAA&#10;AAAAQG4fqy8AAAAAAA543PhvzcBgsrOb7s4Gv/ozM7kbn2yx6ZEPz2SJRe8YrFx31Ps58rqiyZL3&#10;0UXNZZ6LvM+r3vNM51fk/OjpbgzF6bhdYtVa372ZJW7Z6naWuPbQ+95UfP7umQ8R13fGir2xKmbq&#10;AGWdueEK4Gu94pMhNrOKYvRYjIrD7HVHvp87HcBfoud9ZJFzmeey7vPMeZDp/MqaH1ddjaE4Hbdb&#10;rFozrG8tbs3OHtcret2LivOJEfkQZW1HRdsTM+IXbc0zZMtLbviz6Oc+Wq1E26lQzFxrtTyJaKfc&#10;pTa1idn+zjk50Z8z6hhxgve+7xP1GmKJfI6pHXDTfxb+7MjF5Ywq62A/cjcm9wVyenz7ByASdekn&#10;9XqtiHGPeE07yLYP1Y5+xHAjKwfPwD58OgzsxEMJQA7qNV/kwTwV9l2FNcAUqwfP2Tdq9us/a8V6&#10;d4vxLDPjaujMaGoTUXkoAchBrYY5qu21auuB7lYPnoH5DJ0B5jKABohPrcb9H6fy/qq6LugiwuA5&#10;6ybNet3szdAZYB29A0B8avXe3P/+xBQ2FmHwTA4rDwsHVR/iSEVqE9nIG4D41Grow16CzUUZPGcr&#10;RtmuF2bztjPAc/oIgPjU6n25932IIxBm8AyM5Ss2AGLxMAYQn1q9L/f+HvEDWmuxBs9ZClOW6+wp&#10;wpojXENWhs5UFaEuRLgG8pI/APGp1XCOPQP8T6TBM9CfoTNAbB7OACAmZ/R5Ygb8EG3wHL1IRb8+&#10;+M7QGSAH/QVAbOr0vtx73vEsDC9EGzwTT6SDNtK1AGtFqgeRroW85BEAkJleBviXiIPnqMUq6nXB&#10;b7ztDAAA/Xge3Jd7/54YAb+KOHgG7jF0zk1MYV8e2oAR9Bb9qNP3Zc1H9x76yVoHuCDq4DlaUY92&#10;PbNEXHfEa4rE0JkdRKwDEa+JnOQSAJCJ3gV4KurgGTjP0Dk/cQXYlzPgGHE6R7yIJHs+GrDyt+w5&#10;vYKYbebP6gt44dFiJKTDhQwMnc+psAbgtTv7fPXZH6UHqkx8jxGn48Tqmh5xm12zM9To6NeXWYb7&#10;P9Pqnqm1+/cjwhpGkKeEEHnwzFqRi6/DHvalNjHD3/cxct4B7O6rZqvVsI+ePfeZ/9dXndHzw0HR&#10;v2pjdfOw+ufDEd52BhhrRe3TgwCc89H0qszhjP60Ig6r9/nqnw/pRB88A68ZOgPM4UEDIAe1mhkM&#10;n+eztyGhDIPnVQXdQdJX70PC/TF0hh7UJs5SDwHiG12rnfcwjw//IbEMg2fm691IOST6M3RmR2oT&#10;UczKHYMNAIhr53N61tr165BclsHzir9UDDjoAZ5RHwFiU6eZwewA4IUsg2f4za6H/K7rhizs0X0Y&#10;agAAjKHPggIyDZ5nPcjvPjAYuX4Hx32+YoNdqU3save+BACi2+2snrFe/TkUkWnwTE4OjH4MnaEf&#10;OU4vcgkA2G34DHBItsHz6GLusMjHPevPEAXuU5sAAADYWrbBM2MZlMTlrwazM7WJ6NROAEDP2oe+&#10;CgrJOHgeVcwdEv39dmA4RM4zdIa+1CYAAEaoPleovj6gs4yDZ/hb5cOv8tqgOvuXXuQSAACQjsHz&#10;Jw90YrA7b3sSldoEAFyhh2AVuXed51IoJuvgWSFnB75iAyAPtRRgH2o+AByQdfDckyH2GK+asRGN&#10;WrX7aOgMY6hNAFCf85fV5CBAa+3P6gu44dEMzXpxKMZi6DxehJzfOf5HRbhPQE2r60uWM0Ccjlsd&#10;q9ZyxYux5GMMZhaspA4Qwu5vPEfYiLCCA2C9R1ODAHal/h8jTufoLcQgEvcCUAdIP3iWwHwnH4CI&#10;1CZ6kEcAr/mtQSKqdH6PXou9BQVlHzzfUekAuGNEHI4cGA6VdcSeDNQmMpI/AHM9mjfqiE9+AtvK&#10;/B3PX3xvEhxnrwAAEIWBHAAUtusbzxqcutzb18QH1rD3ACA/L3FwlV4Q2FKVwbMiHseZZkzjBsyi&#10;NgEA8MroHtDcAthOlcHzGYr9/4nFntx3opOjAEA0Ppjeg/sM0FGlwbNBBV/kAhCR2gQAsDf9ILCV&#10;SoPnIxR5+GQvAADAMd6C3Yuv3ADopNrgWQE/bkSsrhzQmrh17BciUpsAgEj0BHty3wE6qDZ4fsWQ&#10;bS/uNxCR2gQAeRg+MoqeENjC6sHziIN8VgHXhFCBhgcAAODffOUGwE2rB8+zKOg/iQffyQeikIsA&#10;QBReNKI1eQBwS4TBc8a3nh0+/3YnJqPiaYgFqE0AwBkfzfMe8+gLgdIiDJ5HU8jhPfsEAIDdGTjz&#10;G1+5AXBRlMFzpreeszcjDjWekRusJP8AgJWyP+cxlvwAuCDK4HkUgwzkABCR2gQAMfhqDSLQGwIl&#10;RRo8ZzjsM1zjCj3iIrYxaHjmkvdjqU1AVGrLMeJ0npidI15jVYtvtfXADPbN5v6svgCmMlSETw6/&#10;WNQmYDbnwDHidJxYEYl8HOej6V3JQR0gBINneoh+8D6aonuGeFGF2sRsI3NOrgD05ywGgIEifdVG&#10;a7EP/cjXBr1FH9gBAACssOtsYPS6PYNCQd543ociDkSkNgHAvo4Oskb2C9565gpfuQFwQLQ3nluL&#10;eehHvCbOqdIUzPyr21ViBpHZZwAAAJQUcfAM/O7jyb+PZCgGAMBqfsWfiLygBvBG1MFzpAIe6VoA&#10;gJgMLQBgP+YFAC9EHTzTl4fhT5nj8FtD461nspNbn8SBdzzUAoznPAaAziIPniM8ZEW4BoiQhxpx&#10;gOfUSIDxIvTE8Bu52Y+eCoqJPHgG3jcxmhwAAOjD0Iurdnku22WdQCfRB88ri1qVgqp5yutoDvrK&#10;DTKSTwDAWVWe0QBgC9EHz9CbYdc94gdj2Ft5uXcAtajrXOWDkT7sQSgkw+B5RfF2YLDa2RyUswDz&#10;zXgwUt8BflIXiUx+AnyTYfDMdT4pzOlqs+IrN8hCDgEAkelV4LkZz532IBSRZfA881NDn1DW5xAD&#10;IlKbcnG/ANbxzEZk8hPgH1kGz8Ax3noGGG9WDfTgCgA5OcPv88wJBWQaPM8o3JUOB0Wa0eQYV8gb&#10;spPDADGMfnZT72E9+xCSyzR4hp4qH2CVPkCB3VSuTdk9mvsDABxX+bls5tr0X5DYn9UXcNJHG1d0&#10;Kh8KPc2Ok0PmmpF75btHs3eIQW1ilFX3Wm0FeG90z6vX5a5Zz2XVfcXQfoRkvPFcU6WDzcESX6V8&#10;Y6xKuaI21fZo3nAGAHhlRT+8uj9b/fMhnWxvPLc25hNDA4RjqsWp+hsMPl1/LnJcKufkKNViVr02&#10;zRJ5n7/j/kM+kWuOmnJPxnNZPsbiuay/3m9An70/Gd7AjpxzkeNGZxkHz0A8GRvyqMQSAOipem9h&#10;qJdL9Xx8Rp6OIaY57VoHtpT1qzZ6Jmi1ZFd4+c4ffSAK+QHHVOtLACrQx8Dvdu9b1AZ4I+vgubU+&#10;BW73InnGyliN/Nk7HBTynMrUJipRrwGuUT/JoGqeVl0X0EHmwXNr9wqc4gj9GZYBAFCRPpcezCGA&#10;rVT4jmeFG97znWIAselnAO7R78I6O+8/31cML2R/45mfdi30d4lbX+LJ3+TENeK2Dw8rADk4m+nB&#10;uQ9sw+CZIyIcjBGuITt/aJBqItSFCNdAbnIIoB81lSwq5mrFNQE3GTzDXjQDAHGoyQD5eMECntPb&#10;AD8YPNehAbpH/PoTU1qTB3eJX10ezADGUF/JomquVl3XK3p2eMLgmXciHRqRriUzX7lBBZHqQaRr&#10;IQc5A5CbHpdeqvYEVdcFnGTwDHvSCACsof4CADvQ8wAGz0X4xL0PcRxDXPfl3vchjnV4AAOYY0a9&#10;dT7TS+X+oPLagAMMnnnFIVGbr9wgK7WJbD6avAUAnqvcJ1Re25cd1giXGDyTjYIORKQ28RsDZ4B1&#10;1F+Iw36ETRk85+dN0r52i6e3nhnF/e5LPHMxcAbYg/OZnqr3DhX7o4prgq4MnnlG8dyHe00m8pWo&#10;PpqHD4Bo1GSy2SFnK/RLFdYAUxg8k5EC35+Ywn320V4+mmHzaKPiWu1+iRO8JpfJZpeczdZD6fvg&#10;grMbpuevElXZrBFiEuEaVhjxq20r98SVn9/byF8XjJDfGazOgZ7Upn4yrf+KyPu8auwznV+ZrnUl&#10;cToucs0Zode9zJ5jo+773XXIx+uq95p31xdxTe9E2w+zYhht3aNlzE0ucrMBAAAAiGT2MNZ8DAaw&#10;sQAAAADI4M5A2gwM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Da/gsfAAS6O8mYNAAAAABJRU5ErkJg&#10;glBLAwQKAAAAAAAAACEAU0F8/1YaAABWGgAAFAAAAGRycy9tZWRpYS9pbWFnZTIucG5niVBORw0K&#10;GgoAAAANSUhEUgAACVoAAACyCAYAAAC58uZoAAAABlBMVEUAAAD///+l2Z/dAAAABmJLR0QA/wD/&#10;AP+gvaeTAAAACXBIWXMAAA7EAAAOxAGVKw4bAAAZ5ElEQVR4nO3d23YbKxIAUOus/P8vax6yNFEc&#10;WbQkaOqy9/vMgQKKol2xL9fr9QsAAAAAAAAAAICf/bd7AAAAAAAAAAAAANFptAIAAAAAAAAAABjQ&#10;aAUAAAAAAAAAADCg0QoAAAAAAAAAAGBAoxUAAAAAAAAAAMCARisAAAAAAAAAAIABjVYAAAAAAAAA&#10;AAADGq0AAAAAAAAAAAAGNFoBAAAAAAAAAAAMaLQCAAAAAAAAAAAY0GgFAAAAAAAAAAAwoNEKAAAA&#10;AAAAAABgQKMVAAAAAAAAAADAgEYrAAAAAAAAAACAAY1WAAAAAAAAAAAAAxqtAAAAAAAAAAAABjRa&#10;AQAAAAAAAAAADGi0AgAAAAAAAAAAGNBoBQAAAAAAAAAAMKDRCgAAAAAAAAAAYECjFQAAAAAAAAAA&#10;wIBGKwAAAAAAAAAAgAGNVgAAAAAAAAAAAAMarQAAAAAAAAAAAAY0WgEAAAAAAAAAAAxotAIAAAAA&#10;AAAAABjQaAUAAAAAAAAAADCg0QoAAAAAAAAAAGBAoxUAAAAAAAAAAMCARisAAAAAAAAAAIABjVYA&#10;AAAAAAAAAAADGq0AAAAAAAAAAAAGNFoBAAAAAAAAAAAMaLQCAAAAAAAAAAAY+LV7AFDB5XK5vvq/&#10;uV6vlxVjAQAAeIX3DADs8c4dfOMufkxdA7CXu20eseSeGgdiuVyvb+doivvkAn+kQjKfHZNHMscp&#10;0575dKwR12lm/CPOb4UzznQG7653pjP/TJZ5dNqvXXLQd9b4fVnO8REZ5pJlr3bNJc94zzwXfW9H&#10;j230+M0UfS1uVq5Jlhjc+AbwXMT5VbMjR1ZfV3XNczPik3n+I5HvBWv3XNS1y/CWn+3suy1DTN7V&#10;PZYdz88zapznot4Dn/C2y0mjFQ+tSuIZD/fuj8VZYpZpz1S8sFbEP8rcVtl9tqN5Z72r7LsM8+i4&#10;X6vnoO+s8fsy1SBHRM9J2fdqt9zy9bV/zbLEfHec3hUlvlnj94kosX/krPWIHIN7vgEcE2VulUTL&#10;jRXWeHdMs8SwYt6baVZ8fLc+X9S1q/Zd4ie7c/Aj0WJ0lFj+0eX8jOzeE1niVfGe9LbLy58OhAd2&#10;X2j37sciMcIckc54FJfL5fpKjqkSwyrzAGqQk9brUltH2ktdYr6L+PLdmef/1TcEdBDpDv4u650R&#10;KaZZY/iJark+0n5azdoxS+TYfx9b9D0vltyLtB861jjwKY1WcCfSpfbIbXwuuTiqPVgBopBf67PG&#10;7FbxI5L3TG/iey73WE/WnZ9Ev4O/y1AHRY9pp3u3Su6LvqdWsHa8K2vMI+ZmseS76Huiy9pXuSPZ&#10;R6MVfMW/1L7rcsll4TIGAMgte33tPcM98YW1fAPgXrY7+JFo90a2mEaLH8CnsuXhR6I0FIsl97Lt&#10;hw41jrcdn/hv9wBgt2wX273MYwcAgGgy1tcZx3yTeewZXC6Xqxj3smO97TE6q7b/I8wnwhjelXns&#10;R2SfX/bxfyL73LOPP5Oq74ddNbJYci9z7DKPHVbSaEVbVQqdKvPIzhoAANSQpb7OMs6RKvOITHxh&#10;Pueqt8p31655VYlplXkA/chd84gl96rUBlXm8UjVebGeRitaqpg0K84pG2sAAFBH5Nou8tjeVXFO&#10;kVT+KAq7OFM9Wff5Ksa04py+vvLOK+u4Z8oag6zjzkac5xFL7lXcDxXn9PVVd16spdGKdiony8pz&#10;AwCAs0WsryOOaZbKc4tCjOvaubb2FV3Y6/NVjmnluQF1yFXziCX3Ku+HynODV2i0opUOyb/DHCMT&#10;fwCAWiLVd5HGskqHOe4mxjCP89SHtZ6vQ0wrzjHbnLKNd6Vsscg23ozEeB6x5F6H/VBxjhXnxFoa&#10;rWijU4LsNNeIxB8AoJYI9V2EMZyl01x3EWOYx3mqzxrP1ymmneYK5CE3zSOW3Ou0HyrOteKcWEej&#10;FS10TIwd5wwAAKv4s1zn6jjns4lxHRHWMsIYYAV7e76OMa025yzzyTLOM2WJSZZxZtUtvtfr9bLq&#10;/1ssuddtP3x99Zwz3Gi0orzOSb7z3HcTewAAZuhcV3aeO5CLfFWTdZ2vc0w7zx2IQy6aRyy513k/&#10;VJt7tfmwjkYrSpMM2cn+AwCo5ez6Tj3JavYYzOM8UYHf+sFR0dcz+vh2ih6b6OMD+E7eqseacoRG&#10;KyjOZQAAAGTlPQPPRTojkcYCn7KfWcG+AnaSg+YRS/ibM0FHGq0oS1L/Qyz2EXsAgFrOqu/UkX+I&#10;xVriC/M4TzVYx/nE9I9KsYg6l6jjiiRqjKKOC+An8tYf1WJRbT7Mp9EKYDGXMcDrVv7JCmKwxmSm&#10;vgPcY/zEHQEARNO1PllRs4sl9NH1vHOMRitKkvj+JSbwh0cBABCZ2v1fYrKW+OYUcd0ijgleYQ/P&#10;J6b/qhSTaHOJNp7IosUq2ngARuStf4kJnfzaPQCo5Gjzhoumn8vlctXcE8v1er04i3/Yn0RiP9Zn&#10;jSEm7xk4xj3GiG8AZFRtz6prAICK1Djn8rbjJxqtKOfsi+Od5Hr/vzlzvC6DvcQ/nlXrsepc2z/M&#10;Zk/VZ43JYsZePfsdsKq28575WcZ6+pPx+ijqHiO3jDmruwh599M9E2EO99Q1P6uUI6LMJdr+z8Da&#10;9bAjvrP31TtzqPBe//qqG8vs1Dg/i3K3zFRxTnxOoxV8YEZS9Vt1AADgc7faXG19nPdMbGfvaR8O&#10;c4l87uwleM3M8/LK/9ctj1Q5r+oagP1W3SlH/n/v83eFu00suVHjQEwarSjlrEtidmHhh0J9+OAM&#10;ALBW5trae4ZHxBfy8g0gjwq/oSLaf19d08vufGe93mftmGH3nRZlDDNEmEeEMUSmxulp931JPP/t&#10;HgBkkz2JukD3swYAAOtlr9tXyR6XzrV09rWDrjrnLX4mp8+RPY7yA1BB9lwciVhyk30vVK1xqs6L&#10;92i0oowKyS37xQkAAJFk+k0N3jPATrPPb4WcBitcr9dLh/uyQg7osE6z7Vr3CvttN2tXlxjPI5Z8&#10;fdXYB2ocmEOjFbzgjMvHBddDhWIMAIBcvGfyy9Q8yDqz18m5Xc/Zii3rn3/pTl0DsJ88OY9YcqPG&#10;ic3bjhuNVnDQmZeOj+c9WAcAgPV8PPrNewZgL7kL5lHXxHX2fKrFbydrB7CfGieHynPjOI1WAAAA&#10;AEloHiQLH5/hD7kbAACgDo1WlODjHVnZuwAAqAmBo1bmC40g68n38ZyxJt3Oln3OWXvAXpvP2gH8&#10;TO7inv2ARis4YMcHkW4fYTpzGQMAsJL3DPATZ/V8vgHAZ9Q1AEBFapx8vO1602gFTUn+AABAVt4z&#10;kIOzCjBWMVeunlPFmEVh7QCYRc6nMo1WAAEoNgAAAHjGu7EOa9mH3xIAAAB1edv1pdGK9FYnsJ0f&#10;RHyM6cVlDADQj/cMsMujM+rcnsc3gP2swXzqGu6t2g/O7nrWjqOs6TxiGZsah2ec3540WgEAAAAA&#10;S/joDABQl1pvHrEEyEOjFUAgCmkAgLnUV0AFcllN1rU2vx0A5pM387J2e5x1F3VYX7EEnnF2+9Fo&#10;BQAAAG/wA1R28PEOAMhC3ZKXteNVl8vlat/MIZYA8Wm0AghGAQ0AMIe6Cl6jebCPZ2u9Yh/Ixz8T&#10;G4Bj5Mu8rF0vtyYh6/45sYRcnNVefu0eAERW/SPz5XK5Vp9jVtaGrhSi54oQb7luLWsMvVU/fx1r&#10;5gh5/UwR5hthj0WIA2t1zGfwqupnpHIeqDy36qwdn3pUx9pT7xHLuqqvY7e7pNt8O/MbrSA4yRiA&#10;yvyrrPqsMTvYd3F4z5CdfALAjbpmH3dxXtZuv2i56/63NGXbH2JJVdH2NmSg0YrUFA5UZn8DALzu&#10;rBpqxkco9R6vsF/Izh5+TnzOtTreHX9YZQ/zjP2Rl7VjNc1C84jlGmLJq+yZHvzpQIDA/IpJAIAx&#10;HzCozP7ubcX6H3ljXq/Xi713Pt8AAP7lPsrL2sWRqbb7Ps5otZFYAkd429Wn0QoAAICtsnykhDOd&#10;fS58AAQAVvIDx7ysHTvdv4vsw8+IJcA8Gq0AgvOQBQCIRW3GUZoI4W/et2NiBPCHWiovaxdPpt/E&#10;9JPb+HfXSmIJHOFtV9vDRqvsl4MNC5xtdWHtMgYAAFbx1ujjlbWu8AOkVXwDAHiP/JaXtSMSTULz&#10;iCXdedvxrv92D2AFH4GAHVyUAAD1qfmAs/i+FZv7AGAt92Be1i6uavXL5XK57tpvYgl1VDvPnOOf&#10;RitJFCAm+RkAAIDsvG2PESegKvktL2tXQ8WGgl1NQmIJHOFM1VTyN1oB7LK6sHYZAwDsU/EjKtjX&#10;8D7fAADWkP/ysnY5VH0DaLaax1mmG287XqXRCmCyqoU1AEBnajwqsq/jWvER9p31tkfGxAjgdX7Y&#10;mJe1q6NqDaPZah7nnW6qnmXW0GgFkIziFgDgXD60AMzlXXucWAHdyHt5Wbt8qr51NVvN41zDPM5T&#10;LRqtABbwKyYBAIDIqv4gAHbwDQCobkWeOyu3da95rB0jVeOs2WoetSideNtxlEYrgEWqFtUAAJ2o&#10;6ajIvo7Nh9ecnCuAz7kD87J2uV2v10vFWmZXs5VYQm4VzzDzabQCSEphCwCwTtWPo2Bf9/TJuq/a&#10;M960rxEvYLeMvxlJ3fObteOoiu/gXTWUWAI/cZZq0GgFsJBfMQkAkE+1j6FwY2/DWr4BALxPjsvL&#10;2tVTsUloF7GEnLztGNFoBbCYIhoAIA+1G1XZ2zn42JqfswZUluk3I8nHf7N2vOPWJJR9TSLU2GIJ&#10;+WQ/r6yl0QogOYUtAMDnKnzwhJ/Y20TlPfs6MQMqktvysnZ9eDPPI5bA15c7NDuNVgAnUDQD/EyO&#10;rM8aE509SlU+4M+RPYYzxp89BmcTL6CyDDkuwxh3yBCXDGPs7v43M2Var4gNDWIJ8WU6m5zr1+4B&#10;wCeu1+vFhU4W9iuMnV20dj+THgn1WWOITX3IKlXyf5V5HCUf1CLH0409D9DT95rdXfA+sYxJjYM9&#10;wCP/NFrZKNBHt4/WAADwyOVyuaqN87Fm/xITHon+nU8OBnCHA3VEbhbKVneKJRXYJ1RV8k8HOrBU&#10;Eqlw4nPyEwAAnXjPrJfxT01AF85lXKvXxv1Xk3X9I3J+izy2CCLHJ/LYeF/WP48XkViyihpnzJnj&#10;u4d/OtBGAVjHbw4EAPjb0TfoyhrKv8YkA3u0Lm/EunwDAAD4I/JvacpGLOFc3nbce9hoBfzmhy0A&#10;AEBW3jP7iT8cI18BI/JEPBF/2GiPHGPtiOS29tH2ZEZimZMaB3Iq+acDAaJTNAEAvM6f+QEgI98A&#10;AACe8+fw5hFLWMfZ4kajFcAmLmMAAADowTcAoKJIuS3SWDKIFK9IY2E//8BqHrGENdxbfH1ptAIA&#10;AID/86EQOJu885s4AAAAABlotILAfGSsT9czAMBr1E95eM8A/M0d1ot7sBbr+bMIuS3CGDKKELcI&#10;YyAe+2IesWREjfMeZwuNVqTnV1++xwUQh7UAAIjlzDeA98x71NBAVvJXHNZiPnXNe+xFAIhNjfOe&#10;6jVO9fnxnEYrAAAgrVUP2rM/cFT9oLKKDxlAFfI/ABXsrM+9DT5j7QAAXqfRCoLysbUXj0oAgFjU&#10;458RP+AdXXKHbwB9dNnT1VlHAKAiNc7nvO360mgFB7hoOIPLGACYrXJ9UXlus3nPAMTjHoP3qGvi&#10;2pHX5NI5rB3AfmqcvNxpPWm0ooRqCWz1ZVotXgAAK5z1gcOHlLjOWptq9bn3DBwj/8N+Z9wp3c56&#10;tXtaXQMAfH3Vu7PVOPAZjVb8o9vj/yhx4QwKDwCA49ROx3nPAFl0ylfuMXhPpzyRzZl5TQ6dy9oB&#10;7KfGycvd1o9GKwjGJYrLGABes/LuXF2bqf2oxp4GeI1vAD24H3OybgB7yL/ziCWP2BdreNv1otGK&#10;v0isz1X4QZskDwBAJavr20pvJO8ZiKNSbgGOce7nUtfEdca8qsZuN2tHB/bgPGK5hhoHctBoxf9l&#10;f+yflbRXxSl7/JlLEQIAcWSt/9QTuXjPAPzRLae4s/c6M/5d9ra6BoB3ycHziOV8ahxGvO36+LV7&#10;AMQgsb7mcrlcZyZK8eeR6/V6sTcAIAb1X2yr66bZ67+b/Qx1nZ2rnP95fAPo47bOlWqLndQ1Ma3M&#10;ac7OWtaOneTgecQyPzVOXt52PWi0SuCng/hpcj37gJ/1a2fPmteMjyIV1wAAYIcz6sCM9R+5eM88&#10;5z1DFZXuAh+QqWLHXt7dcLX6v6+ueU5dA5xtlOd25qVs9aRY9qbGeU6NQxcarYJ7lvxcljHcr8PR&#10;y8PacZSP1sBKkfOLB9kc1niNV+u/HeuQOb5RVfutVjfeM0QWea9FzAcRx/SJqnn3Gd8Aeprd8PTq&#10;Htrd8DWTuiaWFTmtwj7NwNr1dHTNd91XmYgls6lx8vG2q0+jFUwUOWF6yOTlMgY66viDtW5WrPHO&#10;30TAfmqmz0WOnzuBaNQqrOI+68u6zxU5nu4P4Gwzc2Lk/DoyI/+K5W/usn0i7xv74m/edrX9t3sA&#10;MJskDgAArHDGxxHvGajNR1aIq/sdvCI/dY8pc/eA/XQuawfwM3kN0GjFKVw4e4l/ftYQAI5xZ/aO&#10;Qee5V2ZdYWznOVn53+7amCbv7SP2rNZxj82Yc8e4RWDtqMRenEcsecS+eExc6tJoFVjXj0kzSFpU&#10;ZF8DACPqhfX8VisAzuAuoAp7ma+vz/aBPbSXtQN4TI7jKHulpl+7BwCr+Lunv0neAEA36sDeqqx/&#10;lXl8ynsGgLN1voMvl8t1xd3bOab3utc13eefmbUjO3t4HrH8mxrnN/uCjvxGK5aTXPcR+3qsKQDw&#10;E3XCeXxEO4c9TTVyx3s6x00ehDqcZ2CXzrXUbGIJ/1LjHCNO9Wi0orTOSavz3KuztgAw1u2+7Dbf&#10;kSrxqDKPd3SeO7wqwnmJMIaqxHYPcZ+vc0w7zx1gNzl4HrF8rHNcOs/9HeJVi0aroKp0RUdIGBHG&#10;AADA+dSBrHTWm80+BoA93MHziSkAZ3LvzCOWz4kP9KPRiha6XXDd5tuRNQaAYzrcmR3m+I5Kcak0&#10;lyO6zZf6LpfLtco/qNule/zkxX06xn71eesW027zBYCuut353eY7i7jVodGKZaIlimjjWaXLPLHW&#10;AHBU5Tuz8twyOPMH/13Wuss8YZZIZybSWCoS333Efr4uMe0yTyCuzs3qs3OwWHJEl1h1mecq4leD&#10;RiuWiJogoo5rhuv1eqk8PwCAT1SskyrOiecqr7n3DACRuaPmqxxTdQ3APnLwPGL5nsoxsyfgD41W&#10;TBc9wUYf3zsqzoljrD0AHFfl3vRR47gz4nT2v2qtuPYV5wQ3nf/l+2xiKV/uJv7zVYxpxTkBZCEH&#10;zyOWn6kYv4pz2kk889NoxVRZkkKlH05VmQfvswcA4Ljs92b28TOH9wzw9eX8dGXd9+oQ/7PnqK4B&#10;WKdTXlo9V7HkVWocRsQ1N41WTJH1ssg45pusMQcA2C1jHZVxzFFUjlvmudnTUJNzTQf2+RqZ46qu&#10;ASKrnp/OzMFiyTsyx9SegJ/92j0AHrter5csvxI9e4K9jV+8ySxTzgCAKLLUgeq/+C6Xy3XXOmXZ&#10;xzf2M51kOZeZ7My3kfgGsF+2+/eICGcrW1wjxAzgiGz59Qhv8HncZ+tl2zf2xHm87fLSaBVY9KRb&#10;LcmKN9m5jAHgPRHrQLXfXB3qpIj7+J49DXM5U3S42zKIfv8eETGfRI9rxJgBHHGfv6Lm2JEoOVgs&#10;eYcah0e87XLSaJVAtMu6epKNFO/qsWY+lzEAvC/Cxw713zpd6iTvGWC3Lvk2ArGOI0Id+Yosd7S6&#10;BmCd73ltd559JnoOFktepcbhO2+7fC7Xq/XK7IwDJ8H+dlZyyxzv2TFaGYuZY424Zp/OL+Kcssl0&#10;Ht5VZY5Z5tGtyI6451ezxjGtXpcscbiXJW/+ZNWaRl9L75mx7Ht7N/fYY5331Yo98e78fQN4LuKc&#10;KoiWFyuts7pmrHree0eWmGQZ55kyxKRqzecfos0jlj+ren7eocYZy3AnfMLbLg+NVoW9cxAdvte9&#10;m/DEGgAgL7U2VXjPAMB6Z/9wtes9ra4BOJeGgHnEkmfUOBCPRisAAAAAADjZJz9U9YMzAACAPTRa&#10;AQAAAAAAAAAADPy3ewAAAAAAAAAAAADRabQCAAAAAAAAAAAY0GgFAAAAAAAAAAAwoNEKAAAAAAAA&#10;AABgQKMVAAAAAAAAAADAgEYrAAAAAAAAAACAAY1WAAAAAAAAAAAAAxqtAAAAAAAAAAAABjRaAQAA&#10;AAAAAAAADGi0AgAAAAAAAAAAGNBoBQAAAAAAAAAAMKDRCgAAAAAAAAAAYECjFQAAAAAAAAAAwIBG&#10;KwAAAAAAAAAAgAGNVgAAAAAAAAAAAAMarQAAAAAAAAAAAAY0WgEAAAAAAAAAAAxotAIAAAAAAAAA&#10;ABjQaAUAAAAAAAAAADCg0QoAAAAAAAAAAGBAoxUAAAAAAAAAAMCARisAAAAAAAAAAIABjVYAAAAA&#10;AAAAAAADGq0AAAAAAAAAAAAGNFoBAAAAAAAAAAAMaLQCAAAAAAAAAAAY0GgFAAAAAAAAAAAwoNEK&#10;AAAAAAAAAABgQKMVAAAAAAAAAADAgEYrAAAAAAAAAACAAY1WAAAAAAAAAAAAAxqtAAAAAAAAAAAA&#10;BjRaAQAAAAAAAAAADGi0AgAAAAAAAAAAGNBoBQAAAAAAAAAAMKDRCgAAAAAAAAAAYECjFQAAAAAA&#10;AAAAwIBGKwAAAAAAAAAAgAGNVgAAAAAAAAAAAAMarQAAAAAAAAAAAAY0WgEAAAAAAAAAAAxotAIA&#10;AAAAAAAAABjQaAUAAAAAAAAAADCg0QoAAAAAAAAAAGBAoxUAAAAAAAAAAMDA/wCVVDCdzBYevQAA&#10;AABJRU5ErkJgglBLAwQUAAYACAAAACEA5dH6YeAAAAAKAQAADwAAAGRycy9kb3ducmV2LnhtbEyP&#10;QUvDQBCF74L/YRnBm92kJkFjNqUU9VQEW0G8TbPTJDQ7G7LbJP33bk96fMzjzfcVq9l0YqTBtZYV&#10;xIsIBHFldcu1gq/928MTCOeRNXaWScGFHKzK25sCc20n/qRx52sRRtjlqKDxvs+ldFVDBt3C9sTh&#10;drSDQR/iUEs94BTGTSeXUZRJgy2HDw32tGmoOu3ORsH7hNP6MX4dt6fj5vKzTz++tzEpdX83r19A&#10;eJr9Xxmu+AEdysB0sGfWTnQhJ0lw8QqWWQriWoiSNMgcFGTPCciykP8Vy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jbyr+1QCAAAXBwAADgAA&#10;AAAAAAAAAAAAAAA6AgAAZHJzL2Uyb0RvYy54bWxQSwECLQAKAAAAAAAAACEAciUQ5K0OAACtDgAA&#10;FAAAAAAAAAAAAAAAAAC6BAAAZHJzL21lZGlhL2ltYWdlMS5wbmdQSwECLQAKAAAAAAAAACEAU0F8&#10;/1YaAABWGgAAFAAAAAAAAAAAAAAAAACZEwAAZHJzL21lZGlhL2ltYWdlMi5wbmdQSwECLQAUAAYA&#10;CAAAACEA5dH6YeAAAAAKAQAADwAAAAAAAAAAAAAAAAAhLgAAZHJzL2Rvd25yZXYueG1sUEsBAi0A&#10;FAAGAAgAAAAhAC5s8ADFAAAApQEAABkAAAAAAAAAAAAAAAAALi8AAGRycy9fcmVscy9lMm9Eb2Mu&#10;eG1sLnJlbHNQSwUGAAAAAAcABwC+AQAA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1929;height:2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o9wAAAANoAAAAPAAAAZHJzL2Rvd25yZXYueG1sRI9RawIx&#10;EITfhf6HsAXfNGcFqVejSGmxr1p/wHrZXg4vmzPZ0+u/bwqCj8PMfMOsNoNv1ZViagIbmE0LUMRV&#10;sA3XBo7fn5NXUEmQLbaBycAvJdisn0YrLG248Z6uB6lVhnAq0YAT6UqtU+XIY5qGjjh7PyF6lCxj&#10;rW3EW4b7Vr8UxUJ7bDgvOOzo3VF1PvTewO5Ey0K6eNzLRS+8O/e7j0tvzPh52L6BEhrkEb63v6yB&#10;OfxfyTdAr/8AAAD//wMAUEsBAi0AFAAGAAgAAAAhANvh9svuAAAAhQEAABMAAAAAAAAAAAAAAAAA&#10;AAAAAFtDb250ZW50X1R5cGVzXS54bWxQSwECLQAUAAYACAAAACEAWvQsW78AAAAVAQAACwAAAAAA&#10;AAAAAAAAAAAfAQAAX3JlbHMvLnJlbHNQSwECLQAUAAYACAAAACEAGHTKPcAAAADaAAAADwAAAAAA&#10;AAAAAAAAAAAHAgAAZHJzL2Rvd25yZXYueG1sUEsFBgAAAAADAAMAtwAAAPQCAAAAAA==&#10;">
                  <v:imagedata r:id="rId10" o:title=""/>
                </v:shape>
                <v:shape id="Image 4" o:spid="_x0000_s1028" type="#_x0000_t75" style="position:absolute;left:20774;width:36486;height:2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wpwwAAANoAAAAPAAAAZHJzL2Rvd25yZXYueG1sRI/RagIx&#10;FETfC/5DuIW+FM2qRezWKCK0KPTF1Q+4bq6bpcnNuknX9e+NUOjjMDNnmMWqd1Z01Ibas4LxKANB&#10;XHpdc6XgePgczkGEiKzReiYFNwqwWg6eFphrf+U9dUWsRIJwyFGBibHJpQylIYdh5Bvi5J196zAm&#10;2VZSt3hNcGflJMtm0mHNacFgQxtD5U/x6xTMd1nxXU6svWzPX8371NxOr91GqZfnfv0BIlIf/8N/&#10;7a1W8AaPK+kGyOUdAAD//wMAUEsBAi0AFAAGAAgAAAAhANvh9svuAAAAhQEAABMAAAAAAAAAAAAA&#10;AAAAAAAAAFtDb250ZW50X1R5cGVzXS54bWxQSwECLQAUAAYACAAAACEAWvQsW78AAAAVAQAACwAA&#10;AAAAAAAAAAAAAAAfAQAAX3JlbHMvLnJlbHNQSwECLQAUAAYACAAAACEA6wIMKcMAAADaAAAADwAA&#10;AAAAAAAAAAAAAAAHAgAAZHJzL2Rvd25yZXYueG1sUEsFBgAAAAADAAMAtwAAAPcCAAAAAA==&#10;">
                  <v:imagedata r:id="rId11" o:title=""/>
                </v:shape>
                <w10:wrap type="topAndBottom" anchorx="page"/>
              </v:group>
            </w:pict>
          </mc:Fallback>
        </mc:AlternateContent>
      </w:r>
    </w:p>
    <w:p w14:paraId="5E0B71D6" w14:textId="77777777" w:rsidR="00C47DD2" w:rsidRDefault="00C47DD2">
      <w:pPr>
        <w:pStyle w:val="BodyText"/>
        <w:spacing w:before="1"/>
        <w:rPr>
          <w:rFonts w:ascii="Times New Roman"/>
          <w:sz w:val="24"/>
        </w:rPr>
      </w:pPr>
    </w:p>
    <w:p w14:paraId="781AF548" w14:textId="77777777" w:rsidR="00C47DD2" w:rsidRDefault="00312AF1">
      <w:pPr>
        <w:spacing w:before="1" w:line="247" w:lineRule="auto"/>
        <w:ind w:left="165" w:right="164"/>
        <w:jc w:val="both"/>
        <w:rPr>
          <w:rFonts w:ascii="Garamond"/>
          <w:sz w:val="24"/>
        </w:rPr>
      </w:pPr>
      <w:r>
        <w:rPr>
          <w:rFonts w:ascii="Garamond"/>
          <w:sz w:val="24"/>
        </w:rPr>
        <w:t>Do you want to help shape the future of the European Union? Make the planet greener,</w:t>
      </w:r>
      <w:r>
        <w:rPr>
          <w:rFonts w:ascii="Garamond"/>
          <w:spacing w:val="40"/>
          <w:sz w:val="24"/>
        </w:rPr>
        <w:t xml:space="preserve"> </w:t>
      </w:r>
      <w:r>
        <w:rPr>
          <w:rFonts w:ascii="Garamond"/>
          <w:sz w:val="24"/>
        </w:rPr>
        <w:t>promote a fairer society,</w:t>
      </w:r>
      <w:r>
        <w:rPr>
          <w:rFonts w:ascii="Garamond"/>
          <w:spacing w:val="-13"/>
          <w:sz w:val="24"/>
        </w:rPr>
        <w:t xml:space="preserve"> </w:t>
      </w:r>
      <w:r>
        <w:rPr>
          <w:rFonts w:ascii="Garamond"/>
          <w:sz w:val="24"/>
        </w:rPr>
        <w:t>or support businesses and innovation across the EU? Then come and work for the European Commission where you can really make a difference!</w:t>
      </w:r>
    </w:p>
    <w:p w14:paraId="3D40C37E" w14:textId="77777777" w:rsidR="00C47DD2" w:rsidRDefault="00C47DD2">
      <w:pPr>
        <w:pStyle w:val="BodyText"/>
        <w:spacing w:before="3"/>
        <w:rPr>
          <w:rFonts w:ascii="Garamond"/>
          <w:sz w:val="24"/>
        </w:rPr>
      </w:pPr>
    </w:p>
    <w:p w14:paraId="789887D2" w14:textId="77777777" w:rsidR="00C47DD2" w:rsidRDefault="00312AF1">
      <w:pPr>
        <w:ind w:left="165" w:right="162"/>
        <w:jc w:val="both"/>
        <w:rPr>
          <w:rFonts w:ascii="Garamond" w:hAnsi="Garamond"/>
          <w:sz w:val="24"/>
        </w:rPr>
      </w:pPr>
      <w:r>
        <w:rPr>
          <w:rFonts w:ascii="Garamond" w:hAnsi="Garamond"/>
          <w:sz w:val="24"/>
        </w:rPr>
        <w:t>Commission staff are a diverse group of people, who are motivated to help make Europe – and the world – a better place. They come from the 27 Member States of the European Union. Different nationalities, backgrounds, languages and cultures make the Commission a vibrant and inclusive place to work.</w:t>
      </w:r>
    </w:p>
    <w:p w14:paraId="0E9F7555" w14:textId="77777777" w:rsidR="00C47DD2" w:rsidRDefault="00C47DD2">
      <w:pPr>
        <w:pStyle w:val="BodyText"/>
        <w:spacing w:before="9"/>
        <w:rPr>
          <w:rFonts w:ascii="Garamond"/>
          <w:sz w:val="24"/>
        </w:rPr>
      </w:pPr>
    </w:p>
    <w:p w14:paraId="1665030A" w14:textId="77777777" w:rsidR="00C47DD2" w:rsidRDefault="00312AF1">
      <w:pPr>
        <w:pStyle w:val="Heading2"/>
        <w:spacing w:before="1"/>
        <w:jc w:val="both"/>
      </w:pPr>
      <w:r>
        <w:t>WE</w:t>
      </w:r>
      <w:r>
        <w:rPr>
          <w:spacing w:val="-3"/>
        </w:rPr>
        <w:t xml:space="preserve"> </w:t>
      </w:r>
      <w:r>
        <w:t>OFFER</w:t>
      </w:r>
      <w:r>
        <w:rPr>
          <w:spacing w:val="-1"/>
        </w:rPr>
        <w:t xml:space="preserve"> </w:t>
      </w:r>
      <w:r>
        <w:t>GREAT</w:t>
      </w:r>
      <w:r>
        <w:rPr>
          <w:spacing w:val="-2"/>
        </w:rPr>
        <w:t xml:space="preserve"> </w:t>
      </w:r>
      <w:r>
        <w:t>JOBS</w:t>
      </w:r>
      <w:r>
        <w:rPr>
          <w:spacing w:val="-3"/>
        </w:rPr>
        <w:t xml:space="preserve"> </w:t>
      </w:r>
      <w:r>
        <w:t>AND</w:t>
      </w:r>
      <w:r>
        <w:rPr>
          <w:spacing w:val="-2"/>
        </w:rPr>
        <w:t xml:space="preserve"> </w:t>
      </w:r>
      <w:r>
        <w:t>GREAT</w:t>
      </w:r>
      <w:r>
        <w:rPr>
          <w:spacing w:val="-1"/>
        </w:rPr>
        <w:t xml:space="preserve"> </w:t>
      </w:r>
      <w:r>
        <w:t>WORKING</w:t>
      </w:r>
      <w:r>
        <w:rPr>
          <w:spacing w:val="-1"/>
        </w:rPr>
        <w:t xml:space="preserve"> </w:t>
      </w:r>
      <w:r>
        <w:rPr>
          <w:spacing w:val="-2"/>
        </w:rPr>
        <w:t>CONDITIONS:</w:t>
      </w:r>
    </w:p>
    <w:p w14:paraId="3C326336" w14:textId="77777777" w:rsidR="00C47DD2" w:rsidRDefault="00C47DD2">
      <w:pPr>
        <w:pStyle w:val="BodyText"/>
        <w:spacing w:before="11"/>
        <w:rPr>
          <w:rFonts w:ascii="Garamond"/>
          <w:b/>
          <w:sz w:val="24"/>
        </w:rPr>
      </w:pPr>
    </w:p>
    <w:p w14:paraId="7414DA84" w14:textId="77777777" w:rsidR="00C47DD2" w:rsidRDefault="00312AF1">
      <w:pPr>
        <w:pStyle w:val="ListParagraph"/>
        <w:numPr>
          <w:ilvl w:val="0"/>
          <w:numId w:val="6"/>
        </w:numPr>
        <w:tabs>
          <w:tab w:val="left" w:pos="947"/>
        </w:tabs>
        <w:ind w:right="820"/>
        <w:rPr>
          <w:rFonts w:ascii="Symbol" w:hAnsi="Symbol"/>
          <w:sz w:val="24"/>
        </w:rPr>
      </w:pPr>
      <w:r>
        <w:rPr>
          <w:rFonts w:ascii="Garamond" w:hAnsi="Garamond"/>
          <w:sz w:val="24"/>
        </w:rPr>
        <w:t>Interesting</w:t>
      </w:r>
      <w:r>
        <w:rPr>
          <w:rFonts w:ascii="Garamond" w:hAnsi="Garamond"/>
          <w:spacing w:val="-3"/>
          <w:sz w:val="24"/>
        </w:rPr>
        <w:t xml:space="preserve"> </w:t>
      </w:r>
      <w:r>
        <w:rPr>
          <w:rFonts w:ascii="Garamond" w:hAnsi="Garamond"/>
          <w:sz w:val="24"/>
        </w:rPr>
        <w:t>and</w:t>
      </w:r>
      <w:r>
        <w:rPr>
          <w:rFonts w:ascii="Garamond" w:hAnsi="Garamond"/>
          <w:spacing w:val="-3"/>
          <w:sz w:val="24"/>
        </w:rPr>
        <w:t xml:space="preserve"> </w:t>
      </w:r>
      <w:r>
        <w:rPr>
          <w:rFonts w:ascii="Garamond" w:hAnsi="Garamond"/>
          <w:sz w:val="24"/>
        </w:rPr>
        <w:t>challenging</w:t>
      </w:r>
      <w:r>
        <w:rPr>
          <w:rFonts w:ascii="Garamond" w:hAnsi="Garamond"/>
          <w:spacing w:val="-3"/>
          <w:sz w:val="24"/>
        </w:rPr>
        <w:t xml:space="preserve"> </w:t>
      </w:r>
      <w:r>
        <w:rPr>
          <w:rFonts w:ascii="Garamond" w:hAnsi="Garamond"/>
          <w:sz w:val="24"/>
        </w:rPr>
        <w:t>positions</w:t>
      </w:r>
      <w:r>
        <w:rPr>
          <w:rFonts w:ascii="Garamond" w:hAnsi="Garamond"/>
          <w:spacing w:val="-3"/>
          <w:sz w:val="24"/>
        </w:rPr>
        <w:t xml:space="preserve"> </w:t>
      </w:r>
      <w:r>
        <w:rPr>
          <w:rFonts w:ascii="Garamond" w:hAnsi="Garamond"/>
          <w:sz w:val="24"/>
        </w:rPr>
        <w:t>with</w:t>
      </w:r>
      <w:r>
        <w:rPr>
          <w:rFonts w:ascii="Garamond" w:hAnsi="Garamond"/>
          <w:spacing w:val="-4"/>
          <w:sz w:val="24"/>
        </w:rPr>
        <w:t xml:space="preserve"> </w:t>
      </w:r>
      <w:r>
        <w:rPr>
          <w:rFonts w:ascii="Garamond" w:hAnsi="Garamond"/>
          <w:sz w:val="24"/>
        </w:rPr>
        <w:t>plenty</w:t>
      </w:r>
      <w:r>
        <w:rPr>
          <w:rFonts w:ascii="Garamond" w:hAnsi="Garamond"/>
          <w:spacing w:val="-3"/>
          <w:sz w:val="24"/>
        </w:rPr>
        <w:t xml:space="preserve"> </w:t>
      </w:r>
      <w:r>
        <w:rPr>
          <w:rFonts w:ascii="Garamond" w:hAnsi="Garamond"/>
          <w:sz w:val="24"/>
        </w:rPr>
        <w:t>of</w:t>
      </w:r>
      <w:r>
        <w:rPr>
          <w:rFonts w:ascii="Garamond" w:hAnsi="Garamond"/>
          <w:spacing w:val="-2"/>
          <w:sz w:val="24"/>
        </w:rPr>
        <w:t xml:space="preserve"> </w:t>
      </w:r>
      <w:r>
        <w:rPr>
          <w:rFonts w:ascii="Garamond" w:hAnsi="Garamond"/>
          <w:sz w:val="24"/>
        </w:rPr>
        <w:t>opportunities</w:t>
      </w:r>
      <w:r>
        <w:rPr>
          <w:rFonts w:ascii="Garamond" w:hAnsi="Garamond"/>
          <w:spacing w:val="-3"/>
          <w:sz w:val="24"/>
        </w:rPr>
        <w:t xml:space="preserve"> </w:t>
      </w:r>
      <w:r>
        <w:rPr>
          <w:rFonts w:ascii="Garamond" w:hAnsi="Garamond"/>
          <w:sz w:val="24"/>
        </w:rPr>
        <w:t>for</w:t>
      </w:r>
      <w:r>
        <w:rPr>
          <w:rFonts w:ascii="Garamond" w:hAnsi="Garamond"/>
          <w:spacing w:val="-4"/>
          <w:sz w:val="24"/>
        </w:rPr>
        <w:t xml:space="preserve"> </w:t>
      </w:r>
      <w:r>
        <w:rPr>
          <w:rFonts w:ascii="Garamond" w:hAnsi="Garamond"/>
          <w:sz w:val="24"/>
        </w:rPr>
        <w:t>training</w:t>
      </w:r>
      <w:r>
        <w:rPr>
          <w:rFonts w:ascii="Garamond" w:hAnsi="Garamond"/>
          <w:spacing w:val="-3"/>
          <w:sz w:val="24"/>
        </w:rPr>
        <w:t xml:space="preserve"> </w:t>
      </w:r>
      <w:r>
        <w:rPr>
          <w:rFonts w:ascii="Garamond" w:hAnsi="Garamond"/>
          <w:sz w:val="24"/>
        </w:rPr>
        <w:t>and acquiring new skills and competencies throughout your whole career</w:t>
      </w:r>
    </w:p>
    <w:p w14:paraId="5F0FFA3B" w14:textId="77777777" w:rsidR="00C47DD2" w:rsidRDefault="00312AF1">
      <w:pPr>
        <w:pStyle w:val="ListParagraph"/>
        <w:numPr>
          <w:ilvl w:val="0"/>
          <w:numId w:val="6"/>
        </w:numPr>
        <w:tabs>
          <w:tab w:val="left" w:pos="947"/>
        </w:tabs>
        <w:spacing w:line="304" w:lineRule="exact"/>
        <w:rPr>
          <w:rFonts w:ascii="Symbol" w:hAnsi="Symbol"/>
          <w:sz w:val="24"/>
        </w:rPr>
      </w:pPr>
      <w:r>
        <w:rPr>
          <w:rFonts w:ascii="Garamond" w:hAnsi="Garamond"/>
          <w:sz w:val="24"/>
        </w:rPr>
        <w:t>Opportunities</w:t>
      </w:r>
      <w:r>
        <w:rPr>
          <w:rFonts w:ascii="Garamond" w:hAnsi="Garamond"/>
          <w:spacing w:val="-2"/>
          <w:sz w:val="24"/>
        </w:rPr>
        <w:t xml:space="preserve"> </w:t>
      </w:r>
      <w:r>
        <w:rPr>
          <w:rFonts w:ascii="Garamond" w:hAnsi="Garamond"/>
          <w:sz w:val="24"/>
        </w:rPr>
        <w:t>to</w:t>
      </w:r>
      <w:r>
        <w:rPr>
          <w:rFonts w:ascii="Garamond" w:hAnsi="Garamond"/>
          <w:spacing w:val="-2"/>
          <w:sz w:val="24"/>
        </w:rPr>
        <w:t xml:space="preserve"> </w:t>
      </w:r>
      <w:r>
        <w:rPr>
          <w:rFonts w:ascii="Garamond" w:hAnsi="Garamond"/>
          <w:sz w:val="24"/>
        </w:rPr>
        <w:t>try</w:t>
      </w:r>
      <w:r>
        <w:rPr>
          <w:rFonts w:ascii="Garamond" w:hAnsi="Garamond"/>
          <w:spacing w:val="-1"/>
          <w:sz w:val="24"/>
        </w:rPr>
        <w:t xml:space="preserve"> </w:t>
      </w:r>
      <w:r>
        <w:rPr>
          <w:rFonts w:ascii="Garamond" w:hAnsi="Garamond"/>
          <w:sz w:val="24"/>
        </w:rPr>
        <w:t>several</w:t>
      </w:r>
      <w:r>
        <w:rPr>
          <w:rFonts w:ascii="Garamond" w:hAnsi="Garamond"/>
          <w:spacing w:val="-1"/>
          <w:sz w:val="24"/>
        </w:rPr>
        <w:t xml:space="preserve"> </w:t>
      </w:r>
      <w:r>
        <w:rPr>
          <w:rFonts w:ascii="Garamond" w:hAnsi="Garamond"/>
          <w:sz w:val="24"/>
        </w:rPr>
        <w:t>areas</w:t>
      </w:r>
      <w:r>
        <w:rPr>
          <w:rFonts w:ascii="Garamond" w:hAnsi="Garamond"/>
          <w:spacing w:val="-1"/>
          <w:sz w:val="24"/>
        </w:rPr>
        <w:t xml:space="preserve"> </w:t>
      </w:r>
      <w:r>
        <w:rPr>
          <w:rFonts w:ascii="Garamond" w:hAnsi="Garamond"/>
          <w:sz w:val="24"/>
        </w:rPr>
        <w:t>of</w:t>
      </w:r>
      <w:r>
        <w:rPr>
          <w:rFonts w:ascii="Garamond" w:hAnsi="Garamond"/>
          <w:spacing w:val="-2"/>
          <w:sz w:val="24"/>
        </w:rPr>
        <w:t xml:space="preserve"> </w:t>
      </w:r>
      <w:r>
        <w:rPr>
          <w:rFonts w:ascii="Garamond" w:hAnsi="Garamond"/>
          <w:sz w:val="24"/>
        </w:rPr>
        <w:t>move</w:t>
      </w:r>
      <w:r>
        <w:rPr>
          <w:rFonts w:ascii="Garamond" w:hAnsi="Garamond"/>
          <w:spacing w:val="-1"/>
          <w:sz w:val="24"/>
        </w:rPr>
        <w:t xml:space="preserve"> </w:t>
      </w:r>
      <w:r>
        <w:rPr>
          <w:rFonts w:ascii="Garamond" w:hAnsi="Garamond"/>
          <w:sz w:val="24"/>
        </w:rPr>
        <w:t>between different</w:t>
      </w:r>
      <w:r>
        <w:rPr>
          <w:rFonts w:ascii="Garamond" w:hAnsi="Garamond"/>
          <w:spacing w:val="-1"/>
          <w:sz w:val="24"/>
        </w:rPr>
        <w:t xml:space="preserve"> </w:t>
      </w:r>
      <w:r>
        <w:rPr>
          <w:rFonts w:ascii="Garamond" w:hAnsi="Garamond"/>
          <w:sz w:val="24"/>
        </w:rPr>
        <w:t>policy</w:t>
      </w:r>
      <w:r>
        <w:rPr>
          <w:rFonts w:ascii="Garamond" w:hAnsi="Garamond"/>
          <w:spacing w:val="-2"/>
          <w:sz w:val="24"/>
        </w:rPr>
        <w:t xml:space="preserve"> </w:t>
      </w:r>
      <w:r>
        <w:rPr>
          <w:rFonts w:ascii="Garamond" w:hAnsi="Garamond"/>
          <w:sz w:val="24"/>
        </w:rPr>
        <w:t>your</w:t>
      </w:r>
      <w:r>
        <w:rPr>
          <w:rFonts w:ascii="Garamond" w:hAnsi="Garamond"/>
          <w:spacing w:val="-2"/>
          <w:sz w:val="24"/>
        </w:rPr>
        <w:t xml:space="preserve"> career</w:t>
      </w:r>
    </w:p>
    <w:p w14:paraId="02FF8214" w14:textId="77777777" w:rsidR="00C47DD2" w:rsidRDefault="00312AF1">
      <w:pPr>
        <w:pStyle w:val="ListParagraph"/>
        <w:numPr>
          <w:ilvl w:val="0"/>
          <w:numId w:val="6"/>
        </w:numPr>
        <w:tabs>
          <w:tab w:val="left" w:pos="947"/>
        </w:tabs>
        <w:ind w:right="433"/>
        <w:rPr>
          <w:rFonts w:ascii="Symbol" w:hAnsi="Symbol"/>
          <w:sz w:val="24"/>
        </w:rPr>
      </w:pPr>
      <w:r>
        <w:rPr>
          <w:rFonts w:ascii="Garamond" w:hAnsi="Garamond"/>
          <w:sz w:val="24"/>
        </w:rPr>
        <w:t>A</w:t>
      </w:r>
      <w:r>
        <w:rPr>
          <w:rFonts w:ascii="Garamond" w:hAnsi="Garamond"/>
          <w:spacing w:val="-4"/>
          <w:sz w:val="24"/>
        </w:rPr>
        <w:t xml:space="preserve"> </w:t>
      </w:r>
      <w:r>
        <w:rPr>
          <w:rFonts w:ascii="Garamond" w:hAnsi="Garamond"/>
          <w:sz w:val="24"/>
        </w:rPr>
        <w:t>package</w:t>
      </w:r>
      <w:r>
        <w:rPr>
          <w:rFonts w:ascii="Garamond" w:hAnsi="Garamond"/>
          <w:spacing w:val="-3"/>
          <w:sz w:val="24"/>
        </w:rPr>
        <w:t xml:space="preserve"> </w:t>
      </w:r>
      <w:r>
        <w:rPr>
          <w:rFonts w:ascii="Garamond" w:hAnsi="Garamond"/>
          <w:sz w:val="24"/>
        </w:rPr>
        <w:t>of</w:t>
      </w:r>
      <w:r>
        <w:rPr>
          <w:rFonts w:ascii="Garamond" w:hAnsi="Garamond"/>
          <w:spacing w:val="-4"/>
          <w:sz w:val="24"/>
        </w:rPr>
        <w:t xml:space="preserve"> </w:t>
      </w:r>
      <w:r>
        <w:rPr>
          <w:rFonts w:ascii="Garamond" w:hAnsi="Garamond"/>
          <w:sz w:val="24"/>
        </w:rPr>
        <w:t>flexible</w:t>
      </w:r>
      <w:r>
        <w:rPr>
          <w:rFonts w:ascii="Garamond" w:hAnsi="Garamond"/>
          <w:spacing w:val="-3"/>
          <w:sz w:val="24"/>
        </w:rPr>
        <w:t xml:space="preserve"> </w:t>
      </w:r>
      <w:r>
        <w:rPr>
          <w:rFonts w:ascii="Garamond" w:hAnsi="Garamond"/>
          <w:sz w:val="24"/>
        </w:rPr>
        <w:t>working</w:t>
      </w:r>
      <w:r>
        <w:rPr>
          <w:rFonts w:ascii="Garamond" w:hAnsi="Garamond"/>
          <w:spacing w:val="-3"/>
          <w:sz w:val="24"/>
        </w:rPr>
        <w:t xml:space="preserve"> </w:t>
      </w:r>
      <w:r>
        <w:rPr>
          <w:rFonts w:ascii="Garamond" w:hAnsi="Garamond"/>
          <w:sz w:val="24"/>
        </w:rPr>
        <w:t>conditions</w:t>
      </w:r>
      <w:r>
        <w:rPr>
          <w:rFonts w:ascii="Garamond" w:hAnsi="Garamond"/>
          <w:spacing w:val="-3"/>
          <w:sz w:val="24"/>
        </w:rPr>
        <w:t xml:space="preserve"> </w:t>
      </w:r>
      <w:r>
        <w:rPr>
          <w:rFonts w:ascii="Garamond" w:hAnsi="Garamond"/>
          <w:sz w:val="24"/>
        </w:rPr>
        <w:t>including</w:t>
      </w:r>
      <w:r>
        <w:rPr>
          <w:rFonts w:ascii="Garamond" w:hAnsi="Garamond"/>
          <w:spacing w:val="-4"/>
          <w:sz w:val="24"/>
        </w:rPr>
        <w:t xml:space="preserve"> </w:t>
      </w:r>
      <w:r>
        <w:rPr>
          <w:rFonts w:ascii="Garamond" w:hAnsi="Garamond"/>
          <w:sz w:val="24"/>
        </w:rPr>
        <w:t>the</w:t>
      </w:r>
      <w:r>
        <w:rPr>
          <w:rFonts w:ascii="Garamond" w:hAnsi="Garamond"/>
          <w:spacing w:val="-4"/>
          <w:sz w:val="24"/>
        </w:rPr>
        <w:t xml:space="preserve"> </w:t>
      </w:r>
      <w:r>
        <w:rPr>
          <w:rFonts w:ascii="Garamond" w:hAnsi="Garamond"/>
          <w:sz w:val="24"/>
        </w:rPr>
        <w:t>possibility</w:t>
      </w:r>
      <w:r>
        <w:rPr>
          <w:rFonts w:ascii="Garamond" w:hAnsi="Garamond"/>
          <w:spacing w:val="-4"/>
          <w:sz w:val="24"/>
        </w:rPr>
        <w:t xml:space="preserve"> </w:t>
      </w:r>
      <w:r>
        <w:rPr>
          <w:rFonts w:ascii="Garamond" w:hAnsi="Garamond"/>
          <w:sz w:val="24"/>
        </w:rPr>
        <w:t>of</w:t>
      </w:r>
      <w:r>
        <w:rPr>
          <w:rFonts w:ascii="Garamond" w:hAnsi="Garamond"/>
          <w:spacing w:val="-3"/>
          <w:sz w:val="24"/>
        </w:rPr>
        <w:t xml:space="preserve"> </w:t>
      </w:r>
      <w:r>
        <w:rPr>
          <w:rFonts w:ascii="Garamond" w:hAnsi="Garamond"/>
          <w:sz w:val="24"/>
        </w:rPr>
        <w:t>teleworking</w:t>
      </w:r>
      <w:r>
        <w:rPr>
          <w:rFonts w:ascii="Garamond" w:hAnsi="Garamond"/>
          <w:spacing w:val="-3"/>
          <w:sz w:val="24"/>
        </w:rPr>
        <w:t xml:space="preserve"> </w:t>
      </w:r>
      <w:r>
        <w:rPr>
          <w:rFonts w:ascii="Garamond" w:hAnsi="Garamond"/>
          <w:sz w:val="24"/>
        </w:rPr>
        <w:t>–</w:t>
      </w:r>
      <w:r>
        <w:rPr>
          <w:rFonts w:ascii="Garamond" w:hAnsi="Garamond"/>
          <w:spacing w:val="-3"/>
          <w:sz w:val="24"/>
        </w:rPr>
        <w:t xml:space="preserve"> </w:t>
      </w:r>
      <w:r>
        <w:rPr>
          <w:rFonts w:ascii="Garamond" w:hAnsi="Garamond"/>
          <w:sz w:val="24"/>
        </w:rPr>
        <w:t>we care about your work-life balance</w:t>
      </w:r>
    </w:p>
    <w:p w14:paraId="1F2DE82C" w14:textId="77777777" w:rsidR="00C47DD2" w:rsidRDefault="00312AF1">
      <w:pPr>
        <w:pStyle w:val="ListParagraph"/>
        <w:numPr>
          <w:ilvl w:val="0"/>
          <w:numId w:val="6"/>
        </w:numPr>
        <w:tabs>
          <w:tab w:val="left" w:pos="947"/>
        </w:tabs>
        <w:ind w:right="734"/>
        <w:rPr>
          <w:rFonts w:ascii="Symbol" w:hAnsi="Symbol"/>
          <w:sz w:val="24"/>
        </w:rPr>
      </w:pPr>
      <w:r>
        <w:rPr>
          <w:rFonts w:ascii="Garamond" w:hAnsi="Garamond"/>
          <w:sz w:val="24"/>
        </w:rPr>
        <w:t>A</w:t>
      </w:r>
      <w:r>
        <w:rPr>
          <w:rFonts w:ascii="Garamond" w:hAnsi="Garamond"/>
          <w:spacing w:val="-5"/>
          <w:sz w:val="24"/>
        </w:rPr>
        <w:t xml:space="preserve"> </w:t>
      </w:r>
      <w:r>
        <w:rPr>
          <w:rFonts w:ascii="Garamond" w:hAnsi="Garamond"/>
          <w:sz w:val="24"/>
        </w:rPr>
        <w:t>competitive</w:t>
      </w:r>
      <w:r>
        <w:rPr>
          <w:rFonts w:ascii="Garamond" w:hAnsi="Garamond"/>
          <w:spacing w:val="-4"/>
          <w:sz w:val="24"/>
        </w:rPr>
        <w:t xml:space="preserve"> </w:t>
      </w:r>
      <w:r>
        <w:rPr>
          <w:rFonts w:ascii="Garamond" w:hAnsi="Garamond"/>
          <w:sz w:val="24"/>
        </w:rPr>
        <w:t>financial</w:t>
      </w:r>
      <w:r>
        <w:rPr>
          <w:rFonts w:ascii="Garamond" w:hAnsi="Garamond"/>
          <w:spacing w:val="-4"/>
          <w:sz w:val="24"/>
        </w:rPr>
        <w:t xml:space="preserve"> </w:t>
      </w:r>
      <w:r>
        <w:rPr>
          <w:rFonts w:ascii="Garamond" w:hAnsi="Garamond"/>
          <w:sz w:val="24"/>
        </w:rPr>
        <w:t>package,</w:t>
      </w:r>
      <w:r>
        <w:rPr>
          <w:rFonts w:ascii="Garamond" w:hAnsi="Garamond"/>
          <w:spacing w:val="-4"/>
          <w:sz w:val="24"/>
        </w:rPr>
        <w:t xml:space="preserve"> </w:t>
      </w:r>
      <w:r>
        <w:rPr>
          <w:rFonts w:ascii="Garamond" w:hAnsi="Garamond"/>
          <w:sz w:val="24"/>
        </w:rPr>
        <w:t>including</w:t>
      </w:r>
      <w:r>
        <w:rPr>
          <w:rFonts w:ascii="Garamond" w:hAnsi="Garamond"/>
          <w:spacing w:val="-4"/>
          <w:sz w:val="24"/>
        </w:rPr>
        <w:t xml:space="preserve"> </w:t>
      </w:r>
      <w:r>
        <w:rPr>
          <w:rFonts w:ascii="Garamond" w:hAnsi="Garamond"/>
          <w:sz w:val="24"/>
        </w:rPr>
        <w:t>comprehensive</w:t>
      </w:r>
      <w:r>
        <w:rPr>
          <w:rFonts w:ascii="Garamond" w:hAnsi="Garamond"/>
          <w:spacing w:val="-7"/>
          <w:sz w:val="24"/>
        </w:rPr>
        <w:t xml:space="preserve"> </w:t>
      </w:r>
      <w:r>
        <w:rPr>
          <w:rFonts w:ascii="Garamond" w:hAnsi="Garamond"/>
          <w:sz w:val="24"/>
        </w:rPr>
        <w:t>healthcare,</w:t>
      </w:r>
      <w:r>
        <w:rPr>
          <w:rFonts w:ascii="Garamond" w:hAnsi="Garamond"/>
          <w:spacing w:val="-4"/>
          <w:sz w:val="24"/>
        </w:rPr>
        <w:t xml:space="preserve"> </w:t>
      </w:r>
      <w:r>
        <w:rPr>
          <w:rFonts w:ascii="Garamond" w:hAnsi="Garamond"/>
          <w:sz w:val="24"/>
        </w:rPr>
        <w:t>accident</w:t>
      </w:r>
      <w:r>
        <w:rPr>
          <w:rFonts w:ascii="Garamond" w:hAnsi="Garamond"/>
          <w:spacing w:val="-4"/>
          <w:sz w:val="24"/>
        </w:rPr>
        <w:t xml:space="preserve"> </w:t>
      </w:r>
      <w:r>
        <w:rPr>
          <w:rFonts w:ascii="Garamond" w:hAnsi="Garamond"/>
          <w:sz w:val="24"/>
        </w:rPr>
        <w:t>and pension schemes</w:t>
      </w:r>
    </w:p>
    <w:p w14:paraId="3F30AE96" w14:textId="77777777" w:rsidR="00C47DD2" w:rsidRDefault="00312AF1">
      <w:pPr>
        <w:pStyle w:val="ListParagraph"/>
        <w:numPr>
          <w:ilvl w:val="0"/>
          <w:numId w:val="6"/>
        </w:numPr>
        <w:tabs>
          <w:tab w:val="left" w:pos="947"/>
        </w:tabs>
        <w:ind w:right="698"/>
        <w:rPr>
          <w:rFonts w:ascii="Symbol" w:hAnsi="Symbol"/>
          <w:sz w:val="24"/>
        </w:rPr>
      </w:pPr>
      <w:r>
        <w:rPr>
          <w:rFonts w:ascii="Garamond" w:hAnsi="Garamond"/>
          <w:sz w:val="24"/>
        </w:rPr>
        <w:t>A</w:t>
      </w:r>
      <w:r>
        <w:rPr>
          <w:rFonts w:ascii="Garamond" w:hAnsi="Garamond"/>
          <w:spacing w:val="-4"/>
          <w:sz w:val="24"/>
        </w:rPr>
        <w:t xml:space="preserve"> </w:t>
      </w:r>
      <w:r>
        <w:rPr>
          <w:rFonts w:ascii="Garamond" w:hAnsi="Garamond"/>
          <w:sz w:val="24"/>
        </w:rPr>
        <w:t>multilingual,</w:t>
      </w:r>
      <w:r>
        <w:rPr>
          <w:rFonts w:ascii="Garamond" w:hAnsi="Garamond"/>
          <w:spacing w:val="-3"/>
          <w:sz w:val="24"/>
        </w:rPr>
        <w:t xml:space="preserve"> </w:t>
      </w:r>
      <w:r>
        <w:rPr>
          <w:rFonts w:ascii="Garamond" w:hAnsi="Garamond"/>
          <w:sz w:val="24"/>
        </w:rPr>
        <w:t>multicultural</w:t>
      </w:r>
      <w:r>
        <w:rPr>
          <w:rFonts w:ascii="Garamond" w:hAnsi="Garamond"/>
          <w:spacing w:val="-3"/>
          <w:sz w:val="24"/>
        </w:rPr>
        <w:t xml:space="preserve"> </w:t>
      </w:r>
      <w:r>
        <w:rPr>
          <w:rFonts w:ascii="Garamond" w:hAnsi="Garamond"/>
          <w:sz w:val="24"/>
        </w:rPr>
        <w:t>workplace</w:t>
      </w:r>
      <w:r>
        <w:rPr>
          <w:rFonts w:ascii="Garamond" w:hAnsi="Garamond"/>
          <w:spacing w:val="-5"/>
          <w:sz w:val="24"/>
        </w:rPr>
        <w:t xml:space="preserve"> </w:t>
      </w:r>
      <w:r>
        <w:rPr>
          <w:rFonts w:ascii="Garamond" w:hAnsi="Garamond"/>
          <w:sz w:val="24"/>
        </w:rPr>
        <w:t>where</w:t>
      </w:r>
      <w:r>
        <w:rPr>
          <w:rFonts w:ascii="Garamond" w:hAnsi="Garamond"/>
          <w:spacing w:val="-4"/>
          <w:sz w:val="24"/>
        </w:rPr>
        <w:t xml:space="preserve"> </w:t>
      </w:r>
      <w:r>
        <w:rPr>
          <w:rFonts w:ascii="Garamond" w:hAnsi="Garamond"/>
          <w:sz w:val="24"/>
        </w:rPr>
        <w:t>personal</w:t>
      </w:r>
      <w:r>
        <w:rPr>
          <w:rFonts w:ascii="Garamond" w:hAnsi="Garamond"/>
          <w:spacing w:val="-3"/>
          <w:sz w:val="24"/>
        </w:rPr>
        <w:t xml:space="preserve"> </w:t>
      </w:r>
      <w:r>
        <w:rPr>
          <w:rFonts w:ascii="Garamond" w:hAnsi="Garamond"/>
          <w:sz w:val="24"/>
        </w:rPr>
        <w:t>and</w:t>
      </w:r>
      <w:r>
        <w:rPr>
          <w:rFonts w:ascii="Garamond" w:hAnsi="Garamond"/>
          <w:spacing w:val="-3"/>
          <w:sz w:val="24"/>
        </w:rPr>
        <w:t xml:space="preserve"> </w:t>
      </w:r>
      <w:r>
        <w:rPr>
          <w:rFonts w:ascii="Garamond" w:hAnsi="Garamond"/>
          <w:sz w:val="24"/>
        </w:rPr>
        <w:t>career</w:t>
      </w:r>
      <w:r>
        <w:rPr>
          <w:rFonts w:ascii="Garamond" w:hAnsi="Garamond"/>
          <w:spacing w:val="-3"/>
          <w:sz w:val="24"/>
        </w:rPr>
        <w:t xml:space="preserve"> </w:t>
      </w:r>
      <w:r>
        <w:rPr>
          <w:rFonts w:ascii="Garamond" w:hAnsi="Garamond"/>
          <w:sz w:val="24"/>
        </w:rPr>
        <w:t>development</w:t>
      </w:r>
      <w:r>
        <w:rPr>
          <w:rFonts w:ascii="Garamond" w:hAnsi="Garamond"/>
          <w:spacing w:val="-4"/>
          <w:sz w:val="24"/>
        </w:rPr>
        <w:t xml:space="preserve"> </w:t>
      </w:r>
      <w:r>
        <w:rPr>
          <w:rFonts w:ascii="Garamond" w:hAnsi="Garamond"/>
          <w:sz w:val="24"/>
        </w:rPr>
        <w:t>are strongly promoted</w:t>
      </w:r>
    </w:p>
    <w:p w14:paraId="49A68FBA" w14:textId="77777777" w:rsidR="00C47DD2" w:rsidRDefault="00312AF1">
      <w:pPr>
        <w:pStyle w:val="ListParagraph"/>
        <w:numPr>
          <w:ilvl w:val="0"/>
          <w:numId w:val="6"/>
        </w:numPr>
        <w:tabs>
          <w:tab w:val="left" w:pos="947"/>
        </w:tabs>
        <w:rPr>
          <w:rFonts w:ascii="Symbol" w:hAnsi="Symbol"/>
          <w:sz w:val="24"/>
        </w:rPr>
      </w:pPr>
      <w:r>
        <w:rPr>
          <w:rFonts w:ascii="Garamond" w:hAnsi="Garamond"/>
          <w:sz w:val="24"/>
        </w:rPr>
        <w:t>Multilingual</w:t>
      </w:r>
      <w:r>
        <w:rPr>
          <w:rFonts w:ascii="Garamond" w:hAnsi="Garamond"/>
          <w:spacing w:val="-4"/>
          <w:sz w:val="24"/>
        </w:rPr>
        <w:t xml:space="preserve"> </w:t>
      </w:r>
      <w:r>
        <w:rPr>
          <w:rFonts w:ascii="Garamond" w:hAnsi="Garamond"/>
          <w:sz w:val="24"/>
        </w:rPr>
        <w:t>schools</w:t>
      </w:r>
      <w:r>
        <w:rPr>
          <w:rFonts w:ascii="Garamond" w:hAnsi="Garamond"/>
          <w:spacing w:val="-1"/>
          <w:sz w:val="24"/>
        </w:rPr>
        <w:t xml:space="preserve"> </w:t>
      </w:r>
      <w:r>
        <w:rPr>
          <w:rFonts w:ascii="Garamond" w:hAnsi="Garamond"/>
          <w:sz w:val="24"/>
        </w:rPr>
        <w:t>for</w:t>
      </w:r>
      <w:r>
        <w:rPr>
          <w:rFonts w:ascii="Garamond" w:hAnsi="Garamond"/>
          <w:spacing w:val="-2"/>
          <w:sz w:val="24"/>
        </w:rPr>
        <w:t xml:space="preserve"> </w:t>
      </w:r>
      <w:r>
        <w:rPr>
          <w:rFonts w:ascii="Garamond" w:hAnsi="Garamond"/>
          <w:sz w:val="24"/>
        </w:rPr>
        <w:t>your</w:t>
      </w:r>
      <w:r>
        <w:rPr>
          <w:rFonts w:ascii="Garamond" w:hAnsi="Garamond"/>
          <w:spacing w:val="-1"/>
          <w:sz w:val="24"/>
        </w:rPr>
        <w:t xml:space="preserve"> </w:t>
      </w:r>
      <w:r>
        <w:rPr>
          <w:rFonts w:ascii="Garamond" w:hAnsi="Garamond"/>
          <w:spacing w:val="-2"/>
          <w:sz w:val="24"/>
        </w:rPr>
        <w:t>children</w:t>
      </w:r>
    </w:p>
    <w:p w14:paraId="15E4A73E" w14:textId="77777777" w:rsidR="00C47DD2" w:rsidRDefault="00C47DD2">
      <w:pPr>
        <w:pStyle w:val="BodyText"/>
        <w:rPr>
          <w:rFonts w:ascii="Garamond"/>
          <w:sz w:val="24"/>
        </w:rPr>
      </w:pPr>
    </w:p>
    <w:p w14:paraId="7FF0B2BC" w14:textId="77777777" w:rsidR="00C47DD2" w:rsidRDefault="00C47DD2">
      <w:pPr>
        <w:pStyle w:val="BodyText"/>
        <w:rPr>
          <w:rFonts w:ascii="Garamond"/>
          <w:sz w:val="24"/>
        </w:rPr>
      </w:pPr>
    </w:p>
    <w:p w14:paraId="5005E5DC" w14:textId="77777777" w:rsidR="00C47DD2" w:rsidRDefault="00C47DD2">
      <w:pPr>
        <w:pStyle w:val="BodyText"/>
        <w:spacing w:before="20"/>
        <w:rPr>
          <w:rFonts w:ascii="Garamond"/>
          <w:sz w:val="24"/>
        </w:rPr>
      </w:pPr>
    </w:p>
    <w:p w14:paraId="0D5003AA" w14:textId="77777777" w:rsidR="00C47DD2" w:rsidRDefault="00312AF1">
      <w:pPr>
        <w:pStyle w:val="Heading2"/>
        <w:ind w:right="149"/>
        <w:jc w:val="left"/>
      </w:pPr>
      <w:r>
        <w:t>We</w:t>
      </w:r>
      <w:r>
        <w:rPr>
          <w:spacing w:val="-3"/>
        </w:rPr>
        <w:t xml:space="preserve"> </w:t>
      </w:r>
      <w:r>
        <w:t>recruit</w:t>
      </w:r>
      <w:r>
        <w:rPr>
          <w:spacing w:val="-3"/>
        </w:rPr>
        <w:t xml:space="preserve"> </w:t>
      </w:r>
      <w:r>
        <w:t>from</w:t>
      </w:r>
      <w:r>
        <w:rPr>
          <w:spacing w:val="-3"/>
        </w:rPr>
        <w:t xml:space="preserve"> </w:t>
      </w:r>
      <w:r>
        <w:t>a</w:t>
      </w:r>
      <w:r>
        <w:rPr>
          <w:spacing w:val="-3"/>
        </w:rPr>
        <w:t xml:space="preserve"> </w:t>
      </w:r>
      <w:r>
        <w:t>wide</w:t>
      </w:r>
      <w:r>
        <w:rPr>
          <w:spacing w:val="-3"/>
        </w:rPr>
        <w:t xml:space="preserve"> </w:t>
      </w:r>
      <w:r>
        <w:t>range</w:t>
      </w:r>
      <w:r>
        <w:rPr>
          <w:spacing w:val="-3"/>
        </w:rPr>
        <w:t xml:space="preserve"> </w:t>
      </w:r>
      <w:r>
        <w:t>of</w:t>
      </w:r>
      <w:r>
        <w:rPr>
          <w:spacing w:val="-4"/>
        </w:rPr>
        <w:t xml:space="preserve"> </w:t>
      </w:r>
      <w:r>
        <w:t>backgrounds</w:t>
      </w:r>
      <w:r>
        <w:rPr>
          <w:spacing w:val="-3"/>
        </w:rPr>
        <w:t xml:space="preserve"> </w:t>
      </w:r>
      <w:r>
        <w:t>and</w:t>
      </w:r>
      <w:r>
        <w:rPr>
          <w:spacing w:val="-4"/>
        </w:rPr>
        <w:t xml:space="preserve"> </w:t>
      </w:r>
      <w:r>
        <w:t>actively</w:t>
      </w:r>
      <w:r>
        <w:rPr>
          <w:spacing w:val="-3"/>
        </w:rPr>
        <w:t xml:space="preserve"> </w:t>
      </w:r>
      <w:r>
        <w:t>promote</w:t>
      </w:r>
      <w:r>
        <w:rPr>
          <w:spacing w:val="-3"/>
        </w:rPr>
        <w:t xml:space="preserve"> </w:t>
      </w:r>
      <w:r>
        <w:t>diversity</w:t>
      </w:r>
      <w:r>
        <w:rPr>
          <w:spacing w:val="-3"/>
        </w:rPr>
        <w:t xml:space="preserve"> </w:t>
      </w:r>
      <w:r>
        <w:t xml:space="preserve">and </w:t>
      </w:r>
      <w:r>
        <w:rPr>
          <w:spacing w:val="-2"/>
        </w:rPr>
        <w:t>inclusion:</w:t>
      </w:r>
    </w:p>
    <w:p w14:paraId="51A942F6" w14:textId="77777777" w:rsidR="00C47DD2" w:rsidRDefault="00C47DD2">
      <w:pPr>
        <w:pStyle w:val="BodyText"/>
        <w:spacing w:before="10"/>
        <w:rPr>
          <w:rFonts w:ascii="Garamond"/>
          <w:b/>
          <w:sz w:val="24"/>
        </w:rPr>
      </w:pPr>
    </w:p>
    <w:p w14:paraId="657AA5AA" w14:textId="77777777" w:rsidR="00C47DD2" w:rsidRDefault="00312AF1">
      <w:pPr>
        <w:ind w:left="165" w:right="164"/>
        <w:jc w:val="both"/>
        <w:rPr>
          <w:rFonts w:ascii="Garamond"/>
          <w:sz w:val="24"/>
        </w:rPr>
      </w:pPr>
      <w:r>
        <w:rPr>
          <w:rFonts w:ascii="Garamond"/>
          <w:sz w:val="24"/>
        </w:rPr>
        <w:t>We do not only recruit political scientists and lawyers but are also looking for all kinds of</w:t>
      </w:r>
      <w:r>
        <w:rPr>
          <w:rFonts w:ascii="Garamond"/>
          <w:spacing w:val="40"/>
          <w:sz w:val="24"/>
        </w:rPr>
        <w:t xml:space="preserve"> </w:t>
      </w:r>
      <w:r>
        <w:rPr>
          <w:rFonts w:ascii="Garamond"/>
          <w:sz w:val="24"/>
        </w:rPr>
        <w:t>profiles, including scientists, linguists, IT experts, data analysts and economists, as well as drivers and engineers.</w:t>
      </w:r>
    </w:p>
    <w:p w14:paraId="2D3263D8" w14:textId="77777777" w:rsidR="00C47DD2" w:rsidRDefault="00C47DD2">
      <w:pPr>
        <w:pStyle w:val="BodyText"/>
        <w:spacing w:before="9"/>
        <w:rPr>
          <w:rFonts w:ascii="Garamond"/>
          <w:sz w:val="24"/>
        </w:rPr>
      </w:pPr>
    </w:p>
    <w:p w14:paraId="012D1D54" w14:textId="77777777" w:rsidR="00C47DD2" w:rsidRDefault="00312AF1">
      <w:pPr>
        <w:spacing w:before="1"/>
        <w:ind w:left="165" w:right="163"/>
        <w:jc w:val="both"/>
        <w:rPr>
          <w:rFonts w:ascii="Garamond"/>
          <w:sz w:val="24"/>
        </w:rPr>
      </w:pPr>
      <w:r>
        <w:rPr>
          <w:rFonts w:ascii="Garamond"/>
          <w:sz w:val="24"/>
        </w:rPr>
        <w:t xml:space="preserve">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w:t>
      </w:r>
      <w:r>
        <w:rPr>
          <w:rFonts w:ascii="Garamond"/>
          <w:spacing w:val="-2"/>
          <w:sz w:val="24"/>
        </w:rPr>
        <w:t>potential.</w:t>
      </w:r>
    </w:p>
    <w:p w14:paraId="3ACADA69" w14:textId="77777777" w:rsidR="00C47DD2" w:rsidRDefault="00C47DD2">
      <w:pPr>
        <w:jc w:val="both"/>
        <w:rPr>
          <w:rFonts w:ascii="Garamond"/>
          <w:sz w:val="24"/>
        </w:rPr>
        <w:sectPr w:rsidR="00C47DD2">
          <w:type w:val="continuous"/>
          <w:pgSz w:w="11910" w:h="16840"/>
          <w:pgMar w:top="680" w:right="1275" w:bottom="280" w:left="1275" w:header="720" w:footer="720" w:gutter="0"/>
          <w:cols w:space="720"/>
        </w:sectPr>
      </w:pPr>
    </w:p>
    <w:p w14:paraId="1329BF25" w14:textId="77777777" w:rsidR="00C47DD2" w:rsidRDefault="00312AF1">
      <w:pPr>
        <w:ind w:left="3381"/>
        <w:rPr>
          <w:rFonts w:ascii="Garamond"/>
          <w:sz w:val="20"/>
        </w:rPr>
      </w:pPr>
      <w:r>
        <w:rPr>
          <w:rFonts w:ascii="Garamond"/>
          <w:noProof/>
          <w:sz w:val="20"/>
        </w:rPr>
        <w:lastRenderedPageBreak/>
        <w:drawing>
          <wp:inline distT="0" distB="0" distL="0" distR="0" wp14:anchorId="04994B03" wp14:editId="07DF650B">
            <wp:extent cx="1653817" cy="11567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653817" cy="1156716"/>
                    </a:xfrm>
                    <a:prstGeom prst="rect">
                      <a:avLst/>
                    </a:prstGeom>
                  </pic:spPr>
                </pic:pic>
              </a:graphicData>
            </a:graphic>
          </wp:inline>
        </w:drawing>
      </w:r>
    </w:p>
    <w:p w14:paraId="4396BAF1" w14:textId="77777777" w:rsidR="00C47DD2" w:rsidRDefault="00312AF1">
      <w:pPr>
        <w:spacing w:before="2"/>
        <w:ind w:left="165" w:right="161"/>
        <w:jc w:val="both"/>
        <w:rPr>
          <w:rFonts w:ascii="Garamond"/>
          <w:sz w:val="24"/>
        </w:rPr>
      </w:pPr>
      <w:r>
        <w:rPr>
          <w:rFonts w:ascii="Garamond"/>
          <w:sz w:val="24"/>
        </w:rPr>
        <w:t>To promote diversity and establish a geographically balanced pool of candidates, we strongly encourage</w:t>
      </w:r>
      <w:r>
        <w:rPr>
          <w:rFonts w:ascii="Garamond"/>
          <w:spacing w:val="-2"/>
          <w:sz w:val="24"/>
        </w:rPr>
        <w:t xml:space="preserve"> </w:t>
      </w:r>
      <w:r>
        <w:rPr>
          <w:rFonts w:ascii="Garamond"/>
          <w:sz w:val="24"/>
        </w:rPr>
        <w:t>applicants</w:t>
      </w:r>
      <w:r>
        <w:rPr>
          <w:rFonts w:ascii="Garamond"/>
          <w:spacing w:val="-1"/>
          <w:sz w:val="24"/>
        </w:rPr>
        <w:t xml:space="preserve"> </w:t>
      </w:r>
      <w:r>
        <w:rPr>
          <w:rFonts w:ascii="Garamond"/>
          <w:sz w:val="24"/>
        </w:rPr>
        <w:t>from</w:t>
      </w:r>
      <w:r>
        <w:rPr>
          <w:rFonts w:ascii="Garamond"/>
          <w:spacing w:val="-2"/>
          <w:sz w:val="24"/>
        </w:rPr>
        <w:t xml:space="preserve"> </w:t>
      </w:r>
      <w:r>
        <w:rPr>
          <w:rFonts w:ascii="Garamond"/>
          <w:sz w:val="24"/>
        </w:rPr>
        <w:t>Member</w:t>
      </w:r>
      <w:r>
        <w:rPr>
          <w:rFonts w:ascii="Garamond"/>
          <w:spacing w:val="-1"/>
          <w:sz w:val="24"/>
        </w:rPr>
        <w:t xml:space="preserve"> </w:t>
      </w:r>
      <w:r>
        <w:rPr>
          <w:rFonts w:ascii="Garamond"/>
          <w:sz w:val="24"/>
        </w:rPr>
        <w:t>States</w:t>
      </w:r>
      <w:r>
        <w:rPr>
          <w:rFonts w:ascii="Garamond"/>
          <w:spacing w:val="-2"/>
          <w:sz w:val="24"/>
        </w:rPr>
        <w:t xml:space="preserve"> </w:t>
      </w:r>
      <w:r>
        <w:rPr>
          <w:rFonts w:ascii="Garamond"/>
          <w:sz w:val="24"/>
        </w:rPr>
        <w:t>which</w:t>
      </w:r>
      <w:r>
        <w:rPr>
          <w:rFonts w:ascii="Garamond"/>
          <w:spacing w:val="-1"/>
          <w:sz w:val="24"/>
        </w:rPr>
        <w:t xml:space="preserve"> </w:t>
      </w:r>
      <w:r>
        <w:rPr>
          <w:rFonts w:ascii="Garamond"/>
          <w:sz w:val="24"/>
        </w:rPr>
        <w:t>are</w:t>
      </w:r>
      <w:r>
        <w:rPr>
          <w:rFonts w:ascii="Garamond"/>
          <w:spacing w:val="-1"/>
          <w:sz w:val="24"/>
        </w:rPr>
        <w:t xml:space="preserve"> </w:t>
      </w:r>
      <w:r>
        <w:rPr>
          <w:rFonts w:ascii="Garamond"/>
          <w:sz w:val="24"/>
        </w:rPr>
        <w:t>currently</w:t>
      </w:r>
      <w:r>
        <w:rPr>
          <w:rFonts w:ascii="Garamond"/>
          <w:spacing w:val="-2"/>
          <w:sz w:val="24"/>
        </w:rPr>
        <w:t xml:space="preserve"> </w:t>
      </w:r>
      <w:r>
        <w:rPr>
          <w:rFonts w:ascii="Garamond"/>
          <w:sz w:val="24"/>
        </w:rPr>
        <w:t>underrepresented</w:t>
      </w:r>
      <w:r>
        <w:rPr>
          <w:rFonts w:ascii="Garamond"/>
          <w:spacing w:val="-2"/>
          <w:sz w:val="24"/>
        </w:rPr>
        <w:t xml:space="preserve"> </w:t>
      </w:r>
      <w:r>
        <w:rPr>
          <w:rFonts w:ascii="Garamond"/>
          <w:sz w:val="24"/>
        </w:rPr>
        <w:t>in</w:t>
      </w:r>
      <w:r>
        <w:rPr>
          <w:rFonts w:ascii="Garamond"/>
          <w:spacing w:val="-1"/>
          <w:sz w:val="24"/>
        </w:rPr>
        <w:t xml:space="preserve"> </w:t>
      </w:r>
      <w:r>
        <w:rPr>
          <w:rFonts w:ascii="Garamond"/>
          <w:sz w:val="24"/>
        </w:rPr>
        <w:t>the</w:t>
      </w:r>
      <w:r>
        <w:rPr>
          <w:rFonts w:ascii="Garamond"/>
          <w:spacing w:val="-2"/>
          <w:sz w:val="24"/>
        </w:rPr>
        <w:t xml:space="preserve"> </w:t>
      </w:r>
      <w:r>
        <w:rPr>
          <w:rFonts w:ascii="Garamond"/>
          <w:sz w:val="24"/>
        </w:rPr>
        <w:t xml:space="preserve">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w:t>
      </w:r>
      <w:r>
        <w:rPr>
          <w:rFonts w:ascii="Garamond"/>
          <w:spacing w:val="-2"/>
          <w:sz w:val="24"/>
        </w:rPr>
        <w:t>State.</w:t>
      </w:r>
    </w:p>
    <w:p w14:paraId="088E9ADA" w14:textId="77777777" w:rsidR="00C47DD2" w:rsidRDefault="00C47DD2">
      <w:pPr>
        <w:pStyle w:val="BodyText"/>
        <w:rPr>
          <w:rFonts w:ascii="Garamond"/>
          <w:sz w:val="24"/>
        </w:rPr>
      </w:pPr>
    </w:p>
    <w:p w14:paraId="61D754DE" w14:textId="77777777" w:rsidR="00C47DD2" w:rsidRDefault="00C47DD2">
      <w:pPr>
        <w:pStyle w:val="BodyText"/>
        <w:rPr>
          <w:rFonts w:ascii="Garamond"/>
          <w:sz w:val="24"/>
        </w:rPr>
      </w:pPr>
    </w:p>
    <w:p w14:paraId="1CDFA0EB" w14:textId="77777777" w:rsidR="00C47DD2" w:rsidRDefault="00C47DD2">
      <w:pPr>
        <w:pStyle w:val="BodyText"/>
        <w:spacing w:before="20"/>
        <w:rPr>
          <w:rFonts w:ascii="Garamond"/>
          <w:sz w:val="24"/>
        </w:rPr>
      </w:pPr>
    </w:p>
    <w:p w14:paraId="4A2D09CC" w14:textId="77777777" w:rsidR="00C47DD2" w:rsidRDefault="00312AF1">
      <w:pPr>
        <w:ind w:left="165"/>
        <w:jc w:val="both"/>
        <w:rPr>
          <w:rFonts w:ascii="Garamond"/>
          <w:sz w:val="24"/>
        </w:rPr>
      </w:pPr>
      <w:r>
        <w:rPr>
          <w:rFonts w:ascii="Garamond"/>
          <w:sz w:val="24"/>
        </w:rPr>
        <w:t>For</w:t>
      </w:r>
      <w:r>
        <w:rPr>
          <w:rFonts w:ascii="Garamond"/>
          <w:spacing w:val="-8"/>
          <w:sz w:val="24"/>
        </w:rPr>
        <w:t xml:space="preserve"> </w:t>
      </w:r>
      <w:r>
        <w:rPr>
          <w:rFonts w:ascii="Garamond"/>
          <w:sz w:val="24"/>
        </w:rPr>
        <w:t>more</w:t>
      </w:r>
      <w:r>
        <w:rPr>
          <w:rFonts w:ascii="Garamond"/>
          <w:spacing w:val="-8"/>
          <w:sz w:val="24"/>
        </w:rPr>
        <w:t xml:space="preserve"> </w:t>
      </w:r>
      <w:r>
        <w:rPr>
          <w:rFonts w:ascii="Garamond"/>
          <w:sz w:val="24"/>
        </w:rPr>
        <w:t>information</w:t>
      </w:r>
      <w:r>
        <w:rPr>
          <w:rFonts w:ascii="Garamond"/>
          <w:spacing w:val="-8"/>
          <w:sz w:val="24"/>
        </w:rPr>
        <w:t xml:space="preserve"> </w:t>
      </w:r>
      <w:hyperlink r:id="rId12">
        <w:r>
          <w:rPr>
            <w:rFonts w:ascii="Garamond"/>
            <w:color w:val="0562C1"/>
            <w:sz w:val="24"/>
            <w:u w:val="single" w:color="0562C1"/>
          </w:rPr>
          <w:t>ec.europa.eu/work-with-</w:t>
        </w:r>
        <w:r>
          <w:rPr>
            <w:rFonts w:ascii="Garamond"/>
            <w:color w:val="0562C1"/>
            <w:spacing w:val="-5"/>
            <w:sz w:val="24"/>
            <w:u w:val="single" w:color="0562C1"/>
          </w:rPr>
          <w:t>us</w:t>
        </w:r>
      </w:hyperlink>
    </w:p>
    <w:p w14:paraId="3CDDBA51" w14:textId="77777777" w:rsidR="00C47DD2" w:rsidRDefault="00C47DD2">
      <w:pPr>
        <w:pStyle w:val="BodyText"/>
        <w:rPr>
          <w:rFonts w:ascii="Garamond"/>
          <w:sz w:val="24"/>
        </w:rPr>
      </w:pPr>
    </w:p>
    <w:p w14:paraId="21417BC9" w14:textId="77777777" w:rsidR="00C47DD2" w:rsidRDefault="00C47DD2">
      <w:pPr>
        <w:pStyle w:val="BodyText"/>
        <w:rPr>
          <w:rFonts w:ascii="Garamond"/>
          <w:sz w:val="24"/>
        </w:rPr>
      </w:pPr>
    </w:p>
    <w:p w14:paraId="683696FF" w14:textId="77777777" w:rsidR="00C47DD2" w:rsidRDefault="00C47DD2">
      <w:pPr>
        <w:pStyle w:val="BodyText"/>
        <w:spacing w:before="20"/>
        <w:rPr>
          <w:rFonts w:ascii="Garamond"/>
          <w:sz w:val="24"/>
        </w:rPr>
      </w:pPr>
    </w:p>
    <w:p w14:paraId="114BB1B2" w14:textId="77777777" w:rsidR="00C47DD2" w:rsidRDefault="00312AF1">
      <w:pPr>
        <w:pStyle w:val="Heading2"/>
        <w:ind w:left="15" w:right="16"/>
      </w:pPr>
      <w:r>
        <w:t>STAFF</w:t>
      </w:r>
      <w:r>
        <w:rPr>
          <w:spacing w:val="-3"/>
        </w:rPr>
        <w:t xml:space="preserve"> </w:t>
      </w:r>
      <w:r>
        <w:t>RECRUITED</w:t>
      </w:r>
      <w:r>
        <w:rPr>
          <w:spacing w:val="-4"/>
        </w:rPr>
        <w:t xml:space="preserve"> </w:t>
      </w:r>
      <w:r>
        <w:t>ON</w:t>
      </w:r>
      <w:r>
        <w:rPr>
          <w:spacing w:val="-2"/>
        </w:rPr>
        <w:t xml:space="preserve"> CONTRACTS</w:t>
      </w:r>
    </w:p>
    <w:p w14:paraId="1FECB336" w14:textId="77777777" w:rsidR="00C47DD2" w:rsidRDefault="00C47DD2">
      <w:pPr>
        <w:pStyle w:val="BodyText"/>
        <w:rPr>
          <w:rFonts w:ascii="Garamond"/>
          <w:b/>
          <w:sz w:val="24"/>
        </w:rPr>
      </w:pPr>
    </w:p>
    <w:p w14:paraId="56A3E546" w14:textId="77777777" w:rsidR="00C47DD2" w:rsidRDefault="00C47DD2">
      <w:pPr>
        <w:pStyle w:val="BodyText"/>
        <w:rPr>
          <w:rFonts w:ascii="Garamond"/>
          <w:b/>
          <w:sz w:val="24"/>
        </w:rPr>
      </w:pPr>
    </w:p>
    <w:p w14:paraId="689F9348" w14:textId="77777777" w:rsidR="00C47DD2" w:rsidRDefault="00C47DD2">
      <w:pPr>
        <w:pStyle w:val="BodyText"/>
        <w:spacing w:before="19"/>
        <w:rPr>
          <w:rFonts w:ascii="Garamond"/>
          <w:b/>
          <w:sz w:val="24"/>
        </w:rPr>
      </w:pPr>
    </w:p>
    <w:p w14:paraId="4CE21DBA" w14:textId="77777777" w:rsidR="00C47DD2" w:rsidRDefault="00312AF1">
      <w:pPr>
        <w:spacing w:before="1"/>
        <w:ind w:left="165" w:right="149"/>
        <w:rPr>
          <w:rFonts w:ascii="Garamond"/>
          <w:sz w:val="24"/>
        </w:rPr>
      </w:pPr>
      <w:r>
        <w:rPr>
          <w:rFonts w:ascii="Garamond"/>
          <w:color w:val="404040"/>
          <w:sz w:val="24"/>
        </w:rPr>
        <w:t>In</w:t>
      </w:r>
      <w:r>
        <w:rPr>
          <w:rFonts w:ascii="Garamond"/>
          <w:color w:val="404040"/>
          <w:spacing w:val="-4"/>
          <w:sz w:val="24"/>
        </w:rPr>
        <w:t xml:space="preserve"> </w:t>
      </w:r>
      <w:r>
        <w:rPr>
          <w:rFonts w:ascii="Garamond"/>
          <w:color w:val="404040"/>
          <w:sz w:val="24"/>
        </w:rPr>
        <w:t>addition</w:t>
      </w:r>
      <w:r>
        <w:rPr>
          <w:rFonts w:ascii="Garamond"/>
          <w:color w:val="404040"/>
          <w:spacing w:val="-4"/>
          <w:sz w:val="24"/>
        </w:rPr>
        <w:t xml:space="preserve"> </w:t>
      </w:r>
      <w:r>
        <w:rPr>
          <w:rFonts w:ascii="Garamond"/>
          <w:color w:val="404040"/>
          <w:sz w:val="24"/>
        </w:rPr>
        <w:t>to</w:t>
      </w:r>
      <w:r>
        <w:rPr>
          <w:rFonts w:ascii="Garamond"/>
          <w:color w:val="404040"/>
          <w:spacing w:val="-3"/>
          <w:sz w:val="24"/>
        </w:rPr>
        <w:t xml:space="preserve"> </w:t>
      </w:r>
      <w:r>
        <w:rPr>
          <w:rFonts w:ascii="Garamond"/>
          <w:color w:val="404040"/>
          <w:sz w:val="24"/>
        </w:rPr>
        <w:t>permanent</w:t>
      </w:r>
      <w:r>
        <w:rPr>
          <w:rFonts w:ascii="Garamond"/>
          <w:color w:val="404040"/>
          <w:spacing w:val="-3"/>
          <w:sz w:val="24"/>
        </w:rPr>
        <w:t xml:space="preserve"> </w:t>
      </w:r>
      <w:r>
        <w:rPr>
          <w:rFonts w:ascii="Garamond"/>
          <w:color w:val="404040"/>
          <w:sz w:val="24"/>
        </w:rPr>
        <w:t>officials,</w:t>
      </w:r>
      <w:r>
        <w:rPr>
          <w:rFonts w:ascii="Garamond"/>
          <w:color w:val="404040"/>
          <w:spacing w:val="-3"/>
          <w:sz w:val="24"/>
        </w:rPr>
        <w:t xml:space="preserve"> </w:t>
      </w:r>
      <w:r>
        <w:rPr>
          <w:rFonts w:ascii="Garamond"/>
          <w:color w:val="404040"/>
          <w:sz w:val="24"/>
        </w:rPr>
        <w:t>the</w:t>
      </w:r>
      <w:r>
        <w:rPr>
          <w:rFonts w:ascii="Garamond"/>
          <w:color w:val="404040"/>
          <w:spacing w:val="-6"/>
          <w:sz w:val="24"/>
        </w:rPr>
        <w:t xml:space="preserve"> </w:t>
      </w:r>
      <w:r>
        <w:rPr>
          <w:rFonts w:ascii="Garamond"/>
          <w:color w:val="404040"/>
          <w:sz w:val="24"/>
        </w:rPr>
        <w:t>European</w:t>
      </w:r>
      <w:r>
        <w:rPr>
          <w:rFonts w:ascii="Garamond"/>
          <w:color w:val="404040"/>
          <w:spacing w:val="-4"/>
          <w:sz w:val="24"/>
        </w:rPr>
        <w:t xml:space="preserve"> </w:t>
      </w:r>
      <w:r>
        <w:rPr>
          <w:rFonts w:ascii="Garamond"/>
          <w:color w:val="404040"/>
          <w:sz w:val="24"/>
        </w:rPr>
        <w:t>Commission</w:t>
      </w:r>
      <w:r>
        <w:rPr>
          <w:rFonts w:ascii="Garamond"/>
          <w:color w:val="404040"/>
          <w:spacing w:val="-2"/>
          <w:sz w:val="24"/>
        </w:rPr>
        <w:t xml:space="preserve"> </w:t>
      </w:r>
      <w:r>
        <w:rPr>
          <w:rFonts w:ascii="Garamond"/>
          <w:color w:val="404040"/>
          <w:sz w:val="24"/>
        </w:rPr>
        <w:t>offers</w:t>
      </w:r>
      <w:r>
        <w:rPr>
          <w:rFonts w:ascii="Garamond"/>
          <w:color w:val="404040"/>
          <w:spacing w:val="-3"/>
          <w:sz w:val="24"/>
        </w:rPr>
        <w:t xml:space="preserve"> </w:t>
      </w:r>
      <w:r>
        <w:rPr>
          <w:rFonts w:ascii="Garamond"/>
          <w:sz w:val="24"/>
        </w:rPr>
        <w:t>non-permanent</w:t>
      </w:r>
      <w:r>
        <w:rPr>
          <w:rFonts w:ascii="Garamond"/>
          <w:spacing w:val="-4"/>
          <w:sz w:val="24"/>
        </w:rPr>
        <w:t xml:space="preserve"> </w:t>
      </w:r>
      <w:r>
        <w:rPr>
          <w:rFonts w:ascii="Garamond"/>
          <w:color w:val="404040"/>
          <w:sz w:val="24"/>
        </w:rPr>
        <w:t>positions. There are two categories of non-permanent staff:</w:t>
      </w:r>
    </w:p>
    <w:p w14:paraId="199B49FB" w14:textId="77777777" w:rsidR="00C47DD2" w:rsidRDefault="00C47DD2">
      <w:pPr>
        <w:pStyle w:val="BodyText"/>
        <w:spacing w:before="11"/>
        <w:rPr>
          <w:rFonts w:ascii="Garamond"/>
          <w:sz w:val="24"/>
        </w:rPr>
      </w:pPr>
    </w:p>
    <w:p w14:paraId="7571DAC0" w14:textId="77777777" w:rsidR="00C47DD2" w:rsidRDefault="00312AF1">
      <w:pPr>
        <w:pStyle w:val="ListParagraph"/>
        <w:numPr>
          <w:ilvl w:val="0"/>
          <w:numId w:val="6"/>
        </w:numPr>
        <w:tabs>
          <w:tab w:val="left" w:pos="885"/>
        </w:tabs>
        <w:ind w:left="885" w:right="783"/>
        <w:rPr>
          <w:rFonts w:ascii="Symbol" w:hAnsi="Symbol"/>
          <w:color w:val="404040"/>
          <w:sz w:val="20"/>
        </w:rPr>
      </w:pPr>
      <w:hyperlink r:id="rId13">
        <w:r>
          <w:rPr>
            <w:rFonts w:ascii="Garamond" w:hAnsi="Garamond"/>
            <w:b/>
            <w:color w:val="0562C1"/>
            <w:sz w:val="24"/>
            <w:u w:val="single" w:color="0562C1"/>
          </w:rPr>
          <w:t>temporary</w:t>
        </w:r>
        <w:r>
          <w:rPr>
            <w:rFonts w:ascii="Garamond" w:hAnsi="Garamond"/>
            <w:b/>
            <w:color w:val="0562C1"/>
            <w:spacing w:val="-3"/>
            <w:sz w:val="24"/>
            <w:u w:val="single" w:color="0562C1"/>
          </w:rPr>
          <w:t xml:space="preserve"> </w:t>
        </w:r>
        <w:r>
          <w:rPr>
            <w:rFonts w:ascii="Garamond" w:hAnsi="Garamond"/>
            <w:b/>
            <w:color w:val="0562C1"/>
            <w:sz w:val="24"/>
            <w:u w:val="single" w:color="0562C1"/>
          </w:rPr>
          <w:t>agents</w:t>
        </w:r>
      </w:hyperlink>
      <w:r>
        <w:rPr>
          <w:rFonts w:ascii="Garamond" w:hAnsi="Garamond"/>
          <w:b/>
          <w:color w:val="0562C1"/>
          <w:spacing w:val="-2"/>
          <w:sz w:val="24"/>
        </w:rPr>
        <w:t xml:space="preserve"> </w:t>
      </w:r>
      <w:r>
        <w:rPr>
          <w:rFonts w:ascii="Garamond" w:hAnsi="Garamond"/>
          <w:color w:val="404040"/>
          <w:sz w:val="24"/>
        </w:rPr>
        <w:t>are</w:t>
      </w:r>
      <w:r>
        <w:rPr>
          <w:rFonts w:ascii="Garamond" w:hAnsi="Garamond"/>
          <w:color w:val="404040"/>
          <w:spacing w:val="-3"/>
          <w:sz w:val="24"/>
        </w:rPr>
        <w:t xml:space="preserve"> </w:t>
      </w:r>
      <w:r>
        <w:rPr>
          <w:rFonts w:ascii="Garamond" w:hAnsi="Garamond"/>
          <w:color w:val="404040"/>
          <w:sz w:val="24"/>
        </w:rPr>
        <w:t>recruited</w:t>
      </w:r>
      <w:r>
        <w:rPr>
          <w:rFonts w:ascii="Garamond" w:hAnsi="Garamond"/>
          <w:color w:val="404040"/>
          <w:spacing w:val="-2"/>
          <w:sz w:val="24"/>
        </w:rPr>
        <w:t xml:space="preserve"> </w:t>
      </w:r>
      <w:r>
        <w:rPr>
          <w:rFonts w:ascii="Garamond" w:hAnsi="Garamond"/>
          <w:color w:val="404040"/>
          <w:sz w:val="24"/>
        </w:rPr>
        <w:t>to</w:t>
      </w:r>
      <w:r>
        <w:rPr>
          <w:rFonts w:ascii="Garamond" w:hAnsi="Garamond"/>
          <w:color w:val="404040"/>
          <w:spacing w:val="-3"/>
          <w:sz w:val="24"/>
        </w:rPr>
        <w:t xml:space="preserve"> </w:t>
      </w:r>
      <w:r>
        <w:rPr>
          <w:rFonts w:ascii="Garamond" w:hAnsi="Garamond"/>
          <w:color w:val="404040"/>
          <w:sz w:val="24"/>
        </w:rPr>
        <w:t>fill</w:t>
      </w:r>
      <w:r>
        <w:rPr>
          <w:rFonts w:ascii="Garamond" w:hAnsi="Garamond"/>
          <w:color w:val="404040"/>
          <w:spacing w:val="-2"/>
          <w:sz w:val="24"/>
        </w:rPr>
        <w:t xml:space="preserve"> </w:t>
      </w:r>
      <w:r>
        <w:rPr>
          <w:rFonts w:ascii="Garamond" w:hAnsi="Garamond"/>
          <w:color w:val="404040"/>
          <w:sz w:val="24"/>
        </w:rPr>
        <w:t>vacant</w:t>
      </w:r>
      <w:r>
        <w:rPr>
          <w:rFonts w:ascii="Garamond" w:hAnsi="Garamond"/>
          <w:color w:val="404040"/>
          <w:spacing w:val="-3"/>
          <w:sz w:val="24"/>
        </w:rPr>
        <w:t xml:space="preserve"> </w:t>
      </w:r>
      <w:r>
        <w:rPr>
          <w:rFonts w:ascii="Garamond" w:hAnsi="Garamond"/>
          <w:color w:val="404040"/>
          <w:sz w:val="24"/>
        </w:rPr>
        <w:t>positions</w:t>
      </w:r>
      <w:r>
        <w:rPr>
          <w:rFonts w:ascii="Garamond" w:hAnsi="Garamond"/>
          <w:color w:val="404040"/>
          <w:spacing w:val="-2"/>
          <w:sz w:val="24"/>
        </w:rPr>
        <w:t xml:space="preserve"> </w:t>
      </w:r>
      <w:r>
        <w:rPr>
          <w:rFonts w:ascii="Garamond" w:hAnsi="Garamond"/>
          <w:color w:val="404040"/>
          <w:sz w:val="24"/>
        </w:rPr>
        <w:t>for</w:t>
      </w:r>
      <w:r>
        <w:rPr>
          <w:rFonts w:ascii="Garamond" w:hAnsi="Garamond"/>
          <w:color w:val="404040"/>
          <w:spacing w:val="-2"/>
          <w:sz w:val="24"/>
        </w:rPr>
        <w:t xml:space="preserve"> </w:t>
      </w:r>
      <w:r>
        <w:rPr>
          <w:rFonts w:ascii="Garamond" w:hAnsi="Garamond"/>
          <w:color w:val="404040"/>
          <w:sz w:val="24"/>
        </w:rPr>
        <w:t>a</w:t>
      </w:r>
      <w:r>
        <w:rPr>
          <w:rFonts w:ascii="Garamond" w:hAnsi="Garamond"/>
          <w:color w:val="404040"/>
          <w:spacing w:val="-3"/>
          <w:sz w:val="24"/>
        </w:rPr>
        <w:t xml:space="preserve"> </w:t>
      </w:r>
      <w:r>
        <w:rPr>
          <w:rFonts w:ascii="Garamond" w:hAnsi="Garamond"/>
          <w:color w:val="404040"/>
          <w:sz w:val="24"/>
        </w:rPr>
        <w:t>set</w:t>
      </w:r>
      <w:r>
        <w:rPr>
          <w:rFonts w:ascii="Garamond" w:hAnsi="Garamond"/>
          <w:color w:val="404040"/>
          <w:spacing w:val="-2"/>
          <w:sz w:val="24"/>
        </w:rPr>
        <w:t xml:space="preserve"> </w:t>
      </w:r>
      <w:r>
        <w:rPr>
          <w:rFonts w:ascii="Garamond" w:hAnsi="Garamond"/>
          <w:color w:val="404040"/>
          <w:sz w:val="24"/>
        </w:rPr>
        <w:t>amount</w:t>
      </w:r>
      <w:r>
        <w:rPr>
          <w:rFonts w:ascii="Garamond" w:hAnsi="Garamond"/>
          <w:color w:val="404040"/>
          <w:spacing w:val="-3"/>
          <w:sz w:val="24"/>
        </w:rPr>
        <w:t xml:space="preserve"> </w:t>
      </w:r>
      <w:r>
        <w:rPr>
          <w:rFonts w:ascii="Garamond" w:hAnsi="Garamond"/>
          <w:color w:val="404040"/>
          <w:sz w:val="24"/>
        </w:rPr>
        <w:t>of</w:t>
      </w:r>
      <w:r>
        <w:rPr>
          <w:rFonts w:ascii="Garamond" w:hAnsi="Garamond"/>
          <w:color w:val="404040"/>
          <w:spacing w:val="-2"/>
          <w:sz w:val="24"/>
        </w:rPr>
        <w:t xml:space="preserve"> </w:t>
      </w:r>
      <w:r>
        <w:rPr>
          <w:rFonts w:ascii="Garamond" w:hAnsi="Garamond"/>
          <w:color w:val="404040"/>
          <w:sz w:val="24"/>
        </w:rPr>
        <w:t>time</w:t>
      </w:r>
      <w:r>
        <w:rPr>
          <w:rFonts w:ascii="Garamond" w:hAnsi="Garamond"/>
          <w:color w:val="404040"/>
          <w:spacing w:val="-3"/>
          <w:sz w:val="24"/>
        </w:rPr>
        <w:t xml:space="preserve"> </w:t>
      </w:r>
      <w:r>
        <w:rPr>
          <w:rFonts w:ascii="Garamond" w:hAnsi="Garamond"/>
          <w:color w:val="404040"/>
          <w:sz w:val="24"/>
        </w:rPr>
        <w:t>or to perform highly specialised tasks.</w:t>
      </w:r>
    </w:p>
    <w:p w14:paraId="2BE1FD46" w14:textId="77777777" w:rsidR="00C47DD2" w:rsidRDefault="00312AF1">
      <w:pPr>
        <w:pStyle w:val="ListParagraph"/>
        <w:numPr>
          <w:ilvl w:val="0"/>
          <w:numId w:val="6"/>
        </w:numPr>
        <w:tabs>
          <w:tab w:val="left" w:pos="885"/>
        </w:tabs>
        <w:ind w:left="885" w:right="316"/>
        <w:rPr>
          <w:rFonts w:ascii="Symbol" w:hAnsi="Symbol"/>
          <w:color w:val="404040"/>
          <w:sz w:val="20"/>
        </w:rPr>
      </w:pPr>
      <w:hyperlink r:id="rId14">
        <w:r>
          <w:rPr>
            <w:rFonts w:ascii="Garamond" w:hAnsi="Garamond"/>
            <w:b/>
            <w:color w:val="0562C1"/>
            <w:sz w:val="24"/>
            <w:u w:val="single" w:color="0562C1"/>
          </w:rPr>
          <w:t>contract agents</w:t>
        </w:r>
      </w:hyperlink>
      <w:r>
        <w:rPr>
          <w:rFonts w:ascii="Garamond" w:hAnsi="Garamond"/>
          <w:b/>
          <w:color w:val="0562C1"/>
          <w:sz w:val="24"/>
        </w:rPr>
        <w:t xml:space="preserve"> </w:t>
      </w:r>
      <w:r>
        <w:rPr>
          <w:rFonts w:ascii="Garamond" w:hAnsi="Garamond"/>
          <w:color w:val="404040"/>
          <w:sz w:val="24"/>
        </w:rPr>
        <w:t>may provide additional capacity in specialised fields where an insufficient number of officials is available or carry out a number of administrative or manual</w:t>
      </w:r>
      <w:r>
        <w:rPr>
          <w:rFonts w:ascii="Garamond" w:hAnsi="Garamond"/>
          <w:color w:val="404040"/>
          <w:spacing w:val="-3"/>
          <w:sz w:val="24"/>
        </w:rPr>
        <w:t xml:space="preserve"> </w:t>
      </w:r>
      <w:r>
        <w:rPr>
          <w:rFonts w:ascii="Garamond" w:hAnsi="Garamond"/>
          <w:color w:val="404040"/>
          <w:sz w:val="24"/>
        </w:rPr>
        <w:t>tasks.</w:t>
      </w:r>
      <w:r>
        <w:rPr>
          <w:rFonts w:ascii="Garamond" w:hAnsi="Garamond"/>
          <w:color w:val="404040"/>
          <w:spacing w:val="-3"/>
          <w:sz w:val="24"/>
        </w:rPr>
        <w:t xml:space="preserve"> </w:t>
      </w:r>
      <w:r>
        <w:rPr>
          <w:rFonts w:ascii="Garamond" w:hAnsi="Garamond"/>
          <w:color w:val="404040"/>
          <w:sz w:val="24"/>
        </w:rPr>
        <w:t>They</w:t>
      </w:r>
      <w:r>
        <w:rPr>
          <w:rFonts w:ascii="Garamond" w:hAnsi="Garamond"/>
          <w:color w:val="404040"/>
          <w:spacing w:val="-4"/>
          <w:sz w:val="24"/>
        </w:rPr>
        <w:t xml:space="preserve"> </w:t>
      </w:r>
      <w:r>
        <w:rPr>
          <w:rFonts w:ascii="Garamond" w:hAnsi="Garamond"/>
          <w:color w:val="404040"/>
          <w:sz w:val="24"/>
        </w:rPr>
        <w:t>are</w:t>
      </w:r>
      <w:r>
        <w:rPr>
          <w:rFonts w:ascii="Garamond" w:hAnsi="Garamond"/>
          <w:color w:val="404040"/>
          <w:spacing w:val="-3"/>
          <w:sz w:val="24"/>
        </w:rPr>
        <w:t xml:space="preserve"> </w:t>
      </w:r>
      <w:r>
        <w:rPr>
          <w:rFonts w:ascii="Garamond" w:hAnsi="Garamond"/>
          <w:color w:val="404040"/>
          <w:sz w:val="24"/>
        </w:rPr>
        <w:t>generally</w:t>
      </w:r>
      <w:r>
        <w:rPr>
          <w:rFonts w:ascii="Garamond" w:hAnsi="Garamond"/>
          <w:color w:val="404040"/>
          <w:spacing w:val="-3"/>
          <w:sz w:val="24"/>
        </w:rPr>
        <w:t xml:space="preserve"> </w:t>
      </w:r>
      <w:r>
        <w:rPr>
          <w:rFonts w:ascii="Garamond" w:hAnsi="Garamond"/>
          <w:color w:val="404040"/>
          <w:sz w:val="24"/>
        </w:rPr>
        <w:t>recruited</w:t>
      </w:r>
      <w:r>
        <w:rPr>
          <w:rFonts w:ascii="Garamond" w:hAnsi="Garamond"/>
          <w:color w:val="404040"/>
          <w:spacing w:val="-3"/>
          <w:sz w:val="24"/>
        </w:rPr>
        <w:t xml:space="preserve"> </w:t>
      </w:r>
      <w:r>
        <w:rPr>
          <w:rFonts w:ascii="Garamond" w:hAnsi="Garamond"/>
          <w:color w:val="404040"/>
          <w:sz w:val="24"/>
        </w:rPr>
        <w:t>for</w:t>
      </w:r>
      <w:r>
        <w:rPr>
          <w:rFonts w:ascii="Garamond" w:hAnsi="Garamond"/>
          <w:color w:val="404040"/>
          <w:spacing w:val="-4"/>
          <w:sz w:val="24"/>
        </w:rPr>
        <w:t xml:space="preserve"> </w:t>
      </w:r>
      <w:r>
        <w:rPr>
          <w:rFonts w:ascii="Garamond" w:hAnsi="Garamond"/>
          <w:color w:val="404040"/>
          <w:sz w:val="24"/>
        </w:rPr>
        <w:t>fixed-term</w:t>
      </w:r>
      <w:r>
        <w:rPr>
          <w:rFonts w:ascii="Garamond" w:hAnsi="Garamond"/>
          <w:color w:val="404040"/>
          <w:spacing w:val="-3"/>
          <w:sz w:val="24"/>
        </w:rPr>
        <w:t xml:space="preserve"> </w:t>
      </w:r>
      <w:r>
        <w:rPr>
          <w:rFonts w:ascii="Garamond" w:hAnsi="Garamond"/>
          <w:color w:val="404040"/>
          <w:sz w:val="24"/>
        </w:rPr>
        <w:t>contracts</w:t>
      </w:r>
      <w:r>
        <w:rPr>
          <w:rFonts w:ascii="Garamond" w:hAnsi="Garamond"/>
          <w:color w:val="404040"/>
          <w:spacing w:val="-3"/>
          <w:sz w:val="24"/>
        </w:rPr>
        <w:t xml:space="preserve"> </w:t>
      </w:r>
      <w:r>
        <w:rPr>
          <w:rFonts w:ascii="Garamond" w:hAnsi="Garamond"/>
          <w:color w:val="404040"/>
          <w:sz w:val="24"/>
        </w:rPr>
        <w:t>(maximum</w:t>
      </w:r>
      <w:r>
        <w:rPr>
          <w:rFonts w:ascii="Garamond" w:hAnsi="Garamond"/>
          <w:color w:val="404040"/>
          <w:spacing w:val="-3"/>
          <w:sz w:val="24"/>
        </w:rPr>
        <w:t xml:space="preserve"> </w:t>
      </w:r>
      <w:r>
        <w:rPr>
          <w:rFonts w:ascii="Garamond" w:hAnsi="Garamond"/>
          <w:color w:val="404040"/>
          <w:sz w:val="24"/>
        </w:rPr>
        <w:t>6</w:t>
      </w:r>
      <w:r>
        <w:rPr>
          <w:rFonts w:ascii="Garamond" w:hAnsi="Garamond"/>
          <w:color w:val="404040"/>
          <w:spacing w:val="-3"/>
          <w:sz w:val="24"/>
        </w:rPr>
        <w:t xml:space="preserve"> </w:t>
      </w:r>
      <w:r>
        <w:rPr>
          <w:rFonts w:ascii="Garamond" w:hAnsi="Garamond"/>
          <w:color w:val="404040"/>
          <w:sz w:val="24"/>
        </w:rPr>
        <w:t>years</w:t>
      </w:r>
      <w:r>
        <w:rPr>
          <w:rFonts w:ascii="Garamond" w:hAnsi="Garamond"/>
          <w:color w:val="404040"/>
          <w:spacing w:val="-3"/>
          <w:sz w:val="24"/>
        </w:rPr>
        <w:t xml:space="preserve"> </w:t>
      </w:r>
      <w:r>
        <w:rPr>
          <w:rFonts w:ascii="Garamond" w:hAnsi="Garamond"/>
          <w:color w:val="404040"/>
          <w:sz w:val="24"/>
        </w:rPr>
        <w:t>in any EU Institution), but in some cases they can be offered contracts for an indefinite duration (in offices, agencies, delegations or representations).</w:t>
      </w:r>
    </w:p>
    <w:p w14:paraId="17BE3448" w14:textId="77777777" w:rsidR="00C47DD2" w:rsidRDefault="00C47DD2">
      <w:pPr>
        <w:pStyle w:val="BodyText"/>
        <w:rPr>
          <w:rFonts w:ascii="Garamond"/>
          <w:sz w:val="24"/>
        </w:rPr>
      </w:pPr>
    </w:p>
    <w:p w14:paraId="76E87D6D" w14:textId="77777777" w:rsidR="00C47DD2" w:rsidRDefault="00C47DD2">
      <w:pPr>
        <w:pStyle w:val="BodyText"/>
        <w:rPr>
          <w:rFonts w:ascii="Garamond"/>
          <w:sz w:val="24"/>
        </w:rPr>
      </w:pPr>
    </w:p>
    <w:p w14:paraId="5020C58B" w14:textId="77777777" w:rsidR="00C47DD2" w:rsidRDefault="00C47DD2">
      <w:pPr>
        <w:pStyle w:val="BodyText"/>
        <w:spacing w:before="19"/>
        <w:rPr>
          <w:rFonts w:ascii="Garamond"/>
          <w:sz w:val="24"/>
        </w:rPr>
      </w:pPr>
    </w:p>
    <w:p w14:paraId="14474495" w14:textId="77777777" w:rsidR="00C47DD2" w:rsidRDefault="00312AF1">
      <w:pPr>
        <w:ind w:left="165"/>
        <w:rPr>
          <w:rFonts w:ascii="Garamond"/>
          <w:sz w:val="24"/>
        </w:rPr>
      </w:pPr>
      <w:r>
        <w:rPr>
          <w:rFonts w:ascii="Garamond"/>
          <w:color w:val="404040"/>
          <w:sz w:val="24"/>
        </w:rPr>
        <w:t>For</w:t>
      </w:r>
      <w:r>
        <w:rPr>
          <w:rFonts w:ascii="Garamond"/>
          <w:color w:val="404040"/>
          <w:spacing w:val="-3"/>
          <w:sz w:val="24"/>
        </w:rPr>
        <w:t xml:space="preserve"> </w:t>
      </w:r>
      <w:r>
        <w:rPr>
          <w:rFonts w:ascii="Garamond"/>
          <w:color w:val="404040"/>
          <w:sz w:val="24"/>
        </w:rPr>
        <w:t>more</w:t>
      </w:r>
      <w:r>
        <w:rPr>
          <w:rFonts w:ascii="Garamond"/>
          <w:color w:val="404040"/>
          <w:spacing w:val="-2"/>
          <w:sz w:val="24"/>
        </w:rPr>
        <w:t xml:space="preserve"> </w:t>
      </w:r>
      <w:r>
        <w:rPr>
          <w:rFonts w:ascii="Garamond"/>
          <w:color w:val="404040"/>
          <w:sz w:val="24"/>
        </w:rPr>
        <w:t>information</w:t>
      </w:r>
      <w:r>
        <w:rPr>
          <w:rFonts w:ascii="Garamond"/>
          <w:color w:val="404040"/>
          <w:spacing w:val="-3"/>
          <w:sz w:val="24"/>
        </w:rPr>
        <w:t xml:space="preserve"> </w:t>
      </w:r>
      <w:r>
        <w:rPr>
          <w:rFonts w:ascii="Garamond"/>
          <w:color w:val="404040"/>
          <w:sz w:val="24"/>
        </w:rPr>
        <w:t>on</w:t>
      </w:r>
      <w:r>
        <w:rPr>
          <w:rFonts w:ascii="Garamond"/>
          <w:color w:val="404040"/>
          <w:spacing w:val="-3"/>
          <w:sz w:val="24"/>
        </w:rPr>
        <w:t xml:space="preserve"> </w:t>
      </w:r>
      <w:r>
        <w:rPr>
          <w:rFonts w:ascii="Garamond"/>
          <w:color w:val="404040"/>
          <w:sz w:val="24"/>
        </w:rPr>
        <w:t>different</w:t>
      </w:r>
      <w:r>
        <w:rPr>
          <w:rFonts w:ascii="Garamond"/>
          <w:color w:val="404040"/>
          <w:spacing w:val="-3"/>
          <w:sz w:val="24"/>
        </w:rPr>
        <w:t xml:space="preserve"> </w:t>
      </w:r>
      <w:hyperlink r:id="rId15" w:anchor="tab-0">
        <w:r>
          <w:rPr>
            <w:rFonts w:ascii="Garamond"/>
            <w:color w:val="0562C1"/>
            <w:sz w:val="24"/>
            <w:u w:val="single" w:color="0562C1"/>
          </w:rPr>
          <w:t>staff</w:t>
        </w:r>
        <w:r>
          <w:rPr>
            <w:rFonts w:ascii="Garamond"/>
            <w:color w:val="0562C1"/>
            <w:spacing w:val="-2"/>
            <w:sz w:val="24"/>
            <w:u w:val="single" w:color="0562C1"/>
          </w:rPr>
          <w:t xml:space="preserve"> categories</w:t>
        </w:r>
      </w:hyperlink>
    </w:p>
    <w:p w14:paraId="0D1ECEDD" w14:textId="77777777" w:rsidR="00C47DD2" w:rsidRDefault="00C47DD2">
      <w:pPr>
        <w:rPr>
          <w:rFonts w:ascii="Garamond"/>
          <w:sz w:val="24"/>
        </w:rPr>
        <w:sectPr w:rsidR="00C47DD2">
          <w:footerReference w:type="default" r:id="rId16"/>
          <w:pgSz w:w="11910" w:h="16840"/>
          <w:pgMar w:top="680" w:right="1275" w:bottom="960" w:left="1275" w:header="0" w:footer="766" w:gutter="0"/>
          <w:cols w:space="720"/>
        </w:sectPr>
      </w:pPr>
    </w:p>
    <w:p w14:paraId="71F2B9BE" w14:textId="77777777" w:rsidR="00C47DD2" w:rsidRDefault="00312AF1">
      <w:pPr>
        <w:pStyle w:val="BodyText"/>
        <w:rPr>
          <w:rFonts w:ascii="Garamond"/>
        </w:rPr>
      </w:pPr>
      <w:r>
        <w:rPr>
          <w:rFonts w:ascii="Garamond"/>
          <w:noProof/>
        </w:rPr>
        <w:lastRenderedPageBreak/>
        <mc:AlternateContent>
          <mc:Choice Requires="wpg">
            <w:drawing>
              <wp:anchor distT="0" distB="0" distL="0" distR="0" simplePos="0" relativeHeight="15731712" behindDoc="0" locked="0" layoutInCell="1" allowOverlap="1" wp14:anchorId="20341E41" wp14:editId="0A79737E">
                <wp:simplePos x="0" y="0"/>
                <wp:positionH relativeFrom="page">
                  <wp:posOffset>999997</wp:posOffset>
                </wp:positionH>
                <wp:positionV relativeFrom="page">
                  <wp:posOffset>449643</wp:posOffset>
                </wp:positionV>
                <wp:extent cx="5796915" cy="15373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915" cy="1537335"/>
                          <a:chOff x="0" y="0"/>
                          <a:chExt cx="5796915" cy="1537335"/>
                        </a:xfrm>
                      </wpg:grpSpPr>
                      <pic:pic xmlns:pic="http://schemas.openxmlformats.org/drawingml/2006/picture">
                        <pic:nvPicPr>
                          <pic:cNvPr id="10" name="Image 10"/>
                          <pic:cNvPicPr/>
                        </pic:nvPicPr>
                        <pic:blipFill>
                          <a:blip r:embed="rId7" cstate="print"/>
                          <a:stretch>
                            <a:fillRect/>
                          </a:stretch>
                        </pic:blipFill>
                        <pic:spPr>
                          <a:xfrm>
                            <a:off x="1956561" y="0"/>
                            <a:ext cx="1647189" cy="1152080"/>
                          </a:xfrm>
                          <a:prstGeom prst="rect">
                            <a:avLst/>
                          </a:prstGeom>
                        </pic:spPr>
                      </pic:pic>
                      <pic:pic xmlns:pic="http://schemas.openxmlformats.org/drawingml/2006/picture">
                        <pic:nvPicPr>
                          <pic:cNvPr id="11" name="Image 11"/>
                          <pic:cNvPicPr/>
                        </pic:nvPicPr>
                        <pic:blipFill>
                          <a:blip r:embed="rId17" cstate="print"/>
                          <a:stretch>
                            <a:fillRect/>
                          </a:stretch>
                        </pic:blipFill>
                        <pic:spPr>
                          <a:xfrm>
                            <a:off x="0" y="1152334"/>
                            <a:ext cx="1591183" cy="384809"/>
                          </a:xfrm>
                          <a:prstGeom prst="rect">
                            <a:avLst/>
                          </a:prstGeom>
                        </pic:spPr>
                      </pic:pic>
                      <pic:pic xmlns:pic="http://schemas.openxmlformats.org/drawingml/2006/picture">
                        <pic:nvPicPr>
                          <pic:cNvPr id="12" name="Image 12"/>
                          <pic:cNvPicPr/>
                        </pic:nvPicPr>
                        <pic:blipFill>
                          <a:blip r:embed="rId18" cstate="print"/>
                          <a:stretch>
                            <a:fillRect/>
                          </a:stretch>
                        </pic:blipFill>
                        <pic:spPr>
                          <a:xfrm>
                            <a:off x="1446275" y="1152334"/>
                            <a:ext cx="2813939" cy="384809"/>
                          </a:xfrm>
                          <a:prstGeom prst="rect">
                            <a:avLst/>
                          </a:prstGeom>
                        </pic:spPr>
                      </pic:pic>
                      <pic:pic xmlns:pic="http://schemas.openxmlformats.org/drawingml/2006/picture">
                        <pic:nvPicPr>
                          <pic:cNvPr id="13" name="Image 13"/>
                          <pic:cNvPicPr/>
                        </pic:nvPicPr>
                        <pic:blipFill>
                          <a:blip r:embed="rId17" cstate="print"/>
                          <a:stretch>
                            <a:fillRect/>
                          </a:stretch>
                        </pic:blipFill>
                        <pic:spPr>
                          <a:xfrm>
                            <a:off x="4205223" y="1152334"/>
                            <a:ext cx="1591182" cy="384809"/>
                          </a:xfrm>
                          <a:prstGeom prst="rect">
                            <a:avLst/>
                          </a:prstGeom>
                        </pic:spPr>
                      </pic:pic>
                    </wpg:wgp>
                  </a:graphicData>
                </a:graphic>
              </wp:anchor>
            </w:drawing>
          </mc:Choice>
          <mc:Fallback>
            <w:pict>
              <v:group w14:anchorId="779D63D7" id="Group 9" o:spid="_x0000_s1026" style="position:absolute;margin-left:78.75pt;margin-top:35.4pt;width:456.45pt;height:121.05pt;z-index:15731712;mso-wrap-distance-left:0;mso-wrap-distance-right:0;mso-position-horizontal-relative:page;mso-position-vertical-relative:page" coordsize="57969,1537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C+0wa4CAACWCwAADgAAAGRycy9lMm9Eb2MueG1s7Jbf&#10;btsgFMbvJ+0dkO9bGztObKtJb7pWlaqt6rYHIBjbqMYgIH/69juAm7bJqk6VInXaLmyBgcPHd35g&#10;zs63okdrpg2XwzzCp0mE2EBlzYd2Hv38cXlSRMhYMtSklwObRw/MROeLz5/ONqpiqexkXzONIMhg&#10;qo2aR521qopjQzsmiDmVig3Q2EgtiIWqbuNakw1EF32cJsk03khdKy0pMwa+XoTGaOHjNw2j9lvT&#10;GGZRP49Am/Vv7d9L944XZ6RqNVEdp6MM8g4VgvABJt2FuiCWoJXmB6EEp1oa2dhTKkUsm4ZT5tcA&#10;q8HJ3mqutFwpv5a22rRqZxNYu+fTu8PSr+srrb6rWx3UQ/FG0nsDvsQb1VbP2129feq8bbRwg2AR&#10;aOsdfdg5yrYWUfiYz8ppifMIUWjDeTbLsjx4TjtIzME42n15Y2RMqjCxl7eTozit4BktgtKBRW+j&#10;BKPsSrNoDCL+KIYg+n6lTiCbili+5D23D55MyJsTNaxvOXXuugq4easRr8ELgHEgAnbEtSAtQ1AH&#10;yx/7uBEuAwcBlj1Xl7zvne+uPEoFoPeA+M1qA2wXkq4EG2zYPZr1oFoOpuPKREhXTCwZyNPXNYak&#10;wc61IFFpPtiQNmM1s7Rz8zeg4w42mBNKql2DF/2k0y3BjHjtEYPLfJpPYZ5DbvB0MsNFOXKD8zQp&#10;vEG77JNKaWOvmBTIFUAxKAHLSUXWN2bU9NhldDLI8PpAVXAbCn8PM2DVC2bwR2MmPTozsG3cSQJE&#10;ZNkkIPl41uC8xLjIAjNZMSmS0nX4t5GBjLxAJv1oyLh8HfmYmUym6Qz+Qa+BkxY4K7PxsPkPTvg/&#10;QV5egJN9NHCOf9ZM0iRPUzDiNXDCieOEQI8jgeOvOXD58wfZeFF1t8vndSg/v04vfgEAAP//AwBQ&#10;SwMECgAAAAAAAAAhAH9Wo6snZwAAJ2cAABUAAABkcnMvbWVkaWEvaW1hZ2UxLmpwZWf/2P/gABBK&#10;RklGAAEBAQBgAGAAAP/bAEMAAwICAwICAwMDAwQDAwQFCAUFBAQFCgcHBggMCgwMCwoLCw0OEhAN&#10;DhEOCwsQFhARExQVFRUMDxcYFhQYEhQVFP/bAEMBAwQEBQQFCQUFCRQNCw0UFBQUFBQUFBQUFBQU&#10;FBQUFBQUFBQUFBQUFBQUFBQUFBQUFBQUFBQUFBQUFBQUFBQUFP/AABEIAXACD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QoooqCwooooAK&#10;KKKACiiigAooooAKKKKACiiigAooooAKKKKACiiigAooooAKKKKACiiigAooooAKKKKACiiigAoo&#10;ooAKKKKACiiigAooooAKKKKACiiigAooooAKKKKACiiigAooooAKKKKACiiigAooooAKKKKACiii&#10;gAooooAKKKKACiiigAooooAKKKKACiiigAooooAKKKKACiiigAooooAKKKKACiiigAooooAKKKKA&#10;CiiigAooooAKKKKACiiuK8ZavPql/F4a0pv9Kn/4+Zk/5YRUCNfw74gXxBNfywIPsVvL5UUv/PX+&#10;81b1U9K02DR7C3s7ZNlvEu1auUAFFFFAwooooAKKKKACiiigAooooAw/F2tN4d0SW/C7zDLGWUdW&#10;Xeu6tOxvINSsormBt8Mq71euZ+Kf/Ij6h/vxf+hpXH/CPxb9mn/sW5b91L89sz/wt/coEev0UUUD&#10;CiiigAooooAKKKKACiiigAooooAKKKKACiiigAooooAKKKKACiiigAooooAKKKKACiiigAooooAK&#10;KKKACiiigAooooAKKKKACiiigAooooAKKKKACiiigAooooAKKKwvFPimz8Kaa1zP88rf6qEfelag&#10;Ct428Vr4ZsVWFfP1K4+S2t/Vv71N8E+GJNCs3nu387VL1vNuZm/9BrK8EeG7u+v38Sa389/P/qIW&#10;/wCWKVveLfE//CP2iLAv2nUrpvKtbf8AvvQI1ob2CW4lgjkVpoNvmIP4d1WawvCXh59C051nl86/&#10;nbzbmX++9btABRRRQMKKKKACiiigAooooAKKKKAMLxjZ2V/oFzbXsvkwSlU83+6+75P/AB7FeA39&#10;hc6DqkttPuhu4G/g/wDQ69t+KX/IkX3+9F/6Gteb/wDI8eH/AO/runRf8DuoP/ilqyD1DwN4pTxT&#10;oiTsy/aovknT/a/vV01fOvgvxNL4X1qK5+Zrd/knX+8tfQsM8dzEssTK8TruV0/iqCiWiiigYUUU&#10;UAFFFFABRRRQAUUUUAFFFFABRRRQAUUUUAFFFFABRRRQAUUUUAFFFFABRRRQAUUUUAFFFFABRRRQ&#10;AUUUUAFFFFABRRRQAUUUUAFFFFABRRRQAUUVwXjP4m2ehbrTT9t3qH3cfwRUAbnizxfZ+E7PzZ23&#10;zt/qrdPvP/8AY1yXhPwzeeKtRXxDr53rjdbW7/cH/Af7tReEfAd5rl4db8RFpXf5oreX+L/f/wBn&#10;/Yr0LWNYtNB06W7u5fJgi/8AHv8AZWgRF4g1+28OaXLfXbfIv3U/idv7tc74M0i51K9fxLq6j7bc&#10;L/o0P/PCKsrQtNu/iHrC63qkXl6VA3+h2r/xe9eh6hqEGlWct3cyLDbxLud6ALVFc94Vvr/WYLi/&#10;vIhbQTvm1tyPnSL/AGv96uhoGFFFFABRRRQAUUUUAFFFFABRRRQBheMtDk8QeHruygZUmfYybv7y&#10;turwGwvLvw5qyzx7obq1l+4//oFe6fEW/n0vwrc3dtL5U8UkTK3/AANa4HxNYQeN9E/4SLTY9l7E&#10;uy9t1/8AQqCDG8X6VBc28PiDTV26feN+9iX/AJYS/wAa11nwk8V71/sS5b51G62Zv/Hkri/CGvQ6&#10;bPNY6gu/SL9fKnT+7/tf8BqDWtLu/CGu7Ul+eJllguE/iX+FqsD6NorD8JeJI/FWiRXa/JL9yVP7&#10;jVuVBYUUUUAFFFFABRRRQAUUUUAFFFFABRRRQAUUUUAFFFFABRRRQAUUUUAFFFFABRRRQAUUUUAF&#10;FFFABRRRQAUUUUAFFFFABRRRQAUUVFPcRW8e6WRIk/vO22gRLRXO6h4/0DTR+81WB2/uw/vf/Qa5&#10;fVPjXZQnbp9jNcv/AH5W2JQB6VXP+IPG2keHFf7ZcK0//PvF8z15bL4u8WeNZWgsVlSL+7ZLtX/g&#10;T1teHfg3JI6z6zclMf8ALvbt83/AnoAzdU8ca947uvsGkQS21u/8MX3mX/aaus8G/C+20N0u9Q23&#10;d/8AeVf4Iv8A4qux0rR7PRLbyLG2jtov7iVzXjD4j2PhxWgg23l//wA8Vb5U/wB6gDc8Q+ILHw5Y&#10;Nc30uxP4UX77t/s1wGlabqPxP1NdS1VWttFib9xbr/H/AJ/vVD4d8I6l43vV1rxC7C1/5ZQ/d3r/&#10;AOyrXqLtbaVZbmMdtawL/uoi0AOZ7fTbQs2y3t4F/wB1VWuHsxJ8R9XW6lRk8O2bfu4nH/H1L/e/&#10;3apTXl58UtS+yW3mW3h2Bv3svRrivRbOyhsLWK2gjWG3iXaqL/DQBYorJ0nX7TW5r2O0bzVtm8p5&#10;P4WatagAooooGFFFFABRRRQAUUUUAFFFFAHKfEqzmvPBt/HBE0r/ACtsT+6rZrxzwl4mn8LastzH&#10;88T/ACzxf3lr3bxPryeHdJkvni81YnRXT/ZZ9teUePfCEKQpruj7ZtLufmdU/wCWf/2NBBB478Mw&#10;W3la3pfz6RefP8n/ACyanaC6eMtC/sG5ZBqVqu/T5n/jX+KKmeA/FEFj5uj6p8+k3fytv/5Zt/eq&#10;h4m8P3ngrXU8qRtu7zba4T+KrAseBfE0vhDX/KudyWsr+Vco/wDD/tf8Br31HWRNyncteGeJrWLx&#10;ZoyeJLFFS6T5NQt0/gb/AJ611vwn8W/2jYnSbl/9It1zAzfxxf8A2NQB6PRRRQWFFFFABRRRQAUU&#10;UUAFFFFABRRRQAUUUUAFFFFABRRRQAUUVSuNXsbL/XX1tD/vyqtAi7RWBc+OfD9sPm1i2/4A2/8A&#10;9BrMn+K/h2HpdySn/YgegDsqK89ufjRpCD91aXkv/AUX/wBmrNuPjev/ACx0hif9qf8A+xoGeqUV&#10;4xcfGvVWGILK0X/f3N/7NWfc/FnxHN92eCH/AHIF/wDZqAPd6K+d7nx/4hufvarP/wAA+T/0Gs+b&#10;XtTvP9bqF3N/vzu9BB9JTXMNuP3siRf77baz7nxVo1sP3uq2af8Abda+fYdE1O/+aDT7u5/3Inet&#10;W2+HXiO5+7pkqf8AXVlX/wBCqwPWrj4l+HLcfPqSt7JG7f8AstZ118YNBhGEF3N/uRf/ABVcXbfB&#10;7Xpv9a1pbf78n/xNatt8EpSM3Gqqn/XO33f+zVAF25+N9og/cabO/wDvyqlZcnxuvG/1Glwr/wBd&#10;JWatu3+C+lp/rru7n/3dqVrW3ws8OW/SxaZv+msr0FHn9z8Y9em+6tpD/uRf/FPWe/xI8UX7bVvm&#10;/wByKJP/AIivZ7fwno1oP3OlWif7RgVq0USCzT5RFCn/AHzQB4T/AMVnrH/QWdP+BIlTwfDPxLqB&#10;33EAh/255lNeyzeIdLth+/1K0i/3p0rMu/iB4ctR82rQt/1x3P8A+g0EnE2HwRk+9famqf7FvFu/&#10;8eauq0r4X6BpuxmtGvHx9+5ff/4792qN58YdEtuIEubpv9lNi/8Aj1c7qPxqvpvlsbCG3/25n3UF&#10;HrUEEVtEscUaxRL91EXbWBrvj/RvDwdJblZrhP8Al3t/mevMP+Kz8cD/AJeXtm/7ZQ//AGVdJoXw&#10;Ygh2y6vc+c2P+Pe3G1P++qAMbUvHniHxrP8AYdItpbaJv4Lf7/8AwN/4K6bwh8KbbS2S71QreXf3&#10;liA/dJ/8VXbabpVno9r5FnbR20K/wItcr4p+KGnaBugtNt/e+iN8if7zUAdNq+t2mhWTXV7MsMS/&#10;+Pf7tedp/anxVv8A5vNsPDkT/wDApf8A7L/0GmaL4N1TxrdrqviSWRLQf6q3+7uX/wBlWvUIo4NP&#10;tFVFjt7eJeg+VVWgBum6bbaVZxWtnEsNvEvyolcTruv3Pi3UW8P6DJsi/wCXzUF+6i/3VqnrXiW9&#10;8cag2iaA7Jaj/j5vf9n/AOJ/9CrtvDnh608M6clnaLx1d2+9K3940AO0PRLbw/p8VlZx7Ik/76Zv&#10;7zVqUUUAFFFFAwooooAKKKKACiiigAooooA5H4p/8iRqP+/F/wChrXmfgPxouhytYX/77Sbn5ZFf&#10;5vK/2q9w1BLaW1eK7Eb28v7pkl+6+7tXhvj3wJL4XuvPg3TabK3yv/zy/wBlqCA8deDv+EculubP&#10;99pVz80bL82z/ZrX8LajB400X/hG9Uk2Xca77K4b/wBBqDwJ4stprVvDut7ZtNn+SJn/AOWf+xWL&#10;4p8M3fgrWUVWbyt/m2twn+fvVYD9I1K78CeIpYLuP91/qrm3/glWpfEGmy+DddtdS0uUPZS/6RaS&#10;/wCz/crobyGP4n+HvtcCqmv2K7JEX/lotZPhC/g1ezm8MaqdkUrb7OVusEtAHr3h7XIPEekW99Dj&#10;ZKvzJn7rf3a1a8S8D63P4H8Sy6RqX7m3lbbIX/hb+Fq9tqCgooooGFFFFABRRRQAUUUUAFFFFABR&#10;RRQAUUUUAFFFFAFDXv8AkCaj/wBesv8A6BXzNX07qUyxaddyyJ5sKxszJ/fXbXkyfFTT7P8A48fD&#10;FtD/ALe5E/8AZKBHB22m3l5/qLaeb/rjEz1q23gPxDefd0q5T/rquz/0Kull+NGqsP3VjaL/AL+5&#10;v/Zqz5viz4jm+7PDD/uQL/7NVki23wi8Qzfeigtv+usv/wARWva/BG+f/X6nBB/1yVn/APia5ib4&#10;i+I7n72qyf8AAFRP/Qaz5vE+r3P+s1W+f/fnagD0m1+CunxJuudRuH/3EVP/AIqrUfgLwbpw/wBK&#10;njb/AK+bzb/LbXjk00ty372Vnf8A22q3baJqF5/qLG5m/wByJnoA9eX/AIQLTV4/sxz/AN/v/iqm&#10;X4ieEtNH+iyon/XC1df/AGWvLbbwB4hufu6VOn/XX5P/AEKtW1+EfiCf70cFt/11l/8AiKAO1l+M&#10;2iKP3cF7KfaNf/iqzp/jbbL/AKjS5X/35dtZ1v8ABTUWGZ7+3i/3FZq07f4IWyf6/VZn/wCuUSJU&#10;AZknxuvCP3Wlwr/vys1U5vjLrjD5YLKH/dif/wCLrsbX4PaDCMubub/fl/8Aia07f4b+HbUfLpkc&#10;n/XRmago8sm+KniWb7t8sP8AuwJVL/hNvEt+21dTu3f/AKZfJ/6DXuCaPoOm/wDLnp9t/wBskSnP&#10;4k0SzXY+p2MP+z56UEnh62nizUeserXI/wBvzamh+G/iW8be2nt/vyyqv/s9euS/EHw7APm1WE/7&#10;u5qpS/Ffw7COLuSX/cgerA4O2+DmvTf6xrSH/fl/+JStSz+CUoGbnVAn+xFFurbl+M2iIPlt72X6&#10;RL/8VWfdfG2Bf9Rpcrf9dZdlAGlYfB7Q7b5pmubz2eXYv/jtdLpfhXSdIwbTT4IX/v7Nzf8AfVeY&#10;Xfxp1WYf6NaWkP8Av7mqkPEHjXxP8sDXrI3/AD7ReUn/AH3UAe03+pWmmRebeXMdun96V9tcVrfx&#10;g0iw3pYrJqUv+x8qf991y9h8Itc1WXzdTuorbf8Ae3t5sv8An/gVdnovwr0TStjyxNfy/wB64+7/&#10;AN80FHDPqPiv4jMY4EeGyb73lfuov+BN/FXbeE/hjp/h5lubnbf3y/xunyJ/urXYbo7OD5tsMSL/&#10;ALqLXDeJPirY2LfZtJT+0rp/lVk/1X/2VAHX6vrdpoVk11ezLDEv/j3+7XnE97rPxSumgtlfTtAV&#10;sM7fx/8AxX+7VjSPAep+KbxNU8UzNt/gtP8AP3a9It7aKzgSCCNYYkXaqIvyrQBT0HQrTw7YJaWU&#10;YSJfvN/E7f3mqh4t8YQeGYEiVftOpT/LBaJ996yvFPxBjsLg6bpCf2jqznaqJ8yxNVjwh4NbTJn1&#10;XVZftmtz/flf5vK/2VoAu+D9K1Cwtbi51Sfzb+8bzZE/gi/2a6OiigAooooGFFFFABRRRQAUUUUA&#10;FFFFAHJfFI7PBF8y/wB+L/0Na5/wJ44h8TWR0PW9s0zrtV5f+W6/3f8Aert/Eehw+I9GuNOkkaFZ&#10;f4k6q33q+ftd0K+8M6j9mu12Sr86zJ9xv9taBGz448Dz+E7zdHum0+Vv3Uv9z/Zat/wlrlr4y0r/&#10;AIRvW2/ff8ulw33z/wDZVreCvGdt4vsH0TW1V52Xarv/AMt//sq4fxl4OufBuoqysz2TPuguP/ZP&#10;96rJI/8AiZ/DvxR/cli/74uIq3vG+iw63Yr4o0bPlSfPcxr9+Nv79X9OvLb4n6F/Zt8yxa3arugu&#10;P+en+f4q57wlr1z4I1qfT9Sjb7JK3lXEDfw/7dAGhcp/wsPw6Llf+Q/py/vV/ini/vV1vww8Yf23&#10;pw0+5kzqFsv8X/LRfWuM1/S5/h9r9rq+ltv06dt0bBvk2/3GqXX9NMIt/GHh52W3Zt8qp/ywb+L/&#10;AIDQB7VRXL+DPHFp4stQMrDfov7y3/8AZl/2a6ioLCiiigAooooAKKKKACiiigAooooAKKKKACii&#10;igClqtu11pV3BH96WFkX8Vrx+3+DWuSj97PaRJ/tSv8A/EV67rbMuj6gyttZYJf/AEGvmua8nuf9&#10;bPK/++1Aj0NfhHBCM3fiC3i/4D/9nUy+A/B9n/x8+I0f/YW4iSvMqsQ2Fzc/6iCWb/cXfVknpqWH&#10;w5sP9bc/af8AgUr/APoNTJ4k+H1h/qrGKb/t13f+hV55beDNcuf9XpF3/wADiZK0rf4X+JZeun7P&#10;9+VP/i6AO1j+LPh2w/49NOnT/cgRP/Zqhn+Ntsv+q0uVv9+cLWFbfBvW5hmSW0i/3pX/APiK0Lb4&#10;IzuMz6pGvskW6gBZvjbcuMRaVGn+/LuqlN8aNaf/AFdtZJ/wBv8A4ut+3+Cenxj99qVy/wDuqqVe&#10;T4UeG7Qfv2mY/wDTafbQBwUvxZ8RyjCXMcP+7AtUpviL4jm+9qsn/AFRK9PXw34IsB8yaen/AF2u&#10;t3/oTVKmo+CLAfun0lf91UagDyB/FWuXj7f7VvX/ANhJ2r5P+Kn7WPjbwf4/1rQI7bT5rewn8pXu&#10;1nd/+Bfva/RNviP4XtF2pfoP9iKB/wD4mvyT/ak1GDVP2gfHV3bNvt5NQZlfb/sJXu5NRp4irKFW&#10;BzV5ShH3Tqf+GzfGX/QK0T/vxL/8do/4bN8Y/wDQK0L/AL8S/wDx2vBKK+u/s3B/yHH7SR73/wAN&#10;m+Mf+gVoX/fiX/47R/w2b4x/6BWhf9+Jf/jteCUUf2bg/wCQPaSPfof2z/F6P82i6E/+/Fcf/Ha0&#10;rf8Abn8UW3/Mo+FZn/6axXj/APtxXzfRS/szBv7Ae0kfVVp/wUS8cad/x7eEPBkLf30sZ/8A4/V/&#10;/h5n8S/+gB4V/wDAW6/+P18jUUv7LwX/AD6D2sz65/4eZ/Ev/oAeFf8AwFuv/j9Nf/gph8THRlXR&#10;PC6t/eW1n/8Akivkiin/AGXgl/y6D2sz6O1j9u/4h6626+ttIuf9gRS7F/4B5tXPDv7fXjXw0N1p&#10;4Y8KtP8A8/EttOz/APpRXzLRTeW4N/8ALoPazPrn/h5n8S/+gB4V/wDAW6/+P1m61/wUX+JmtWog&#10;/s7w/aRt942sFwpb/wAi18sUUllmDX/LoPazPprwz+31448Lh2s/DvheW4f/AJeJba4Z9n9z/j4r&#10;f/4eZ/Ev/oAeFf8AwFuv/j9fI1FDyzBP/l0HtZn1z/w8z+Jf/QA8K/8AgLdf/H6P+HmfxL/6AHhX&#10;/wABbr/4/XyNRS/svBf8+g9rM+uf+HmfxL/6AHhX/wABbr/4/R/w8z+Jf/QA8K/+At1/8fr5Goo/&#10;svBf8+g9rM+uf+HmfxL/AOgB4V/8Bbr/AOP0f8PM/iX/ANADwr/4C3X/AMfr5Goo/svBf8+g9rM+&#10;uf8Ah5n8S/8AoAeFf/AW6/8Aj9H/AA8z+Jf/AEAPCv8A4C3X/wAfr5Goo/svBf8APoPazPrr/h5p&#10;8S/+gB4Vx/163X/x+v0b8N6lJrHhzSr+dVSa7tY52VPu7mXdX4VV+5fgMf8AFEeHf+wdb/8Aopa+&#10;azvC0MMoexhynZh5zmvfOgooor5g7DmfiFqNxpPhO8u7WRop4njZWX/fWsbStY0j4p6M1jfKsOoK&#10;u7Yv30/20rofGWhyeI/Dt3YQSrHNNs2s/wDssGrwG4t9Q8OantkWS0vYG35/u0CL3ibwzfeENR8q&#10;fds37oLhP4q9E8GeMLPxppr6Hraq9yybNz/8t/8A7Kn+GvFen/EDTH0jWY1S929Pu+b/ALSf7VcH&#10;4s8IX3g2+R9ztb790F2v+flarJHeJ/DN/wCAtYinhkbyd262ul/z96upuo7b4qaGLmFFh8QWi/NF&#10;/wA9FrR8J+LLPx1pb6NrKI13s/7+/wC0v+1XF6vpGp/DXxBFdQM7xbv3Fx/BKv8AcegDU8Ea1DeQ&#10;SeFNbVvs8nyQM/3o2/uVDp97e/C/XpbK9VrjTbj7y/wyL/eWtHxBpVt4+0n+39FTZqUX/Hzap99v&#10;/squ+GtbsfiBpB0TW/8AkIRL+7l/if8A21/2qAKutfD/AM4xa34Ruflb96kUTbNv+43/ALLU+h/F&#10;iWxl+xeIraSGZPla4VNrf8CSs1rXxB8Lbx5bf/T9KZvm/ut/vf3Wrr9O8QeG/iDAkFzDH9q/597j&#10;76/7rVAHU6dq1nrFv59jcx3MX99Gq5Xnl18JbWCcz6PqV1pdwBlfm3f/AGVTRJ460Vdp+ya5F67t&#10;jj/0Ggo72iuKT4iNY/8AIX0TUNNP9/yt6f8AfVadh480DUh+71WBG/uzfuv/AEKgDoqKihmjnTdE&#10;yun95WqWgAooooGFFFFABRRRQAUUUUAVNSeNdOu2mXfCsTbl/vLtryBfGfhO2H+j+FVf/rtt/wDs&#10;q9c1iFrjSr2CNd0ksLoq/wDAa8Wh+E3iOb70EMP+/Ov/ALLQI1l+LFnbj/RPDVvD9HUf+y02f416&#10;kR+70+0T/eLtTIvgrqrD97fWi/7m5v8A2WtBPgpsG651lU/3YP8A7KrJMWb4xa84wq2kP+7F/wDZ&#10;1Um+KniVh8l8qf7sC/8AxFdUnws8O23/AB862x/7axJUqeE/AdmMyanBN/v3y/8AstAHBzeP/EM3&#10;3tVn/wCAfJVSbxVrU33tXvn/AO2716YifDqxH/Lox/3pZamTxb4DtB+5gtv+AWP/ANhQB5A9/eXP&#10;ytczzf77O9TQ6JqFz/qrG5m/3InevWz8WPDVn/x7wzj/AK5QKtRzfGvSv+WVleP/AL2xP/ZqAPN4&#10;fA3iG5+7pFz/AMDXZ/6FWhD8K/Es33rFYf8AenSutl+N0H/LPSpH/wB+fZ/7LVSf42zt/q9IjT/e&#10;uN3/ALLQBmQ/BrXJP9ZPYxfR2/8AiK/Mv9pPS20X46+MrKR1doL5lZ0/3Er9O5fjTqo/1dlaL/v7&#10;m/8AZq/MH9ozVZNa+OfjK+nVUlnvmZkX7n3Er6PIf48/8JzYn4TzeiiivujzQooooAKKKKACiiig&#10;AqxeWE9g6LcwNC7xJKu9fvoyb0evY/hj+y7qnxa0ZNS0HxV4dmRdnn27yzrcQf76eV/9jXvvx9/Z&#10;JuvHt5oV34XvtL0qDS9MXT5/7QkdPli/1TfKjfw/+gJX5TmniTkOVZrSyvEYj4ubm+L3eX4eb/Ee&#10;pTy6vVp+1jE+F69J8O/s9+P/ABDf6ZEvhjUobK8liX7d5H7pEZ/9bv8A7tcd4r0GDw3rdxp8Gr2O&#10;tpb/ACNd6Yztbu/+w7Im6vpr9h3xr4iXVNa0y71NY/BunWLXU6XTfLavv+TY38P8bf3flr0uMc6z&#10;DKsjlm2V8suWPN73N9r+X+9/dl8ROEoUqtf2VUwP2kP2b/EFv8TbiXwh4avb/RLq1t3X7DBvSJlT&#10;ynT/AMd3/wDA6+etY0S+8Papcafqdq1ne27bJbeb76N/t199ftE/Fu6vfgZd+I/hz4hhmtlvEtb6&#10;9tP9bFE3yfL/AHW3bf8Avqvz9T/SbpPPl2b2+aZ/n/4HXzHhbm2dZrk3/Cpyx9h+6+17Xmj/ADcx&#10;0ZnQoUq/7r7QxEaZ0VV3u/yKiU+8s57C7mtrqJobiBmilR/4GWvqX4I/skXN94g8M+Lf+El0LW/D&#10;UFyt039nyys0u35tm1kT+PZuV60Pj1+yZd3Xi/xN4xi8R6Fonh+4l+2t/aEkqvEzff8Auq3323/9&#10;916UvE7h6Gcf2X9Y+z8XvfFzcvs+Xl5uYy/s6v7P2vIfIlFS3kMVtdSxRzrcxI2xZkVkRv8Ab+ao&#10;q/WYy5zygooooAKKKKACiiigAr9y/Af/ACJHh7/sHW//AKKWvw0r9y/Af/IkeHv+wdb/APopa+R4&#10;g2onfhjoKKKK+NO8y/EOuQeH9MkvblWaJHRG2/7TbazdX0LSPH2kJJuSVGX9zdw/eX/P92oviXbS&#10;XfgzUI4Ymlc7GCKvX51rxvwz4vvvC115ts2+Jv8AW27/AHGoEL4j8Lah4Qv0Wbds374LiL7jV3/h&#10;Dx3aeKrP+xPECq8sq7Flf7k3/wBlXT6XrejfEDSXiKJNlf3tpN95P8/3q8x8bfDu58MO9zbbrnTf&#10;7/8AHF/v/wDxdWSM8ZeB7vwbeLeWrSPZbt8Vwn34n/2q7Twt4psfH+kvo2son23Z/wB/f9pf9qsj&#10;wR8Q47m3/sbxAVmgZfKW4m/9Bf8A+KrN8a+Abnwrdf2lpbSNZq29WT79u1AEV1Zar8KvESzRZmtH&#10;4V/4Z1/ut/tVta94Xg8U2yeIvDDbLj70lunyvu/2f9qtbwt4nsfiDpD6Tq6L9s2fOnTzP9tf9quV&#10;ms9W+FOtefFuudMlbbn+CVf7rf3WoA6Dwn8U1f8A4l/iBfs1wny/aGX5G/3v7ta+tfDDRNeH2m0H&#10;2CZvmWW3+63/AAGiXSvDvxO0/wC1x/JcdGmi+SWP/ZaueTwz4u8DNv0i5XUrL/n3/wDsP/iagovx&#10;ad438LjbDNDrtov8Er4f/wAerQg+JsNu3lazpl3o8v8Aflj3JVTTfixbJL5GtWU+lXGMN8u5P/iq&#10;7DT9a0zXYs2l3Bdow+6r/wDstADdN8S6XrH/AB6X8Fy/91H+b/vmkv8AwxpOqsftOn28zf3zF83/&#10;AH1VW/8AA2hakP3+lwB/78S+W3/jtUv+EANp/wAgzWdS0/8A2DL5sX/fDUAV5fhdpaN5thPe6XN/&#10;07T4pv8AwjnizTh/oPiGO8T+5fRf+zfNVr7J4wsD+61Cw1Vf+niLym/8dpp8U65YDGoeGp3T+/Yy&#10;rL/47QBX/wCEj8WacP8ATvD0d4n9+xl/9l+anRfFTS0fy9Qtb3S5fS5gxVuH4laNv8q5efTZf7l3&#10;AyVsW2r6VrS7YLy0vFb+BHV6AIbDxVpGqEfZdStpm/u+b83/AHzWxXP3PgbQrt0kbTIEdG3boV8r&#10;/wBBroKACiiigYUUUUAUdXlaLSL2WNtrLC7q3/Aa+eZvFuuTfe1e9/7/ALV9Ean5X9nXXnZ+z+W3&#10;mbf7u3mvJI7z4eWw5s724/3i/wD8VQI4mbWL6b/W31y/+/K9V3dn+82+vRU8W+Bbb/V+H5H/AOus&#10;St/6G9WE+J3h62/49vDSp/2yiSrJPMkRpn2qrO/+xV2Hw9qtz/qtMu5v9yB69D/4XXFCu2DQ9n/b&#10;fb/7JUMnxuuSMLpUaf70u6gDkofAfiG5Hy6Vc/8AA12f+hVeh+FniOb71msP+/OtazfGrVQPlsbR&#10;P9/c3/s1Vn+MuuP92KxT/cif/wCLoAdD8Gdcf709lD/21f8A+Iq/D8Erlx+81SFf9yLdWK3xZ8RN&#10;9yeFP92Bart8UPErf8xDZ/uwRf8AxNAHYQfBG2X/AFuqSt/uxbK0IvgzoiD5ri9l+sq//E15w/xC&#10;8Rv97VZ/+AbEqu/jPXn+9q93/wAAldKAPW4vhR4di62kkv8Avzua/Jv9qexg079oPx1bW0fk28Wo&#10;MqqP4fkSv0D/ALb1y8PyX2oTf9tXevzo/aB8/wD4XN4t8/zfO+2Pu837/wByvo8h/jz/AMJzYn4T&#10;z6iiivujzQooooAKKKKACnujI2xkZP4/nr13wb+yv478bWWn6hp9nY3Oj3TJ/p0WowOip/H8m/d8&#10;n9yvXf2if2T/ABHr/jmDUPBOlQzaU1jBFKj3MUXlNEnlfxt/cVK/OMX4gcPYTM6WW1cVS97m5pc0&#10;eWMo8vuy/l5ve/8AAT0o5fXnS9rynlX7Kmq6Z4S+IN34s1zVW0rR9Gs3aXY3/H1K3yJFtT738b7P&#10;9ivaPHP7RPhz9oD4U+LfD1nJc+G9diie4s7e4l2/b4on37d6/wATqj/uv/Qq+P8AxDoNz4Y1e40y&#10;8ltnu4G2S/ZJ0uE3f76/LWfXNmnAuWcQZnDPpVZe1j7P2Uo/DHl97/t7m+1/d+EunjamHp+w+yFa&#10;dt4k1Oz0S70iC8lh0y6lWW6t0+T7Q6/c3/3tlZlFfptSnGr8cOY8rmNPSvEmp6JaahbWN5LDa38H&#10;2e6t/wCCVP8AbSsyiiiNOMJTnCHxBzH0r+zD8S9D+CPgTxN4n1y7kmuL+VLXTtGt5fnuGiTc8u3+&#10;BfnRd7/3Hq3+0Z8VtD+PXwq0TXNHuZLDUtIutuo6HLL86LKu3zf9pEdUTf8A9Nf4a+X6K/NZcB5f&#10;PPP9Y+eX1rm5ub7PLy8vLy/4ftfFze9/dPS+v1PYew+yFPdGhfa6sj/7dey+Cf2UfHHjNNK1G2gs&#10;ptBvJV331vqMT7Yt/wA7/f8A4P7lepftE/so+JvEnxDl1XwZpVs+kz2cG5XuYofKlRPK2/O/91Ur&#10;bE+IfD2EzOOXSxVL3oy5pc0eWMo8vuy/vS97/wABCOArzpe15T5Foq7rejy+HtWuNPnltpriBtjP&#10;aTrLFv8A9h1+VqpV+iUqsasYTh8J5oUUUVYBRRRQAV+5fgP/AJEjw9/2Drf/ANFLX4aV+5fgP/kS&#10;PD3/AGDrf/0UtfI8QbUTvwx0FFFFfGneRS3Edsm6WRUXdt3O1cV4x+GNn4g33Vjts7//AMcl/wB6&#10;rfxT/wCRIvv9+L/0Na888IfFC+0LZbX26/sv/IsVAjnprbVfB+rJuWSwvYvuv/f/APilr1bwb8SL&#10;PxIq2WoeXb3zfKA/3J/p/wDE1vf8STx7pP8AyyvLf/x+Jv8A2WvKPF/w2vfDhe5tt15Yf3k+/F/v&#10;VZJ0Hjj4WbPNvtDjyv3pbJB/6B/8TWZ4E+IjaVt0rV90un/cV2+d4v8AZf8A2aseC/inLY7LLWWa&#10;aD7q3Z+8v+//AHq6bxf8P7HxZb/2hpskcN8y7llT7k/+9/8AFUAcz4y8CyaO6a54fdhar+92RP8A&#10;6r/aT/ZrpfCPjmx8ZWX9m6qkX21l2PE/3J/92uM8LeMb/wAC3z6bqsEn2RW+aJ/vRf7S1veI/h5b&#10;a9CmseG5ow8vzeUjbUf/AHP7rVAC6p8ONQ8PX/8AaXha5aNx/wAujt/nd/wKrekfFaKOX7H4gtJd&#10;MulHzSBG2/8AfP3lrH0T4m6n4cuBYeILeWbb/Gy7ZV/+KrvIrvw/44tcKbbUlx91l+dP/ZloKL6S&#10;6b4jtfka21K3/wCAypWJffDHw/eNuW0a0l/v28jJWfd/CbT/ADPP028u9Km/h8p923/2b/x6hNH8&#10;baR/x7avaarCv8F2nz/5/wCBUAWk8Farpv8AyDfE12q/wpdL5qVIH8Z2IBaPS9VT/ZZ4n/8Aiaij&#10;8TeJbAY1Dwu83+3Y3Cv/AOO1IvxK0uE7L6G90p/+nu1b/wBloAD4y1G041Dw1qEI/v2m2dasW/xI&#10;0KZ/Lku2tJf7lxEyVftfFujahxBqds7f3fN2tWjPbQX0W2WOO4i/213UAQQ3+m6xHtiuba8X+4jq&#10;9Z194E0G/H73SoEf+9Cvlf8AoNMvPAGgX/LaVAjf3of3X/oNVf8AhBfs2P7P1zVLD/Y8/en/AHy1&#10;AAngFLN0bT9X1KzVP+WXn70/75rra5SHTvFlhKm3V7LUot3zfaoPKbb/AMBrq6ACiiigYUUUUAZ+&#10;sI0ujXsUa72aB0RV/wB2vBofAHiGb7ulT/8AA/kr3vVpmt9LvZoztlihd1/75rwx/id4lf8A5ibf&#10;8Aii/wDiKBE0Pwr8SzfesVh/3p0q7B8Hdek+9LZxf70rf/EViv8AELxG/wDzFZ/+AbKifxnrz/8A&#10;MXu/+AStVknWRfBXUGGZdQtk/wBxWar0PwO/566v/wB8wf8A2Veev4n1d/varfP/ANvT1XfWL5/v&#10;31y/+/K9AHqsPwT09P8AW6hcv/uKqVaX4ReH7f8A1lxct/10nX/4mvGnuZ5vvSyP/vtSpbTzf6qK&#10;R/8AcWgD2pPh74Otv9asT/8AXW8b/wCLqRdC8EWo4TSz/vzq3/oTV43D4e1Wb/VaZdv/ALkD1bh8&#10;E69N93SLv/gcWygD2JJvBNt91tET/c8qpI/FvhazH7u+sk/3FryOH4aeJZvu6U3/AAOVE/8AZ6tR&#10;fCbxG/3raNP96daAPUW+I/hpP+Yqg/3Y3P8A7LX5I/tT30GqftB+Orm2k863l1BmVtv3vkSv0oh+&#10;DWuOfmlsk/3pX/8AiK/Mr9o/S5dF+OXjKynZXlgvmVnT7n3Er6PIf48/8JzYn4TzeiiivujzQooo&#10;oAKKKKAPo39jHxDJ4V8ReItX1PXn0fwfp1j5t8ksn7mWVm2xfL/e+R/u/N8ler/GT406b8YfgZ4j&#10;uPAuuXNneabKkt9Yv+6uJLXftf8A7Z/Mr/L/AHPm/u18UzW19baTbzyrOmn3Ur+V/clddm//AL43&#10;p/33VSG5ltn3QStC7K6b0bb8jfI9fkGaeHuBzjPP9YZ1f3sZR5fdjy/u/ijL+aUve977Pu/ynr0s&#10;fKlQ9h9kZRRRX6+eQFFFFABRRRQAUUUUAfSf7GPidvCGp+KNb1jX20rwfYWafaopW/dS3DP+6+X+&#10;Jtqv9z5q9K+OPxn034yfAbWbrwTrV1Z3FhOjajpb/uriW137X3L/ABL86t8v/Aq+JfOl8jyPMbyt&#10;2/Zu+TfVrR7a+v8AVLex0xZXvb1vssUUP35Wb5Nn/A99fkOaeHuBzDPP9Y6tXlqxlGUfdjy8sfi5&#10;v5ub+b7Pu/ynr08fKFD2EPhKVFFFfrx5AUUUUAFFFFABX7l+A/8AkSPD3/YOt/8A0UtfhpX7l+A/&#10;+RI8Pf8AYOt//RS18jxBtRO/DHQUUUV8ad5XubaG9gaCeJZon+8jruVq828UfB6OfdPo0nkv/wA+&#10;srfJ/wABbtXWfELU7jSPCd3d2kginiePax/31rl/DHxhtbgLBq0X2aXGPtEX3P8Avn+GgR51DNq/&#10;gzVPl8+wu1/gf+L/AOKWvU/CXxVtNW2W2o7bG7/v5/dP/wDE11OoabpfinTVWeOG9t2HyurZ/wC+&#10;Wry/xV8I7yw3z6Wz39v/AM8n/wBav/xVWSdJ4v8AhZaavuu9L22l397yv+WUv/xNcRoPifWfh5qL&#10;WlzBIbfd+8tZf/Q0pfC3xB1LwnKLadXubRPla3l+/F/u16dHN4f+JOmbflm2fwt8ssBoAr3NnoXx&#10;P0YSRMPNT7so4lgb/argUfxB8KdR2svnWMrf9spf/iWqTV/CGufD+8OpabM81qnWWP8AgX/aSuw8&#10;M/ETS/Flt9h1SOO2um+RoZf9VL/u1AFrTPEXhz4gWywXEUT3H/PvcffU/wCy3/xNZWpfB+z83z9K&#10;vp7GVRlFb5wv/s1Gu/B+zu3abSbl7CXGfKcbk/8AilrNibx54Q+Xyn1W0X38/wD+zoAvW9t4+0AB&#10;Yp4dXhUZ2O29/wDx7a1XU+JGoWH/ACF/Dl9bf9NoV3pVKz+McCExarptzZy/xbPm/wDHWrprD4he&#10;H9S+7qcULf3bn91/6FQUV7T4neHbz5ft32Zv7txGyVu22safqSbbe8trnd/AkqtTZLTS9bi3NBaX&#10;6/39qy1k3fw38O3n3tNWJv70TMtAGhdeEtG1DmfTbZ2/veVtastvhppULbrKW901/wDp0uWSq/8A&#10;wrj7J/yDtc1SwH9zz9y0f2H4xsDm2162v1/u3cGz/wBBoAl/4RnXrMf6D4nldP7l9Asv/j1H2nxn&#10;Y/es9N1JP+mUrRP/AOPUz+2PGFgf3+h2l+v960uNn/oVIfiG9mP+Jh4f1SzP99Yt6f8AfVAEsHjK&#10;/gkRL/w3qFvubbvg/eqtddXL2fxI8P37rEt75UrfKEljZa6igAooooGFFFFAFLVUjfTrtZm2QtE+&#10;5/7q7a8gTSvACfe1rUJv+2Tf/Gq9c1tWbR9QRV3s0Em1V/3a+e08K61N93R73/vw9Ajro4fh1D9+&#10;S7m/399WUv8A4cxD5bGdv+/v/wAVXJJ4D8Qv9zSLn/ga7anT4aeJX+7pTf8AA5VT/wBnqyTrU8T+&#10;AYfuaK0n+/Arf+hNUqfEHwZbf6vQX/4BZxf/ABVcwnwp8Rv96zjT/fnWrC/CDXm+/wDZE/3pKAOo&#10;T4u+H4R+60q5T/diiX/2ehvjZp/8On3P/fS1z6fBbWn+9eWSf8Cb/wCIqwnwQvh97UrZf9xWoA1W&#10;+N9p/DpU/wD39Son+N8f8OkN/wB//wD7Cok+BrH72tL/AMAtf/s6nj+CNsfv6nK3+7FsqAIH+OX9&#10;3Rv/ACZ/+wqN/jdN/DpEf/gR/wDY1px/BTSj9+9vG/3di/8AstW0+DWhr1lvX/35V/8AiaAObf42&#10;3n8OmwH/ALaNX5e/tJ6o2tfHXxleyKqNPfMzIn+4lfravwm8Or1gnf8A352r8mv2pLGDS/2hPHVp&#10;bLst4tRZVTd/sJX03D/8ef8AhObE/AeW0UUV90eaFFFFABXqPwf+CEXxjZ7TT/FWm6brCf8AMMvk&#10;dJWX++v96vLq7b4M2dnc/E7w/LqeorpWmWd0l7eXby7fKii+d/n/ANvZs/4HXz2fyxMMsxFXBVfZ&#10;VYx5ubl5vh/u/aOmhy+1hzQPsLxl+yMfEHwZ8JeErDUbS21jQ5Xla+lR9kvm73l/2vvbP++a+N/i&#10;d4Ds/h1rz6RF4jsfEN3F8l0+nq3lW7/3N7feb/cr6+H7YXgnx9quteE7tbvQtHv4JbK116Ztvzsj&#10;rvdP+WS/3X/76218NX9nLpt/cWcu3zYJXifY2/51r8b8MKfFVKriKXEMpQ/5exjKMfe9pzSlLm/x&#10;fZ+zL4j18zlhvcnQ/rlK1FFFf0KfPhRRRQAUUUUAFFFFAFjTYYLm/t4rm5+x27tsa48rf5X+3sr7&#10;I/Z5/ZVTRvFmheOT4n0vxHo9urXEH2FH+aXbsT739z/2Wvi+vp74EfGXQP2f/hFe307trHiLW7p5&#10;bbSYpfkiiX5EaX/nl827/ab5K/JPEmhnlXKPZZJVl7Wr+65eWMubm+L3vs8seb3j18ulQhU5q/2S&#10;X42fsn2vha+13xVd+L9L0XQbi5luILe4idpfmfd5Sqv3mr5ffbufY29P4Xr6F/ae+I/h741eHvC/&#10;ivRbmSC9td+n6hpNw/76Bn+dHVP4l+V/nT/Yr53r0fD/APteeSwnnlWUq/w8soxjy8vu/wDb383N&#10;9oyx/s/b/uPhCiiiv0o80KKKKACv3L8B/wDIkeHv+wdb/wDopa/DSv3L8B/8iR4e/wCwdb/+ilr5&#10;HiDaid+GOgooor407zN13RLbxDpctjdbvKlH8DfNXk/iH4QahYb5NNkW+i/ufcl/+yr1TxHr0Xhz&#10;SZr+aJpY4mTcqfe+Ztv9ag0LxppHiAKtndqZf+eUvyvQI8M0vXdX8IXjpBLLZyq3723lX5f+BLXp&#10;3hj4t2Oo7INSX7BP/wA9f+WTf/E11+seHdP12ER31pHcAD5WYfMv/Aq858QfBqVd8ukXO9P+fe4+&#10;9/33QSdt4h8H6T4sg8yaJfNZfkuoPvf/AGVeX614B1zwbdfbrGSW5ii+Zbi3++v+8lZ9hrHiHwBe&#10;+V+9tk/597hf3T/5/wBivSvDfxW03WNkV9/xLbr/AG2/dN/wOrAxvC3xeWZVttbTY/3ftar8n/Al&#10;rR8QfDLSvEkIvtInjtppfnV4vnilq/4j+HGk+Iw00S/Y7pvm82D7r/7y1wD6V4p+G07zwbpLT+J4&#10;vnhb/eX+GoAtRat4t+H7+XeRNc6en3fN+ZP+Av8Aw11mj/FzRr4Il4sunTf7fzJ/33UOg/FzTdSV&#10;YdSj+wyv/F96Jq1bvwP4a8Rx+dFaw4Yf66yfb/6D8tAG5Dcabrtv+6lttQi/4DKKzb3wB4fvx+80&#10;qBD/ANMv3X/oNcpcfBiJJRJp+qz27r93zU3f+PLtp8Phjx1pY/0PXI7lP7kz7/8A0JKCjQm+EWjb&#10;91tNe2bf9MZaP+EJ16x/5B/iq5/3Ltd9V01fx5Yf6/Rba8T+/C67/wD0OpT8RNUtv+P3wtfw/wC3&#10;F8//ALLQBL/xXVgf+YZqin/gLf8AstL/AMJlr1l/x/eFbn/etJfNpLf4saGzbJ1u7R/+m0H/AMTW&#10;taeP9AvB+71WBD/01Plf+hUAZkfxT0iM7LyO905/+nmD/wCJrYs/G+gXy4j1W2/7avs/9CrQhv7H&#10;Uk2xTwXKt/cdWqneeE9Gvv8AX6XaO/8AeESq1AFx4NP1RNzR215/tlVertcePhfoKzJPBBPZyo27&#10;9zO3/s1dhQAUUUUDCiiigClqtw1ppd3PH9+KJnX/AL5rxj/hbviH/nrB/wB+q9p1KJZtOu4pJPKi&#10;eNlZ/wC4NteRx+BvCqfe8VRt/uMlAjO/4W14j/5+Yv8AvwtM/wCFreJf+fxf+/C1tR+CvBi/f8SO&#10;3+7Kn/xNTL4S8Bp97XJH/wC26/8AxNWSc6/xR8S/9BD/AMgRf/EUz/hZ3ib/AKCb/wDfiL/4iutT&#10;w98P0+/qQf8A3ripE0j4dJ964jb6zy0AcX/wsjxK/wDzFZP+/S//ABFN/wCFheI/+grP/wCOV3iW&#10;3w6j/itif9qWVqmWb4eJ0+w/98u1AHnX/CfeIP8AoK3P/fVMfxzrzdNXu/8Av7Xp6ar8P4/4NMP/&#10;AG67v/ZamXxJ4Fh+5/Z6f7ln/wDYUAeS/wDCZ6//ANBe+/7/ALU3/hLdcf8A5i+of+BTV7DH438H&#10;RfdubRP9y2b/AOJqZPiL4VT7moRp/uQP/wDE0AeNJr2vTH5dQ1J/+28tfnL+0C87/Gfxa1y8r3H2&#10;x9zy/f8AuV+wH/CzvDWf+QkP+/Ev/wATX5J/tT30Go/tB+Orm2k863l1BmVh/F8iV9HkP8ef+E5s&#10;T8J5VRRRX3R5oUUUUAFFFFABV3WNEvtBvfseoQNbXHlRS+S/9yVElT/xx0r3v4Lfsx+HPi5aW9/p&#10;/jxXa3ZGvtJl07ZcRL/En+t+7/tV7b+0d+zPo/jrWX8XT+K7TwlY2titvdPcWu9Pl+6/30/h2r/w&#10;Cvx3MfFDI8BnVLKKs5fa5v3dTmjL3eWPLy80ub3vh/unr08rr1aHtYnwVRWh4hs9PsNWuINK1CTV&#10;dPibZFdzWv2fzf8Ab2b3rPr9fp1I1oxnE8gKKKKsAooooAKKKKACrut6JfeHdRex1CBra7VVdoX/&#10;AIdyIyf+OOlfQ3wT/Zk8L/FaKy1bT/Hi3iWksT3+jy6Z5Vwq7/nR/wB791/79ewftJfs06J40124&#10;8cXvi628I2MVnFFePcWfmo7r8qP99P4dq7f9mvxvH+KWR4DPYZPVnL7XN+7qc0Ze7yx5eXmlze98&#10;Mf5T2KeV150PanwZRV7W7bT7PV7iDSr6TUtPRtkV3NB9neX/AG9m99tUa/YaUvaxhOB44UUUVYBR&#10;RRQAV+5fgP8A5Ejw9/2Drf8A9FLX4aV+5fgP/kSPD3/YOt//AEUtfI8QbUTvwx0FFFFfGnec/wCN&#10;dDm8ReHLuytniSaXZt837vyturxDV/Bus6EN9zYyoi/8tV+Zf++lr6Ld1hXczKif7VSUCPAdC+JW&#10;uaLsXz/tdv8A88rj5v8Ax771ei6D8WdI1TZHd7tOm/6bfMn/AH1W1q/gbRNa3tc2Uayt/wAtYvke&#10;uF1f4KSLufTL5X/6ZXif+zLQSemzW9lrljtlSG9tX9fnVq4HxB8HLO6LSaVP9jlxnypfnT/4quJb&#10;TvE/geV5UW5s0/jaL5om/wDZa6jQfjRKmyLV7Tf/ANNbf73/AHxQBhRXHiz4cS7ZUl+xf3W/e27f&#10;/EV3fh/4taXqoWK9/wCJbcf9Nf8AVf8Afdb+keJ9I8RxbbO7inLfeif7/wD3zWLrvwr0bV98kEba&#10;dcf37f7v/fNBRY1b4f8Ah7xEpnWAROwz9os227v/AGWuWm+FGr6RK82iav8AP/ts8Tf+O1UPgbxZ&#10;4UlaXSLv7RF/ct22f99K1TxfFLXtFYRazpJI/vsjRPQSSpr3j/Qflu9P/tGJf4/K3f8AoqrcPxli&#10;gfytS0i5tW/2G3f+hbKv2Hxf0S5/132mzb/bi3r/AOO1tweLdA1VNi6naPu/gmbb/wCOtQUZlr8V&#10;vDt0uGupbY/9NYm/9lrWtfGWg3Y/d6taH/rpLt/9Cp7+GNB1Fd39m2U3+0kS1nXHwy8N3A507Z/u&#10;Suv/ALNQB0KS2epL8rQ3K/8AAWrPuvCGiXY/faTaP/tiJVrnJvg9ojNujkvLd/8ApnL/APY01fhl&#10;eW//AB4+J9Qtf/H/AP2agDQufhZ4duPu2bW7f9MZWqv/AMK1+zf8g/XtUs/+2u9ai/4RnxjZj/Rf&#10;Esc3/XxF/wDtU4v49tB93S77/vpP/iaAJIvDfiqwmiMXiRbqLd86Twfw/wDj1dtXGQeI/FUc0SXX&#10;hpGV22tNBcr8n4fNXZ0AFFFFAwooooAoa9/yBNR/69Zf/QK+Z0hlf7sTP/wGvpzU7hrXTrudV3NF&#10;Gz/kteTf8Ls1P/oH2n/j9Ajg0028f7tnO/8A2yerCaDqb/c0y7f/ALYPXa/8Ls1P/oH2n/j9H/C7&#10;NT/6B9p/4/VknIJ4V1p/u6Rff+Ar1KngnXm/5hF3/wB+mrqv+F2an/0D7T/x+j/hdmp/9A+0/wDH&#10;6AOaTwB4hf8A5hU9Sp8OPEr/APMKk/7+p/8AF10H/C7NT/58bT/x+j/hdmp/8+Np/wCP0AYqfC/x&#10;K/8AzDtn/beL/wCLqVPhR4jf/l2jT/tutav/AAuzU/8AnxtP/H6P+F2an/0D7T/x+gDPT4ReIX/g&#10;tk/7a1MnwZ15/wDlrZJ/21b/AOIq1/wuzU/+gfaf+P0f8Ls1P/oH2n/j9AESfBfWc/NeWP8A30//&#10;AMRX5iftIaXJovxy8ZWUjK8sF8ys6fd+4lfqB/wuvU8/8g+0/N6/ML9pPVG1r45+Mr6RVRp75mZE&#10;/wBxK+jyG/t5/wCE5sT8J5pRRRX3R5oUUUUAFFFFAHtH7M/jbw58K9b1vxnr0rPNZ2f2XTtPi/1t&#10;xPL/AHP9lUX5n/26774g/tGaL8ffhFreh6var4e8R2cn2/TkMu+3n2/w7/73lO/+9/47XyzRX59m&#10;HBGW5nmv9uYjm+tRlGUZc3w8v2eX+WX2ub+Y9GnjatKl7CHwhVi8sLmwFv58DQ/aIvNi3r99f79e&#10;vfCv9mbUPi/ov2/QfFWgebF/r7G4llW4g/3k8r/x77tfQ/x0/ZKl8dw+FW8N32n6amjaYmmzvqDO&#10;m6KL7jfKjf7VeXm3iRkOT5pSyzEVfelzc3xe7yx93m/xfZLp5dXq05VYxPhKitvxh4eg8K6/caZB&#10;rVlr3kfI13p297ff/sOyJurEr9PoV44ilCrS+GR50o8nuBRW9428Gah4D1z+ytVi8m7+y29xs/2J&#10;Ykb/ANn2/wDAKxIUR50WWXyVdvmfbv21FDE0sRShiKU+aMveCUZQlyTBEaaVIlVnd/kVEp95Zz2F&#10;7cW1zE0Nxbu8UsL/AMDL99K+qPgd+yZJqHiDwz4vXxRomveHILlbtksmlZ32/Mi7GX5fn27ketD4&#10;9fsmTXXizxN40TxNomg+H7qX7U39oNKrxO33/ur/ABtu/wC+6/LJeJvD0M4/sr6x9n4uWXxc3L7P&#10;l5ebmPU/s6v7D2vKeWfsz+PvDnwjvtd8Ya4zXN7Ba/YtO0yL/W3ErfO7f7KrsX5/9uuy+JX7Q2i/&#10;H/4QanpWr2sWg+KNOnXULFN++3ulX5XRH/hbynf5P4ttfNF5DFDdSxQTrcxI2xZUXZv/ANuoa9vF&#10;8FZZmGa/25V5vrUZRlGX8vL9nl/ll9rm/mMo42pCn7D7IUUUV+gnmhRRRQAUUUUAFfuX4D/5Ejw9&#10;/wBg63/9FLX4aV+5fgP/AJEjw9/2Drf/ANFLXyPEG1E78MdBRRRXxp3nJfFCGSbwXfJErO+6L5EX&#10;/bWvG9K8Yazovy2moToif8snben/AHy1fSNZl/oGm6qc3llb3Lf3ni+agR5npfxqvIdq6hZR3C/3&#10;4X2tXYaV8UNA1LYrXTWcn925TYP++vu1X1H4R6FeDdCk1o//AExl3f8AoVcxqXwUvE+ax1COb/Yl&#10;TbQSerW1zBeQ+bBJHNE38SPuWsXWPAeh63uaexjSV/8AltF8j15I3gvxT4cl82C2uU/6a2Um7/0G&#10;rNp8UPEeiyeVebbnb/Bdx7HoKN3U/gvLE3m6XqG4/wAKXHyt/wB9rVOPWPG/g35bmCW8tVH/AC2T&#10;zV/76WtrTfjXYzELfWU1s/8AfibeldVp3jnQtUX9xqcAf+5K3lt/49QScvpfxp0+bYt/aTWz/wB+&#10;L50rp7DxloOsJtj1O2ff/BK2w/8AfLVY1DwxpGtjfc2Ftc7h/rdnzf8AfVc5e/B/Qrhf3H2i0P8A&#10;sSbv/QqCjobnwnoepJuk0y0k3fxrEtZVx8K/Ds33bFov9yV6wV+EN1aNusNentT/ALu3/wBBanjw&#10;l44sx/oviOKb/rrKzf8AoSPQBeb4OaQjboLy/tn/ANiVf/iaI/h3qdt/x6eKtQh/2H+f/wBnqps+&#10;I1n/ABWl5/3x/wDYU9PEnjq2/wBf4egm/wCuX/7dAFr/AIRzxjbf6jxLDN/18QU//ivLQf8AMJvP&#10;++l/+Jqp/wALF1y2/wCPnwne/wC8m7/4inn4u2kP/H3pGpWv/bKgC2PEHi61H7/w1HN/173S04eO&#10;76Af6T4W1Vf+uS+bTIfiz4cmGGuJ4P8Afgb/ANlrQt/iB4cnHy6tCf8Af3J/6FQBUh+JultKsU9t&#10;f2bu2z/SLfZXYVm2/iLSrv5YNStJmb+5OprSoAKKKKBhRRRQBU1O3+16ddQbgnmxsm5v4crXkyfB&#10;9n/5jlp/wBa9V17/AJAmo/8AXrL/AOgV8zUCPTk+C2//AJjkH/AIP/s6lT4IL/Frn/fFr/8AZ15Z&#10;RVknrC/BCH+LV5P+/H/2VTJ8ELP+LU5/+/S15JvZPus1O+2Tp92eT/vqgD11fgppv8WoXf8A47T0&#10;+CekfxXd8f8Agaf/ABFeRf2leJ/y8z/9/Xp6axfJ92+uf+/r0Aevr8FtDH/Lzff9/U/+IqRfg9oI&#10;73bfWUf/ABNePf29qaf8xC7/AO/70/8A4STVU/5id7/3/agD2JfhB4f/ALlz/wB/aenwl8Of8+sv&#10;/f8AavHf+Eq1pP8AmL6h/wCBTU//AIS/XP8AoL33/gU9AHsS/Cnw2P8Alxb/AL/P/jX5L/tSWEGl&#10;/tCeOrS2XZbxagyqm7d/AlfoV/wmWvf9Be9/7/tX5y/tA3M958ZvFs88rTStfPud/vv8lfR5D/Hn&#10;/hObE/CeeUUUV90eaFFFFABRRRQAUUUUAewfsu3+meGPiX/wlGuar/ZWj6Jay3E77tnns3yJEiJ9&#10;7fv3bP8AYr3Pxb+0n4a+Pfw68YeFYPtPhvV5YHfTEuZdv2/yvn8rev3WfZs2f7f8VfFlFfmed8CZ&#10;fn2aRzjFTl7ely+y/u8sub4ftc0vi5vs/wAp6VDMKuHpeyh8IV9Ofs6/DX4Q/Fae1trqbWrHxRa7&#10;JZdMubqJornb8z7P3XzL/s/e/wDQ6+Y69W+A/wAV9N+DN1rviFrH+0vED2v2LTLd/wDVLufe8rt/&#10;wBPuf33+7Xo8aYLHY3JqscrnKFf7PLLl97+9/d/mIwUqcK/734T64/aZ+Ffw11WJPGfjrUNS037L&#10;Atkv9nyorz/eZEVWRtzffr4B8QzaVNq1w+i2tzZ6Zu/cRX06yy7P9t1RK9u1v9p+5+KPw117wr44&#10;t4pr6X/S9M1S0i2eVKr7kidP7v3k3/7Xz/3q8Br5bw04ezXh/BVcLnNWUpUpcsfe5qXL/d/+2946&#10;cyxNLES5qR9J/syfEvQ/gd4H8TeJdau5Lm61KVLXTtGt5fnuPKTc8u3+BfnRd7/3Hq1+0T8WND+P&#10;Xws0TWdMnksNV0a6232hyy/cWVdvmr/z1VXVF3/7f8NfMVFe1LgPL555/rHzy+tc3NzfZ5eXl5eX&#10;/D9r4ub3v7pj9fqew9h9kKKKK/SjzQooooAKKKKACiiigAr9y/Af/IkeHv8AsHW//opa/DSv3L8B&#10;/wDIkeHv+wdb/wDopa+R4g2onfhjoKKKK+NO85zx5q9zoXhm4vbRlW4jZdu9d38VefWnxr1OIf6T&#10;ZW0v+5uWvV9W0q21qwe0u4/Ogf7y7ttcjdfCHw9MMolzb/7kv/xVAijZ/GrT2XFzp9zD/wBcnV//&#10;AImt2z+KHh284+3+S392WNlNYFx8ELRx+51KZD/01jV6y5/glfKMwalC3++rLQSem2fiHTL4f6Nq&#10;FtN/uSrVq6soLyHZPDHcJ/dlTfXi1z8IPEEP3Ftpv9yX/wCKqunhLxno/wDqIL6H/r3n/wDiXoKP&#10;UL/4aeH77/mHrbN/ft22Vzl/8ErNhm01K4h/66or/wAttc6nibx1pXEqXuz/AKeLXf8A+P7Ktw/G&#10;LWbN9t5Y2z/8BdGqySdfhb4j0lt+m6vGn+5I8VW4U+IulnHy3ij++0Tf/ZU+1+NsDf6/S5V/65S7&#10;60YfjDoVwMSC8g/3ov8A4lqgCqnjbxfaf8fnhdpv+vZX/wDs6sJ8VGh/4/vD2pW3+4u7/wBC2VqR&#10;fErw1OONTVP9+N1/9lrRh8YaHcD5NXsj/v3CrQUYUXxc0Fx+9+12/wD11gxVqH4neGpv+Yns/wB6&#10;J/8A4muhS+sb1flureb/AIGrUx9H0+5HzWNtN/vxK1AGfD468PzD5dWts/7T7auw+IdKuf8AVana&#10;P/uzrVebwfoco+fSLL/gECLVSb4deHZ+ulRD/dZloA2TDY3/APBBc/8AAVaqk3hXRrn/AFulWT/9&#10;sErEb4UeHX+7aSRf7k70f8Ky09P+PfUNUtv+uV1QBoHwH4f8xJU0uBHRty7Btroq5KHwLc28qtH4&#10;i1Yorbtk0++utoAKKKKBhRRRQBU1OZbbTrqdk81Yo2dk/v8Ay15SnxR0X/oVbb/xz/4ivVNVt2ut&#10;Nu4I+HljZF/75rxv/hTmvf37T/v7/wDY0CNdfidoP8XhuP8A75j/APialT4o+HP4vD3/AJCirE/4&#10;U5r39+z/AO/v/wBhR/wpzXv79n/39/8AsKsk6Ffih4ZP/MEk/wDAeKpk+Knhb/oFTp/27Rf/ABVc&#10;x/wpzXv79n/39/8AsKP+FOa9/fs/+/v/ANhQB1qfFDwr/wA+Mif9uq1NH8TfCv8AzwZP+3WuM/4U&#10;5r39+z/7+/8A2FH/AApzXv79n/39/wDsKAO3T4l+E+3yfW2qZPiR4T/57qn/AG6v/wDE1wX/AApz&#10;Xv79n/39/wDsKP8AhTmvf37P/v7/APYVAHoS/ETwn/z/AEf/AIDP/wDE1KnxC8MP93U4z9Im/wDi&#10;a84/4U5r39+z/wC/v/2FH/CnNe/v2f8A39/+woA9MTx/4dHTVIPzr8jf2qryC/8A2hvHU9tIs0Uu&#10;oMyun8XyJX6Tf8Kc17+9af8Af3/7CvlD4n/sC/E7xf4/1vWrGXQjaXlx5sXm3jq+3/vivoMmrUsN&#10;VlOrM5q8ZTifGdFfU3/Dt74s/wDPXw7/AOBz/wDxqj/h298Wf+evh3/wOf8A+NV9j/aGD/5+nF7K&#10;Z8s0V9Tf8O3viz/z18O/+Bz/APxqj/h298Wf+evh3/wOf/41R/aGD/5+h7KZ8s0V9Tf8O3viz/z1&#10;8O/+Bz//ABqj/h298Wf+evh3/wADn/8AjVH9oYP/AJ+h7KZ8s0V9Tf8ADt74s/8APXw7/wCBz/8A&#10;xqj/AIdvfFn/AJ6+Hf8AwOf/AONUf2hg/wDn6HspnyzRX1N/w7e+LP8Az18O/wDgc/8A8ao/4dvf&#10;Fn/nr4d/8Dn/APjVH9oYP/n6HspnyzRX1N/w7e+LP/PXw7/4HP8A/GqP+Hb3xZ/56+Hf/A5//jVH&#10;9oYP/n6HspnyzRX1N/w7e+LP/PXw7/4HP/8AGqP+Hb3xZ/56+Hf/AAOf/wCNUf2hg/8An6Hspnyz&#10;RX1N/wAO3viz/wA9fDv/AIHP/wDGqP8Ah298Wf8Anr4d/wDA5/8A41R/aGD/AOfoeymfLNFfU3/D&#10;t74s/wDPXw7/AOBz/wDxqj/h298Wf+evh3/wOf8A+NUf2hg/+foeymfLNFfU3/Dt74s/89fDv/gc&#10;/wD8ao/4dvfFn/nr4d/8Dn/+NUf2hg/+foeymfLNFfU3/Dt74s/89fDv/gc//wAao/4dvfFn/nr4&#10;d/8AA5//AI1R/aGD/wCfoeymfLNFfU3/AA7e+LP/AD18O/8Agc//AMao/wCHb3xZ/wCevh3/AMDn&#10;/wDjVH9oYP8A5+h7KZ8s1+5fgM/8UR4d/wCwfb/+ilr82f8Ah2/8Wf8Anr4d/wDA5/8A41X6X+GN&#10;Ok0bw1pNhPs8+2tIoJNn3dyoq18tneJpYhQ9lPmO3DxnBe8a9FFFfLnYUtW1W20Wwe7u5PJgT7zb&#10;d1YafE7w0/8AzEv/ACBL/wDEVZ8baLP4g8NXdjbbPPl27d7fL96vMP8AhTmvf37T/v7/APY0CPSk&#10;+Ivh1+mqxf8AfLVMnjnw84/5C9t/wJ68v/4U5r39+0/7+/8A2NH/AApzXv79p/39/wDsaAPVk8Ya&#10;G/8AzF7H/v8ApUieJdIk+7qti/8A28pXkv8AwpzXv79p/wB/f/sab/wpzXv79p/39/8AsaAPYk1v&#10;T3+5fWz/APbdaf8AbrGX5ftMD/8AA1rxr/hTmvf37T/v7/8AY0f8Kc17+/af9/f/ALGgD2B9K0y8&#10;+/Z2k3+/Er1Wfwfoco+fSLL/AIBbqteUf8Kc17+/af8Af3/7GpU+EXiNPuy2yf8Abdv/AIigD0ib&#10;4d+HZxzpUQ/3WZaqP8LfDT9LBk/3Z3/+KriU+GPipPu3kSf7ly9Sp8PvGafd1PZ/2+PQSdU/wg8P&#10;v91LhP8AdlqD/hTmkJ/qr7UIf9yVP/iKwU8FeOk+7rMv/gc9WI/C3j5emsD/AIFdN/8AEUAbA+Fj&#10;Q/6jxDqUX/A6d/wgOsw/6vxfqH/A1Z//AGestNB+IK/8xWL/AIHL/wDYVOmm/ENP+Ynbf8D2f/EU&#10;AXf+ES8VQ/6rxVu/67QU4aT44iGU1yym/wCusG3/ANkqotp8Q1/5fLB/95VH/stTInj9f4tLegot&#10;QJ43ilTzJNHmi3fN9+uyrjbeXxuZEEsGksm75vv12VABRRRQMKKKKACiiigAooooAKKKKACiiigA&#10;ooooAKKKKACiiigAoryP9pzx/rXw0+FF5regXC2upRXMESyvEsvys/zfK1eP+FdV/aX8Z+HdP1zT&#10;NV0Z9Pv4EuIPNit1fa3/AACgR9eUV578IU8dWvhO4X4i3NpNrn2xvLktNip5GxNn3dv8W+vQqACi&#10;o/Oi2bvMXb/e3UjzxIqszqqt935vvUAS0VTvtTs9NjDXdzDaI38U0ipU0E0V1EssUiyxP91lbcrU&#10;ATUVEbmLymk8xdi/ebd92mWt5Bew+bbzR3ER/iifctAFiiql5qdppsfmXd1DbL/fmkValgmiuoll&#10;ikWWJ/usrblagCaiqN5rGn6acXd9b23/AF2lVasQTxXUSywyLLE/3WVtytQBNRURuYvKaTzF2L95&#10;t33aisr+21CHzbaeO4i/vxNvWgC1RRRQMKKKKACiiigAooooAKKKKACiiigAooooAKKKKACiiigA&#10;ooooAKKKKACiiigAooooAKKKKACiiigAooooAKKKKACiiigAooooAKKKKACiiigAooooAKKKKACi&#10;iigAooooA8F/ba/5ILqH/X5a/wDodeWfC74i/HnTfh54fs/D3gHS9S0SKzRLO7l+/LF/A3/Hwn/o&#10;Nep/tqo0vwH1BEVnf7Za/c/368s+GX7ZWh+BPh9oHh668M6zc3GnWa27Sw7NjMv/AAKgRP8Ataap&#10;4j1b9nPwheeLNOTSfEEus/6VYwfch+S42/xN/Dt/i719DeIf+SD6n/2LUv8A6S186ftAeO2/aG/Z&#10;6/t/QtGv7ePR9fVbm3uE3Ps+zt+9+X+H98lSf8NZSeNPhbceGvD/AIK1fUtY/sdrW8lT/j3t18rY&#10;0u9d/wAv+/toA8+0r/kxzW/+xkX/ANpV6f8ABj9nHUvEemeBfG/iLxvfXUenwWd7p2lwxfureJAj&#10;om9v935tqivNdKt5/wDhh/W08uTf/wAJIvybf+uVfY/wLh/4sr4KjlT/AJg9ruVv+uS1ZJ8pfCD4&#10;cx/taeLPFnizxpqV/wDZILhYbO1tJduzfvfZ86ttVV2Vu/Ci2vvgR+05e/Dez1O5v/DWpWzPFFct&#10;9x/I81H/AN75HT/arA+FfxFm/ZD8V+KfDni3RNRn0y8nWSzu7RU/e7d2103sqsrKy/x/LsrofhGu&#10;q/HD9pG8+J39kXOl+G7G2ZLV7hP9a32fylXf/E3zO/y/doA4X9l/4Fr8aPDetx6r4l1LTvD9reJ5&#10;umac23z5dn32Zvl/8crsfhHo8nwK/azuPAmnX1zcaBqMDnZcNnd/o/no7fw7lZXTdXHfsuftEaH8&#10;FdA1q11zTNUuYry5WVLnTokdU2p91t7rXc/BuXUPjp+1Fd/EqDSrjT/DVhE6xTXCffP2fyFXd/e+&#10;Z3/2aAPPfDGs+DPjd8QPE/iD4reKZtNtVl26ZZGVlwjO/wAi/K21VVE/3t9df+zh4ntPBP7Rl74M&#10;8K69LrvgnVIpGtXZt6b1i83d/vLtdP8AarmvBl9ov7NfjnxPovxD8Ef29pl1L/oN69hFO5RWfa0X&#10;m/Kysr/3v4K9w+G3xE8F/FO28T2nw/8AAsnh7VotHne31caXBbDzWTaipLHn5tzf+O0AcD4y8Efs&#10;5WXibVX13xjqNxqc9zLLP5FxLOsbs3zJujib7v1qh+yhq1ppnxX8d+HPDuq3Oq+EG0ye6s3mDKW2&#10;uio21tvzbWZfur0rnv2evib4K+GXh7VdD8S+CL7WvGEt+2yJNMiuJWXYiJF83zr82/8Ah/jq78Lf&#10;Fr+D/wBpfXZ9d8MXfhqbxFZtaWelLB/qHneJot/3fl+T/gNAFL9mD4DL8Z/C+r/2p4k1Kx8P2t/s&#10;fSdOfZ58uxfnZm+X/wAcrq/gr4dl+C/7XWp+CdNv7m40We1fclwxO5fs6zpu/h3L93dXYfsAwyw+&#10;AfEolVkP9pr99f8ApklUoYpP+HgdxL5beV9j+/t/6cEoA+s6KKKgsKKKKACiiigAooooAKKKKACi&#10;iigAooooAKKKKACiiigAooooAKKKKACiiigAooooAKKKKACiiigAooooAKKKKACiiigAooooAKKK&#10;KACiiigAooooAKKKKACiiigAooooAKKqXt9b6dZzXVzMlvbwI0kksjbVVV+8zV82a9+3b4WtNWms&#10;9D0LVNehibH2tNsSMP76p97b/v7aBH09UaQxwrtjVU/3VryT4K/tF6J8bbzULHTtM1HTb+ziWWVL&#10;tU2bN235GVq9foAKKKKBkckKzJtlVXT/AG6SZN8Dqv8Ad21LRQI+ef2Q/hL4i+F3hjxBYeKdNjsp&#10;r28WaKLzo5Qy7f8AYdq+hERUTaq7Fp1FAEU0Mc6bZVV0/ustPRFRNqrsWnV5b8M/jdH8RvHHi3w6&#10;ug3unPoMrRG7uG+SX52X/gP3KAPTvJXfv2Lu/v1JRRQMKKK8q8W/GqLwr8XvDvgRtBvbp9WiWX7f&#10;E2Ei3M/8P8X3Pm+tAj1WiiigYUUUUAFFFFABRRRQAUUUUAFFFFABRRRQAUUUUAFFFFABRRRQAUUU&#10;UAFFFFABRRRQAUUUUAFFFFABRRRQAUUUUAFFFFABRRRQAUUUUAFFFFABRRRQAUUUUAFFFFABRRRQ&#10;B4T+2frs+ifAjUo4CyPf3UFkzr/dZtzf+gVqfsreC9P8JfBbw5JaW8aXWpWqXt1OFw8rN8yb/wDd&#10;Xav4VW/a88J3Hi34HawllE01xYvFf+Un8ao/z/8AjrM3/AawP2Y/jr4Su/hLomlalrun6RqmkwfZ&#10;JbfULlINyr9x13/e+TZQI9H+NnxOh+Efw/1HxIbZLi7TbBbRN8vmytnbuP8Ad+83/Aa+fLfxF+0h&#10;qHgoePIdU0tNJe2+3rpJgi814PvblXyv7vzff3Vvftj+KtD8efByWPw7ren61LpeoQXV6mn3KT+V&#10;EyyxB22f7TrXZeH/AIy+DoP2ebG8k1/T0aDQEt3tHuV87zVt9vlbc7t27igk8/8AFH7Uuvan+znp&#10;/jPQzBpevrq66XfKYllj3+U7narf3vkaqeseO/2itX8Ev4ytoNN8P6La2K3zQrFA8s8SpveXa+//&#10;AHv4K8Wh0q6s/wBkK7vJFZIb3xbF5G/+NVtWXf8A99f+gV9san/ya3df9ia//pFQB4t4S+Lvxy+O&#10;Hhm3n8H6VpWiQwIYrrWJyn7+deuxH37B/wAAb/ep/wANP2h/G9/4L+KVh4jlg/4SvwpZy3EF15CL&#10;8671dWRflbYyrXZ/sMf8kO/7idx/7JXh2g/8jX+01/17aj/6VPQUdh4C+JX7Qnxf8HwXPhyPTbCC&#10;JpVfW7iOJHuX3/dRG3r8v3Pu/wDAqr/Dv9oP41fESzvvC2jaLYXniawnZLzWLjbElqn3fmT7u/cr&#10;/wDxFet/sV/8m/6N/wBfN1/6OauA/Y5/5Kx8YP8Ar+X/ANKLigkk+E3xf+JmhfHmH4efEW6t9Rkv&#10;YmeKaKKJdreU0qsjRou5PkZfmq/8Nf2gtfuvEPxffXpY7/SfCiTz2dvFAsb7IpZRtLr14RetZnjD&#10;/k/bwp/15/8AtvcVm/s2Q6fcfFn43w6usDaVJLcLeC4bbF5X2iXfu/2dtAFjwB4n/aB+NujS+KfD&#10;3ifw/oemPO8UVjLAmPl/7ZSt/wB9PXU/Ff4xePPgj8ItKl8Qf2Xf+NL+8lgWeBc28Ua/Nv2/Lub7&#10;v51xPjH9nvwf4N0XWPEfgj4pXHh9reB7qK3i1FHR2RdyKjo6t/s/xVs/Cy70v9oT4AxWnxS1GNHg&#10;1aW1sdTuLpYLh2WJWV0ZvvP87r/wCgDX03w5+0wiQXx8Y+Gb5JFWX7JNEv8A3z8tun/odavxA+Lf&#10;ibw9+014N8GWl3BHoOpWsUtzD5CF2ZmlDfN95fuJXh3xW8MT/s3WWlav4G+Kdzf7rnyk0n7Uj/Lt&#10;d97Ir7WX5Nv3P4663xxqU+sftdfCXULmH7NcXWj2c8kX9x2+0M6VZR0Pjf4z/Eb4ifF3U/APwway&#10;00aRu+2aneKjEOvyt95X2rvbZ93dSeB/jT8Rfh78X9K8A/E82WpDV9q2uo2iKh3P8q/dVFZd67Pu&#10;7q574G69p/w9/al+Jun+ILyDSpr+e6eCS7k8pX3XHmp8zf31fdR8avEGn/ET9qr4ZWPh27g1V9On&#10;tXuJbGTzUXbcea67k/uom+oJH6N8efjH4q+Ivjbwz4XsbLWGsr+WCCa5iWJLCJZWTc33d/8AwL+7&#10;V3wr8Yfiv4A+OOh+DPiNc2mpW+sbFie2iiXb5m9UdGRF/jTb81S/snf8l7+MH/X5L/6Vy0n7Qn/J&#10;3Xwo/wC3P/0rerA+tqKKKgsKKKKACiiigAooooAKKKKACiiigAooooAKKKKACiiigAooooAKKKKA&#10;CiiigAooooAKKKKACiiigAooooAKKKKACiiigAooooAKKKKACiiigAooooAKKKKAGum9NrV4l4j/&#10;AGPvhj4l1Sa+fRJdNklbfImn3LxRP/wD7q/8Br2+igR5p4I/Z48BeAbTUbbS9BiaPUrf7LeNdyNc&#10;GeL+6+6uVf8AYt+Fj6h9p/se7WLdv+yfb5fJ/wDQt3/j1e60UAcJ4q+DPhHxh4MsvCl9papoNnKs&#10;0FnaO0CRsu7pt/3m/Ot6XwppkvhF/DTWz/2O1j/ZzQ72/wBRs8vZu+992t2igDlfh58O9D+F/h8a&#10;N4ftms7DzXn2PK0vzN1+Zq5+2+Afgu2vfFVzHp8vm+J1lTVD9ql/erK299vzfJ8392vSqKAOa8B+&#10;BNG+HHhy30HQbdrXTYGdlieRpTuZtzfM1Zvgf4SeGvh3rGt6rodnJbXusy+ddu87vvbcz/xfd++1&#10;dvRQBxF/8JPDGofEey8dT2cjeI7OLyobjz22Kuxk+5937rtVHTPgT4N0SbxPNb6U/wDxUqsuqJLd&#10;SssyszMw+98v32+7XotFAHgn/DFHws+1+b/Zl75ef+Pf7dLs/wDi/wDx6uy8R/AHwN4p8Kaf4bu9&#10;BjTSNOdns4LWV4hEzfeb5W+b/gVek0UAeJeG/wBkP4Z+GNVh1CLRJL+WJt8aahcvNEjf7n3W/wCB&#10;V2us/CLwvr3j/TfGV5ZSPr+mxLHbXCTuqqq79vyfd/jau4ooA81+JX7P/gj4q3sd7rukeZfIvl/b&#10;baRoZWX+6237w/3qPhr8AfBXwnu5rvQNH8u/lXY17cSPLNt/uru+6P8Adr0qigDhvBnwl8M+BfEW&#10;t67olnJb6jrUrS3krzO+9t7P91vu/MxpfE3wl8MeLfG2jeK9SspJda0nZ9kmWd1Vdrb1+X7rfM1d&#10;xRQAUUUUDCiiigAooooAKKKKACiiigAooooAKKKKACiiigAooooAKKKKACiiigAooooAKKKKACii&#10;igAooooAKKKKACiiigAooooAKKKKACiiigAooooAKKKKAGMoOBjI9K+VPiR8dvGfhrxzrGmafqUc&#10;NnazBI1e2ifav1219VswGDnA9a+TPiX8EfGviHx9reo6fohurS5mDRyi6iTcv/Amr3Mo9h7aXt+W&#10;394+azr6z7CP1Xmv/dMT/hpDx7/0FIv/AADi/wDiKP8AhpDx7/0FIv8AwDi/+Iqr/wAM8fEH/oX2&#10;/wDAy3/+Lo/4Z4+IP/Qvt/4GW/8A8XX1nLln93/yU+Pvmn/Tz/yYtf8ADSPj7/oKw/8AgHF/8RR/&#10;w0h49/6CkX/gHF/8RVX/AIZ4+IP/AEL7f+Blv/8AF0f8M8fEH/oX2/8AAy3/APi6OXLP7v8A5KF8&#10;0/6e/wDkxa/4aR8ff9BWH/wDi/8AiKP+GkPHv/QUi/8AAOL/AOIqr/wzx8Qf+hfb/wADLf8A+Lo/&#10;4Z4+IP8A0L7f+Blv/wDF0cuWf3f/ACUL5p/09/8AJi1/w0h49/6CkX/gHF/8RR/w0h49/wCgpF/4&#10;Bxf/ABFVf+GePiD/ANC+3/gZb/8AxdH/AAzx8Qf+hfb/AMDLf/4ujlyz+7/5KF80/wCnn/kxa/4a&#10;R8ff9BWH/wAA4v8A4ij/AIaR8ff9BWH/AMA4v/iKq/8ADPHxB/6F9v8AwMt//i6P+GePiD/0L7f+&#10;Blv/APF0cuWf3f8AyUL5p/09/wDJi1/w0h49/wCgpF/4Bxf/ABFH/DSHj3/oKRf+AcX/AMRVX/hn&#10;j4g/9C+3/gZb/wDxdH/DPHxB/wChfb/wMt//AIujlyz+7/5KF80/6ef+TFr/AIaQ8e/9BSL/AMA4&#10;v/iKP+GkfH3/AEFYf/AOL/4iqv8Awzx8Qf8AoX2/8DLf/wCLo/4Z4+IP/Qvt/wCBlv8A/F0cuWf3&#10;f/JQvmn/AE9/8mLX/DSHj3/oKRf+AcX/AMRR/wANI+Pv+grD/wCAcX/xFVf+GePiD/0L7f8AgZb/&#10;APxdH/DPHxB/6F9v/Ay3/wDi6OXLP7v/AJKF80/6e/8Akxa/4aQ8e/8AQUi/8A4v/iKP+GkPHv8A&#10;0FIv/AOL/wCIqr/wzx8Qf+hfb/wMt/8A4uj/AIZ4+IP/AEL7f+Blv/8AF0cuWf3f/JQvmn/Tz/yY&#10;tf8ADSHj3/oKRf8AgHF/8RR/w0h49/6CkX/gHF/8RVX/AIZ4+IP/AEL7f+Blv/8AF0f8M8fEH/oX&#10;2/8AAy3/APi6OXLP7v8A5KF80/6ef+TFr/hpDx7/ANBSL/wDi/8AiKP+GkPHv/QUi/8AAOL/AOIq&#10;r/wzx8Qf+hfb/wADLf8A+Lo/4Z4+IP8A0L7f+Blv/wDF0cuWf3f/ACUL5p/08/8AJi1/w0j4+/6C&#10;sP8A4Bxf/EUf8NIePf8AoKRf+AcX/wARVX/hnj4g/wDQvt/4GW//AMXR/wAM8fEH/oX2/wDAy3/+&#10;Lo5cs/u/+ShfNP8Ap7/5MWh+0j4+6f2rD/4Bxf8AxFfX+iXMt3o1hPId00kKs3+9tr42/wCGefiD&#10;/wBC+3/gZb//ABdfZGh28lpo1hBKNssUEasvo22vnc5+rWh9X5f+3T6fI/rl5/Wub/t406KKK+ZP&#10;rgooooAKKKKACiiigAooooAKKKKACiiigAooooAKKKKACiiigAooooAKKKKACiiigAooooAKKKKA&#10;CiiigAooooAKKKKACiiigAooooAKKKKACiiigAooooAKKKKACiiigAooooAKKKKACiiigAooooAK&#10;KKKACiiigAooooAKKKKACiiigAooooAKKKKACiiigAooooAKKKKACiiigAooooAKKKKACiiigAoo&#10;ooAKKKKAP//ZUEsDBAoAAAAAAAAAIQAssg7ICxIAAAsSAAAUAAAAZHJzL21lZGlhL2ltYWdlMi5w&#10;bmeJUE5HDQoaCgAAAA1JSERSAAAEFAAAAPwIBgAAAMdH92AAAAAGUExURf///////1V89WwAAAAG&#10;YktHRAD/AP8A/6C9p5MAAAAJcEhZcwAADsQAAA7EAZUrDhsAABGZSURBVHic7d3bjty6EQVQjeH/&#10;/+XOw7hz2uO+qHRjVXEtIECAxLbIokhqD6X5ut1uCwAAAEDEr9EXAAAAANQjUAAAAADCBAoAAABA&#10;mEABAAAACBMoAAAAAGECBQAAACBMoAAAAACECRQAAACAMIECAAAAECZQAAAAAMIECgAAAECYQAEA&#10;AAAIEygAAAAAYQIFAAAAIEygAAAAAIQJFAAAAIAwgQIAAAAQJlAAAAAAwgQKAAAAQJhAAQAAAAgT&#10;KAAAAABhAgUAAAAgTKAAAAAAhAkUAAAAgDCBAgAAABAmUAAAAADCBAoAAABAmEABAAAACBMoAAAA&#10;AGECBQAAACBMoAAAAACECRQAAACAMIECAAAAECZQAAAAAMIECgAAAECYQAEAAAAIEygAAAAAYQIF&#10;AAAAIEygAAAAAIQJFAAAAIAwgQIAAAAQJlAAAAAAwgQKAAAAQJhAAQAAAAgTKAAAAABhAgUAAAAg&#10;TKAAAAAAhAkUAAAAgDCBAgAAABAmUAAAAADCfo++gIPcDv77vg7++wAAAKCVSoHC0aHB3n9L6AAA&#10;AMC0MgcKVwYIW7y6PkEDAAAA7WULFLKHCGv8bIOAAQAAgHYyBAodQoR3HtsnXAAAAKCFkYFC9yDh&#10;GeECADznVUIAKGZEoDBjkPCMcAGAma3dD9wW6yQApHRloCBIeO3eNzZMAHRlHwAAzVwVKNhErOOn&#10;MAB0Yv0HgMauCBRsJmKECgBUZc0HgImcGSjYVABAb9Z6AJjYWYGCDQYA9GWdBwCWXyf8nTYZANCX&#10;dR4AWJbl+EDBJgMAAAAmcGSgIEwAAACASRwVKAgTAKA/6z0A8H9HBAo2FwAAADCZMz7KyD5foy8A&#10;AAAAPtkbKDidAAAAABPaEygIEwAAAGBSXnkAAAAAwrYGCk4nAAAAwMScUMjFBxkBAAAoYUug4HQC&#10;AAAATM4JBQAAACBMoAAAAACERQMFrzucx/cTAAAAKMMJBQAAACDs9+gLOMGZP+l3QgMAAACWWKCQ&#10;+WH6qtcF1v470b7yugMAAAClVD+hkPVBPOt1AQAAwCGqBgoe2AEAAGCgih9lFCYAAADAYFVPKNDP&#10;nm90CJmut/ebKmrGSOYbZnP0d7DcBwAsy7I+UMjyQUYLWH1njKV3f6cxs92Z9/2nv1vdxnlVm4o1&#10;Md8wgxF7NHN4X53WAOACX7fbqnVIoMBWWcbOnTH0WrZa/ZSldlf005VtjbQnSw1eyTaGs/fXXbZ+&#10;u1qFOlWvUYU+XssacMzftVelMXVVv1TqExqpFCi4SerIMF7WMKbq1OqZEfW7ur/OauPWdmS8Z6qM&#10;4Yx9tyx1+u9s2erTuS7Z+jrCGnDs37dXhbE0om8q9AuNCBQ4UoZxssWMY6tqrV65ooYdNkxHtCHL&#10;/VJ1DGfpv2Wp24dnyFCXGeuRod/XsgZ8e3Y9I8du5jHUYczARz7KyBGqb4Lu1z/DBFy9Vq88tmuG&#10;OkZ1qnv1tsw031RyW+Y49ZSN++EancfZqHv3k859Dn8RKLBHt8my88amW63eybq5GKFT3Tu1ZVl6&#10;zzd81m0872XePseV7+4b0zm4j7icQIGtOi8cnTb6nev0zuyb025179aeR53mG9bpPJ73cC8cxxgD&#10;LvNr9AVQzm2ZZ6Gq3s7q17/XjO3vdn92a887s7Rzdur8mT7abqY581G2Nme7HjiVQIGIGSfIqm2u&#10;et1s163m3dqzxoxthmfcC3Gj+8zJkvHUgCEECqw1eqEaqVrbq10v+1z9E6kr/q2Zx/DMbe9ObWP0&#10;1zod1wCgkEqBgglsHH1fpw+qXCf7dT3a2rFNUfqgJz89jHMvvNZ1DajOr4pkOpUCBcawWP0ne19k&#10;vz6O07XWXdu1hb6Ab+6Ff2Xtk5EPtVn7BNqrFiiYLK6lv/+VtU+yXhfH61rrru3aQ58AP5kXgFTW&#10;BgqZjtGYSK+hn1/L1jfZrofzdK1113YdQd+A++CuQj9kema4mtcdmFK1Ewp3FSbUyvTvZ1n6KMt1&#10;cK7O78p2bdeR9BHMrfMacCR9BANUDRSWxeQKxv8c1Bn68JPE7WadC2dtN1BE5UDh7rYIF46kH9fT&#10;V7nZuOfnHlpPXwFVzLj+et2BaXUIFB7dFgHDHvosblSfqRXVGcNx+ozZuQf4xBiBi0UChYoJmIAB&#10;4HjmU4B5rVkDKj43VKOPSeH36Au42LMJ0M34zQPCdrfl2nGkVlRnDG939XwDwHvWNKbW7ZWHLZxi&#10;AACuIhCCc9nPw4WigcIMi+CMAcMs7TzTVX2oVlRnDO+nD5mZ8V/HDM8No+hb0pjtlYctfi5cbuDz&#10;fepjmwk+cZ+ylvmGZTFnANtYI5jelkDha5n75nlse4cNSKZaru3Px/9fpus/20xtpadMY9h8Yz3v&#10;6Mh9ibFBZb43AxdxQmGf+2JrwtpnT//d/2yGjY/FC/Iz3/xNqDBm3o70+6h15ee/O/s4YRtzzPHs&#10;NUlla6Bgcvhbt1MLVzqqv4xJ4BPzzXORfhnV7o5ra7U2ZQrUAEjCCYXjVTq1MHpTcHQfddvkP6rQ&#10;rixHbSvcezMaPYbNN3AMY5+oUWPm7JOjI9pkj0M6ewIFC8p7lYIFjjPbaw9ntXWmPoStZptvyMMe&#10;EIBlWeK/NvInG5nPZvr1kxEeRGv7WvQ1dZhv4Hgjx799FUASewOFZbGhWitbsDDyWoyZmEzjZlnU&#10;b3ZbwiTzDUAPW3+gMGouPmv98boD/OEbCtdzRPV8jmKex9idj5q/Z75hZsZ/f9YA4K2jAgULSozv&#10;K1CR8dqfGgPMyxoAhB15QsGvE4qb8bTCDO3tWNdu7WGOms7Qxo7zDXC+EfNGl9/24HUHeHDGKw9O&#10;K8TYDJ6jyzjM0Abjswd1PE+X+QboyxoAnOKsbyjYXMVcHSqoDfSXZfNovgG4XpY14CfPCNDMmR9l&#10;NGHEOKlARsZkLeoFMC9rwGtH7bO97gA/nP1bHnxXIUaoAESYLwDmZQ0Ahrvq10YKFgCOYQMJMK8O&#10;a4BTzOt1qDfNXRUo3AkWPut8SqFru7pSrzzUIk6fAV2Yz3Lw/AJPXB0o3AkW3uscKgAx5gLgHXup&#10;3qwBx7G/hhOMChTuBAtzUecY/QXbuX/oxpimE689fCb8oIRfoy/gj6+H//DNJFub+gFXMd/0dXv4&#10;DzCOexBeyBIoPBIsnMuEyBruQY5gvoE4IQKzGLHXcF/BwUa/8vDOz0lmxgnAu14AMIcZ9znAc/b/&#10;lJE5UPjp8cay6AIAHdjTQG7uUXgj4ysPa3wt83x3wSQGAP14rQG89vBM92cbmql0QuGdZzde9skC&#10;AJiTPQoALXQJFJ7xDQYAIBv7Efhb5l8hmfW6II3OgcJPAgYAYCR7D8gh64fPM14TvFX1GwpHqPQN&#10;BhuQeiqMK6AH800N1nIA2pk5UHhUKVwAAGoRJsB7Gffg7ltYQaDwL8ECAHAUDyXAGp4/KEmg8Jqb&#10;GgAAehL2wQEECu8JFdjCuAGuYr7JzQMLrJdpPrv63s3UdggRKNRhUwIAdVi3AWhPoPCZxJAI4wW4&#10;ivkG6ObqeU3wBzv9Hn0B0ISNPXAV8w3AebzuAAEChXW+Fgkmz1kEgKuYb+qwZwBgCgIFrmQzDFzF&#10;fAPfzrwXBCec4eof5N0WawZs5hsKwDM2iQC1fS0ekiDK6w4Q5IQCAMBxRgeyHlAAuIwTCpCXTSEA&#10;EdYNupjhtz24X2lBoDAfkxdwFfMNAFWMPl0EJQkUuJKJGriK+YbZCPDoxpiGAgQKwCseyAAAjics&#10;oQ2BAgDAMQSxAExFoLBOhg2CJBMAeMYega6MbUhOoMDVMoQzrKdeVGb8ApCNkIRWBAqf2ZAykkUH&#10;AABISaDwXtcwYfRDatd+7Uq92MN8wxHUEeY1eh05Uqe2wLIsAoV3bF7gP+4HAADgL793/Nl3DxiV&#10;0zcPTte4LbXHyYzUjKqM3R7UEeb1tdijQ0pbA4VPN/Sn/z3jhiDzJJWxv45gc1iPmlGVsduDOuaR&#10;ed8EGZm7aGnPCYU9IovQWTefhTAHm8PPsqXy92vJUreffZPlusjHfNPD4z1/RD1fza/GynOZ1iMA&#10;BtsSKFy9kFi4zpHpITXbAyrrHL2pf/V3b/mzxlIu5hvOcua4Mpf8K8t9zJwyrSXAH6NOKLDeTJuZ&#10;DBv9tQvVTHVZwwJPNeYbOjkz/Mg6vwt8qMRYpS2BAhmddYQ966ZoDak8nMN8wzszP7Qaw2RkPwTJ&#10;CBTmVmVSrnCN5DLzQ0BW5pseqtRxRkfMe9Vqa64HGCwaKFRbaKqzSOZlEwNcxXzDWtFXeTrs63yY&#10;l+yMSVpzQgE/bapDrajOGKa7LGM8wzWM8qztHuh6yXKfAcuy/Bp9Abxk8QMAgLrs52lPoAC1WJgA&#10;AIAUBAo5Xf3Q6CGVjhyHzMl8A1zNetCPtQSSiAQKJuNrmCDrGHVPGCMwn0xr8GxzUKa+B+qYba5k&#10;Uk4ocGfSA65ivgFgL2sJJCBQyGX0xDj632c9taI6Y5iujG0ApiFQyMMGhChjBhjF/APwmjmSaQgU&#10;csg06WS6FqA38w0Ae1hHYLC1gYIPEp0n40SY8ZqyGn1vqNV7o+vDZ8bwesZzHTOO6xnbDM+4F5iK&#10;EwpjZZ5wMl8bf1MrqjOGa1I37owFgEkJFMapsPhWuEa+qRXVGcNktuV0yCxj+uvFf4erGHcw0NpA&#10;wY16nK+lVn9WutbZqRXVGcP1qNnc1B/+5p5gOk4oXKvqJFP1umekVlRnDNejZq917ZtqPxyhP+MR&#10;BokECm7Ufar3X/Xrn4la/Udf1KRudNJpPK8JEjq1F4APoicUJNJxnfqsU1uOkrU/1IrqjOF/Ze6P&#10;zNd2hL3t69A/HdoAZ3KPMKWtrzzY6H3WuY+6tiuqQj9UuMazzNz2TtTxW4V+qHCNI1Xtny37mWxt&#10;zXY9nEOdYYDfO//8443r92N/m2Uyu7dzxrpXq/FstapWHz6bbQw/qjaeO9bqyBp8LXX65ohTGVXa&#10;CntVm6vhMHsDhUczhwszTyIdN4+vVK9z51pVrw3rdB7DP1Uf010eJs+oQ+a+Obq9mdsKwAG+brfT&#10;5/nOC0n1Dd9ZOtW8e40r12pEba7ur+7j7wiVx/BPXetdqUZX1yBL31zR7lFtPbJt1oD8OowzKOWK&#10;QOGVLItohMkirlKdZ65vhTplqc9VfZWlvZVUGMd3M9Y3Y32y1GFE34xqe/U5tPr1dzfTvQQpjAwU&#10;nslyMSaG82SosfquI+WnOvNNXjb9z53ZLxnbf1R7M7aN69m3wADZAoW19l60Gz+nIwaj2p7P/UcH&#10;5pt8zC3PRfulaz/AJwIFGKBqoAAAALAswgQY5tfoCwAAAADqESgAAADEOJ0Ai0ABAACoy/vbMJBA&#10;AQAAAAgTKAAAAKzndQf4Q6AAAABU5HUHGEygAAAAAIQJFAAAANbxugM8ECgAAADVeN0BEhAoAAAA&#10;AGECBQAAoJJRpxO87gA/CBQAAACAMIECAADAe04nwBMCBQAAoAofY4REBAoAAABAmEABAADgNa87&#10;wAsCBQAAoAKvO0AyAgUAAAAgTKAAAABkN+p0gtcd4A2BAgAAABAmUAAAAPiX0wnwgUABAADIzMcY&#10;ISmBAgAAABAmUAAAAPib1x1gBYECAACQldcdIDGBAgAAABAmUAAAADIadTrB6w6wkkABAAAACBMo&#10;AAAAfHM6AQIECgAAQDY+xggFCBQAAACAMIECAACA1x0gTKAAAABk4nUHKEKgAAAAzM7pBNhAoAAA&#10;AMxMmAAbCRQAAIBMrnzAFybADr9HXwAAAMAPHvShACcUAAAAgDCBAgAAABAmUAAAAADCBAoAAABA&#10;mEABAAAACBMoAAAAAGECBQAAACBMoAAAAACECRQAAACAMIECAAAAECZQAAAAAMIECgAAAECYQAEA&#10;AAAIEygAAAAAYQIFAAAAIEygAAAAAIQJFAAAAIAwgQIAAAAQJlAAAAAAwgQKAAAAQJhAAQAAAAgT&#10;KAAAAABhAgUAAAAgTKAAAAAAhAkUAAAAgDCBAgAAABAmUAAAAADC/gfxa2hhcTf7ngAAAABJRU5E&#10;rkJgglBLAwQKAAAAAAAAACEAKW/LXHcXAAB3FwAAFAAAAGRycy9tZWRpYS9pbWFnZTMucG5niVBO&#10;Rw0KGgoAAAANSUhEUgAABzYAAAD8CAYAAAAVDUKMAAAABlBMVEX///8AAABVwtN+AAAABmJLR0QA&#10;/wD/AP+gvaeTAAAACXBIWXMAAA7EAAAOxAGVKw4bAAAXBUlEQVR4nO3d7W7juLIFUDvo939l3x85&#10;uZNO27FsSeQu1lrAAAeYM93iV4nilu3r7Xa7AAAAAAAAACT7mH0BAAAAAAAAAM8INgEAAAAAAIB4&#10;gk0AAAAAAAAgnmATAAAAAAAAiCfYBAAAAAAAAOIJNgEAAAAAAIB4gk0AAAAAAAAgnmATAAAAAAAA&#10;iCfYBAAAAAAAAOIJNgEAAAAAAIB4gk0AAAAAAAAgnmATAAAAAAAAiCfYBAAAAAAAAOIJNgEAAAAA&#10;AIB4gk0AAAAAAAAgnmATAAAAAAAAiCfYBAAAAAAAAOIJNgEAAAAAAIB4gk0AAAAAAAAgnmATAAAA&#10;AAAAiCfYBAAAAAAAAOIJNgEAAAAAAIB4gk0AAAAAAAAgnmATAAAAAAAAiCfYBAAAAAAAAOIJNgEA&#10;AAAAAIB4gk0AAAAAAAAgnmATAAAAAAAAiCfYBAAAAAAAAOIJNgEAAAAAAIB4gk0AAAAAAAAgnmAT&#10;AAAAAAAAiCfYBAAAAAAAAOIJNgEAAAAAAIB4gk0AAAAAAAAgnmATAAAAAAAAiCfYBAAAAAAAAOIJ&#10;NgEAAAAAAIB4gk0AAAAAAAAgnmATAAAAAAAAiPdn9gUAAAAAAFDSbed/fz3kKgBoQ7AJAAAAAMBv&#10;9gaY7/y5Qk8A/iHYBIAcZz0o/uThEACAo4zaw14u9rEw0si1/ci9a1AHAJq73m4J9ygAaG/0DdnD&#10;IAAAe804VLKPhXNVOixWDwAa8olNAJhvxoPj7eIhEAAAgE+VAs0v36/Z8y1AE4JNAAAAAF41KwTx&#10;gh4cq2KgeY+QE6CJj9kXAAAAAADAULfLOqHmT6u2C4CLYBMAAAAAoJMOwV+HNgK0JNgEAAAAAOhB&#10;4AdAaX5jEwAAAABgbQJNAJYg2AQAgPWNPsi6Dv779tA3AAB00yXotveGBQk2AQBgbTMOLW6XGocI&#10;+gYA6KBLiMU2nebDo7baj0Nhgk0AAAAAgDV1CrF4znz49L0fhJxQzMfsCwAAAE4z8+Ai/dBE3wAA&#10;q7PngOdu3/4BCvCJTVblawagB2sdAAAA/iWkgdd9rRvnShBMsMkqtm7W/KYR1GatAwAAAHAmX1UL&#10;wQSbVOWtM+jBWgcAAIDXeJYWRnEcL89DGMEmldiUQQ/WOgAAAAApfEUtBBFskky4AT1Y6wAAAHAM&#10;z9hwHp/ehACCTZLYeEEP1joAAAAAFfn0Jkwm2CSBkAN6sNYBAAAAWIFPb8IkH7MvgPYEHdCDtQ4A&#10;AADn8uz9SdjEKNYcTCDYBAAAAAAAeJ1wEwYTbAIAAAAAALxHuAkDCTaZScGHHqx1AAAAAFbm/AsG&#10;EWwCAAAAANQmVPnk9zWZyTqEAf7MvgAAAAAAAJb0btAoIKKq20XADqcSbAIAAAAAcJQjQp2tf8ZX&#10;ACpIAmhCsAkAAAAAwF4zwkWBJol8ahNO5Dc2AQAAAADYQ4gDf/N1ynASwSYAAAAAAO8SagIwjGAT&#10;AAAAAADgWD61CScQbAIAAAAA1DUzPPFpTQCGEmwCAAAAAAAcz6c24WCCTQAAAAAAACCeYBMAAAAA&#10;gFf5GloAhhNsAgAAAAAAnMPX0cKB/sy+AAAAAAAAYHlnfMpXaAjNCDYBAAAAAICKfoalgk5YnK+i&#10;BQAAAAAAVpD6268CVziIYBMAAAAAAFjF9ZIbcAI7CTYBAAAAAIDVCDdhQX5jE3jV3q9NsKGAXl6t&#10;GWrEfnvqtP4HzqI21XH016QZv3HeGTvjw0zOF4ARrhdfAzuSfT+nE2wCj5x1w//tz3XzgtqOqBv3&#10;/gy14b4z6rQaDeylNmWbcaj37O80hq87chytL0ZwvgCwHvt+phFscrQKb7+ceY3VC+zs8fv591fv&#10;z5XNnitbWOvnGzUPvv89nft+9rpTo4F71KY8s8fkVcbwuVlj6oUz9phdi1aoLbP7cIuzr7HiuJHJ&#10;pzb3m91/K9R1DiLY5Eizi1uC26VeUU0eN2FGpuQ5M0rFtX6U2ePfrS7M7u/fdBsL4D9qU5bk8XhH&#10;xzG8J3VcU6+LDMnzo1ptSe7Lkb76ocKYwRbVzpOSa1G1us6BBJscJbnIcV+1MbOZzVBt3nCM1HGv&#10;9kDwitQ+f0SNhh7UphzVxuJdHQ+suowta6k2b1e+PwAcQV0nmmATjpd+0F7txvSTGxUp0tf6XlVq&#10;xWo1oUq/P7LaeACf1KYM1cdhr1XG8ZHu40tN1edtal2p3q+QytfRPle9f1LrOgcTbEIf1W9MP7lR&#10;wTmq1orqQXPVfn9EjYY1qE0ZVhuHvarf838yvlS02ryten8AOIq6TimCTVjfajemn9yo4Bgr1Iqq&#10;B50r9P0jajTUpTZlWHkc9qg0hr8xvlSz+pxdpbYAvGLl2q6uL+pj9gUAp1r5xvRTp7bCkW6XtdZP&#10;pbas1ve/6dJOWIHalCP9+hJU7qPK105PneZsp7YCfdn3U5ZgE9bVsWB3bDPsseqaqdCuCtd4tI5t&#10;hmo6rtOObV5NxTGseM301nHOdmwz0EfHGtexzcsSbMKaOhfqTm8bAY8l14Hkaztb57ZDus7rM7Ht&#10;ideUrFJ/VbpWuFx6z1nnC8CKOte1zm1fimAT1qNAf9IPQCK1SR9AIusyrw/8DtDr0sbwngrXCN+Z&#10;s5/0A7AK9UwfLEGwCWtRmP+mP6C3tBqQdj0z6QvIYT3+R1/UlzyGydcG95izf9MfQHXq2H/0RXGC&#10;TViHgnyffoHeUmpAynUk0Scwn3X4L33CGcwrqjFn79MvQFXq17/0SWGCTViDQgyQS41+TN/APNbf&#10;Y/qmNuMH+1hDwKq61reu7d5C3xQl2IT6FODn9BH0NrMGqD/P6SMYz7p7Th9xFHOJSszX5/QRsMfo&#10;31FXs57TRwUJNoEu3KQAAKhk9MHXSlL2/inXARzL2gaAiQSbUJvN9Gv0FzCSmrOdvoJxrLft9BXQ&#10;iZr3Gv0FtXRcsx3b/C59VYxgE+pScAG2G10z1ejX6TM4n3X2On1W1+yxm/33wyvMV4C1qOuv02eF&#10;/Jl9AQCD3S6+1gsARvFwCACsyvkC1OCZBBbjE5tQkxsyQC41+n36Ds5jfb1P3wErU+OAlSXVuFEv&#10;QiS1uRp9V4RgE+jITQoAgAp8EqgmzxvQh/UOuaxPWJRgE+pxUwZ4z4j6qUbvpw/heNbVfvqwJuMG&#10;v7NGgBXdLn3rW9d2H0kfFuA3NuF43qquwW9hsJf5QwXP5qkNOzCD2sTKzF/o5+jzhetFLYF3JK+b&#10;rmdI9v2cQrDJUWy6xtDHzGatw2NJa2PrQ9P3/1/S9QPHSVrbalOWIw/YjBPUY91SRddAiOfUsb8l&#10;9Yd9P6cSbHIkgYfNFj1Y69Y6ufbMza//NmF9+1Q9rEVt2ueVvdes2vnz700YL4DKPHd/8kywHvN6&#10;bfb9DLEl2EyYSClM5ude6aNZc8s4HmtLf6bWETep91nrkOeoOe8QBTiS2nSMavuapIMpPr0zh4wf&#10;ozlf+JvnblhDl3Vi388wz4JNE+hvQhBmSlqPr64DXysA66l86HCG2W094xBldpuA/WavY7WJbmOW&#10;1ta9a/Def5/WRt6TNI7OFwD2m10P7fsZ6rdg08S5T7hJd0c9HKsxUMs7a9+hA3vYcwGJ1KbXOZga&#10;78w5an/HkZwvAKuzb6zLvj/Yx+wLAMq4Xo4t5ik3Bg9A8Nj1ctzat+bPc1bfpowZUJPaxHczx23F&#10;e/9vrBEqcL4AsA77foYTbEINszfHblDQy9EHDd//3BXNrNGr9imwn9oE/Vh7bOF8AWCMUXXJvp92&#10;BJvAbG6AkOHIT2c++3uow3gBidSmmozbufQvWAdADvXoGPqRu377jU2Ay8UNBFZnjQMA7Df7U3BQ&#10;gWcPAGA3n9gEEni4gTlmrT1r/hgd+tEhMdSjNsF4HdYdbGU9ALN1qUMd2mnfH0qwCfl8T/r53KQA&#10;HutyLwBqUZsAXud84XzOF6C3LrVuJH3KPwSbAADvc3ABJFKbAABgrBkBnH0/LQk2gUdG34y9fQO9&#10;WPMAAPvZU1GB8wUA4DCCTQAAAAAAgPd4oQIGEmwCAAAAAAC8TqgJg/2ZfQEAALzMgxOQSG0CAKCL&#10;znvfzm0ngGATAAAAerjNvoBF6VcA6EWwBxMJNiFbtwfk62Vem28XmxKgjm73B6AGtSmHsejB8wuv&#10;6FYXnC8AZ7G++91TCOM3NoF73KABSOGBCUiUWJtu3/4BSOF8AVjF9aKmdWRvHcgnNgEA3mNzCyRS&#10;m3ox3gAA50oNM+0DaUuwCQAAALU4yAIAOF9qqAmtCTYBAACgBoEmAMAYQk0IJdgEAADOknwYICCi&#10;EvMVAGCs2yX7eQba+vjl31m09+kXAAAARhFqAgAA/M9vweblIsT7SX8AAAAwilATAGAeezEItOWr&#10;aIV5AAAAMJaDNAAAgB/8xiYAAMm8ZAckOrs2CTUBgBW9s4eavS/yW5u9GftAz76KFgAAABhn9uEd&#10;AABALMEmAAAAZBBqAgD8LeETc/ZoEESwCQAAAAAAAMQTbAIAkCrhzVyAn86qTT4JAACQy16tH2cS&#10;oQSbAAAAMJeDMgCAxwRMwP8TbAIAkMiDK5BIbQIA6MvLaH3Y9wf7M/sCAADgGw8PQCK1CQBgrutF&#10;sMj57PsLEGwCAJDAwwOQaERtckAHAFDH7eL5dUXGtBDBJgBAPTbcQCK1qb4zx1CACwDs5VObGez7&#10;mcpvbAIAAEBv14sDKgCArYSrMJFgE7I5XBhHXwMAMNrsQzGBJvRhrY+jrwHgRIJN4J5ZByyzD3YA&#10;AKALB+/1eX6iAucLwNFS9jDqDEwi2AQAeE/KwxTAd2oTAACsz76ftgSbAAD1eDMUSKQ21eEgDACo&#10;LGUv03X/27XdhBBsAgAAALwv5XAVAACWJ9gEAACA8bzpDgDwvpQXi+zpYDDBJvDI6JuyTQAAAJwv&#10;5RCQY3iOogLnCwDAYQSbAAA1ObABEqlNAACM4oWteez7mUawCSSYfSO0CQIAANhu9jMcPDJ7bjpf&#10;gJ5m1x5oRbBJR9VuNDM3xdX6Cr4zfxlh9sGFeQ7cozZBL6PW3O3bP9TkfAFgLfb9tCTYBGZzAwQA&#10;ANjnzOcqYSZVmKfQ0+xw74saBIMINunKjWY7fUVl5i8dmOdAIrUJavPpTM5gPgGsR21nOMEmnSm6&#10;253VVwljkPJWF+dJmGdwNvMcSKQ28aXDXEh4rtgbRAozGcH5AnCGlPWXUItm6NpuJvkz+wJgsu9F&#10;94gb4KMivvfPvv7yZ49yuxy3SZjdFvqpstZhjyPrNMBR1Kbe7Pvn2Lr3NT49OV8A4Az2/Qwj2IT/&#10;nP2bJCsU9iPa4aGD2ax1jpZwOPTl6zrMQ0BtYraU+dedcSCV8wXgaCn739FnQyntvlzs+xlEsAm8&#10;6p1PvqXcXAG6SHiY2Fr7PfBAH2pThjMP21L3/V4+g0zOFwDWZN/PqQSbMM6KD9PVHyhWGw8yrLjW&#10;qetnnfaVX0ACtWk9+h7Yq3od8QwIfOds6JN9P6cQbDJT0sfkK9BfVGXu0kGVeV7hGoHjqE080vEr&#10;IEccMFZZc2CuAqvqWt+qtLvCNVKAYBPoyltTABm8yQok6lCbXv2KsBUOos761ADQm1oC3NNhP7kC&#10;41SQYBNqqfL2DUBHajSQSG3KlTI2Cdcwy722O9iii5QaBHC0rvWta7tp6GP2BQAAAAAAACxG0Agn&#10;EGwCHXkLGwAAOINnDejFmodM1iYsTLAJ9bgxA+RSo4FEahNs55MVdOL+AHC+kXsLdZ0WBJvM1q3Y&#10;ekier9ucS9Gt3611eI01AyRSm3hXt70vdGWtA6zBvr8YwSbUZPP8Hv0GjKDWAInUJgDucX94j36D&#10;fEnr1Kc24UCCTajLTQoglxoNJFKb8hgTIIFaBLAWdZ2lCTZJoNAygnk2nzEAAKALe19Yl/UNdSSt&#10;V193CgcRbEJtSTfnZPoJmEHtARKpTQDc4/6wjX4CqlCvWJZgE+pzk/qd/gFmUoO28/YqjKM2bTei&#10;NnUcjy5t7tJO1mHO/k7/QE1Ja3f0c29S29M5kyhEsEkKRXYf/XeffsljTOjIvAcSqU3M0m3udWsv&#10;9Zmz9+kXoCr1i+UINmG8s97+cJOCLN704js1GkikNuXoMhbXB/8byGJ9AqtJqmszzouS2g+7CTZJ&#10;osDupw8/XS/6IpmxoStzH0ikNjFK57m2Wts9b/VgjD+Z78Aq1DKWIdgkjQK7X/c+7N7+KowTXZn7&#10;QCK1KcOq4yAU+LRKH6zSDrbpPt7d2w+cZ9a3fKlrLEGwCWvqepPq2m6gFrUKSKQ2ZVhpHLYEmiu1&#10;d4vK7RVQ99V13Lu2G1ZmXX/SD5Qn2CTR6sV1VPtW78efurV3BauP2ertYx+Hg//SHzCf2vSvGf2x&#10;whis0IazVOybitfMsbrNgW7tBfqx7/+X/ihEsEkqheQYHW5SHdq4MmNHd9bAJ/0AWazJTzP7oeoY&#10;vLM3T2vriOtJa/MjnrX4rsN86NBG6C5pjc/6OtrvkvpjJv1QzJ/ZFwC/+CooCUX+KLOKpL4kmflJ&#10;dyuuga2sFcilNs13vdTp/719VqmtR0leYylr4JH061td8tx9lzkFdLZiXd9K/S9KsEkFqzzkJhTK&#10;FW5UCf3IOax1uluhRm9lnUAdatNcyfujo/srua1nSmp34hog1wr3B3Meekq69yZZoa5vpf4Xd73d&#10;OsxTFlJpwlYokPqTVB3n5ug2p6ypru3eqtJaeKZa369k1jyqMOb65j1q0xwp/T6iz7quzYrttpfj&#10;S0qN2mLVeWQ9slXF+80ZEupWWp/8lNBHR0nva14g2KSqxIlbvTjqUxJ1m5ej2pu2trq2+1WJ6+GR&#10;6n29Igddj+mbfdSm8Wb0+ay+67pHGNHuii/npY0TjyXeG7rMn651k9fZA/9H0LtNYm1/pFrf8iLB&#10;Jivo9GA/kn4ljTkJf0vYxFkjwE9q0zhn9nViHx7V3sS2PdO57azBsxzAeuz7mUawyar2TmxF8TF9&#10;SxLzEe47YoNnfQBHU5vO92of68/6fo65MaUSz3MAa7Lv51SCTQAAAAAAACDex+wLAAAAAAAAAHhG&#10;sAkAAAAAAADEE2wCAAAAAAAA8QSbAAAAAAAAQDzBJgAAAAAAABBPsAkAAAAAAADEE2wCAAAAAAAA&#10;8QSbAAAAAAAAQDzBJgAAAAAAABBPsAkAAAAAAADEE2wCAAAAAAAA8QSbAAAAAAAAQDzBJgAAAAAA&#10;ABBPsAkAAAAAAADEE2wCAAAAAAAA8QSbAAAAAAAAQDzBJgAAAAAAABBPsAkAAAAAAADEE2wCAAAA&#10;AAAA8QSbAAAAAAAAQDzBJgAAAAAAABBPsAkAAAAAAADEE2wCAAAAAAAA8QSbAAAAAAAAQDzBJgAA&#10;AAAAABBPsAkAAAAAAADEE2wCAAAAAAAA8QSbAAAAAAAAQDzBJgAAAAAAABBPsAkAAAAAAADEE2wC&#10;AAAAAAAA8QSbAAAAAAAAQDzBJgAAAAAAABBPsAkAAAAAAADEE2wCAAAAAAAA8QSbAAAAAAAAQDzB&#10;JgAAAAAAABBPsAkAAAAAAADEE2wCAAAAAAAA8QSbAAAAAAAAQDzBJgAAAAAAABBPsAkAAAAAAADE&#10;E2wCAAAAAAAA8QSbAAAAAAAAQDzBJgAAAAAAABBPsAkAAAAAAADEE2wCAAAAAAAA8QSbAAAAAAAA&#10;QDzBJgAAAAAAABBPsAkAAAAAAADEE2wCAAAAAAAA8QSbAAAAAAAAQDzBJgAAAAAAABBPsAkAAAAA&#10;AADEE2wCAAAAAAAA8QSbAAAAAAAAQDzBJgAAAAAAABBPsAkAAAAAAADEE2wCAAAAAAAA8QSbAAAA&#10;AAAAQDzBJgAAAAAAABBPsAkAAAAAAADEE2wCAAAAAAAA8QSbAAAAAAAAQDzBJgAAAAAAABDv/wDc&#10;ICkh0EL07gAAAABJRU5ErkJgglBLAwQUAAYACAAAACEAlnSKOOEAAAALAQAADwAAAGRycy9kb3du&#10;cmV2LnhtbEyPQUvDQBCF74L/YRnBm91Na4zGbEop6qkUbAXxtk2mSWh2NmS3SfrvnZ70+JiPN9/L&#10;lpNtxYC9bxxpiGYKBFLhyoYqDV/794dnED4YKk3rCDVc0MMyv73JTFq6kT5x2IVKcAn51GioQ+hS&#10;KX1RozV+5jokvh1db03g2Fey7M3I5baVc6WepDUN8YfadLiusTjtzlbDx2jG1SJ6Gzan4/rys4+3&#10;35sItb6/m1avIAJO4Q+Gqz6rQ85OB3em0ouWc5zEjGpIFE+4AipRjyAOGhbR/AVknsn/G/JfAAAA&#10;//8DAFBLAwQUAAYACAAAACEAoMbSldAAAAAqAgAAGQAAAGRycy9fcmVscy9lMm9Eb2MueG1sLnJl&#10;bHO8kcFqwzAMhu+DvoPRvXGSQimjTi9l0OvoHkDYiuM2lo3tjfXtZ7bLCqW99SgJff+HtN19+1l8&#10;UcousIKuaUEQ62AcWwUfx7flBkQuyAbnwKTgQhl2w+Jl+04zlrqUJxezqBTOCqZS4quUWU/kMTch&#10;EtfJGJLHUstkZUR9Rkuyb9u1TP8ZMFwxxcEoSAezAnG8xJr8mB3G0WnaB/3picuNCOl8za5ATJaK&#10;Ak/G4V9z1US2IG879M9x6O85dM9x6JpTpN9DyKsPDz8AAAD//wMAUEsBAi0AFAAGAAgAAAAhANDg&#10;c88UAQAARwIAABMAAAAAAAAAAAAAAAAAAAAAAFtDb250ZW50X1R5cGVzXS54bWxQSwECLQAUAAYA&#10;CAAAACEAOP0h/9YAAACUAQAACwAAAAAAAAAAAAAAAABFAQAAX3JlbHMvLnJlbHNQSwECLQAUAAYA&#10;CAAAACEApC+0wa4CAACWCwAADgAAAAAAAAAAAAAAAABEAgAAZHJzL2Uyb0RvYy54bWxQSwECLQAK&#10;AAAAAAAAACEAf1ajqydnAAAnZwAAFQAAAAAAAAAAAAAAAAAeBQAAZHJzL21lZGlhL2ltYWdlMS5q&#10;cGVnUEsBAi0ACgAAAAAAAAAhACyyDsgLEgAACxIAABQAAAAAAAAAAAAAAAAAeGwAAGRycy9tZWRp&#10;YS9pbWFnZTIucG5nUEsBAi0ACgAAAAAAAAAhAClvy1x3FwAAdxcAABQAAAAAAAAAAAAAAAAAtX4A&#10;AGRycy9tZWRpYS9pbWFnZTMucG5nUEsBAi0AFAAGAAgAAAAhAJZ0ijjhAAAACwEAAA8AAAAAAAAA&#10;AAAAAAAAXpYAAGRycy9kb3ducmV2LnhtbFBLAQItABQABgAIAAAAIQCgxtKV0AAAACoCAAAZAAAA&#10;AAAAAAAAAAAAAGyXAABkcnMvX3JlbHMvZTJvRG9jLnhtbC5yZWxzUEsFBgAAAAAIAAgAAQIAAHOY&#10;AAAAAA==&#10;">
                <v:shape id="Image 10" o:spid="_x0000_s1027" type="#_x0000_t75" style="position:absolute;left:19565;width:16472;height:11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wzyxgAAANsAAAAPAAAAZHJzL2Rvd25yZXYueG1sRI9BT8JA&#10;EIXvJv6HzZB4ky1CRCsLUQkJ3mirRG+T7tg2dGeb7gLl3zsHE24zeW/e+2axGlyrTtSHxrOByTgB&#10;RVx623Bl4LPY3D+BChHZYuuZDFwowGp5e7PA1PozZ3TKY6UkhEOKBuoYu1TrUNbkMIx9Ryzar+8d&#10;Rln7StsezxLuWv2QJI/aYcPSUGNH7zWVh/zoDHz5bF1M58/Tt/3eHr537Ucxy36MuRsNry+gIg3x&#10;av6/3lrBF3r5RQbQyz8AAAD//wMAUEsBAi0AFAAGAAgAAAAhANvh9svuAAAAhQEAABMAAAAAAAAA&#10;AAAAAAAAAAAAAFtDb250ZW50X1R5cGVzXS54bWxQSwECLQAUAAYACAAAACEAWvQsW78AAAAVAQAA&#10;CwAAAAAAAAAAAAAAAAAfAQAAX3JlbHMvLnJlbHNQSwECLQAUAAYACAAAACEAXvMM8sYAAADbAAAA&#10;DwAAAAAAAAAAAAAAAAAHAgAAZHJzL2Rvd25yZXYueG1sUEsFBgAAAAADAAMAtwAAAPoCAAAAAA==&#10;">
                  <v:imagedata r:id="rId19" o:title=""/>
                </v:shape>
                <v:shape id="Image 11" o:spid="_x0000_s1028" type="#_x0000_t75" style="position:absolute;top:11523;width:15911;height: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eqfwwAAANsAAAAPAAAAZHJzL2Rvd25yZXYueG1sRE9La8JA&#10;EL4L/Q/LFLzpJkVKiK6h2KqtQsXHxduQnSah2dmwu2r677sFobf5+J4zK3rTiis531hWkI4TEMSl&#10;1Q1XCk7H5SgD4QOyxtYyKfghD8X8YTDDXNsb7+l6CJWIIexzVFCH0OVS+rImg35sO+LIfVlnMETo&#10;Kqkd3mK4aeVTkjxLgw3Hhho7WtRUfh8uRsGb+5isd68Ll234nG0/J0auypVSw8f+ZQoiUB/+xXf3&#10;u47zU/j7JR4g578AAAD//wMAUEsBAi0AFAAGAAgAAAAhANvh9svuAAAAhQEAABMAAAAAAAAAAAAA&#10;AAAAAAAAAFtDb250ZW50X1R5cGVzXS54bWxQSwECLQAUAAYACAAAACEAWvQsW78AAAAVAQAACwAA&#10;AAAAAAAAAAAAAAAfAQAAX3JlbHMvLnJlbHNQSwECLQAUAAYACAAAACEAUXnqn8MAAADbAAAADwAA&#10;AAAAAAAAAAAAAAAHAgAAZHJzL2Rvd25yZXYueG1sUEsFBgAAAAADAAMAtwAAAPcCAAAAAA==&#10;">
                  <v:imagedata r:id="rId20" o:title=""/>
                </v:shape>
                <v:shape id="Image 12" o:spid="_x0000_s1029" type="#_x0000_t75" style="position:absolute;left:14462;top:11523;width:28140;height: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DCwgAAANsAAAAPAAAAZHJzL2Rvd25yZXYueG1sRE9Li8Iw&#10;EL4L+x/CLOxF1lRBXapRRFz0IuLj4HFsZtu6zaQ0aa3/3giCt/n4njOdt6YQDVUut6yg34tAECdW&#10;55wqOB1/v39AOI+ssbBMCu7kYD776Ewx1vbGe2oOPhUhhF2MCjLvy1hKl2Rk0PVsSRy4P1sZ9AFW&#10;qdQV3kK4KeQgikbSYM6hIcOSlhkl/4faKNjX1/Vwu2rGNWH3fmp25+H1clbq67NdTEB4av1b/HJv&#10;dJg/gOcv4QA5ewAAAP//AwBQSwECLQAUAAYACAAAACEA2+H2y+4AAACFAQAAEwAAAAAAAAAAAAAA&#10;AAAAAAAAW0NvbnRlbnRfVHlwZXNdLnhtbFBLAQItABQABgAIAAAAIQBa9CxbvwAAABUBAAALAAAA&#10;AAAAAAAAAAAAAB8BAABfcmVscy8ucmVsc1BLAQItABQABgAIAAAAIQBKwdDCwgAAANsAAAAPAAAA&#10;AAAAAAAAAAAAAAcCAABkcnMvZG93bnJldi54bWxQSwUGAAAAAAMAAwC3AAAA9gIAAAAA&#10;">
                  <v:imagedata r:id="rId21" o:title=""/>
                </v:shape>
                <v:shape id="Image 13" o:spid="_x0000_s1030" type="#_x0000_t75" style="position:absolute;left:42052;top:11523;width:15912;height: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9FzwwAAANsAAAAPAAAAZHJzL2Rvd25yZXYueG1sRE9LawIx&#10;EL4X+h/CFLzVbK2UZTVKsVatguLj4m3YjLtLN5Mlibr+e1MoeJuP7znDcWtqcSHnK8sK3roJCOLc&#10;6ooLBYf992sKwgdkjbVlUnAjD+PR89MQM22vvKXLLhQihrDPUEEZQpNJ6fOSDPqubYgjd7LOYIjQ&#10;FVI7vMZwU8teknxIgxXHhhIbmpSU/+7ORsHU/fTnm6+JS5d8TFfrvpGzfKZU56X9HIAI1IaH+N+9&#10;0HH+O/z9Eg+QozsAAAD//wMAUEsBAi0AFAAGAAgAAAAhANvh9svuAAAAhQEAABMAAAAAAAAAAAAA&#10;AAAAAAAAAFtDb250ZW50X1R5cGVzXS54bWxQSwECLQAUAAYACAAAACEAWvQsW78AAAAVAQAACwAA&#10;AAAAAAAAAAAAAAAfAQAAX3JlbHMvLnJlbHNQSwECLQAUAAYACAAAACEAzufRc8MAAADbAAAADwAA&#10;AAAAAAAAAAAAAAAHAgAAZHJzL2Rvd25yZXYueG1sUEsFBgAAAAADAAMAtwAAAPcCAAAAAA==&#10;">
                  <v:imagedata r:id="rId20" o:title=""/>
                </v:shape>
                <w10:wrap anchorx="page" anchory="page"/>
              </v:group>
            </w:pict>
          </mc:Fallback>
        </mc:AlternateContent>
      </w:r>
    </w:p>
    <w:p w14:paraId="07CC967A" w14:textId="77777777" w:rsidR="00C47DD2" w:rsidRDefault="00C47DD2">
      <w:pPr>
        <w:pStyle w:val="BodyText"/>
        <w:rPr>
          <w:rFonts w:ascii="Garamond"/>
        </w:rPr>
      </w:pPr>
    </w:p>
    <w:p w14:paraId="4EB581E3" w14:textId="77777777" w:rsidR="00C47DD2" w:rsidRDefault="00C47DD2">
      <w:pPr>
        <w:pStyle w:val="BodyText"/>
        <w:rPr>
          <w:rFonts w:ascii="Garamond"/>
        </w:rPr>
      </w:pPr>
    </w:p>
    <w:p w14:paraId="2444CAD1" w14:textId="77777777" w:rsidR="00C47DD2" w:rsidRDefault="00C47DD2">
      <w:pPr>
        <w:pStyle w:val="BodyText"/>
        <w:rPr>
          <w:rFonts w:ascii="Garamond"/>
        </w:rPr>
      </w:pPr>
    </w:p>
    <w:p w14:paraId="7E25763C" w14:textId="77777777" w:rsidR="00C47DD2" w:rsidRDefault="00C47DD2">
      <w:pPr>
        <w:pStyle w:val="BodyText"/>
        <w:rPr>
          <w:rFonts w:ascii="Garamond"/>
        </w:rPr>
      </w:pPr>
    </w:p>
    <w:p w14:paraId="7E35D27B" w14:textId="77777777" w:rsidR="00C47DD2" w:rsidRDefault="00C47DD2">
      <w:pPr>
        <w:pStyle w:val="BodyText"/>
        <w:rPr>
          <w:rFonts w:ascii="Garamond"/>
        </w:rPr>
      </w:pPr>
    </w:p>
    <w:p w14:paraId="71D8AE18" w14:textId="77777777" w:rsidR="00C47DD2" w:rsidRDefault="00C47DD2">
      <w:pPr>
        <w:pStyle w:val="BodyText"/>
        <w:rPr>
          <w:rFonts w:ascii="Garamond"/>
        </w:rPr>
      </w:pPr>
    </w:p>
    <w:p w14:paraId="209BC0D6" w14:textId="77777777" w:rsidR="00C47DD2" w:rsidRDefault="00C47DD2">
      <w:pPr>
        <w:pStyle w:val="BodyText"/>
        <w:rPr>
          <w:rFonts w:ascii="Garamond"/>
        </w:rPr>
      </w:pPr>
    </w:p>
    <w:p w14:paraId="12419DCC" w14:textId="77777777" w:rsidR="00C47DD2" w:rsidRDefault="00C47DD2">
      <w:pPr>
        <w:pStyle w:val="BodyText"/>
        <w:rPr>
          <w:rFonts w:ascii="Garamond"/>
        </w:rPr>
      </w:pPr>
    </w:p>
    <w:p w14:paraId="7A4F5C98" w14:textId="77777777" w:rsidR="00C47DD2" w:rsidRDefault="00C47DD2">
      <w:pPr>
        <w:pStyle w:val="BodyText"/>
        <w:rPr>
          <w:rFonts w:ascii="Garamond"/>
        </w:rPr>
      </w:pPr>
    </w:p>
    <w:p w14:paraId="51A029FB" w14:textId="77777777" w:rsidR="00C47DD2" w:rsidRDefault="00C47DD2">
      <w:pPr>
        <w:pStyle w:val="BodyText"/>
        <w:spacing w:before="46"/>
        <w:rPr>
          <w:rFonts w:ascii="Garamond"/>
        </w:rPr>
      </w:pPr>
    </w:p>
    <w:p w14:paraId="08775848" w14:textId="77777777" w:rsidR="00C47DD2" w:rsidRDefault="00312AF1">
      <w:pPr>
        <w:ind w:left="1611"/>
        <w:rPr>
          <w:rFonts w:ascii="Garamond"/>
          <w:sz w:val="20"/>
        </w:rPr>
      </w:pPr>
      <w:r>
        <w:rPr>
          <w:rFonts w:ascii="Garamond"/>
          <w:noProof/>
          <w:sz w:val="20"/>
        </w:rPr>
        <mc:AlternateContent>
          <mc:Choice Requires="wpg">
            <w:drawing>
              <wp:inline distT="0" distB="0" distL="0" distR="0" wp14:anchorId="70504E03" wp14:editId="53CDAD7E">
                <wp:extent cx="4125595" cy="384810"/>
                <wp:effectExtent l="0" t="0" r="0" b="571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5595" cy="384810"/>
                          <a:chOff x="0" y="0"/>
                          <a:chExt cx="4125595" cy="384810"/>
                        </a:xfrm>
                      </wpg:grpSpPr>
                      <wps:wsp>
                        <wps:cNvPr id="15" name="Graphic 15"/>
                        <wps:cNvSpPr/>
                        <wps:spPr>
                          <a:xfrm>
                            <a:off x="214884" y="0"/>
                            <a:ext cx="3681095" cy="384810"/>
                          </a:xfrm>
                          <a:custGeom>
                            <a:avLst/>
                            <a:gdLst/>
                            <a:ahLst/>
                            <a:cxnLst/>
                            <a:rect l="l" t="t" r="r" b="b"/>
                            <a:pathLst>
                              <a:path w="3681095" h="384810">
                                <a:moveTo>
                                  <a:pt x="3680967" y="0"/>
                                </a:moveTo>
                                <a:lnTo>
                                  <a:pt x="0" y="0"/>
                                </a:lnTo>
                                <a:lnTo>
                                  <a:pt x="0" y="384809"/>
                                </a:lnTo>
                                <a:lnTo>
                                  <a:pt x="3680967" y="384809"/>
                                </a:lnTo>
                                <a:lnTo>
                                  <a:pt x="3680967" y="0"/>
                                </a:lnTo>
                                <a:close/>
                              </a:path>
                            </a:pathLst>
                          </a:custGeom>
                          <a:solidFill>
                            <a:srgbClr val="00008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22" cstate="print"/>
                          <a:stretch>
                            <a:fillRect/>
                          </a:stretch>
                        </pic:blipFill>
                        <pic:spPr>
                          <a:xfrm>
                            <a:off x="0" y="0"/>
                            <a:ext cx="1806956" cy="384809"/>
                          </a:xfrm>
                          <a:prstGeom prst="rect">
                            <a:avLst/>
                          </a:prstGeom>
                        </pic:spPr>
                      </pic:pic>
                      <pic:pic xmlns:pic="http://schemas.openxmlformats.org/drawingml/2006/picture">
                        <pic:nvPicPr>
                          <pic:cNvPr id="17" name="Image 17"/>
                          <pic:cNvPicPr/>
                        </pic:nvPicPr>
                        <pic:blipFill>
                          <a:blip r:embed="rId23" cstate="print"/>
                          <a:stretch>
                            <a:fillRect/>
                          </a:stretch>
                        </pic:blipFill>
                        <pic:spPr>
                          <a:xfrm>
                            <a:off x="1662176" y="0"/>
                            <a:ext cx="2463419" cy="384809"/>
                          </a:xfrm>
                          <a:prstGeom prst="rect">
                            <a:avLst/>
                          </a:prstGeom>
                        </pic:spPr>
                      </pic:pic>
                    </wpg:wgp>
                  </a:graphicData>
                </a:graphic>
              </wp:inline>
            </w:drawing>
          </mc:Choice>
          <mc:Fallback>
            <w:pict>
              <v:group w14:anchorId="7722F6E3" id="Group 14" o:spid="_x0000_s1026" style="width:324.85pt;height:30.3pt;mso-position-horizontal-relative:char;mso-position-vertical-relative:line" coordsize="41255,3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V508ewMAAGIKAAAOAAAAZHJzL2Uyb0RvYy54bWzUVm1v2zYQ/j5g/4HQ&#10;90aW4yi2ELsYmjUIUHTBmmGfaYqSiFIkR9KW8+93R4qyEK976VBgCxD5KB6Pdw+fe8S7t6dekiO3&#10;Tmi1zYqrRUa4YroWqt1mvzy/f7POiPNU1VRqxbfZC3fZ2933390NpuJL3WlZc0sgiHLVYLZZ572p&#10;8tyxjvfUXWnDFUw22vbUw9C2eW3pANF7mS8XizIftK2N1Yw7B2/v42S2C/GbhjP/U9M47oncZpCb&#10;D08bnnt85rs7WrWWmk6wMQ36FVn0VCjYdAp1Tz0lBysuQvWCWe1046+Y7nPdNILxUANUUyxeVfNg&#10;9cGEWtpqaM0EE0D7CqevDss+Hh+s+WSebMwezA+afXaASz6YtprP47g9O58a2+MiKIKcAqIvE6L8&#10;5AmDl6tieXOzuckIg7nr9WpdjJCzDs7lYhnrfvzzhTmt4rYhuSmZwQB73Bkg9+8A+tRRwwPuDgF4&#10;skTUQG4oQ9EeSPww8gXeAE64OXghhuPIjXC+QmhZrNbrVUYuYbouAZhLmKZqacUOzj9wHQCnxw/O&#10;R+LWyaJdsthJJdMC/ZH4MhDfZwSIbzMCxN9H4hvqcR2eIppkgENKqXTTgeF0r4/8WQdHj8cGbotN&#10;eXsuBnI9+0g194W+SyWDV5pLvybEiz7IkMUGc/ui43zjf+geqDcLzKR2PO6F1YdNJ0TAb46501LU&#10;74WUCIGz7f6dtORIUVXgb51Cz9yAoa6KTEBrr+sXINIA1Nlm7rcDtTwj8lEBVVGXkmGTsU+G9fKd&#10;DuoV0LfOP59+pdYQA+Y289BqH3ViLK0SOSB/dIi+uFLpHw5eNwKZE3KLGY0D6J7dnRGsgv9RZ8C6&#10;aKO/1mNY5Q9YW9T0/m/F6Kn9fDBvQBIBf7EXUviXIO/QhJiUOj4JhhKFg1lHlqkjH3vaclKUSJ3k&#10;gyuw1osAeylMOkq0x1ShOV6p6h9UGxX7XrNDz5WPnyDLJWStleuEcdBkFe/3HATDPtYFKB98/jyI&#10;hrFC+dh2zlvuGRCOVg1Q6mdo00jDaSIkfc4TS/iCqMyai1ZJdov1otzcADpJdqemSpKE3EA9GVmE&#10;SgFYX9AnSk7IJu4fTEjnf0gWEKso3yNZbv9rZFl+c7IUZbksboEXSY/PlFmuyutVsfmmlAkfbbjI&#10;BKUdL114U5qPgx6dr4a73wEAAP//AwBQSwMECgAAAAAAAAAhAEudq72REgAAkRIAABQAAABkcnMv&#10;bWVkaWEvaW1hZ2UxLnBuZ4lQTkcNChoKAAAADUlIRFIAAASiAAAA/AgGAAAARK8MHgAAAAZQTFRF&#10;////AAAAVcLTfgAAAAZiS0dEAP8A/wD/oL2nkwAAAAlwSFlzAAAOxAAADsQBlSsOGwAAEh9JREFU&#10;eJzt3dtu47gSBVCl0f//y5mHTNDptB1LtlSsy1rAAAeYMwnJokhqW3Le3t/fNwAAAAC42q/VDQAA&#10;AABgBkEUAAAAACEEUQAAAACEEEQBAAAAEEIQBQAAAEAIQRQAAAAAIQRRAAAAAIQQRAEAAAAQQhAF&#10;AAAAQAhBFAAAAAAhBFEAAAAAhBBEAQAAABBCEAUAAABACEEUAAAAACEEUQAAAACEEEQBAAAAEEIQ&#10;BQAAAEAIQRQAAAAAIQRRAAAAAIQQRAEAAAAQQhAFAAAAQAhBFAAAAAAhBFEAAAAAhBBEAQAAABBC&#10;EAUAAABACEEUAAAAACEEUQAAAACEEEQBAAAAEEIQBQAAAEAIQRQAAAAAIQRRAAAAAIQQRAEAAAAQ&#10;QhAFAAAAQAhBFAAAAAAhBFEAAAAAhBBEAQAAABBCEAUAAABACEEUAAAAACEEUQAAAACEEEQBAAAA&#10;EEIQBQAAAEAIQRQAAAAAIQRRAAAAAIQQRAEAAAAQQhAFAAAAQAhBFAAAAAAhBFEAAAAAhBBEAQAA&#10;ABBCEAUAAABAiN+rGwALvZ/8895O/nkAAADQiiCK7s4Om179XcIqAAAAxhJE0U1k8PSMe+0TUAEA&#10;ANCeIIoOsodPe3zvg2AKAACAdgRRVNUhfPrJ1/4JpQAAAGhBEEU13QOoW4RSAHCf194BoBBBFFVM&#10;DKBuEUoBMN3eM8H7Zq8EgHQEUWQngLrvc2wcsgHozFkAABoRRJGZg+c+PvEFoBtnAABoShBFVg6g&#10;xwijAKjMvg8AQwiiyMZBFAD6s98DwFCCKDJxKAWA3uz1ADDcr9UNgP85mAJAb/Z6AEAQRQoOpgAA&#10;ADCAIIrVhFAAAAAwhCCKlYRQADCDPR8A2LZNEMU6DqQAAAAwjCAKenhb3QAAAAB4RBDFCp6GAgAA&#10;gIEEUUQTQgEAAMBQgigAAAAAQgiiiORpKAAAABhMEAX1+aJyAAAAShBEEcXTUAAAADCcIAoAAACA&#10;EIIoAAAAAEIIoojgtbzr+H4oAAAAyhBEAQAAABDi9+oGQBJXPlnkiTAAAADYBFFcL3MIE/Va297f&#10;c3SsvJYHAABAKYIoJsoa4GRtFwAAAJxCEMUkgh4AAABYyJeVM4UQCgAAABbzRBRQ2SvfQSacjPfq&#10;d8apGatZc5jm7O/6dB0AIIjiUlm+qNyhp74r5tJPP9Oced6V1/2jn61ua92rT8W6WHOYYMU5zTre&#10;W6d9ALjQ2/t7lqyAhrJMLptfPVnmzidz6L5stfouU+0ixiqyv0f6k6kOt2Sbx9nHa9vyjdkK6nS9&#10;CmN8hH3gnJ/1qkrzKmpcKo0JDQiiuFKGyWVRrSPDfNnDnKpTq1tW1S96zK7q57P9yHjdVJnHxi63&#10;bPXpXJtsY32UfeDcn/eqCvNpxdhUGBcaEERxpQyTy2KaX4Z58oyJc6tqre6JqmGHQ/YZfchyzVSd&#10;x8Yvpwx1mViTDON+hH3gw632rJy/medRhzkDd/mOKGCV6gfnz/ZP2LCr1+qer/2aUMdndKp99b5M&#10;WnMqed/W1KT6fH6V6yFO57m26vp9pPOYw7ZtgiggXrfNtfNhuFutfpL1MLpKp9p36su29V5zeKzb&#10;fH6Vtfs6kd9NZF7n4FoijCAKiNT5oNHp5rBznX7ihqZf7bv156tOaw77dJ7Pr3AtnMs8Ay73a3UD&#10;gBHetzkHm+r9rN7+V03tf7drtFt/fjKln9Op82PG6DWT1s2vsvU5W3vgEoIo4GoTN9Sqfa7abl7T&#10;re7d+rPHxD7DLa6F56weN0+zracGhBJEAVdafbBZqVrfq7WX10V/+h3xuybP48l9705tjzFe+3Xc&#10;B4ACBFF0Z8Nbx9jXGYMq7eQcXV+/6Nino4xBT55UOM618LOu+0B1q2pijSGcIAq4gsPNH9nHInv7&#10;OFfXenft1zOMBXxwLdyWdVxWhiFZxwTaEkQxgc0llvH+V9YxydourtG13l379QpjAtxibQBSEERx&#10;pUyPedp4Yxjn+7KNTbb2cK2u9e7arzMYG3AdfFVhLDLdO0TzWh6jCKKYpMIGXJnxfSzLGGVpB9fr&#10;/D0gXft1JmMEdN4HzmSMIJAgimlsxkxn/s+h1tCHpxaeN3ktnNx3IDFBFFO9b0KpMxnH/YxVbm72&#10;anAd7WesgEom7sNey2McQRT8HUo5sB9nzI5bNWZqRQfm8XHGjOlcA+xhnkAQQRRXq5i0C6YArmFN&#10;BZhtzz5Q8f6hGmPMUr9XNwAKuLVhWrw/uKl83vsWO4/Uig7M4+dFrzkAPGZfYyRPRMFzPDUFAEQS&#10;JML1nOshgCCKCBMOThODqSn9vFLUGKoVHZjHrzOGTGb+1zLh/mEVY8tyXs2Da3w/7Fjwr/dojB1A&#10;ecR1yhHWHLbNugE8zz7BWIIoorxtsxfbr33vcGjNVMu94/n1/5ep/Veb1Ff6yjSPp6850/fzrs48&#10;m5gfVOc79eBigiiI93lAs8G95pXx+/xvMxyWHXagBmvOH8KoDyvW7iNjv2pv+f57zRWeZa05nzMn&#10;KewNoiwAf7h4n2cz+Vu3p6QinTVe5iSwhzXnX0fHZFW/O+6v1fqUKYgFIIE9QZRN42+eXuAKlZ6S&#10;Wr0mnD1GnW4Mv6vQryyvg1S49qZaPY+tOXAOc59nrJo3V9/zreiTsw5pPAqibBa3CaOe5xDys0qB&#10;FOeZtqZc1ddJYwivmLbmkIdzIADbr9UNYCSH38feNwe1WwQYtb1txpparDlwvpXz39kKIAFBFKs4&#10;hO+TLZBa2RZz5phM82bb1I/ngkhrDkAfz34gtWo9vmoP8loe4/mreVCD1yiu53WB65i7M6n7z6w5&#10;TGb+z2AfAG4SRLGSQ8gxvj+KiszXGdQZYDb7ALCbIIrV/Enf4yY+HTWhvx3r2q0/fJhQ1wl97Ljm&#10;ADFWrB1d/nqe1/JgE0SRh6ejjnEDcY0u8zBDH8zPPtTyOl3WHKA3+wBwKkEUmTiQHxMdRqkNzJDl&#10;hsOaA7BGln3gO/cK0IQgimxsMMd4MoqMzMl61AxgNvvAfWedt72WB/8TRJGR7406RhgFHGXNAJjN&#10;PgAsI4giM4EUwHncdADM1mEf8PbEfh3qTVOCKCoQSD3W+amorv3qSr1yUY/jjBnQiTUtB/cx8IUg&#10;ikoEUj/rHEYBx1kPgJ84T/VnHziPczacSBBFRQKpWdT5GOMFr3EN0Y05TTdez3tMaEZqv1Y3AF7w&#10;9uUfPtiUa1M/IJI1p6/3L/8Aa7kO4RtBFF0IpK5lA2UP1yBnsebAccInJllx5nBtwUm8mkc33zel&#10;iRuGd9gBYI6JZx3gPvcBpCeIoruvC7GDGgDQhXMN5Oc6hRu8msckb9uc75Wy6QFAT16/gw9ez/tX&#10;93scmnj0RJS/SHCbC7yHW3U03wGArJxTAChvzxNRQpe/GY/eJj01BQDUIYSCf2U+r7tm4Y693xGV&#10;+QKHK/nycwBgNecPyCPrHwbK2Ca4yXdEwTGVnpZyaK2nwrwC+rDm1GA/B6AVQRQ8r1IoBQDUI4SC&#10;xzKexV278ANBFJxDIAUAnMmNLLCX+xBKEUTBuWwCAADQm6AYXiCIgvMJo3iGeQNEsubk5iYXjsm0&#10;pkVfv5n6DrsIoqA3B1kAqMXeDUBrgii4hk8mOMJ8ASJZc4COotc2oTE86ffqBgAM5mYQiGTNAbiW&#10;1/JgB0EUXOdt80kJtzk0AJGsOXU4NwDQniAKyM4NFBDJmgMfrrwWBG5cJfqD4PfNvgGH+Y4oAM7i&#10;xgKgvrfNjTU8w2t5sJMnogAAYL3VYb6bWgBCeCIKoBc3EgAcZe+gkwl/Pc81S2mCKGAPmx0QyZoD&#10;QCWrn2iEUgRRQHY2diCSNYdpBL90ZF5DYoIoAM7kJh4A4DpCNsoTRAEAwFpCfADGEETBdTIcKn1i&#10;AgDc45xAZ+Y3JCWIAirIEOqxn3pRnTkMQEbCNVoQRME13MSwkkMKAACQkiAKztc1hFodbnQd167U&#10;i1dZcziDOsJsq/eSM3XqC8MJouBcDrzwh+sBAAD4y+/VDWCcn25MK6f8brhjvG+158lEakZl5m8P&#10;6gizvW3O6pCKIIpIjzaAR/8+4yEy86aWcbzO4IaiHjWjMvO3B3XMI/PZCbKyftGKIIpKjhxcrlqs&#10;HZ5ycEPxWLZP/z7bkqVu38cmS7vIyZrTw9fr/ox63ltjzZXbMu1JACwkiCJK9OHDYecamcKNbMEG&#10;+5x9I3jvZz/z35pL+VhzuMqV88p68q8s1zFzZdpPYDxBFPQ06QCc4eZw78FmUl32cCCkImsOnVwZ&#10;mmVd4wWFVGO+0o4gCujiqletsh6k9/DpH1zHmsNPJocd5jBZORdBEoIo4Kgqm3iFNpLL5BvHzKw5&#10;PVSp40RnrH3Vamu9B1hIEEWEaoeT6hys8nLwBSJZc9jr6CunHc52/mgFFZiXtCSIAp7hk+061IoO&#10;zGO6yzLHM7RhlVt9FwL0k+Vag9F+rW4AcCoHJgAAqM+5nrYEUQD9OcgAAAApCKKgj+iwQbhBRx7X&#10;z8uaA0SzJ/RkP4HFBFFczQYew4Zax6prwhyBmTLtw9PWoUxjD9Qybb1kGEEU8AqbJBDJmgPAGewn&#10;sJAgCupbvZGu/v3sp1Z0YB7TlbkNwAiCKKjNoZWjzBlgJWsQwM+sk7QniIK6Mm1SmdoC9GfNAeBV&#10;9hJYRBDFlXxJ53UybpwZ25TV6mtDrX62uj7sYx7vZ07XMXFeT+wz3ON6YARBFNSTeYPK3Db+plZ0&#10;YB7XpG58MhcABhJEQS0VDmwV2sgHtaID85jMnnkabcqcfrvzvyGSuQcLCKK4koX9PG9brfGs1Nbp&#10;1IoOzON61Gw29Yd/uS4YQxAF+VXdlKq2eyK1ogPzuB41u6/r2FT7YI0ZzEkIJojiahb211Qfv+rt&#10;n0St/jAWdakdnXSaz3sCqE79BeAHgigi+PTruE5j1qkvZ8k6HmpFB+bxvzKPR+a2neHV/nUYnw59&#10;gKu5ThhFEEUkNwePdR6jrv06qsI4VGjjVSb3vRu1/FBhHCq0caWq4/PMmSZbX7O1h+uoNQT6vboB&#10;jPR1oX/mr8l0NGXz++znxLpXq/G0WlWrD/tMm8dfVZvTHWt1Zg3etjpjc8ZTYFX6Cmeotl7DywRR&#10;rDY5lJq86XS84binep0716p6bdiv8zz+rvq87hJCXFGHzGNzdn8z9xWAF729v1vjSanzxKx+k3CV&#10;TjXvXuPKtVpVm+gx6z4Hz1B5Hn/Xtd6VahRdgyxjE9HvVX09u2/2gfy6zDVITxBFNRUnrM3luEp1&#10;nlzfCnXKVJ+o8crU5yoqzOVPE+ubsT5Z6rBibLoH+lf2r0MfOpt0PcFSgig6yDKJbSTXyVBj9d3H&#10;p4l0YM3Jy43ibVeOS8b+n9XfjH1jDecXCCSIYpJXJ7uNIqczFjG1vZ7rjy6sOflYX247Oi5dxwH2&#10;EERBIEEUAAAAUwmhINiv1Q0AAAAAYAZBFAAAAMTxNBSjCaIAAACYyPfUwAKCKAAAAABCCKIAAAAg&#10;htfyGE8QBQAAwDRey4NFBFEAAAAAhBBEAQAAwPW8lgebIAoAAIBZvJYHCwmiAAAAAAghiAIAAGCK&#10;VU9DeS0P/ieIAgAAACCEIAoAAACu42ko+EIQBQAAwAS+pBwSEEQBAAAAEEIQBQAAANfwWh58I4gC&#10;AACgO6/lQRKCKAAAAABCCKIAAADobNXTUF7LgxsEUQAAAACEEEQBAADAuTwNBXcIogAAAOjKl5RD&#10;MoIoAAAAAEIIogAAAOA8XsuDHwiiAAAA6MhreZCQIAoAAACAEIIoAAAAuln1NJTX8uABQRQAAAAA&#10;IQRRAAAA8DpPQ8EOgigAAAA68SXlkJggCgAAAIAQgigAAAB4jdfyYCdBFAAAAF14LQ+SE0QBAADA&#10;8zwNBQcIogAAAOA5Qig4SBAFAABAF5HBkBAKnvB7dQMAAADgRAIiSMwTUQAAAACEEEQBAAAAEEIQ&#10;BQAAAEAIQRQAAAAAIQRRAAAAAIQQRAEAAAAQQhAFAAAAQAhBFAAAAAAhBFEAAAAAhBBEAQAAABBC&#10;EAUAAABACEEUAAAAACEEUQAAAACEEEQBAAAAEEIQBQAAAEAIQRQAAAAAIQRRAAAAAIQQRAEAAAAQ&#10;QhAFAAAAQAhBFAAAAAAhBFEAAAAAhBBEAQAAABBCEAUAAABACEEUAAAAACEEUQAAAACEEEQBAAAA&#10;EEIQBQAAAEAIQRQAAAAAIf4DsVVsZnEqG3EAAAAASUVORK5CYIJQSwMECgAAAAAAAAAhAOW1GdwB&#10;FAAAARQAABQAAABkcnMvbWVkaWEvaW1hZ2UyLnBuZ4lQTkcNChoKAAAADUlIRFIAAAZQAAAA/AgG&#10;AAAACHrpewAAAAZQTFRF////AAAAVcLTfgAAAAZiS0dEAP8A/wD/oL2nkwAAAAlwSFlzAAAOxAAA&#10;DsQBlSsOGwAAE49JREFUeJzt3duO2zoSBVB3kP//Zc9DT5A+Fd8kUWIVay1ggHk4ScRbkdKW7a/7&#10;/X4DAAAAAADgr1+zLwAAAAAAACAbAQoAAAAAAEAgQAEAAAAAAAgEKAAAAAAAAIEABQAAAAAAIBCg&#10;AAAAAAAABAIUAAAAAACAQIACAAAAAAAQCFAAAAAAAAACAQoAAAAAAEAgQAEAAAAAAAgEKAAAAAAA&#10;AIEABQAAAAAAIBCgAAAAAAAABAIUAAAAAACAQIACAAAAAAAQCFAAAAAAAAACAQoAAAAAAEAgQAEA&#10;AAAAAAgEKAAAAAAAAIEABQAAAAAAIBCgAAAAAAAABAIUAAAAAACAQIACAAAAAAAQCFAAAAAAAAAC&#10;AQoAAAAAAEAgQAEAAAAAAAgEKAAAAAAAAIEABQAAAAAAIBCgAAAAAAAABAIUAAAAAACAQIACAAAA&#10;AAAQCFAAAAAAAAACAQoAAAAAAEAgQAEAAAAAAAgEKAAAAAAAAIEABQAAAAAAIBCgAAAAAAAABAIU&#10;AAAAAACAQIACAAAAAAAQ/J59AQAAAAAAlHQ/+Oe/hlwFnESAAgAAAADAK0eDkj1/r3CF6QQoAJDL&#10;WYfSyEEUAICjrjq73m7Or3C1K9f3M4+uQS3gUl/3e4a1AADcrj+gOngCALDXjAdKzq9wvkoPi9UE&#10;TucTKACQw4xD6v3mwAkAAECt4OSPn9fs3pZTCFAAAAAA2GLWg1YvAMF4FYOTR4QpnOLX7AsAAAAA&#10;AOBS99s64Um0aruYQIACAAAAANBHh4ChQxu5gAAFAAAAAKAHwQJs4DdQAAAAAADWJjiBHQQoAACw&#10;vqtvmCv9cKe+AQAAHvIVXgAAsLYZbxtWecNR3wAAHTh/wE4CFAAAAACANQlP4AABCgAArGvmDXP2&#10;m3V9AwCszpkDDvIbKKzq2QbhO6dhLdY6AAAA/Et4AgMIUFjFp5vC/ebBKlRmrQMAAABwCQEKVUnR&#10;oQdrHQAAALZxL+2lSgYRoFCJ4g89WOsAAAAATCdAITMPUaEHax0AAADGcI8NAwlQyESBhx6sdQAA&#10;AADSE6CQgYep0IO1DgAAAEAZv2ZfAO15oAo9WOsAAABwLvfe3/yAPMMIUAAAAAAAAAIBCgAAAAAA&#10;QCBAYSYfK4QerHUAAAAAyhGgAAAAAADU5uXFb37/hKF+z74AAAAAAACWtDfQEAiRggAFAAAAAIBR&#10;RnwK5NO/40/Q4pMnnEKAAgAAAADAUTNCDMEJp/IbKAAAAAAAHCHIYEkCFAAAAAAA9hKesCwBCgAA&#10;AAAAQCBAAQAAAACo6/7+PzmNT5+wNAEKAAAAAABAIEABAAAAAAAIBCgAAAAAAGzl67tYngAFAAAA&#10;AAAgEKAAAAAAAAAEAhQAAAAAAIBAgAIAAAAAABAIUAAAAAAAAAIBCgAAAAAAQPB79gUA5dwP/vmv&#10;IVcBVLK1bqgTxxyp0/oeOIvaVMfR835k/K6xZ9yMDbN5vgCkJ0ABnhl94/TJ3+vwA/WNqB2P/g71&#10;4V9n1Gk1GjhKbcrtrDP+kX/TGG4zcgytLa7i+QJQlgCF0WYcyLc68xqrb9Czxy/++9X7c2Wz58on&#10;rPVrXDUXfv47Xft/9rpTo4FH1KZ8Zo/JVsbwtVnj6YUWjppdi1aoLbP78BNnX2PFcWMxX/d7hbVI&#10;ESbTt2rFvcq4VevXlVWZM2cbPSdn9euedmSaA6vXhkx9/crq41DZ7DmUeW7om/1m992nKvfxFlXG&#10;Y48uYxitPKYjdJ0XFVSZuxXmUJW+vEqFMWNRPoHCKAp7PdXG7M/12jTnqjZvGCfr2N9va9aFrP39&#10;jBoNPahNeVQbi726fQK1y7iynmpzd+X9ARhMgALjZX+YV+1gEznokEX2tT5ClXqxUl2o0ufPrDQW&#10;wF9qUw7Vx+GoVcbxke5jS13V527WulK9X2EpAhToY7UNOOtBB1ZQtV5UDrWq9vkzajSsQW3KYbVx&#10;OKryfh8ZW6pabe5W3R+ACwhQYH2rHWwiBx0YZ4V6UfGhygr9/owaDXWpTTmsPA5HVBrDZ4wtFa0+&#10;b1eoLcBgv2ZfAHCq1Q83P3VqK4x2v621hqq0ZbV+f6VLO2EFalMe2a8vg6p9VPW66a3TvO3UVuAN&#10;AQqsq+OG37HNcNSq6yZ7u7Jf3xk6thmq6bhOO7Z5NdXGsNr1wu3Wc952bDPwgAAF1tR5o+/01iTw&#10;WtZakPW6rtC57ZBd5/WZse0ZrymzKv1V5Trhp87z1vMFQIACC7K5f9MPQEZqkz6AjKzLfH3g+/e3&#10;yzaGUfbrg0fM22/6ARoToMBabOr/pT+ATHUg07XMpi8gD+vxL31RX9YxzHpd8Ip5+1/6A5oSoMA6&#10;bOaP6RcgQx3IcA3Z6BOYzzr8lz5hNHOKiszbx/QLNCRAgTXYxAHyUqOf0zcwj/X3nL6pzfjBMdYQ&#10;wA8CFKjP4eY9fQTMqgPqz3v6CK5n3b2njxjBPKIac/Y9fQTNCFCALhxyAACoxA/J75fh7J/hGoBz&#10;WN/QiAAFarNpb6O/gCupOZ/TV3Ad6+1z+groRM3bRn9BEwIUqMtmDbDNlXVTjd5On8H5rLPt9Fld&#10;M8fOvKEacxbgid+zLwDgYvebr0MAgKt4IAMArMrzBWjAJ1CgJg8jAPJSo/fTd3Ae62s/fQesTI0D&#10;eEGAAnTkgAgAQAXebK7HvQb0Ys3D4gQoUI/NGWC/s2uoGn2cPoTxrKvj9GFNxg1es0YA3vAbKDCe&#10;t8Rq8F2lHGX+UMG7eeqmGZhBbWJV5i70NPr5wtdNPYE0BCiMorhfQx8zm7UOz2VaG5/ewP387zJd&#10;PzBOprWtNuUy8mGfcYJ6rFuq8PIiUwlQGMmDVUWdHqx1a528jszNP382w/r2KUFYi9p0zJaz16za&#10;Gf/dDOMFUJn77m/uCZjukwDFYv3Lon1vSx/NmlvGcaxP+jNrHfGAbj9rHfIZNefdrAEjqU1jVDvX&#10;ZAq+2Dd/jB0zeL7wX+67IYF3AUrWojSLh63MlGk9bl0HvoYB1lT5Bme02e0842ZtdpuA42avY7WJ&#10;TmOWrZ1H19+jP5+tjeyXaSw9XwBSexWgKEKPCVHobtRBXI2Bevasfzc47OXMBWSkNm3XKUTJ4Mz5&#10;6VzHaJ4vAOn9mn0BQBlft7GH8Sw3ng5a8NrXbdz6t+7PcVa/ZhkvoCa1iZ9mjttq+/4r1gdVeL4A&#10;lCFAgRpmb8JugKGf0Tc1P//e1cys0Sv2JzCG2gS9WHd8yvMFgA0EKMBsDjmQx8hPm7z7d6jBWAEZ&#10;qU01Gbfz6Fv4Zi0Aw737EXkABxBYn3UOALDf7Df6oQr3HUA5PoECZOAQBfPMWn/W/XEd+tADKahH&#10;bYJrdVhzsIU1AQwlQIH8fH/1+dwEAzzXZS8AalGbALbzfOF8ni/AYgQoAAD7uUECMlKbAABgAAEK&#10;8MzVb4d0eRsF+Mu6BwDYz1mKKjxfAMoSoAAAAAAAAAQCFAAAAAAAgECAAgBQj68lADJSmwAAWMrv&#10;2RcAAAAAXOI++wIWpE8BYGECFMit22H86zavzfebtyaBOrrtD0ANalMexmJ97l3Yqltd8HwBGMJX&#10;eAGP2OgByKLbzT5QQ8badP/xP4AsPF8ASvMJFACAfTygAjJSm3ox3gAAJxKgAAAAQC2CEwCACwhQ&#10;AAAAoAbBCQDAhQQoAADAWTJ/77kH0VRivgIATPDqR+Qz3+zMpF8AAAC4ivAEAGCSVwHK7SYsiPQH&#10;AAAAVxGeAABM9MlXeAkNAAAA4FrCEwCAyd59AgUAAGbyMg+Q0dm1SXgCAJCAAAUAAADyEJ4AACQh&#10;QAEAAIAchCcAAIkIUAAAAAAAAAIBCgAAWfn9EyCjs2qTT58AACQjQAEAAIC5hCcAAAkJUAAAyMin&#10;T4CM1CYAgEZ+z74AAAD4wcNJICO1CQCgIQEKAAAZeDgJZHRFbfL1XQAASQlQAADqETYAGalN9Z05&#10;hoIiAKAcAQoAAAD0JvwCAHjAj8hDbm5krqOvAQC42uxPZXzdnIOhC2v9OvoaFiJAAR6ZdSM3+wYS&#10;AAC68ICvNvdOVOH5AlCaAAUAYB8PnoCM1CYAABhEgAIAUI836oCM1KY6BG0AAB8QoAAAAADsI4wC&#10;gIUJUAAAAOB6PrEDAJCcAAV45uobOjeQAABwPp+YWId7KKrwfAEoS4ACAFCTG0MgI7UJAIBlCFCA&#10;DGbfaHsLDwAA4DOz79/gldnz0/MFWIwAhY5mb6Zbzdx8q/UV/GT+coXZN0jmOfCI2gR9XLXe7j/+&#10;R12eLwBsJEABZnOIAgAA2O/MeyqhCZWYq8BwAhS6sql+Tl9RmflLB+Y5kJHaBHX5tAlnMaeAcgQo&#10;dGbj/txZfZVhDGZ/xQXnyzDP4GzmOZCR2sQfq8+FDPcURwMPoQlX8XwBKOX37AuAyX5usCM2umcb&#10;9tG/++vF332V+23cYWB2W+inylqHI0bWaYBR1KbenPuv9+m519j05fkCwAYCFPjr7O+NXeHGcUQ7&#10;HG6YzVpntAw3oX/8uQ7zEFCbmC3L/OvMGJCZ5wtACQIUYKs9b/I71ABcK8PDyk9rvweq0IfalMOZ&#10;L3xkPfd7yQVy8nwBSE+AAtdZ8dBe/eCy2niQw4prnbpinfZVCUAGatN69D1wVPU64h4QFiVAYaZM&#10;XytQgf6iKnOXDqrM8wrXCIyjNvFMx6/OOfsllyrrDW438xXgYwIUoCtvhwDk4FNbQEYdatPWr1Rb&#10;4WHrWZ9+AnpTS2BhAhSoxVsiAHmp0UBGalNeWcYmwzXM8qjtHoTSRZYaBJDar9kXAAAAAAAAkI0A&#10;BejIW2UAAMBo7jOgH+seFidAgXpszgB5qdFARmoTfM5XGtGJ/QHgDQEKs3XbrB3G5+s257Lo1u/W&#10;OmxjzQAZqU3s0e3cC51Z79CAAAVqsknvo9+AK6g1QEZqEwCP2B/20W/QhAAF6rJZA+SlRgMZqU35&#10;GBMgA7UI4AkBChnYqLmCeTafMQAAoAPnXlibNQ6NCFCgNpv2Z/QTMIPaA2SkNgHwiP3hM/oJmhGg&#10;QH0279f0DzCTGvQ5P9YM11GbPndFbeo4Hh3a3KGNrMe8fU3/QEMCFLKwCR2j/x7TL/kYEzoy74GM&#10;1CZm6TT3OrWVdZi3j+kXaEqAAtc76y02mznk4m16flKjgYzUpjy6jMXXk/8P5GJ9AvyfAIVMbNDH&#10;6cNvXzd9kZmxoStzH8hIbeIqXefaau12r9WHcf5mzkNzAhSysSkd170Pu7e/CuNEV+Y+kJHalMOq&#10;4+Dh4zrtX6UdfK77mHdvP3AToMCqum7yXdsN1KJWARmpTTmsNA6fBCcrtfedym0VgvXWdey7thsI&#10;BChktPomdVX7Vu/HqFt7V7D6mK3ePo7xIOJf+gPmU5v+NaM/VhiDFdpwhor9UvGaGa/bPOjWXuAF&#10;AQpZ2azG6HAT3KGNKzN2dGcNfNMPkIs1+W1mP1Qdgz1n82xtPft6srX3GfdZRB3mRIc2Ahv9nn0B&#10;8MKfTes+9SrGmrUR60syMz/pbsU18ClrBfJSm+b7utXp/6N9VqmtI2ReX1nm/zPZr6+DzPN3L/MK&#10;eEqAQgWrHKYzbMgrHHQy9CPnsNbpboUa/SnrBOpQm+bKfD4a3V+Z23qWTG3OOP/JbYX9wbwH3vq6&#10;3yvXORqqNGErbMT6k6y6zs2r251lXXVt9ycqrYV3KvX7ambNowpjrm/2UZvmyNLvV/RZx7VZsc3O&#10;cPyUpUZ9YtW5ZE3CCQQoVJVx4lbfOPQpGXWcl1e1Odv66truLTKuh2cq9/Oq3FA/p2+OUZuuN6PP&#10;Z/Vdx/PBFW0e1d4r52KmMeK9jHtDlznUsW7CqQQorKDTDcSV9CvZmJPwXxkOcdYIEKlN1zmzrzP2&#10;4aj2ZmzbK13bzVrcywFlCVBY1dGJbaN9Tt+SifkIj4044FkfwGhq0/m29rH+rC2Ot/GkGvdzQHoC&#10;FAAAAAAAgODX7AsAAAAAAADIRoACAAAAAAAQCFAAAAAAAAACAQoAAAAAAEAgQAEAAAAAAAgEKAAA&#10;AAAAAIEABQAAAAAAIBCgAAAAAAAABAIUAAAAAACAQIACAAAAAAAQCFAAAAAAAAACAQoAAAAAAEAg&#10;QAEAAAAAAAgEKAAAAAAAAIEABQAAAAAAIBCgAAAAAAAABAIUAAAAAACAQIACAAAAAAAQCFAAAAAA&#10;AAACAQoAAAAAAEAgQAEAAAAAAAgEKAAAAAAAAIEABQAAAAAAIBCgAAAAAAAABAIUAAAAAACAQIAC&#10;AAAAAAAQCFAAAAAAAAACAQoAAAAAAEAgQAEAAAAAAAgEKAAAAAAAAIEABQAAAAAAIBCgAAAAAAAA&#10;BAIUAAAAAACAQIACAAAAAAAQCFAAAAAAAAACAQoAAAAAAEAgQAEAAAAAAAgEKAAAAAAAAIEABQAA&#10;AAAAIBCgAAAAAAAABAIUAAAAAACAQIACAAAAAAAQCFAAAAAAAAACAQoAAAAAAEAgQAEAAAAAAAgE&#10;KAAAAAAAAIEABQAAAAAAIBCgAAAAAAAABAIUAAAAAACAQIACAAAAAAAQCFAAAAAAAAACAQoAAAAA&#10;AEAgQAEAAAAAAAgEKAAAAAAAAIEABQAAAAAAIBCgAAAAAAAABAIUAAAAAACAQIACAAAAAAAQCFAA&#10;AAAAAAACAQoAAAAAAEAgQAEAAAAAAAgEKAAAAAAAAIEABQAAAAAAIBCgAAAAAAAABAIUAAAAAACA&#10;4H+cSoccV0SnfAAAAABJRU5ErkJgglBLAwQUAAYACAAAACEAuLI9LdwAAAAEAQAADwAAAGRycy9k&#10;b3ducmV2LnhtbEyPT0vDQBDF74LfYRnBm93EP1FjNqUU9VQEW0G8TZNpEpqdDdltkn77jr3oZXjD&#10;G977TTafbKsG6n3j2EA8i0ARF65suDLwtXm7eQLlA3KJrWMycCQP8/zyIsO0dCN/0rAOlZIQ9ika&#10;qEPoUq19UZNFP3MdsXg711sMsvaVLnscJdy2+jaKEm2xYWmosaNlTcV+fbAG3kccF3fx67Da75bH&#10;n83Dx/cqJmOur6bFC6hAU/g7hl98QYdcmLbuwKVXrQF5JJyneMn98yOorYgoAZ1n+j98fgI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hV508ewMA&#10;AGIKAAAOAAAAAAAAAAAAAAAAADoCAABkcnMvZTJvRG9jLnhtbFBLAQItAAoAAAAAAAAAIQBLnau9&#10;kRIAAJESAAAUAAAAAAAAAAAAAAAAAOEFAABkcnMvbWVkaWEvaW1hZ2UxLnBuZ1BLAQItAAoAAAAA&#10;AAAAIQDltRncARQAAAEUAAAUAAAAAAAAAAAAAAAAAKQYAABkcnMvbWVkaWEvaW1hZ2UyLnBuZ1BL&#10;AQItABQABgAIAAAAIQC4sj0t3AAAAAQBAAAPAAAAAAAAAAAAAAAAANcsAABkcnMvZG93bnJldi54&#10;bWxQSwECLQAUAAYACAAAACEALmzwAMUAAAClAQAAGQAAAAAAAAAAAAAAAADgLQAAZHJzL19yZWxz&#10;L2Uyb0RvYy54bWwucmVsc1BLBQYAAAAABwAHAL4BAADcLgAAAAA=&#10;">
                <v:shape id="Graphic 15" o:spid="_x0000_s1027" style="position:absolute;left:2148;width:36811;height:3848;visibility:visible;mso-wrap-style:square;v-text-anchor:top" coordsize="3681095,38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4wgAAANsAAAAPAAAAZHJzL2Rvd25yZXYueG1sRE9Na8JA&#10;EL0X/A/LCN7qJhaLRFcJlkJOpjUteByyYxLMzobsNon/3i0UepvH+5zdYTKtGKh3jWUF8TICQVxa&#10;3XCl4Kt4f96AcB5ZY2uZFNzJwWE/e9phou3InzScfSVCCLsEFdTed4mUrqzJoFvajjhwV9sb9AH2&#10;ldQ9jiHctHIVRa/SYMOhocaOjjWVt/OPUaAvuS8+Tnmcfb+lq7GomvzlflRqMZ/SLQhPk/8X/7kz&#10;Heav4feXcIDcPwAAAP//AwBQSwECLQAUAAYACAAAACEA2+H2y+4AAACFAQAAEwAAAAAAAAAAAAAA&#10;AAAAAAAAW0NvbnRlbnRfVHlwZXNdLnhtbFBLAQItABQABgAIAAAAIQBa9CxbvwAAABUBAAALAAAA&#10;AAAAAAAAAAAAAB8BAABfcmVscy8ucmVsc1BLAQItABQABgAIAAAAIQDi/pn4wgAAANsAAAAPAAAA&#10;AAAAAAAAAAAAAAcCAABkcnMvZG93bnJldi54bWxQSwUGAAAAAAMAAwC3AAAA9gIAAAAA&#10;" path="m3680967,l,,,384809r3680967,l3680967,xe" fillcolor="navy" stroked="f">
                  <v:path arrowok="t"/>
                </v:shape>
                <v:shape id="Image 16" o:spid="_x0000_s1028" type="#_x0000_t75" style="position:absolute;width:18069;height: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Cj1xAAAANsAAAAPAAAAZHJzL2Rvd25yZXYueG1sRI9Bb8Iw&#10;DIXvSPsPkSdxg3Q9dKgQEGza2GUTUC7crMa0FY1TJVnb/ftl0iRutt77np9Xm9G0oifnG8sKnuYJ&#10;COLS6oYrBefibbYA4QOyxtYyKfghD5v1w2SFubYDH6k/hUrEEPY5KqhD6HIpfVmTQT+3HXHUrtYZ&#10;DHF1ldQOhxhuWpkmSSYNNhwv1NjRS03l7fRtYo3D/t1diq9+Z9LnRBav+HnGTKnp47hdggg0hrv5&#10;n/7Qkcvg75c4gFz/AgAA//8DAFBLAQItABQABgAIAAAAIQDb4fbL7gAAAIUBAAATAAAAAAAAAAAA&#10;AAAAAAAAAABbQ29udGVudF9UeXBlc10ueG1sUEsBAi0AFAAGAAgAAAAhAFr0LFu/AAAAFQEAAAsA&#10;AAAAAAAAAAAAAAAAHwEAAF9yZWxzLy5yZWxzUEsBAi0AFAAGAAgAAAAhAAxYKPXEAAAA2wAAAA8A&#10;AAAAAAAAAAAAAAAABwIAAGRycy9kb3ducmV2LnhtbFBLBQYAAAAAAwADALcAAAD4AgAAAAA=&#10;">
                  <v:imagedata r:id="rId24" o:title=""/>
                </v:shape>
                <v:shape id="Image 17" o:spid="_x0000_s1029" type="#_x0000_t75" style="position:absolute;left:16621;width:24634;height: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iZtwgAAANsAAAAPAAAAZHJzL2Rvd25yZXYueG1sRE9Na8JA&#10;EL0L/odlhN7qRg9GoquIoIgXq+3F2zQ7TdJmZ2J21bS/vlsoeJvH+5z5snO1ulHrK2EDo2ECijgX&#10;W3Fh4O118zwF5QOyxVqYDHyTh+Wi35tjZuXOR7qdQqFiCPsMDZQhNJnWPi/JoR9KQxy5D2kdhgjb&#10;QtsW7zHc1XqcJBPtsOLYUGJD65Lyr9PVGVidD9M0lXp/DJeDvBfyuX2pfox5GnSrGahAXXiI/907&#10;G+en8PdLPEAvfgEAAP//AwBQSwECLQAUAAYACAAAACEA2+H2y+4AAACFAQAAEwAAAAAAAAAAAAAA&#10;AAAAAAAAW0NvbnRlbnRfVHlwZXNdLnhtbFBLAQItABQABgAIAAAAIQBa9CxbvwAAABUBAAALAAAA&#10;AAAAAAAAAAAAAB8BAABfcmVscy8ucmVsc1BLAQItABQABgAIAAAAIQCd2iZtwgAAANsAAAAPAAAA&#10;AAAAAAAAAAAAAAcCAABkcnMvZG93bnJldi54bWxQSwUGAAAAAAMAAwC3AAAA9gIAAAAA&#10;">
                  <v:imagedata r:id="rId25" o:title=""/>
                </v:shape>
                <w10:anchorlock/>
              </v:group>
            </w:pict>
          </mc:Fallback>
        </mc:AlternateContent>
      </w:r>
    </w:p>
    <w:p w14:paraId="65826A51" w14:textId="77777777" w:rsidR="00C47DD2" w:rsidRDefault="00C47DD2">
      <w:pPr>
        <w:pStyle w:val="BodyText"/>
        <w:rPr>
          <w:rFonts w:ascii="Garamond"/>
          <w:sz w:val="5"/>
        </w:rPr>
      </w:pPr>
    </w:p>
    <w:p w14:paraId="57358D0D" w14:textId="77777777" w:rsidR="00C47DD2" w:rsidRDefault="00312AF1">
      <w:pPr>
        <w:ind w:left="3003"/>
        <w:rPr>
          <w:rFonts w:ascii="Garamond"/>
          <w:sz w:val="20"/>
        </w:rPr>
      </w:pPr>
      <w:r>
        <w:rPr>
          <w:rFonts w:ascii="Garamond"/>
          <w:noProof/>
          <w:sz w:val="20"/>
        </w:rPr>
        <w:drawing>
          <wp:inline distT="0" distB="0" distL="0" distR="0" wp14:anchorId="1485A3E7" wp14:editId="65ED8253">
            <wp:extent cx="2371357" cy="38576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6" cstate="print"/>
                    <a:stretch>
                      <a:fillRect/>
                    </a:stretch>
                  </pic:blipFill>
                  <pic:spPr>
                    <a:xfrm>
                      <a:off x="0" y="0"/>
                      <a:ext cx="2371357" cy="385762"/>
                    </a:xfrm>
                    <a:prstGeom prst="rect">
                      <a:avLst/>
                    </a:prstGeom>
                  </pic:spPr>
                </pic:pic>
              </a:graphicData>
            </a:graphic>
          </wp:inline>
        </w:drawing>
      </w:r>
    </w:p>
    <w:p w14:paraId="3C710D94" w14:textId="4AC3F9FF" w:rsidR="00C47DD2" w:rsidRDefault="00312AF1">
      <w:pPr>
        <w:pStyle w:val="BodyText"/>
        <w:spacing w:before="40"/>
        <w:rPr>
          <w:rFonts w:ascii="Garamond"/>
        </w:rPr>
      </w:pPr>
      <w:r>
        <w:rPr>
          <w:rFonts w:ascii="Garamond"/>
          <w:noProof/>
        </w:rPr>
        <mc:AlternateContent>
          <mc:Choice Requires="wpg">
            <w:drawing>
              <wp:anchor distT="0" distB="0" distL="0" distR="0" simplePos="0" relativeHeight="487588864" behindDoc="1" locked="0" layoutInCell="1" allowOverlap="1" wp14:anchorId="63AD86D6" wp14:editId="131AB409">
                <wp:simplePos x="0" y="0"/>
                <wp:positionH relativeFrom="page">
                  <wp:posOffset>1807717</wp:posOffset>
                </wp:positionH>
                <wp:positionV relativeFrom="paragraph">
                  <wp:posOffset>183737</wp:posOffset>
                </wp:positionV>
                <wp:extent cx="4048125" cy="25717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8125" cy="257175"/>
                          <a:chOff x="0" y="0"/>
                          <a:chExt cx="4048125" cy="257175"/>
                        </a:xfrm>
                      </wpg:grpSpPr>
                      <wps:wsp>
                        <wps:cNvPr id="20" name="Graphic 20"/>
                        <wps:cNvSpPr/>
                        <wps:spPr>
                          <a:xfrm>
                            <a:off x="0" y="0"/>
                            <a:ext cx="3945890" cy="257175"/>
                          </a:xfrm>
                          <a:custGeom>
                            <a:avLst/>
                            <a:gdLst/>
                            <a:ahLst/>
                            <a:cxnLst/>
                            <a:rect l="l" t="t" r="r" b="b"/>
                            <a:pathLst>
                              <a:path w="3945890" h="257175">
                                <a:moveTo>
                                  <a:pt x="3945381" y="0"/>
                                </a:moveTo>
                                <a:lnTo>
                                  <a:pt x="0" y="0"/>
                                </a:lnTo>
                                <a:lnTo>
                                  <a:pt x="0" y="256794"/>
                                </a:lnTo>
                                <a:lnTo>
                                  <a:pt x="3945381" y="256794"/>
                                </a:lnTo>
                                <a:lnTo>
                                  <a:pt x="3945381" y="0"/>
                                </a:lnTo>
                                <a:close/>
                              </a:path>
                            </a:pathLst>
                          </a:custGeom>
                          <a:solidFill>
                            <a:srgbClr val="000080"/>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7" cstate="print"/>
                          <a:stretch>
                            <a:fillRect/>
                          </a:stretch>
                        </pic:blipFill>
                        <pic:spPr>
                          <a:xfrm>
                            <a:off x="89915" y="0"/>
                            <a:ext cx="305816" cy="256794"/>
                          </a:xfrm>
                          <a:prstGeom prst="rect">
                            <a:avLst/>
                          </a:prstGeom>
                        </pic:spPr>
                      </pic:pic>
                      <pic:pic xmlns:pic="http://schemas.openxmlformats.org/drawingml/2006/picture">
                        <pic:nvPicPr>
                          <pic:cNvPr id="22" name="Image 22"/>
                          <pic:cNvPicPr/>
                        </pic:nvPicPr>
                        <pic:blipFill>
                          <a:blip r:embed="rId28" cstate="print"/>
                          <a:stretch>
                            <a:fillRect/>
                          </a:stretch>
                        </pic:blipFill>
                        <pic:spPr>
                          <a:xfrm>
                            <a:off x="319277" y="0"/>
                            <a:ext cx="432816" cy="256794"/>
                          </a:xfrm>
                          <a:prstGeom prst="rect">
                            <a:avLst/>
                          </a:prstGeom>
                        </pic:spPr>
                      </pic:pic>
                      <pic:pic xmlns:pic="http://schemas.openxmlformats.org/drawingml/2006/picture">
                        <pic:nvPicPr>
                          <pic:cNvPr id="23" name="Image 23"/>
                          <pic:cNvPicPr/>
                        </pic:nvPicPr>
                        <pic:blipFill>
                          <a:blip r:embed="rId29" cstate="print"/>
                          <a:stretch>
                            <a:fillRect/>
                          </a:stretch>
                        </pic:blipFill>
                        <pic:spPr>
                          <a:xfrm>
                            <a:off x="643890" y="0"/>
                            <a:ext cx="721994" cy="256794"/>
                          </a:xfrm>
                          <a:prstGeom prst="rect">
                            <a:avLst/>
                          </a:prstGeom>
                        </pic:spPr>
                      </pic:pic>
                      <pic:pic xmlns:pic="http://schemas.openxmlformats.org/drawingml/2006/picture">
                        <pic:nvPicPr>
                          <pic:cNvPr id="24" name="Image 24"/>
                          <pic:cNvPicPr/>
                        </pic:nvPicPr>
                        <pic:blipFill>
                          <a:blip r:embed="rId30" cstate="print"/>
                          <a:stretch>
                            <a:fillRect/>
                          </a:stretch>
                        </pic:blipFill>
                        <pic:spPr>
                          <a:xfrm>
                            <a:off x="1281175" y="0"/>
                            <a:ext cx="2766695" cy="256794"/>
                          </a:xfrm>
                          <a:prstGeom prst="rect">
                            <a:avLst/>
                          </a:prstGeom>
                        </pic:spPr>
                      </pic:pic>
                    </wpg:wgp>
                  </a:graphicData>
                </a:graphic>
              </wp:anchor>
            </w:drawing>
          </mc:Choice>
          <mc:Fallback>
            <w:pict>
              <v:group w14:anchorId="7AD7EB4F" id="Group 19" o:spid="_x0000_s1026" style="position:absolute;margin-left:142.35pt;margin-top:14.45pt;width:318.75pt;height:20.25pt;z-index:-15727616;mso-wrap-distance-left:0;mso-wrap-distance-right:0;mso-position-horizontal-relative:page" coordsize="40481,2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o2MLxgMAAMIOAAAOAAAAZHJzL2Uyb0RvYy54bWzsV21v2zYQ/j5g/4HQ&#10;90aW/C7ELoZmDQIUXbCm2GeaoiSiksiRtOX8+92Roqza6da1CJACDRD5KB6Pzz18eKSuXx+bmhy4&#10;NkK2myi5mkSEt0zmoi030ceHt69WETGWtjmtZcs30SM30evtr79cdyrjqaxknXNNIEhrsk5tospa&#10;lcWxYRVvqLmSirfQWUjdUAtNXca5ph1Eb+o4nUwWcSd1rrRk3Bh4e+M7o62LXxSc2T+KwnBL6k0E&#10;2Kx7avfc4TPeXtOs1FRVgvUw6DegaKhoYdIh1A21lOy1uAjVCKalkYW9YrKJZVEIxl0OkE0yOcvm&#10;Vsu9crmUWVeqgSag9oynbw7L3h9utfqg7rVHD+Y7yT4Z4CXuVJmN+7FdnpyPhW5wECRBjo7Rx4FR&#10;frSEwcvZZLZK0nlEGPSl82WynHvKWQXrcjGMVb//+8CYZn5aB24A0ylQjzkRZL6PoA8VVdzxbpCA&#10;e01EDvBBPy1tQMS3vV7gDfCEk4MXcti3TE/n1zA0Xc/mqzWE/pyhIVGasb2xt1w6runhnbFes3mw&#10;aBUsdmyDqUH5qPnaad5GBDSvIwKa3/kFUNTiOFxANEm3iQYo1bBW2N3IA3+QztHiiqHbdJVEJCw3&#10;YD351O3YF/IaeYW+8KtcPO+TzhfL9QyxQbjgEH6943ji/+nuFmoUmNXScD8XZu8mHRgBvzHnRtYi&#10;fyvqGikwuty9qTU5UCwo8LcKoUduIE6TeRGgtZP5I2ioA9VsIvP3nmoekfquBZVC7jYYOhi7YGhb&#10;v5GucDn2tbEPx7+oVkSBuYks7LL3MoiVZkEcgB8dvC+ObOVveysLgcpx2DyivgEbZ3utBMvgvy8x&#10;YF3soP8uxTDK7jE3X86br4rRUP1pr15BNQT+xU7Uwj66yg77D0G1h3vBsDphY7QZQX9+M941tOQk&#10;TVA6wQdHYK4XAXa1UGEp0e6hwuY4K6hPZOuL9Y1k+4a31p8+mteAWramEsrAJst4s+NQK/RdDgAZ&#10;nHwW6oXSorV+2xmruWUgOJoVIKk/YZt6GQ4dDvQJJ6bwhXqyWq8TKK1hg9EsVN3pZL5KFqGkjPZV&#10;KEgoDywpvZCwWADdFwryVccB8hCcCYh+QL2kZ3pJX5peAOAz62WarNPl8inBzKbpT8GE4tGf9tMz&#10;wUxfmmAA4DMLZjGbuqvJZYVZpskaTuv+0vKzwuD1EOj47ERyl5kgqpdwIuF6Pe+JlEAZwSv+E2dS&#10;ulwsFmvo8vfcZ5GM+yiADyV3nes/6vBLbNx2l57Tp+f2HwAAAP//AwBQSwMECgAAAAAAAAAhABYR&#10;cJU4AwAAOAMAABQAAABkcnMvbWVkaWEvaW1hZ2UxLnBuZ4lQTkcNChoKAAAADUlIRFIAAADIAAAA&#10;qAgGAAAApayhxAAAAAZQTFRF////////VXz1bAAAAAZiS0dEAP8A/wD/oL2nkwAAAAlwSFlzAAAO&#10;xAAADsQBlSsOGwAAAsZJREFUeJzt3dtum0AAQEGo+v+/TB+iSHGbnmCDzYJnnn1ZKXu8QLx4XpZl&#10;Ar736+gBwMgEAkEgEAQCQSAQBAJBIBAEAkEgEAQCQSAQBAJBIBAEAkEgEAQCQSAQBAJBIBAEAkEg&#10;EAQCQSAQBAJBIBAEAkEgEAQCQSAQBALh98bn128nzBtfGw73SCBrf1Dk6+PEwindc4i1TOvj+O65&#10;cDqvPAcRCaezNpC9JrdIOJU1gZjUvC2XeSEIBIJAIBwRiHMaTsMKAuGIQPxXndOwgkAQCASBQFgT&#10;iHMG3tarVxCxcSprA9ljYouD07lnBZmnxye5ODilR3YUfp3sttxyaVv3pIuAS3OZF4JAIAgEgkAg&#10;CATC1qtYfFizCcwVvxNaG8heuwD3miRbx7NlHHvdPE8wJzAvy49/7723yB4xOf9n7VieuU1YKANz&#10;iNVesX/+8z2EMiCB/Ouom0osk0iG4yrWraPvuHL0+/MXgXzYcuf6vY0yDiaHWCYjyQoyJuEOQiAQ&#10;BDIuq8gABAJBIGOzihxMIBAEAkEgEAQCQSDjc6J+IIFAePfvYq1VX0P3CX9hAvnePfsyPh8rlAty&#10;iHXLDbq5YQXZd2LPk5XkUt59BfGpT3r3QJ5BdBciEAgCgSAQCAKBIBAIAoEgEAgCgSAQCAKBIBAI&#10;AoEgEAgCgSAQCAKBIBAIAoEgEAgCgSAQCAKBIBAIAoEgEAgCgSAQCAKBIBAIAoEgEAgCgSAQCAKB&#10;IBAIAoEgEAgCgSAQCAKBIBAIawKZd3y/ra810lhe9drPHCc/mJdlOXoMMCyHWBAEAkEgEAQCQSAQ&#10;BAJBIBAEAkEgEAQCQSAQBAJBIBAEAkEgEAQCQSAQBAJBIBAEAkEgEAQCQSAQBAJBIBAEAkEgEAQC&#10;QSAQBAJBIBAEAkEgEAQCQSAQBAJBIBAEAkEgEAQCQSAQBAJBIBD+ADA7L17ymW0lAAAAAElFTkSu&#10;QmCCUEsDBAoAAAAAAAAAIQA5hahgCwUAAAsFAAAUAAAAZHJzL21lZGlhL2ltYWdlMi5wbmeJUE5H&#10;DQoaCgAAAA1JSERSAAABHAAAAKgIBgAAADLYUTcAAAAGUExURf///////1V89WwAAAAGYktHRAD/&#10;AP8A/6C9p5MAAAAJcEhZcwAADsQAAA7EAZUrDhsAAASZSURBVHic7dzZdhoxFEVBkZX//2Xy4LCM&#10;MUMz9JF0VfXuWD3cjWhiDsfjsQEk/Om9AGAdggPECA4QIzhAjOAAMYIDxAgOECM4QIzgADGCA8QI&#10;DhAjOECM4AAxggPECA4QIzhAjOAAMYIDxAgOECM4QIzgADGCA8QIDhAjOECM4AAxggPECA4QIzhA&#10;jOAAMYIDxAgOECM4QIzgADGCA8T87b0Auju++HOHj66CJTwTnFdvzD256bf79PV79O+5NvyyNTgj&#10;xqa12+tys3/ped0uf7drQtm3VKvf7CO+QJyvabXrwX9Vg3PpdLNXvtFHjMwt4rOo1T6lOra5BnOr&#10;mY+p6jXhitWCc1LlJq9yHK3VOQ7uWDU4JzMP7KzrZmGrB+dktuGdbb3QWhOcc7MM8SzrhF8E56fR&#10;32KNvDZ4SHCuG3GwR1wTPEVw5iA2lCA4t40y5KOsY2/+A+ACBOe+3sPe+/fDRwnOY4YePkRwxiV0&#10;lCM42xj+fXl+swjB2S4ZHYGjpJ5fT/HOq5qB3McndhquDTfN+n0454OR3nnsvf3vMbCfPKYt/5bv&#10;w1nUrME5d2heVV/Va9hFZlEVgtPa9w08e3hS6zfwdFHtoXFikGaPmtjQTbXgtGag7nFu6KpicFqb&#10;c7Bm3znBQ1WDs7cZ4zBjhCmmcnAM2DfngiFUDg4wmOrB8cruHDCQ6sHZ0yef48z4TAieJjhAzArB&#10;WfktxcrHzoBWCA4wCMEBYgQHiBGc9/h0CZ6wSnBGfni6V7RGPmYWtUpwgAFU+QIu9tHrLaPdWVF2&#10;ONzS8/mUZ2NFCQ4QIzhAjOAAMYIDxAgOECM4QIzgADGCA8QIDhAjOECM4AAxggPErBIcfwwIA1gl&#10;OHup/DUKlY+NTnwfTn+Hts8O7Njej8YzP28XyUN2OECM4AAxKwTHVh8GsUJwgEEIzutm+BTH7o6h&#10;VA+OgYOBVA/OLGbYLcHbKgfH7uaL88AwqgZn7yGzI4EXVA0OP9nlMISKwZl1uPbeNc16Xiik0t9S&#10;pQbK2yl4UZUdjlfvbY7NuaKj2YNTbYBSu6dK54yJzPiWquewVHo7dTqPlY6JwfUMjlfZ6/b6fpxb&#10;zn/Xs/FxDXnKjDucXlbYCQgIu5r9GU7KCrGB3QnOmASOkgTnsV7DLzqUIzj3GXr4IMEZm+BRiuDc&#10;Nsqwj7IOeJvgXDfakI+2HniJ4Pw26nCPui7YTHC+Hdr4Qz36+uAuwfky0yDPtNZXrXCMS1o9ODPs&#10;aq6Zcc2wdHBmH9pZY/lIxWPiv9X+eLPizZz+6/K9VLw2XFglONVv5tPxzRae6teFC1WDs+qNfH7c&#10;o8Zn1WtD2x6cUbftbt7bRoiP68MPz+xw3DzzunXt3g2Re4KnVH1LxTaCQdTKH4sDYYIDxAgOECM4&#10;QIzgADGCA8QIDhAjOECM4AAxggPECA4QIzhAjOAAMYIDxAgOECM4QIzgADGCA8QIDhAjOECM4AAx&#10;ggPECA4QIzhAjOAAMYIDxAgOECM4QIzgADGCA8QIDhAjOECM4AAxggPECA4QIzhAjOAAMYIDxAgO&#10;ECM4QIzgADGCA8T8A7X+ZnWLF05CAAAAAElFTkSuQmCCUEsDBAoAAAAAAAAAIQAkjD4jkgcAAJIH&#10;AAAUAAAAZHJzL21lZGlhL2ltYWdlMy5wbmeJUE5HDQoaCgAAAA1JSERSAAAB2QAAAKgIBgAAAKxO&#10;lNIAAAAGUExURf8AAP///0EdNBEAAAAGYktHRAD/AP8A/6C9p5MAAAAJcEhZcwAADsQAAA7EAZUr&#10;DhsAAAcgSURBVHic7d3bchsrEAXQ0an8/y/7PKVKqVw8g9jQwFrvKUP3iE3LivX6ugCAhP9mLwAA&#10;diVkASBEyAJAiJAFgBAhCwAhQhYAQoQsAIQIWQAIEbIAECJkASBEyAJAiJAFgBAhCwAhQhYAQoQs&#10;AIQIWQAIEbIAECJkASBEyAJAiJAFgBAhCwAhQhYAQoQsAIQIWQAIEbIAECJkASBEyAJAiJAFgBAh&#10;CwAhQhYAQoQsAIQIWQAIEbIAECJkASDkx+wFfOPrg3/76raKNbXU7vSaAXT1+iTFOhu5lN3CJF27&#10;1er1aT1W2+93ql1W9edX1fpDRzNDtlC+X9e13sM6s36Va9WrLpX3+ESPevSshf78qlp/6GzG28XV&#10;wvWn93VVfWir1O7nOqrWqYeva/39VXleEvSHJYz84NPXtc5DVW2t1dbzU9V19bLy3lZe+10r73Hl&#10;tfPAiEl25Ydp9sS2Su1m1wmgpPQku0pIfGfGPlas3Y6T7Yr7WXHNrVbc64prplEyZHd7kEbuZ/Xa&#10;rb5+gC4SIbvjNDPKTrXbZR/XtdZeVlprLyvteaW10kHvkPUAtduxdjvuCeC2niHrQG23c+122dsK&#10;+1hhjSkr7H2FNdJZr5A94eFJfXL2hNqdsEeA3/iCAEbZIWgr76Hy2kapXIPKayOoR8h6eNqdVrvT&#10;9gsc7tOQdWi2U7s1VexbxTXNUrEWFdfEIN4uvsdfMurHgQMc45OQdVi2U7u1VepfpbVUUakmldbC&#10;BK0h68Fpp3ZqABxixlfdMdbdt7oF3zMVvmpNz/5OfyhhtZD99EXT8tBX/MLq77Ss+f3fjFhnhUMQ&#10;IKolZEffznoexCcc6j32+Lrcwu+YeVHQn+/pD9NV/nTx6zojFHta7ULiIAK29jRkK7/dWV26doma&#10;7diH3nzXcG36w1QVJ1kH+3PJmukHQKNqIetAf25EzZI/Y4db/8g97FCv0fSHaZ6E7Ipvd1bhhQdw&#10;oCqT7M4Buws9+rdR/+2JNvrDFFVCljaCD6CwCiErKNhlAkjuY5cazaQ/DHc3ZD1A7XaqnQsRwAMV&#10;JlnaCLyaEpeqnS5qs+kPQ80OWUEBwLZmhyzsqOdkY0rqT38YRsgCQIiQ5Slv8d/TY8IxJeXoD0MI&#10;2TUJOoAF3AnZ1G3thKBw071vx1p9sqcd61GN/hBnkgWAECELWS0TjylpHP0hSsgCQIiQhbwnk48p&#10;aTz9IUbIAkCIkIU6TEm16Q+PCVkYwwFdm/4QIWShBod8bfpDEyEL4zioa9MfuhOy8G8j/jJZz8P9&#10;hL+k9k5/KE3Iwlimpdr0h66ELHwvOX2Ykj6nP5QlZGE801Jt+kM3QhbuSUwhpqR+9IeShCzMYVqq&#10;TX/oQshSxQo3/aprrLqu0arWoeq6GEDIAkDInZBN3cJOeDvGDRbgYCbZNZ1wQamq2sWp2npmq1aP&#10;authMCHLUwIe4CYhC89VmU6qrKOaKnWpsg4mErIAEDI7ZL31yKpmTymzf351s+sz++dTxOyQZS2p&#10;S5EDCdjS3ZB1CLbzX6D2Net14fV4j/4wXYVJVlgAsKUKIcsaXIb+bPTUYkp6Rn+YqkrIOsDbqBtA&#10;YU9C1g2NhB2eq1F72KFWM+gP01SZZK9r76ks+eIbUbedewMQUylkr8th3ipZNz25Jz3FmJI+oz9M&#10;8TRkRzxIX5eDvYp0HxxMwNaqTbLvdgvadKD0vpzsVv8RUj12GelDfxjux+wFfOP9oO/5ID8JkNVe&#10;QF/XZ2sWrgCdtITs65pzEM86/D8NrRlaLiej67taTe/q/frYtU6z6A9DVZ9kdzPjgmIyBZik9Xey&#10;bm98Yvfnp9f+dq/TLPrDMJ988OmkB8zbS/2csv9P93lKnWbRH4ao/OninXmBnqG1z56PMfSHuE9/&#10;JzvrQ1Cs6cTD6cQ9r0R/iOoxyXpI25xWt9P2C+Dt4gcSE7vgAdhYr5AVFu1OqN0JewT4Tc9J1kHK&#10;n3gugGP1frvYgdrmde1Zux33BHBb4neyuwbGCLvUzTMAcGU/+LTbITtqP6vXbfX1A3ST/nTxLgfu&#10;6H2sOgmuuGaAmBFfEPDz4F3xj1bMDo1V/tjH7DoBlDTyW3hWCdtqgVG5btVqBVDKjK+6ez+YqwTH&#10;CmFRpW4r1AqghFeVlLvGBcduITGibqvVrFdNVtv3u8o1qLy2UdTgEJVC9m9alujBUzeA6VYIWQBY&#10;ki8IAIAQIQsAIUIWAEKELACECFkACBGyABAiZAEgRMgCQIiQBYAQIQsAIUIWAEKELACECFkACBGy&#10;ABAiZAEgRMgCQIiQBYAQIQsAIUIWAEKELACECFkACBGyABAiZAEgRMgCQIiQBYAQIQsAIUIWAEKE&#10;LACECFkACBGyABAiZAEgRMgCQIiQBYAQIQsAIUIWAEKELACECFkACBGyABAiZAEgRMgCQIiQBYAQ&#10;IQsAIf8D3XP0O4GNz7QAAAAASUVORK5CYIJQSwMECgAAAAAAAAAhAA6xZzhKFAAAShQAABQAAABk&#10;cnMvbWVkaWEvaW1hZ2U0LnBuZ4lQTkcNChoKAAAADUlIRFIAAAcXAAAAqAgGAAAAIo1ggwAAAAZQ&#10;TFRF////////VXz1bAAAAAZiS0dEAP8A/wD/oL2nkwAAAAlwSFlzAAAOxAAADsQBlSsOGwAAE9hJ&#10;REFUeJzt3dty4zgOAFClq///l70PU96kHV8oiRQB8JyqedttQyAJUoLlfN1utw0AAAAAAADgkz+z&#10;AwAAAAAAAABy0FwEAAAAAAAAmmguAgAAAAAAAE00FwEAAAAAAIAmmosAAAAAAABAE81FAAAAAAAA&#10;oInmIgAAAAAAANBEcxEAAAAAAABoorkIAAAAAAAANNFcBAAAAAAAAJpoLgIAAAAAAABNNBcBAAAA&#10;AACAJpqLAAAAAAAAQBPNRQAAAAAAAKCJ5iIAAAAAAADQRHMRAAAAAAAAaKK5CAAAAAAAADTRXAQA&#10;AAAAAACaaC4CAAAAAAAATTQXAQAAAAAAgCaaiwAAAAAAAEATzUUAAAAAAACgieYiAAAAAAAA0ERz&#10;EQAAAAAAAGiiuQgAAAAAAAA00VwEAAAAAAAAmmguAgAAAAAAAE00FwEAAAAAAIAmf2cHQJPbgf/P&#10;V/coAAAAAAAAWJrmYkxHmomt/4amYx495sG2GXMAAAAAAKATzcU4ejWS9n6OxlNMPefDbTPOAAAA&#10;APzn3XMnz5CYydyEJDQX57uqqdjy+Qo0AAAAANTT+gzSs0KuZm5CQn9mB7C42Y3FR9HiAQAAAACO&#10;u23Hn/l5VshI5iYkprk4x5nCOVrUuAAAAACAa3lWSFTmJkzkZ1Gvp+gBAACwujP3xn4KDaBNr+eQ&#10;t03tpS9zE5LTXLyWxiLAb9Vro0MuALC63ue9d/+esxfAf6rfa5OXuQkFaC5eR9EE+G2F2uhbdADA&#10;amae8Z59trMYAAB0pLnIo9Vvuh5vRFfPBwAAQKuoXxz7GZd7PAAAOElz8RpRb7D4PDbeOAIAAHgv&#10;0z3vPVb3eQAAcJDmIqvJdNMLAAAQWeb7K01GgH18AZ+ozE2YQHNxvMw3W1UYAwAAgL6q3Gd5IAkA&#10;ADv9mR0ADHTb6tzwAgAARFHtPqva9QCM4IsYRGVuwgTeXBwr2w1KpUKcLfcAAADRuc8CAAC8uUhJ&#10;bngBAAD6cp8FAABs26a5CAAAALynsQgAAPyfn0XNbe/PmL67Iaz0k6gAAAD0sUJj0f0wUNHXtkYN&#10;Jx9zEwrQXMzp6I2PGyYAAAAAYA/PFInK3IRJ/CzqOKO+faFgAgAAcAVvFQDk1uM5omeRjGBuQnKa&#10;i7komAAAAFxBYxGghq/Nr6ARk7kJiflZVAAAAGBVHk4Cq/hZ7959gURd5GrmJiSkuZiH4gkAAMAV&#10;vLUIUJvnjERlbkISfhYVAAAAuNNYBAAA3tJcBICxfOsOAAAAACjDz6ICUI1mHgBAPmfPcEfeuHRu&#10;BACAAzQXAQAAgG27/idRezb3NAoBAOAimosAAADAlTQCAQAgsZnNRT9ZArm0rNlqa3RPnap27cAY&#10;97oSpWY4j43xKa8Vc2jPfK7HW2Ar5euMFc+qvV311qJxeM2+PEbk+tA65iuPs/HjlaP7VqXxkIPY&#10;7OtjRd4flvB1u11y/zDyQ2ZOkKt/MuaMagspS+6P5r339e2No9fnZ5p3o+ZUphzMMCLvVXN+JldX&#10;5OTsWPaMMdLD/HexXD1Xq57Htm3+vhVp/l/Bnvlt1pk0Qq5mzvvZa76qK+aznH+rvC/fzTqTRToL&#10;PspUv4zfb5nG7y5jzM/4Aky9HFSZm3f29c+c/4sZ2VyccaOdcXO+UpXFky33sw7Te2IYndOocy/z&#10;35SpQnPxs545GpGb2V+GeBQhnkhvcFU/j23bvDFfrX7ZM2OfQTPfB81cc3tjqG7Ve4IrrbAv31W5&#10;p+2Rv4z1y/h9yzh+dxHujc6IcPaavXdVzUH2uXm3yr7u/M9TI34WdWbRi/ZTYxDdVes12tqcVaei&#10;5YH4ItxI0C7SeDmPjTE6r7ctXt5W3zMjret3ouRrhCvGoHL+WmksjmVfHueKvXnbYnxp+NVnZB5b&#10;45d7/EaJdP76GUvmL3OdMSsHkdnXx3L+T6JnczFi0TM54LfZG6CfMlajoJootWXbYsZSodZdmdfZ&#10;e+VdlLk0cx5FycEeVdbdzKZ29txFtHJOI9WRKvXh7urc7qkPkWOLInKOIsdWXaSa+cwVdVQOYos0&#10;PtXGwvk/oT+d/p1IC+unqHHBDLctxpqY/QZEJBFjAtpFqat3kWL5KWpcrWbEP3tuRRyzqxu8EXOw&#10;R+b4Z8c++/OpI+pcihrXHlHvKWfuH5nGNWqOjN9cmXIwKlY5iC3qNUeNa4/Z1zD789Pq0VyMnvwK&#10;DwfgrGhrYMY3AaNSoyCnaOs2WjyPMta6jDH3EPmaVx2To7LlKtL4RomjglW/CR59DkVab3tEiPvV&#10;58+Oa9tixPCO8XsvQgwzRJgXs8lBfNHHJ+scihR3lDhSOdtczJT0TLHCCq5ak1nWfpY4YXWRDr93&#10;0eJ5J0OskcbYl3GeyxJnBBlyFWnNrUr++8qUT7Ee8xhL5NiiiBSX8Ytjtet9Rg7iyzRGWWJ1/i/i&#10;THMx4wTIGDNUNnpNZlvz2eKF1URcoxFj+iRjzDP5Ms5z2eIlH3OMIzLOm4wxR+HhaG7Gby65l4MM&#10;Mo5RxpijkLudjjYXMyc6c+xAu6xrPWvcUF3Ev6uRuV5kjn0GX8Z5LmvcV5MnZlntJ1Ezr7XMsc8S&#10;OWeRY4sico4ixwYrybwWM8dOIkeaiyYn0NOImqJOAT1FrCkRYyInc+m3ig0R43yMvNHKXAFol71m&#10;9jgrykFs2ceH44z9Dnubi1WSW+U6gN8qrO8K1wBVRFyPEWM6osp1ZFZhDCpcA5BblTpU5TqA2NQa&#10;OYiuyvhUuQ4C+zs7gIluW/1vWQB5qVHHzT5AGTdop9a1k6vX5IaRzC9WYr7XYSxzM35AD2rJMfLW&#10;aM+bi7Mf1gJ19aov6hQRmIeMZH7Ri7m0HmMO/VlXAFCHfR12OPI3FytRMIDI1ChgBWpdO7l6TW7g&#10;mFFrx7e981JPgVHUFzngeuYcw7Q2F01CIDp1CqhOnaMXc+kzjRHgE7UUYD3OiHVzYF+HnVb+m4tn&#10;fW25ik6lwp8p95XyvrJ345hlLgLAFVbeM3uc+6rnCACgt6NnsErnLjkALtfSXLyiyMx8CHHmD3Re&#10;Gbcm1b/knp9m/pzT/X8zKgZ/RBjqa1nnzmP0Ys9sN2NOjs4Rx6hRPLIvk4FxzK3a+I2oW2fz0/L/&#10;/xn32c+Tg7js6zySswaz31zc8xBi29xkw0h7DxS9RSvae2PJ9EYtEMvs2uc8lku0/XLb7JkjjGoy&#10;Rpw/wL/sywCfXXWeiXxukoMc7OuUNau5eOZNQQsM+vEw8Dk1CliBWndchDdNozCPuMrKP7nLGtTT&#10;cyLXiMixRRE5R5FjA+Kyr5+n/gY3+83FI0YsMN/gZSU9fjJBAb+WGgX1ZF/TK57H9sTmpy3niT6P&#10;9lr53GXNQbsV9+Vta49vRo2IHFsUkXMUOTagPvt6+/9W/Z3oU3Mx4m9BA8f0/htEUYp3tL+xGSk3&#10;QBxnaovz2DzV9gR7JhmcmVfmFFewL88X+W2QyLFFETlHkWMDxrCvz+f8n1TGNxe3zaSBvWxqANda&#10;oe5WPY+tMHYQTdUvwcGVVpj7kffoyLFFETlHkWPjuQxvYY0mB7VV39ed/wv4c/HnKXhQh/UM8J+v&#10;J/9FFj2+auQb3rNGWJ010CZyniLHFkXkHEWOjfc0E+QgIjXlMzkq4urmIkBkNjegVZZGIoxi7hOZ&#10;+Qm8Erk+RI4tisg5ihxbZbcf/61KDkANniLrz6ICROZ1fKjJYZUoKv0Ekj0TAIAeXp0pq5ybW8gB&#10;cJl3zcXeN/m9i1jvBxGVHtIAAH3MPhs4j9WggbYGYwz12ZcBjpl5Ho7ScJODeOzrcII3F4HMeh8C&#10;Ij8UdAAA4Ax7Zv/PAAAgr5/nuVWft8gBcJjmIgAAwGcaigAANWmyyQGw05/ZAQBAMQ7hALXcNo1F&#10;AICzstwrjzz7yQFQhjcXAagmy2EdgPg8VAEAWNP9HLjyMwY5AF7y5iIAAMC/fFsbAKC/jE2q3mdC&#10;OQBK0FwEAAD45uEJKxn1gNM6AqAS+5ocAA80FwFyyPjNNgCY4cye6aEJAMBYWZ9v9DwnygGQnuYi&#10;AAAAAABX0VyTAyA5zUUAAAAPSgAArpS1udaTHABpaS4CxOewCQBtju6ZGosAANf72vI98+h9bpQD&#10;ICXNRYDYsh0wAWAWeybE4sEjAK0yNth6kwMgFc1FgJgcKgGgjT0TAKCGLOe6kV+gkQMghb+zAwAI&#10;JMPhDQAiqLRnjn44dJYHN4z2tZlnAMTy8wy16h4lB0BomosAAAD9VWrAwlG3zVoA4JzHfWTFRpsc&#10;AOFoLgIAAPSlmQIAMMarc9bVDbeZX6CRA2C6d39zsXdh6F3cev97CiHkY93CPr7dmI/zWA0R1l7V&#10;3J41YmzkGv4VoQb2Yl8GiOvrxX8rkYN97OtwwrvmIsBqKj34AKCuCDeF9sznIowNHGHuAlCVBpsc&#10;AANoLgIAAAAj+UICAAAUorkIAAAAjKbBCMBM3tyTA6Cjq5uLvW4m3JRwJfNtLcab6nruxdZLTs5j&#10;16qcp8rXBiu64oGj88Nv9mUAqMO+zjIyvrk4YmH51gbwkw2c6o7O8dvmoSD/cR7jTj0AjlA7+rIv&#10;A0Ad9nVS+NRcHDHp3ESQkYfpcY3aHI031bXOcQ3F+ZzH8oqWZ3tmPnJLZaPOGLcd/x1hXwaAOuzr&#10;cNDfSZ972/YvXIuSCHrMQ98UyeNIrWK+aPtF5DkULVdcy3lsrFG5ilpT7Jl9WWvM8rXNmX+z5nyk&#10;2mVfBhhLzZSDK9nXKW9Wc3HbvhfLp0VmUQEz/axBZx487KllUR5w0EfrfgczOI/99nitbgjb2TPP&#10;W3n+APZloL6zZ+1enzuTHKzDvk5pM5uLd7MXT7UHEsA4s+sVwCiz61vk89js3GS1at6OvgV1Zb4i&#10;valFTLPeXuTb7PyrEcAIz2rbp3p3th6NrKe9znyr5WBF9nVKamkuurEgm+hz1gOd/qKPORxlbnNn&#10;LtCLuTReyzeUZ4+Bt+r5ZKVaceT+bKX8AMyk1srBFezrcECENxcB+JcGNADP2Bt+i7xnZnhAMetn&#10;uQAAAEjsT+P/rupNZtXrghVZz0B1Vetc1euKTM6/ycW/MjREuY718V7V/FS9LoCe1Mp6Oah2PXdV&#10;r4sAWpuLAAAAwFo8kAKgB19gkgOgmD3NxWo3FdWuB7Cugfqq1blq1zNS71zJPcC3ow98q9XSatcD&#10;AHtU2werXQ/BrPrmooVVnzEGqlDPqMrcbidXwExq0BqMM0Ab9VIOMjBGDLe3uWhSAtFVqVN+LgN4&#10;pUqdY74qc+nsnlklDzCSdfKa3ACsQ82vn4Pq1wfdHHlzMfsCyx4/7Yz1uow91ZjTPMo+J7LHf6XR&#10;uTIWORgnIjAPX8uem+zxA1xBrVwnB9mvM3v8JHH0Z1GzTtCscVOPt9LGs96B6rLWuaxxz3BVroxJ&#10;7BxEjo31fG3m5CtZ85I1biAPz8DkIKOs+2PWuEnozN9czDZRs8VLH8Z9bcafSqLNZw8XY8g2Btni&#10;nenqXBmbeB7rrDEikmrzsdf1ZMtLtniBnLLXmh73vnKQU7ZrzhYvyZ1pLm5bjgm7avHjm/FfW9bx&#10;zxo3Y0WZF1Hi4D8ZxsN5LIesY1SxKRApFnilyjztfR0Z8mJfBmijVspBhuu3rzPF2ebitsWevFHj&#10;4nrR5kK0eKqLXKcgE2sprshjEzWuqGaP5ezPn232tX/K/+z44FHmmjEy9sh5iRoXUFvG2rPil08e&#10;ZYx5BPs6PPG347/1tcX5/WiLimeizFHzc5577iPMg1fMDz6ZUcvMyzyi7HXbZt4cESlnK++Z0evs&#10;yPgizUFyyVAztm3OT05HyYn1Dcxmr5CD7Ozr8EPP5uK2/TupZyw0i4pPZm7i5mcc0Q5z5gZ7XTWH&#10;zc2cnMfyiZyzVffMK677zLVEerABP83eg56ZXWNn52T29QM8ml0XX7myXspBXrPHzhgRxtftdska&#10;iHpTPlqv6458jdlFnptZ5k+WOD+56kAw+zojinSQHiXLOty2Y7FGqwPR4oki8p53Ru/ruupmMfP8&#10;Wm3PnF1jP+kR3964stTZLHGuYLW60WKFPSbyGhTbZ1HieEZs7aLF88mVzwei1MpHq+Qg29z8pPq+&#10;nmW8ssRZwlXNxWeOfLBBZSRzkkdHC6R5wUx75635urYKe9/I5mLPz4yWt95W2jNbrzXiw5qM+aY2&#10;9fRf8gHw2plzf5VaKQe52NcpbWZzEQAAzprRXAQAAABY1p/ZAQAAAAAAAAA5aC4CAAAAAAAATTQX&#10;AQAAAAAAgCaaiwAAAAAAAEATzUUAAAAAAACgieYiAAAAAAAA0ERzEQAAAAAAAGiiuQgAAAAAAAA0&#10;0VwEAAAAAAAAmmguAgAAAAAAAE00FwEAAAAAAIAmmosAAAAAAABAE81FAAAAAAAAoInmIgAAAAAA&#10;ANBEcxEAAAAAAABoorkIAAAAAAAANNFcBAAAAAAAAJpoLgIAAAAAAABNNBcBAAAAAACAJpqLAAAA&#10;AAAAQBPNRQAAAAAAAKCJ5iIAAAAAAADQRHMRAAAAAAAAaKK5CABAZl9B/y0AAACAkv7ODgAAAE7S&#10;FAQAAAC4iDcXAQAAAAAAgCaaiwAAAAAAAEATzUUAAAAAAACgieYiAAAAAAAA0ERzEQAAAAAAAGii&#10;uQgAAAAAAAA00VwEAAAAAAAAmmguAgAAAAAAAE00FwEAAAAAAIAmmosAAAAAAABAE81FAAAAAAAA&#10;oInmIgAAAAAAANBEcxEAAAAAAABoorkIAAAAAAAANNFcBAAAAAAAAJpoLgIAAAAAAABNNBcBAAAA&#10;AACAJv8DpVePhuHfhC0AAAAASUVORK5CYIJQSwMEFAAGAAgAAAAhAO8L0ergAAAACQEAAA8AAABk&#10;cnMvZG93bnJldi54bWxMj8FKw0AQhu+C77CM4M1ustbaxGxKKeqpCLaCeJsm0yQ0Oxuy2yR9e7cn&#10;vc0wH/98f7aaTCsG6l1jWUM8i0AQF7ZsuNLwtX97WIJwHrnE1jJpuJCDVX57k2Fa2pE/adj5SoQQ&#10;dilqqL3vUildUZNBN7MdcbgdbW/Qh7WvZNnjGMJNK1UULaTBhsOHGjva1FScdmej4X3Ecf0Yvw7b&#10;03Fz+dk/fXxvY9L6/m5av4DwNPk/GK76QR3y4HSwZy6daDWo5fw5oNchARGARCkF4qBhkcxB5pn8&#10;3yD/BQ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MSjYwvGAwAAwg4AAA4AAAAAAAAAAAAAAAAAOgIAAGRycy9lMm9Eb2Mu&#10;eG1sUEsBAi0ACgAAAAAAAAAhABYRcJU4AwAAOAMAABQAAAAAAAAAAAAAAAAALAYAAGRycy9tZWRp&#10;YS9pbWFnZTEucG5nUEsBAi0ACgAAAAAAAAAhADmFqGALBQAACwUAABQAAAAAAAAAAAAAAAAAlgkA&#10;AGRycy9tZWRpYS9pbWFnZTIucG5nUEsBAi0ACgAAAAAAAAAhACSMPiOSBwAAkgcAABQAAAAAAAAA&#10;AAAAAAAA0w4AAGRycy9tZWRpYS9pbWFnZTMucG5nUEsBAi0ACgAAAAAAAAAhAA6xZzhKFAAAShQA&#10;ABQAAAAAAAAAAAAAAAAAlxYAAGRycy9tZWRpYS9pbWFnZTQucG5nUEsBAi0AFAAGAAgAAAAhAO8L&#10;0ergAAAACQEAAA8AAAAAAAAAAAAAAAAAEysAAGRycy9kb3ducmV2LnhtbFBLAQItABQABgAIAAAA&#10;IQBXffHq1AAAAK0CAAAZAAAAAAAAAAAAAAAAACAsAABkcnMvX3JlbHMvZTJvRG9jLnhtbC5yZWxz&#10;UEsFBgAAAAAJAAkAQgIAACstAAAAAA==&#10;">
                <v:shape id="Graphic 20" o:spid="_x0000_s1027" style="position:absolute;width:39458;height:2571;visibility:visible;mso-wrap-style:square;v-text-anchor:top" coordsize="394589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xCmwAAAANsAAAAPAAAAZHJzL2Rvd25yZXYueG1sRE9Na8JA&#10;EL0X/A/LCN7qpoKlpK4iAUFQD2qrPQ7ZaRLMzobdVeO/dw6FHh/ve7boXatuFGLj2cDbOANFXHrb&#10;cGXg67h6/QAVE7LF1jMZeFCExXzwMsPc+jvv6XZIlZIQjjkaqFPqcq1jWZPDOPYdsXC/PjhMAkOl&#10;bcC7hLtWT7LsXTtsWBpq7Kioqbwcrs7A5PR92RSu+NmHYpt2y800Ox+nxoyG/fITVKI+/Yv/3Gsr&#10;PlkvX+QH6PkTAAD//wMAUEsBAi0AFAAGAAgAAAAhANvh9svuAAAAhQEAABMAAAAAAAAAAAAAAAAA&#10;AAAAAFtDb250ZW50X1R5cGVzXS54bWxQSwECLQAUAAYACAAAACEAWvQsW78AAAAVAQAACwAAAAAA&#10;AAAAAAAAAAAfAQAAX3JlbHMvLnJlbHNQSwECLQAUAAYACAAAACEA2VsQpsAAAADbAAAADwAAAAAA&#10;AAAAAAAAAAAHAgAAZHJzL2Rvd25yZXYueG1sUEsFBgAAAAADAAMAtwAAAPQCAAAAAA==&#10;" path="m3945381,l,,,256794r3945381,l3945381,xe" fillcolor="navy" stroked="f">
                  <v:path arrowok="t"/>
                </v:shape>
                <v:shape id="Image 21" o:spid="_x0000_s1028" type="#_x0000_t75" style="position:absolute;left:899;width:3058;height:2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NwgAAANsAAAAPAAAAZHJzL2Rvd25yZXYueG1sRI9Bi8Iw&#10;FITvgv8hvAUvsqYKilSjrILgbdEKsrdH82yKyUtpoq3/fiMs7HGYmW+Y9bZ3VjypDbVnBdNJBoK4&#10;9LrmSsGlOHwuQYSIrNF6JgUvCrDdDAdrzLXv+ETPc6xEgnDIUYGJscmlDKUhh2HiG+Lk3XzrMCbZ&#10;VlK32CW4s3KWZQvpsOa0YLChvaHyfn44Bfq+2xeHeVf9jBff1pZXU2hzUmr00X+tQETq43/4r33U&#10;CmZTeH9JP0BufgEAAP//AwBQSwECLQAUAAYACAAAACEA2+H2y+4AAACFAQAAEwAAAAAAAAAAAAAA&#10;AAAAAAAAW0NvbnRlbnRfVHlwZXNdLnhtbFBLAQItABQABgAIAAAAIQBa9CxbvwAAABUBAAALAAAA&#10;AAAAAAAAAAAAAB8BAABfcmVscy8ucmVsc1BLAQItABQABgAIAAAAIQC/pNHNwgAAANsAAAAPAAAA&#10;AAAAAAAAAAAAAAcCAABkcnMvZG93bnJldi54bWxQSwUGAAAAAAMAAwC3AAAA9gIAAAAA&#10;">
                  <v:imagedata r:id="rId31" o:title=""/>
                </v:shape>
                <v:shape id="Image 22" o:spid="_x0000_s1029" type="#_x0000_t75" style="position:absolute;left:3192;width:4328;height:2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ZSwgAAANsAAAAPAAAAZHJzL2Rvd25yZXYueG1sRI/NqsIw&#10;FIT3gu8QjuBOUwvXK9UoIghy0YU/6PbYHNtic1KaqNWnN8IFl8PMfMNMZo0pxZ1qV1hWMOhHIIhT&#10;qwvOFBz2y94IhPPIGkvLpOBJDmbTdmuCibYP3tJ95zMRIOwSVJB7XyVSujQng65vK+LgXWxt0AdZ&#10;Z1LX+AhwU8o4iobSYMFhIceKFjml193NKODNfB/7n9Xf0pxf2UK+Rr/H01qpbqeZj0F4avw3/N9e&#10;aQVxDJ8v4QfI6RsAAP//AwBQSwECLQAUAAYACAAAACEA2+H2y+4AAACFAQAAEwAAAAAAAAAAAAAA&#10;AAAAAAAAW0NvbnRlbnRfVHlwZXNdLnhtbFBLAQItABQABgAIAAAAIQBa9CxbvwAAABUBAAALAAAA&#10;AAAAAAAAAAAAAB8BAABfcmVscy8ucmVsc1BLAQItABQABgAIAAAAIQACSYZSwgAAANsAAAAPAAAA&#10;AAAAAAAAAAAAAAcCAABkcnMvZG93bnJldi54bWxQSwUGAAAAAAMAAwC3AAAA9gIAAAAA&#10;">
                  <v:imagedata r:id="rId32" o:title=""/>
                </v:shape>
                <v:shape id="Image 23" o:spid="_x0000_s1030" type="#_x0000_t75" style="position:absolute;left:6438;width:7220;height:2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Z5wwAAANsAAAAPAAAAZHJzL2Rvd25yZXYueG1sRI9Ba8JA&#10;FITvBf/D8gRvdaOClOgqKqTUY1Mpentkn5tg9m2a3Zror+8KQo/DzHzDLNe9rcWVWl85VjAZJyCI&#10;C6crNgoOX9nrGwgfkDXWjknBjTysV4OXJabadfxJ1zwYESHsU1RQhtCkUvqiJIt+7Bri6J1dazFE&#10;2RqpW+wi3NZymiRzabHiuFBiQ7uSikv+axXk1O2T7WH+42bZ9928Z5k5HSdKjYb9ZgEiUB/+w8/2&#10;h1YwncHjS/wBcvUHAAD//wMAUEsBAi0AFAAGAAgAAAAhANvh9svuAAAAhQEAABMAAAAAAAAAAAAA&#10;AAAAAAAAAFtDb250ZW50X1R5cGVzXS54bWxQSwECLQAUAAYACAAAACEAWvQsW78AAAAVAQAACwAA&#10;AAAAAAAAAAAAAAAfAQAAX3JlbHMvLnJlbHNQSwECLQAUAAYACAAAACEAHvUWecMAAADbAAAADwAA&#10;AAAAAAAAAAAAAAAHAgAAZHJzL2Rvd25yZXYueG1sUEsFBgAAAAADAAMAtwAAAPcCAAAAAA==&#10;">
                  <v:imagedata r:id="rId33" o:title=""/>
                </v:shape>
                <v:shape id="Image 24" o:spid="_x0000_s1031" type="#_x0000_t75" style="position:absolute;left:12811;width:27667;height:2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JvwxQAAANsAAAAPAAAAZHJzL2Rvd25yZXYueG1sRI/Na8JA&#10;FMTvQv+H5RW86cavUlJXKRU/ICdtL709ss9s2uzbkF1N9K93BcHjMDO/YebLzlbiTI0vHSsYDRMQ&#10;xLnTJRcKfr7Xg3cQPiBrrByTggt5WC5eenNMtWt5T+dDKESEsE9RgQmhTqX0uSGLfuhq4ugdXWMx&#10;RNkUUjfYRrit5DhJ3qTFkuOCwZq+DOX/h5NVkM9MMrlm2XGTmd8NjrbF327VKtV/7T4/QATqwjP8&#10;aO+0gvEU7l/iD5CLGwAAAP//AwBQSwECLQAUAAYACAAAACEA2+H2y+4AAACFAQAAEwAAAAAAAAAA&#10;AAAAAAAAAAAAW0NvbnRlbnRfVHlwZXNdLnhtbFBLAQItABQABgAIAAAAIQBa9CxbvwAAABUBAAAL&#10;AAAAAAAAAAAAAAAAAB8BAABfcmVscy8ucmVsc1BLAQItABQABgAIAAAAIQDawJvwxQAAANsAAAAP&#10;AAAAAAAAAAAAAAAAAAcCAABkcnMvZG93bnJldi54bWxQSwUGAAAAAAMAAwC3AAAA+QIAAAAA&#10;">
                  <v:imagedata r:id="rId34" o:title=""/>
                </v:shape>
                <w10:wrap type="topAndBottom" anchorx="page"/>
              </v:group>
            </w:pict>
          </mc:Fallback>
        </mc:AlternateContent>
      </w:r>
    </w:p>
    <w:p w14:paraId="5822C925" w14:textId="11598B3B" w:rsidR="00C47DD2" w:rsidRDefault="00C47DD2">
      <w:pPr>
        <w:pStyle w:val="BodyText"/>
        <w:spacing w:before="10"/>
        <w:rPr>
          <w:rFonts w:ascii="Garamond"/>
        </w:rPr>
      </w:pPr>
    </w:p>
    <w:p w14:paraId="1FD7A8C7" w14:textId="77777777" w:rsidR="00312AF1" w:rsidRDefault="00312AF1">
      <w:pPr>
        <w:pStyle w:val="BodyText"/>
        <w:spacing w:before="10"/>
        <w:rPr>
          <w:rFonts w:ascii="Garamond"/>
        </w:rPr>
      </w:pPr>
    </w:p>
    <w:p w14:paraId="59C0177B" w14:textId="7463AC3C" w:rsidR="00312AF1" w:rsidRPr="00312AF1" w:rsidRDefault="00312AF1" w:rsidP="00312AF1">
      <w:pPr>
        <w:ind w:left="165"/>
        <w:rPr>
          <w:rFonts w:asciiTheme="minorHAnsi" w:eastAsia="EC Square Sans Pro" w:hAnsiTheme="minorHAnsi" w:cstheme="minorHAnsi"/>
        </w:rPr>
      </w:pPr>
      <w:r w:rsidRPr="00312AF1">
        <w:rPr>
          <w:rFonts w:asciiTheme="minorHAnsi" w:eastAsia="EC Square Sans Pro" w:hAnsiTheme="minorHAnsi" w:cstheme="minorHAnsi"/>
          <w:b/>
        </w:rPr>
        <w:t>Job</w:t>
      </w:r>
      <w:r w:rsidRPr="00312AF1">
        <w:rPr>
          <w:rFonts w:asciiTheme="minorHAnsi" w:eastAsia="EC Square Sans Pro" w:hAnsiTheme="minorHAnsi" w:cstheme="minorHAnsi"/>
          <w:b/>
          <w:spacing w:val="-5"/>
        </w:rPr>
        <w:t xml:space="preserve"> </w:t>
      </w:r>
      <w:r w:rsidRPr="00312AF1">
        <w:rPr>
          <w:rFonts w:asciiTheme="minorHAnsi" w:eastAsia="EC Square Sans Pro" w:hAnsiTheme="minorHAnsi" w:cstheme="minorHAnsi"/>
          <w:b/>
        </w:rPr>
        <w:t>title</w:t>
      </w:r>
      <w:r w:rsidRPr="00312AF1">
        <w:rPr>
          <w:rFonts w:asciiTheme="minorHAnsi" w:eastAsia="EC Square Sans Pro" w:hAnsiTheme="minorHAnsi" w:cstheme="minorHAnsi"/>
          <w:b/>
          <w:color w:val="000000"/>
        </w:rPr>
        <w:t>:</w:t>
      </w:r>
      <w:r w:rsidRPr="00312AF1">
        <w:rPr>
          <w:rFonts w:asciiTheme="minorHAnsi" w:eastAsia="EC Square Sans Pro" w:hAnsiTheme="minorHAnsi" w:cstheme="minorHAnsi"/>
          <w:b/>
          <w:color w:val="000000"/>
          <w:spacing w:val="-7"/>
        </w:rPr>
        <w:t xml:space="preserve"> </w:t>
      </w:r>
      <w:r w:rsidRPr="00312AF1">
        <w:rPr>
          <w:rFonts w:asciiTheme="minorHAnsi" w:eastAsia="EC Square Sans Pro" w:hAnsiTheme="minorHAnsi" w:cstheme="minorHAnsi"/>
          <w:color w:val="000000"/>
          <w:spacing w:val="-5"/>
        </w:rPr>
        <w:t xml:space="preserve">Secretary to the Head of </w:t>
      </w:r>
      <w:r w:rsidRPr="00312AF1">
        <w:rPr>
          <w:rFonts w:asciiTheme="minorHAnsi" w:eastAsia="EC Square Sans Pro" w:hAnsiTheme="minorHAnsi" w:cstheme="minorHAnsi"/>
          <w:color w:val="000000"/>
          <w:spacing w:val="-5"/>
        </w:rPr>
        <w:t>Representation</w:t>
      </w:r>
    </w:p>
    <w:p w14:paraId="3951BCB3" w14:textId="77777777" w:rsidR="00312AF1" w:rsidRPr="00312AF1" w:rsidRDefault="00312AF1" w:rsidP="00312AF1">
      <w:pPr>
        <w:spacing w:before="38"/>
        <w:ind w:left="165"/>
        <w:rPr>
          <w:rFonts w:asciiTheme="minorHAnsi" w:eastAsia="EC Square Sans Pro" w:hAnsiTheme="minorHAnsi" w:cstheme="minorHAnsi"/>
        </w:rPr>
      </w:pPr>
      <w:r w:rsidRPr="00312AF1">
        <w:rPr>
          <w:rFonts w:asciiTheme="minorHAnsi" w:eastAsia="EC Square Sans Pro" w:hAnsiTheme="minorHAnsi" w:cstheme="minorHAnsi"/>
          <w:b/>
        </w:rPr>
        <w:t>Domain</w:t>
      </w:r>
      <w:r w:rsidRPr="00312AF1">
        <w:rPr>
          <w:rFonts w:asciiTheme="minorHAnsi" w:eastAsia="EC Square Sans Pro" w:hAnsiTheme="minorHAnsi" w:cstheme="minorHAnsi"/>
          <w:b/>
          <w:color w:val="000000"/>
        </w:rPr>
        <w:t>:</w:t>
      </w:r>
      <w:r w:rsidRPr="00312AF1">
        <w:rPr>
          <w:rFonts w:asciiTheme="minorHAnsi" w:eastAsia="EC Square Sans Pro" w:hAnsiTheme="minorHAnsi" w:cstheme="minorHAnsi"/>
          <w:b/>
          <w:color w:val="000000"/>
          <w:spacing w:val="-12"/>
        </w:rPr>
        <w:t xml:space="preserve"> </w:t>
      </w:r>
      <w:r w:rsidRPr="00312AF1">
        <w:rPr>
          <w:rFonts w:asciiTheme="minorHAnsi" w:eastAsia="EC Square Sans Pro" w:hAnsiTheme="minorHAnsi" w:cstheme="minorHAnsi"/>
          <w:color w:val="000000"/>
          <w:spacing w:val="-5"/>
        </w:rPr>
        <w:t>DG COMM</w:t>
      </w:r>
    </w:p>
    <w:p w14:paraId="0FC0F1E7" w14:textId="60FFF8A8" w:rsidR="00312AF1" w:rsidRPr="00312AF1" w:rsidRDefault="00312AF1" w:rsidP="00312AF1">
      <w:pPr>
        <w:spacing w:before="38"/>
        <w:ind w:left="165"/>
        <w:rPr>
          <w:rFonts w:asciiTheme="minorHAnsi" w:eastAsia="EC Square Sans Pro" w:hAnsiTheme="minorHAnsi" w:cstheme="minorHAnsi"/>
        </w:rPr>
      </w:pPr>
      <w:r w:rsidRPr="00312AF1">
        <w:rPr>
          <w:rFonts w:asciiTheme="minorHAnsi" w:eastAsia="EC Square Sans Pro" w:hAnsiTheme="minorHAnsi" w:cstheme="minorHAnsi"/>
          <w:b/>
        </w:rPr>
        <w:t>Where</w:t>
      </w:r>
      <w:r w:rsidRPr="00312AF1">
        <w:rPr>
          <w:rFonts w:asciiTheme="minorHAnsi" w:eastAsia="EC Square Sans Pro" w:hAnsiTheme="minorHAnsi" w:cstheme="minorHAnsi"/>
        </w:rPr>
        <w:t>:</w:t>
      </w:r>
      <w:r w:rsidRPr="00312AF1">
        <w:rPr>
          <w:rFonts w:asciiTheme="minorHAnsi" w:eastAsia="EC Square Sans Pro" w:hAnsiTheme="minorHAnsi" w:cstheme="minorHAnsi"/>
          <w:spacing w:val="-3"/>
        </w:rPr>
        <w:t xml:space="preserve"> </w:t>
      </w:r>
      <w:r>
        <w:rPr>
          <w:rFonts w:asciiTheme="minorHAnsi" w:eastAsia="EC Square Sans Pro" w:hAnsiTheme="minorHAnsi" w:cstheme="minorHAnsi"/>
        </w:rPr>
        <w:t xml:space="preserve">DG COMM.C.NI – </w:t>
      </w:r>
      <w:r w:rsidRPr="00312AF1">
        <w:rPr>
          <w:rFonts w:asciiTheme="minorHAnsi" w:eastAsia="EC Square Sans Pro" w:hAnsiTheme="minorHAnsi" w:cstheme="minorHAnsi"/>
          <w:color w:val="000000"/>
          <w:spacing w:val="-5"/>
        </w:rPr>
        <w:t>Representation</w:t>
      </w:r>
      <w:r>
        <w:rPr>
          <w:rFonts w:asciiTheme="minorHAnsi" w:eastAsia="EC Square Sans Pro" w:hAnsiTheme="minorHAnsi" w:cstheme="minorHAnsi"/>
          <w:color w:val="000000"/>
          <w:spacing w:val="-5"/>
        </w:rPr>
        <w:t xml:space="preserve"> of the European Commission in Nicosia/ Cyprus</w:t>
      </w:r>
    </w:p>
    <w:p w14:paraId="780CDA58" w14:textId="77777777" w:rsidR="00312AF1" w:rsidRPr="00312AF1" w:rsidRDefault="00312AF1" w:rsidP="00312AF1">
      <w:pPr>
        <w:spacing w:before="38"/>
        <w:ind w:left="165"/>
        <w:rPr>
          <w:rFonts w:asciiTheme="minorHAnsi" w:eastAsia="EC Square Sans Pro" w:hAnsiTheme="minorHAnsi" w:cstheme="minorHAnsi"/>
        </w:rPr>
      </w:pPr>
      <w:r w:rsidRPr="00312AF1">
        <w:rPr>
          <w:rFonts w:asciiTheme="minorHAnsi" w:eastAsia="EC Square Sans Pro" w:hAnsiTheme="minorHAnsi" w:cstheme="minorHAnsi"/>
          <w:b/>
        </w:rPr>
        <w:t>Function</w:t>
      </w:r>
      <w:r w:rsidRPr="00312AF1">
        <w:rPr>
          <w:rFonts w:asciiTheme="minorHAnsi" w:eastAsia="EC Square Sans Pro" w:hAnsiTheme="minorHAnsi" w:cstheme="minorHAnsi"/>
          <w:b/>
          <w:spacing w:val="-8"/>
        </w:rPr>
        <w:t xml:space="preserve"> </w:t>
      </w:r>
      <w:r w:rsidRPr="00312AF1">
        <w:rPr>
          <w:rFonts w:asciiTheme="minorHAnsi" w:eastAsia="EC Square Sans Pro" w:hAnsiTheme="minorHAnsi" w:cstheme="minorHAnsi"/>
          <w:b/>
        </w:rPr>
        <w:t>Group</w:t>
      </w:r>
      <w:r w:rsidRPr="00312AF1">
        <w:rPr>
          <w:rFonts w:asciiTheme="minorHAnsi" w:eastAsia="EC Square Sans Pro" w:hAnsiTheme="minorHAnsi" w:cstheme="minorHAnsi"/>
        </w:rPr>
        <w:t>:</w:t>
      </w:r>
      <w:r w:rsidRPr="00312AF1">
        <w:rPr>
          <w:rFonts w:asciiTheme="minorHAnsi" w:eastAsia="EC Square Sans Pro" w:hAnsiTheme="minorHAnsi" w:cstheme="minorHAnsi"/>
          <w:spacing w:val="-5"/>
        </w:rPr>
        <w:t xml:space="preserve"> </w:t>
      </w:r>
      <w:r w:rsidRPr="00312AF1">
        <w:rPr>
          <w:rFonts w:asciiTheme="minorHAnsi" w:eastAsia="EC Square Sans Pro" w:hAnsiTheme="minorHAnsi" w:cstheme="minorHAnsi"/>
          <w:color w:val="000000"/>
        </w:rPr>
        <w:t>FG</w:t>
      </w:r>
      <w:r w:rsidRPr="00312AF1">
        <w:rPr>
          <w:rFonts w:asciiTheme="minorHAnsi" w:eastAsia="EC Square Sans Pro" w:hAnsiTheme="minorHAnsi" w:cstheme="minorHAnsi"/>
          <w:color w:val="000000"/>
          <w:spacing w:val="-4"/>
        </w:rPr>
        <w:t xml:space="preserve"> </w:t>
      </w:r>
      <w:r w:rsidRPr="00312AF1">
        <w:rPr>
          <w:rFonts w:asciiTheme="minorHAnsi" w:eastAsia="EC Square Sans Pro" w:hAnsiTheme="minorHAnsi" w:cstheme="minorHAnsi"/>
          <w:color w:val="000000"/>
          <w:spacing w:val="-5"/>
        </w:rPr>
        <w:t>II</w:t>
      </w:r>
    </w:p>
    <w:p w14:paraId="20216159" w14:textId="77777777" w:rsidR="00312AF1" w:rsidRPr="00312AF1" w:rsidRDefault="00312AF1" w:rsidP="00312AF1">
      <w:pPr>
        <w:spacing w:before="38"/>
        <w:ind w:left="165"/>
        <w:rPr>
          <w:rFonts w:asciiTheme="minorHAnsi" w:eastAsia="EC Square Sans Pro" w:hAnsiTheme="minorHAnsi" w:cstheme="minorHAnsi"/>
        </w:rPr>
      </w:pPr>
      <w:r w:rsidRPr="00312AF1">
        <w:rPr>
          <w:rFonts w:asciiTheme="minorHAnsi" w:eastAsia="EC Square Sans Pro" w:hAnsiTheme="minorHAnsi" w:cstheme="minorHAnsi"/>
          <w:b/>
        </w:rPr>
        <w:t>Contract</w:t>
      </w:r>
      <w:r w:rsidRPr="00312AF1">
        <w:rPr>
          <w:rFonts w:asciiTheme="minorHAnsi" w:eastAsia="EC Square Sans Pro" w:hAnsiTheme="minorHAnsi" w:cstheme="minorHAnsi"/>
          <w:b/>
          <w:spacing w:val="-4"/>
        </w:rPr>
        <w:t xml:space="preserve"> </w:t>
      </w:r>
      <w:r w:rsidRPr="00312AF1">
        <w:rPr>
          <w:rFonts w:asciiTheme="minorHAnsi" w:eastAsia="EC Square Sans Pro" w:hAnsiTheme="minorHAnsi" w:cstheme="minorHAnsi"/>
          <w:b/>
        </w:rPr>
        <w:t>Type</w:t>
      </w:r>
      <w:r w:rsidRPr="00312AF1">
        <w:rPr>
          <w:rFonts w:asciiTheme="minorHAnsi" w:eastAsia="EC Square Sans Pro" w:hAnsiTheme="minorHAnsi" w:cstheme="minorHAnsi"/>
        </w:rPr>
        <w:t>:</w:t>
      </w:r>
      <w:r w:rsidRPr="00312AF1">
        <w:rPr>
          <w:rFonts w:asciiTheme="minorHAnsi" w:eastAsia="EC Square Sans Pro" w:hAnsiTheme="minorHAnsi" w:cstheme="minorHAnsi"/>
          <w:spacing w:val="-7"/>
        </w:rPr>
        <w:t xml:space="preserve"> </w:t>
      </w:r>
      <w:r w:rsidRPr="00312AF1">
        <w:rPr>
          <w:rFonts w:asciiTheme="minorHAnsi" w:eastAsia="EC Square Sans Pro" w:hAnsiTheme="minorHAnsi" w:cstheme="minorHAnsi"/>
          <w:color w:val="000000"/>
        </w:rPr>
        <w:t>3a</w:t>
      </w:r>
    </w:p>
    <w:p w14:paraId="3BA06514" w14:textId="77777777" w:rsidR="00312AF1" w:rsidRPr="00312AF1" w:rsidRDefault="00312AF1" w:rsidP="00312AF1">
      <w:pPr>
        <w:spacing w:before="38"/>
        <w:ind w:left="165"/>
        <w:rPr>
          <w:rFonts w:asciiTheme="minorHAnsi" w:eastAsia="EC Square Sans Pro" w:hAnsiTheme="minorHAnsi" w:cstheme="minorHAnsi"/>
        </w:rPr>
      </w:pPr>
      <w:r w:rsidRPr="00312AF1">
        <w:rPr>
          <w:rFonts w:asciiTheme="minorHAnsi" w:eastAsia="EC Square Sans Pro" w:hAnsiTheme="minorHAnsi" w:cstheme="minorHAnsi"/>
          <w:b/>
        </w:rPr>
        <w:t>Express</w:t>
      </w:r>
      <w:r w:rsidRPr="00312AF1">
        <w:rPr>
          <w:rFonts w:asciiTheme="minorHAnsi" w:eastAsia="EC Square Sans Pro" w:hAnsiTheme="minorHAnsi" w:cstheme="minorHAnsi"/>
          <w:b/>
          <w:spacing w:val="-5"/>
        </w:rPr>
        <w:t xml:space="preserve"> </w:t>
      </w:r>
      <w:r w:rsidRPr="00312AF1">
        <w:rPr>
          <w:rFonts w:asciiTheme="minorHAnsi" w:eastAsia="EC Square Sans Pro" w:hAnsiTheme="minorHAnsi" w:cstheme="minorHAnsi"/>
          <w:b/>
        </w:rPr>
        <w:t>your</w:t>
      </w:r>
      <w:r w:rsidRPr="00312AF1">
        <w:rPr>
          <w:rFonts w:asciiTheme="minorHAnsi" w:eastAsia="EC Square Sans Pro" w:hAnsiTheme="minorHAnsi" w:cstheme="minorHAnsi"/>
          <w:b/>
          <w:spacing w:val="-7"/>
        </w:rPr>
        <w:t xml:space="preserve"> </w:t>
      </w:r>
      <w:r w:rsidRPr="00312AF1">
        <w:rPr>
          <w:rFonts w:asciiTheme="minorHAnsi" w:eastAsia="EC Square Sans Pro" w:hAnsiTheme="minorHAnsi" w:cstheme="minorHAnsi"/>
          <w:b/>
        </w:rPr>
        <w:t>interest</w:t>
      </w:r>
      <w:r w:rsidRPr="00312AF1">
        <w:rPr>
          <w:rFonts w:asciiTheme="minorHAnsi" w:eastAsia="EC Square Sans Pro" w:hAnsiTheme="minorHAnsi" w:cstheme="minorHAnsi"/>
          <w:b/>
          <w:spacing w:val="-4"/>
        </w:rPr>
        <w:t xml:space="preserve"> </w:t>
      </w:r>
      <w:r w:rsidRPr="00312AF1">
        <w:rPr>
          <w:rFonts w:asciiTheme="minorHAnsi" w:eastAsia="EC Square Sans Pro" w:hAnsiTheme="minorHAnsi" w:cstheme="minorHAnsi"/>
          <w:b/>
        </w:rPr>
        <w:t>until</w:t>
      </w:r>
      <w:r w:rsidRPr="00312AF1">
        <w:rPr>
          <w:rFonts w:asciiTheme="minorHAnsi" w:eastAsia="EC Square Sans Pro" w:hAnsiTheme="minorHAnsi" w:cstheme="minorHAnsi"/>
        </w:rPr>
        <w:t>:</w:t>
      </w:r>
      <w:r w:rsidRPr="00312AF1">
        <w:rPr>
          <w:rFonts w:asciiTheme="minorHAnsi" w:eastAsia="EC Square Sans Pro" w:hAnsiTheme="minorHAnsi" w:cstheme="minorHAnsi"/>
          <w:spacing w:val="-7"/>
        </w:rPr>
        <w:t xml:space="preserve"> </w:t>
      </w:r>
      <w:r w:rsidRPr="00312AF1">
        <w:rPr>
          <w:rFonts w:asciiTheme="minorHAnsi" w:eastAsia="EC Square Sans Pro" w:hAnsiTheme="minorHAnsi" w:cstheme="minorHAnsi"/>
          <w:color w:val="000000"/>
        </w:rPr>
        <w:t>15.01.2026</w:t>
      </w:r>
      <w:r w:rsidRPr="00312AF1">
        <w:rPr>
          <w:rFonts w:asciiTheme="minorHAnsi" w:eastAsia="EC Square Sans Pro" w:hAnsiTheme="minorHAnsi" w:cstheme="minorHAnsi"/>
          <w:color w:val="000000"/>
          <w:spacing w:val="-4"/>
        </w:rPr>
        <w:t xml:space="preserve"> </w:t>
      </w:r>
      <w:r w:rsidRPr="00312AF1">
        <w:rPr>
          <w:rFonts w:asciiTheme="minorHAnsi" w:eastAsia="EC Square Sans Pro" w:hAnsiTheme="minorHAnsi" w:cstheme="minorHAnsi"/>
          <w:color w:val="000000"/>
        </w:rPr>
        <w:t>-</w:t>
      </w:r>
      <w:r w:rsidRPr="00312AF1">
        <w:rPr>
          <w:rFonts w:asciiTheme="minorHAnsi" w:eastAsia="EC Square Sans Pro" w:hAnsiTheme="minorHAnsi" w:cstheme="minorHAnsi"/>
          <w:color w:val="000000"/>
          <w:spacing w:val="-4"/>
        </w:rPr>
        <w:t xml:space="preserve"> </w:t>
      </w:r>
      <w:r w:rsidRPr="00312AF1">
        <w:rPr>
          <w:rFonts w:asciiTheme="minorHAnsi" w:eastAsia="EC Square Sans Pro" w:hAnsiTheme="minorHAnsi" w:cstheme="minorHAnsi"/>
          <w:color w:val="000000"/>
        </w:rPr>
        <w:t>12.00</w:t>
      </w:r>
      <w:r w:rsidRPr="00312AF1">
        <w:rPr>
          <w:rFonts w:asciiTheme="minorHAnsi" w:eastAsia="EC Square Sans Pro" w:hAnsiTheme="minorHAnsi" w:cstheme="minorHAnsi"/>
          <w:color w:val="000000"/>
          <w:spacing w:val="-5"/>
        </w:rPr>
        <w:t xml:space="preserve"> </w:t>
      </w:r>
      <w:r w:rsidRPr="00312AF1">
        <w:rPr>
          <w:rFonts w:asciiTheme="minorHAnsi" w:eastAsia="EC Square Sans Pro" w:hAnsiTheme="minorHAnsi" w:cstheme="minorHAnsi"/>
          <w:color w:val="000000"/>
        </w:rPr>
        <w:t>(noon,</w:t>
      </w:r>
      <w:r w:rsidRPr="00312AF1">
        <w:rPr>
          <w:rFonts w:asciiTheme="minorHAnsi" w:eastAsia="EC Square Sans Pro" w:hAnsiTheme="minorHAnsi" w:cstheme="minorHAnsi"/>
          <w:color w:val="000000"/>
          <w:spacing w:val="-4"/>
        </w:rPr>
        <w:t xml:space="preserve"> </w:t>
      </w:r>
      <w:r w:rsidRPr="00312AF1">
        <w:rPr>
          <w:rFonts w:asciiTheme="minorHAnsi" w:eastAsia="EC Square Sans Pro" w:hAnsiTheme="minorHAnsi" w:cstheme="minorHAnsi"/>
          <w:color w:val="000000"/>
        </w:rPr>
        <w:t>Brussels</w:t>
      </w:r>
      <w:r w:rsidRPr="00312AF1">
        <w:rPr>
          <w:rFonts w:asciiTheme="minorHAnsi" w:eastAsia="EC Square Sans Pro" w:hAnsiTheme="minorHAnsi" w:cstheme="minorHAnsi"/>
          <w:color w:val="000000"/>
          <w:spacing w:val="-7"/>
        </w:rPr>
        <w:t xml:space="preserve"> </w:t>
      </w:r>
      <w:r w:rsidRPr="00312AF1">
        <w:rPr>
          <w:rFonts w:asciiTheme="minorHAnsi" w:eastAsia="EC Square Sans Pro" w:hAnsiTheme="minorHAnsi" w:cstheme="minorHAnsi"/>
          <w:color w:val="000000"/>
          <w:spacing w:val="-2"/>
        </w:rPr>
        <w:t>time)</w:t>
      </w:r>
    </w:p>
    <w:p w14:paraId="07505D1D" w14:textId="56F33A85" w:rsidR="00C47DD2" w:rsidRDefault="00312AF1">
      <w:pPr>
        <w:pStyle w:val="BodyText"/>
        <w:spacing w:before="43"/>
        <w:rPr>
          <w:rFonts w:ascii="Garamond"/>
        </w:rPr>
      </w:pPr>
      <w:r>
        <w:rPr>
          <w:rFonts w:ascii="Garamond"/>
          <w:noProof/>
        </w:rPr>
        <mc:AlternateContent>
          <mc:Choice Requires="wpg">
            <w:drawing>
              <wp:anchor distT="0" distB="0" distL="0" distR="0" simplePos="0" relativeHeight="487589888" behindDoc="1" locked="0" layoutInCell="1" allowOverlap="1" wp14:anchorId="1BB83B17" wp14:editId="4C18D2F6">
                <wp:simplePos x="0" y="0"/>
                <wp:positionH relativeFrom="page">
                  <wp:posOffset>895350</wp:posOffset>
                </wp:positionH>
                <wp:positionV relativeFrom="paragraph">
                  <wp:posOffset>185546</wp:posOffset>
                </wp:positionV>
                <wp:extent cx="5770880" cy="21653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880" cy="216535"/>
                          <a:chOff x="0" y="0"/>
                          <a:chExt cx="5770880" cy="216535"/>
                        </a:xfrm>
                      </wpg:grpSpPr>
                      <pic:pic xmlns:pic="http://schemas.openxmlformats.org/drawingml/2006/picture">
                        <pic:nvPicPr>
                          <pic:cNvPr id="53" name="Image 53"/>
                          <pic:cNvPicPr/>
                        </pic:nvPicPr>
                        <pic:blipFill>
                          <a:blip r:embed="rId35" cstate="print"/>
                          <a:stretch>
                            <a:fillRect/>
                          </a:stretch>
                        </pic:blipFill>
                        <pic:spPr>
                          <a:xfrm>
                            <a:off x="19050" y="0"/>
                            <a:ext cx="571626" cy="176022"/>
                          </a:xfrm>
                          <a:prstGeom prst="rect">
                            <a:avLst/>
                          </a:prstGeom>
                        </pic:spPr>
                      </pic:pic>
                      <wps:wsp>
                        <wps:cNvPr id="54" name="Graphic 54"/>
                        <wps:cNvSpPr/>
                        <wps:spPr>
                          <a:xfrm>
                            <a:off x="0" y="188213"/>
                            <a:ext cx="5770880" cy="28575"/>
                          </a:xfrm>
                          <a:custGeom>
                            <a:avLst/>
                            <a:gdLst/>
                            <a:ahLst/>
                            <a:cxnLst/>
                            <a:rect l="l" t="t" r="r" b="b"/>
                            <a:pathLst>
                              <a:path w="5770880" h="28575">
                                <a:moveTo>
                                  <a:pt x="5770626" y="0"/>
                                </a:moveTo>
                                <a:lnTo>
                                  <a:pt x="0" y="0"/>
                                </a:lnTo>
                                <a:lnTo>
                                  <a:pt x="0" y="28194"/>
                                </a:lnTo>
                                <a:lnTo>
                                  <a:pt x="5770626" y="28194"/>
                                </a:lnTo>
                                <a:lnTo>
                                  <a:pt x="5770626" y="0"/>
                                </a:lnTo>
                                <a:close/>
                              </a:path>
                            </a:pathLst>
                          </a:custGeom>
                          <a:solidFill>
                            <a:srgbClr val="2D74B5"/>
                          </a:solidFill>
                        </wps:spPr>
                        <wps:bodyPr wrap="square" lIns="0" tIns="0" rIns="0" bIns="0" rtlCol="0">
                          <a:prstTxWarp prst="textNoShape">
                            <a:avLst/>
                          </a:prstTxWarp>
                          <a:noAutofit/>
                        </wps:bodyPr>
                      </wps:wsp>
                    </wpg:wgp>
                  </a:graphicData>
                </a:graphic>
              </wp:anchor>
            </w:drawing>
          </mc:Choice>
          <mc:Fallback>
            <w:pict>
              <v:group w14:anchorId="65904327" id="Group 52" o:spid="_x0000_s1026" style="position:absolute;margin-left:70.5pt;margin-top:14.6pt;width:454.4pt;height:17.05pt;z-index:-15726592;mso-wrap-distance-left:0;mso-wrap-distance-right:0;mso-position-horizontal-relative:page" coordsize="57708,2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2rcyTAMAAC4IAAAOAAAAZHJzL2Uyb0RvYy54bWycVdtO3DAQfa/Uf4jy&#10;DtkE9kLELmrZskJCFBWqPjuOk1g4tms7e/n7zjjJbsRCW3ggjNfj8ZkzZ8aXV9taBGtmLFdyHsan&#10;ozBgkqqcy3Ie/ny6OZmFgXVE5kQoyebhjtnwavH50+VGpyxRlRI5MwEEkTbd6HlYOafTKLK0YjWx&#10;p0ozCZuFMjVxsDRllBuygei1iJLRaBJtlMm1UZRZC78u281w4eMXBaPue1FY5gIxDwGb81/jvxl+&#10;o8UlSUtDdMVpB4N8AEVNuIRL96GWxJGgMfwoVM2pUVYV7pSqOlJFwSnzOUA28ehFNiujGu1zKdNN&#10;qfc0AbUvePpwWHq/Xhn9qB9Mix7MO0WfLfASbXSZDvdxXR6ct4Wp8RAkEWw9o7s9o2zrAgo/jqfT&#10;0WwGxFPYS+LJ+GzcUk4rqMvRMVp9+/vBiKTttR7cHozmNIW/jiCwjgj6t5DglGsMC7sg9X/FqIl5&#10;bvQJ1FITxzMuuNt5XULVEJRcP3CK3OICuHwwAc+BlrMwkKSGfritSckCWAPhvQ+eQP6PAmSC6xsu&#10;BLKOdgcV5PxCDq9k20ptqWhTM+na3jFMAGolbcW1DQOTsjpjAM/c5jGUDPrWAURtuHRt1awzzNEK&#10;7y8Axw9oLwRK0v2GB33AiSnYTlwv9BJfjMYgjNc0E0+SSSuZeDoZJQlevq88SbWxbsVUHaABaAEF&#10;0E1Ssr6zHZ7epWOxheCxASIcDjBtbM8frI4YfFdDPVZEM4CAYQdFPu+LvOrmy/gcM+m8sOe61RsM&#10;tezEs1kSe32Q9PW2mo2nvqsGFNGmpWhICwynvCUIqKp6i25lbyKROCeFn5MOBAHkhgHMyawtP2gc&#10;z2FQNIPNoMEr6G8PBHdrtWZPyvs5bHIcA76mfbUB6sFHyKHvQBPg1e/1/7WP1/oks/jCM/qm3/De&#10;93n7l2EQlwplWStDTN3rcU8H+A0Jt0rwvO9Ta8rsWphgTYDZZDk9/9rXauAG08x2fYJWpvIdTIoN&#10;yGYe2t8NwbEkbiXIFDJ3vWF6I+sN48S18i+d5x7a42n7ixjddYoD/dyrXq1HDdP64kmpvjROFdx3&#10;0wERZI0L6Bxv+UfJM9E9oPjqDdfe6/DML/4AAAD//wMAUEsDBAoAAAAAAAAAIQCEHv9tpgQAAKYE&#10;AAAUAAAAZHJzL21lZGlhL2ltYWdlMS5wbmeJUE5HDQoaCgAAAA1JSERSAAABdwAAAHMIBgAAAGMm&#10;QlwAAAAGUExURQAAAP///6XZn90AAAAGYktHRAD/AP8A/6C9p5MAAAAJcEhZcwAADsQAAA7EAZUr&#10;DhsAAAQ0SURBVHic7d3dbtswDAZQd9j7v3J3MXRNuySNrT+SOgcYsJvFlkx9poXEOw4AAAAAAAAA&#10;AAAAAAAAAAAAAAAAAAAAAAAAAAAAAAAAAAAAILq3m7+/N/77s84er+VYz4wc95XPnmHUXK7WMt+z&#10;52RmbVQe2xlV6/6uj8HOXhRXj9f74owcd9QCP46aRd5jvmfNy+raGDnO1WN7pmLdP/Srw2fMvJiR&#10;C4f8dqmv95s/FPUR7rPvaBHuoJke4XlOSF1n7orq0blDJTuGnS6+IOEOfBDwhdyG+8xvvrQcTwFy&#10;Sz30ZT6L0LmfZ7+9vt0Dbvfxl7BruCteoLTV4a4LpoWb9DjmNrnv4T573z3DsdiTGiO11Z17Np40&#10;2IkbXGK/V5/A8Tcwdf2f3EBeE/06jnCmNrLNj7rvLHPnnq14ySdzjb0dAnNr98I9y777bBYKGbXW&#10;beU1XVqUzl1wcsbs11NDOlHCfVZ3oAvhrAo148a2oUfhnqUYKiw85slS19BsROdeMXCFApBKlG0Z&#10;eNWK/faKDQvFRQh3++3M5CmMLTwL9yyLQGgDfDOqc68UuFlucjvwFchr/JeSG1q9LVPpJkBtWWs1&#10;63nT6Kd3y8x+7wvj5lsH9mmXus40RnXfWYQXh/Xwfjy/iJmKnPtcw9eYJ47jGBvuPwVuBtnP/1aF&#10;63FW7/GunsPZwV2hXlZfs2VW7rnrMAAGeSXct7zrEcqIRkBdP2d+klv9bZmeHgWAJwR6Uk+kMDrc&#10;MweuziU31+86c1dApc6dmjI0ApUI9iJeDXcXnIqu1nXVG451Xki1zr3XolPk7EbNF7PiR0wzu56q&#10;HdYVGRfv1euXcayrVJ+r6uN76Ezn7hGWinau622DbwdVXj9QiQXXrkLwzhDp15tRzqOM2XvuM17Z&#10;2rqwFRmQXvTOXdDuK0P3PbvzfXSslrmK1L3T0dnOPdP+ZIZwgB6EM//J8lVIxQvjaIQKmhnuZwuo&#10;JdB9hS63TGET5VzVLl9cCXdFBPVEuUnRSZZtGeBnGi/+iRru94pU4e4hYweZ8ZzvqTIOjrjhvoKb&#10;B1DG1XAXhBCTtclxHDF/xPSsON8Oj46VtVzbXqF29Ryq/Bioyji2Z1uGCoTRV+aDkJ37CpEWw4wn&#10;k0jjjcbT4ZruXd131tK5j5ioVz5zqws0SMTwinhOZ0Uag3Xyv0jXZzjbMmQnxMbYKggrEu7CgbrU&#10;9sZaw13x0EO0LnHFe40iqjSW7UTq3M8sKDcVgCcihTuc5Sb/s9Y50r0ntXu4CwdGEIgs1yPcewTk&#10;lc8QzDVEDcJK9aV739DunTt5VQpf6C5CuLcs0lX/FrJR75vpFe5vx7qtlahbOpEXU+Rze8Ws8x91&#10;nExrJeIxrop8bgAAAAAAAAAAAAAAAAAAAAAAAAAAAAAAAAAAAAAAAAAAAAAAAAAAAAAAAABQ2B+h&#10;7YaYBeGxdQAAAABJRU5ErkJgglBLAwQUAAYACAAAACEA93s8ueAAAAAKAQAADwAAAGRycy9kb3du&#10;cmV2LnhtbEyPTUvDQBCG74L/YRnBm9181GJjNqUU9VQEW0G8TbPTJDQ7G7LbJP33bk/2+DIv7zxP&#10;vppMKwbqXWNZQTyLQBCXVjdcKfjevz+9gHAeWWNrmRRcyMGquL/LMdN25C8adr4SYYRdhgpq77tM&#10;SlfWZNDNbEccbkfbG/Qh9pXUPY5h3LQyiaKFNNhw+FBjR5uaytPubBR8jDiu0/ht2J6Om8vv/vnz&#10;ZxuTUo8P0/oVhKfJ/5fhih/QoQhMB3tm7UQb8jwOLl5BskxAXAvRfBlkDgoWaQqyyOWtQvE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tq3MkwDAAAuCAAADgAA&#10;AAAAAAAAAAAAAAA6AgAAZHJzL2Uyb0RvYy54bWxQSwECLQAKAAAAAAAAACEAhB7/baYEAACmBAAA&#10;FAAAAAAAAAAAAAAAAACyBQAAZHJzL21lZGlhL2ltYWdlMS5wbmdQSwECLQAUAAYACAAAACEA93s8&#10;ueAAAAAKAQAADwAAAAAAAAAAAAAAAACKCgAAZHJzL2Rvd25yZXYueG1sUEsBAi0AFAAGAAgAAAAh&#10;AKomDr68AAAAIQEAABkAAAAAAAAAAAAAAAAAlwsAAGRycy9fcmVscy9lMm9Eb2MueG1sLnJlbHNQ&#10;SwUGAAAAAAYABgB8AQAAigwAAAAA&#10;">
                <v:shape id="Image 53" o:spid="_x0000_s1027" type="#_x0000_t75" style="position:absolute;left:190;width:5716;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4ngwwAAANsAAAAPAAAAZHJzL2Rvd25yZXYueG1sRI/NagJB&#10;EITvAd9haCG3OKvBIKujiCKIkIM/4LXZaXcWt3uWnVHXPH0mIORYVNVX1GzRca3u1IbKi4HhIANF&#10;UnhbSWngdNx8TECFiGKx9kIGnhRgMe+9zTC3/iF7uh9iqRJEQo4GXIxNrnUoHDGGgW9IknfxLWNM&#10;si21bfGR4FzrUZZ9acZK0oLDhlaOiuvhxgZ+bruj2/H5mW3C+LoeOS75m41573fLKahIXfwPv9pb&#10;a2D8CX9f0g/Q818AAAD//wMAUEsBAi0AFAAGAAgAAAAhANvh9svuAAAAhQEAABMAAAAAAAAAAAAA&#10;AAAAAAAAAFtDb250ZW50X1R5cGVzXS54bWxQSwECLQAUAAYACAAAACEAWvQsW78AAAAVAQAACwAA&#10;AAAAAAAAAAAAAAAfAQAAX3JlbHMvLnJlbHNQSwECLQAUAAYACAAAACEAAJOJ4MMAAADbAAAADwAA&#10;AAAAAAAAAAAAAAAHAgAAZHJzL2Rvd25yZXYueG1sUEsFBgAAAAADAAMAtwAAAPcCAAAAAA==&#10;">
                  <v:imagedata r:id="rId36" o:title=""/>
                </v:shape>
                <v:shape id="Graphic 54" o:spid="_x0000_s1028" style="position:absolute;top:1882;width:57708;height:285;visibility:visible;mso-wrap-style:square;v-text-anchor:top" coordsize="577088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NrVxQAAANsAAAAPAAAAZHJzL2Rvd25yZXYueG1sRI/NasMw&#10;EITvhbyD2EJujdyShuBGNiVQyCmQND/ktlgby9hauZKaOH36qlDIcZiZb5hFOdhOXMiHxrGC50kG&#10;grhyuuFawe7z42kOIkRkjZ1jUnCjAGUxelhgrt2VN3TZxlokCIccFZgY+1zKUBmyGCauJ07e2XmL&#10;MUlfS+3xmuC2ky9ZNpMWG04LBntaGqra7bdV0K73X6fu3MrVj99Ps8PR2LkzSo0fh/c3EJGGeA//&#10;t1dawesU/r6kHyCLXwAAAP//AwBQSwECLQAUAAYACAAAACEA2+H2y+4AAACFAQAAEwAAAAAAAAAA&#10;AAAAAAAAAAAAW0NvbnRlbnRfVHlwZXNdLnhtbFBLAQItABQABgAIAAAAIQBa9CxbvwAAABUBAAAL&#10;AAAAAAAAAAAAAAAAAB8BAABfcmVscy8ucmVsc1BLAQItABQABgAIAAAAIQAEZNrVxQAAANsAAAAP&#10;AAAAAAAAAAAAAAAAAAcCAABkcnMvZG93bnJldi54bWxQSwUGAAAAAAMAAwC3AAAA+QIAAAAA&#10;" path="m5770626,l,,,28194r5770626,l5770626,xe" fillcolor="#2d74b5" stroked="f">
                  <v:path arrowok="t"/>
                </v:shape>
                <w10:wrap type="topAndBottom" anchorx="page"/>
              </v:group>
            </w:pict>
          </mc:Fallback>
        </mc:AlternateContent>
      </w:r>
      <w:r>
        <w:rPr>
          <w:rFonts w:ascii="Garamond"/>
        </w:rPr>
        <w:t xml:space="preserve">  </w:t>
      </w:r>
    </w:p>
    <w:p w14:paraId="3110CDBE" w14:textId="37A6D219" w:rsidR="00C47DD2" w:rsidRDefault="00C47DD2">
      <w:pPr>
        <w:pStyle w:val="BodyText"/>
        <w:spacing w:before="233"/>
        <w:rPr>
          <w:rFonts w:ascii="Garamond"/>
          <w:sz w:val="22"/>
        </w:rPr>
      </w:pPr>
    </w:p>
    <w:p w14:paraId="6CB1D24E" w14:textId="1CA461EF" w:rsidR="00C47DD2" w:rsidRDefault="00312AF1">
      <w:pPr>
        <w:ind w:left="165" w:right="149"/>
        <w:rPr>
          <w:rFonts w:ascii="Calibri"/>
        </w:rPr>
      </w:pPr>
      <w:r>
        <w:rPr>
          <w:rFonts w:ascii="Calibri"/>
        </w:rPr>
        <w:t>DG Communication (DG COMM), as a corporate communication service, promotes the policy priorities</w:t>
      </w:r>
      <w:r>
        <w:rPr>
          <w:rFonts w:ascii="Calibri"/>
          <w:spacing w:val="-4"/>
        </w:rPr>
        <w:t xml:space="preserve"> </w:t>
      </w:r>
      <w:r>
        <w:rPr>
          <w:rFonts w:ascii="Calibri"/>
        </w:rPr>
        <w:t>of</w:t>
      </w:r>
      <w:r>
        <w:rPr>
          <w:rFonts w:ascii="Calibri"/>
          <w:spacing w:val="-4"/>
        </w:rPr>
        <w:t xml:space="preserve"> </w:t>
      </w:r>
      <w:r>
        <w:rPr>
          <w:rFonts w:ascii="Calibri"/>
        </w:rPr>
        <w:t>the</w:t>
      </w:r>
      <w:r>
        <w:rPr>
          <w:rFonts w:ascii="Calibri"/>
          <w:spacing w:val="-3"/>
        </w:rPr>
        <w:t xml:space="preserve"> </w:t>
      </w:r>
      <w:r>
        <w:rPr>
          <w:rFonts w:ascii="Calibri"/>
        </w:rPr>
        <w:t>European</w:t>
      </w:r>
      <w:r>
        <w:rPr>
          <w:rFonts w:ascii="Calibri"/>
          <w:spacing w:val="-2"/>
        </w:rPr>
        <w:t xml:space="preserve"> </w:t>
      </w:r>
      <w:r>
        <w:rPr>
          <w:rFonts w:ascii="Calibri"/>
        </w:rPr>
        <w:t>Commission</w:t>
      </w:r>
      <w:r>
        <w:rPr>
          <w:rFonts w:ascii="Calibri"/>
          <w:spacing w:val="-4"/>
        </w:rPr>
        <w:t xml:space="preserve"> </w:t>
      </w:r>
      <w:r>
        <w:rPr>
          <w:rFonts w:ascii="Calibri"/>
        </w:rPr>
        <w:t>and</w:t>
      </w:r>
      <w:r>
        <w:rPr>
          <w:rFonts w:ascii="Calibri"/>
          <w:spacing w:val="-4"/>
        </w:rPr>
        <w:t xml:space="preserve"> </w:t>
      </w:r>
      <w:r>
        <w:rPr>
          <w:rFonts w:ascii="Calibri"/>
        </w:rPr>
        <w:t>contributes</w:t>
      </w:r>
      <w:r>
        <w:rPr>
          <w:rFonts w:ascii="Calibri"/>
          <w:spacing w:val="-4"/>
        </w:rPr>
        <w:t xml:space="preserve"> </w:t>
      </w:r>
      <w:r>
        <w:rPr>
          <w:rFonts w:ascii="Calibri"/>
        </w:rPr>
        <w:t>to</w:t>
      </w:r>
      <w:r>
        <w:rPr>
          <w:rFonts w:ascii="Calibri"/>
          <w:spacing w:val="-4"/>
        </w:rPr>
        <w:t xml:space="preserve"> </w:t>
      </w:r>
      <w:r>
        <w:rPr>
          <w:rFonts w:ascii="Calibri"/>
        </w:rPr>
        <w:t>bringing</w:t>
      </w:r>
      <w:r>
        <w:rPr>
          <w:rFonts w:ascii="Calibri"/>
          <w:spacing w:val="-4"/>
        </w:rPr>
        <w:t xml:space="preserve"> </w:t>
      </w:r>
      <w:r>
        <w:rPr>
          <w:rFonts w:ascii="Calibri"/>
        </w:rPr>
        <w:t>Europe</w:t>
      </w:r>
      <w:r>
        <w:rPr>
          <w:rFonts w:ascii="Calibri"/>
          <w:spacing w:val="-2"/>
        </w:rPr>
        <w:t xml:space="preserve"> </w:t>
      </w:r>
      <w:r>
        <w:rPr>
          <w:rFonts w:ascii="Calibri"/>
        </w:rPr>
        <w:t>closer</w:t>
      </w:r>
      <w:r>
        <w:rPr>
          <w:rFonts w:ascii="Calibri"/>
          <w:spacing w:val="-4"/>
        </w:rPr>
        <w:t xml:space="preserve"> </w:t>
      </w:r>
      <w:r>
        <w:rPr>
          <w:rFonts w:ascii="Calibri"/>
        </w:rPr>
        <w:t>to</w:t>
      </w:r>
      <w:r>
        <w:rPr>
          <w:rFonts w:ascii="Calibri"/>
          <w:spacing w:val="-4"/>
        </w:rPr>
        <w:t xml:space="preserve"> </w:t>
      </w:r>
      <w:r>
        <w:rPr>
          <w:rFonts w:ascii="Calibri"/>
        </w:rPr>
        <w:t>citizens. The Representations in all Member States play a crucial role in this. The Representation in The Netherlands is based in Europe House, located in the centre of The Hague. Our main tasks are:</w:t>
      </w:r>
    </w:p>
    <w:p w14:paraId="7CDDE3D5" w14:textId="77777777" w:rsidR="00C47DD2" w:rsidRDefault="00312AF1">
      <w:pPr>
        <w:pStyle w:val="ListParagraph"/>
        <w:numPr>
          <w:ilvl w:val="0"/>
          <w:numId w:val="5"/>
        </w:numPr>
        <w:tabs>
          <w:tab w:val="left" w:pos="446"/>
          <w:tab w:val="left" w:pos="585"/>
        </w:tabs>
        <w:spacing w:before="22" w:line="211" w:lineRule="auto"/>
        <w:ind w:right="195" w:hanging="421"/>
        <w:rPr>
          <w:rFonts w:ascii="Calibri" w:hAnsi="Calibri"/>
        </w:rPr>
      </w:pPr>
      <w:r>
        <w:rPr>
          <w:rFonts w:ascii="Calibri" w:hAnsi="Calibri"/>
        </w:rPr>
        <w:t>Support</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President</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Members</w:t>
      </w:r>
      <w:r>
        <w:rPr>
          <w:rFonts w:ascii="Calibri" w:hAnsi="Calibri"/>
          <w:spacing w:val="-3"/>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Commission</w:t>
      </w:r>
      <w:r>
        <w:rPr>
          <w:rFonts w:ascii="Calibri" w:hAnsi="Calibri"/>
          <w:spacing w:val="-4"/>
        </w:rPr>
        <w:t xml:space="preserve"> </w:t>
      </w:r>
      <w:r>
        <w:rPr>
          <w:rFonts w:ascii="Calibri" w:hAnsi="Calibri"/>
        </w:rPr>
        <w:t>by</w:t>
      </w:r>
      <w:r>
        <w:rPr>
          <w:rFonts w:ascii="Calibri" w:hAnsi="Calibri"/>
          <w:spacing w:val="-4"/>
        </w:rPr>
        <w:t xml:space="preserve"> </w:t>
      </w:r>
      <w:r>
        <w:rPr>
          <w:rFonts w:ascii="Calibri" w:hAnsi="Calibri"/>
        </w:rPr>
        <w:t>reinforcing</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political</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media profile of the European Commission in the Member States, including the preparation, organisation and follow up of visits of the members of the College. Representing the European Commission in the respective Member State towards national, regional and local authorities, media, stakeholders and citizens.</w:t>
      </w:r>
    </w:p>
    <w:p w14:paraId="677A58FD" w14:textId="77777777" w:rsidR="00C47DD2" w:rsidRDefault="00312AF1">
      <w:pPr>
        <w:pStyle w:val="ListParagraph"/>
        <w:numPr>
          <w:ilvl w:val="0"/>
          <w:numId w:val="5"/>
        </w:numPr>
        <w:tabs>
          <w:tab w:val="left" w:pos="446"/>
          <w:tab w:val="left" w:pos="585"/>
        </w:tabs>
        <w:spacing w:before="28" w:line="206" w:lineRule="auto"/>
        <w:ind w:right="481" w:hanging="421"/>
        <w:rPr>
          <w:rFonts w:ascii="Calibri" w:hAnsi="Calibri"/>
        </w:rPr>
      </w:pPr>
      <w:r>
        <w:rPr>
          <w:rFonts w:ascii="Calibri" w:hAnsi="Calibri"/>
        </w:rPr>
        <w:t>Country-specific</w:t>
      </w:r>
      <w:r>
        <w:rPr>
          <w:rFonts w:ascii="Calibri" w:hAnsi="Calibri"/>
          <w:spacing w:val="-5"/>
        </w:rPr>
        <w:t xml:space="preserve"> </w:t>
      </w:r>
      <w:r>
        <w:rPr>
          <w:rFonts w:ascii="Calibri" w:hAnsi="Calibri"/>
        </w:rPr>
        <w:t>Economic</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Political</w:t>
      </w:r>
      <w:r>
        <w:rPr>
          <w:rFonts w:ascii="Calibri" w:hAnsi="Calibri"/>
          <w:spacing w:val="-4"/>
        </w:rPr>
        <w:t xml:space="preserve"> </w:t>
      </w:r>
      <w:r>
        <w:rPr>
          <w:rFonts w:ascii="Calibri" w:hAnsi="Calibri"/>
        </w:rPr>
        <w:t>Information</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Analysis:</w:t>
      </w:r>
      <w:r>
        <w:rPr>
          <w:rFonts w:ascii="Calibri" w:hAnsi="Calibri"/>
          <w:spacing w:val="-4"/>
        </w:rPr>
        <w:t xml:space="preserve"> </w:t>
      </w:r>
      <w:r>
        <w:rPr>
          <w:rFonts w:ascii="Calibri" w:hAnsi="Calibri"/>
        </w:rPr>
        <w:t>Representations</w:t>
      </w:r>
      <w:r>
        <w:rPr>
          <w:rFonts w:ascii="Calibri" w:hAnsi="Calibri"/>
          <w:spacing w:val="-5"/>
        </w:rPr>
        <w:t xml:space="preserve"> </w:t>
      </w:r>
      <w:r>
        <w:rPr>
          <w:rFonts w:ascii="Calibri" w:hAnsi="Calibri"/>
        </w:rPr>
        <w:t>provide</w:t>
      </w:r>
      <w:r>
        <w:rPr>
          <w:rFonts w:ascii="Calibri" w:hAnsi="Calibri"/>
          <w:spacing w:val="-4"/>
        </w:rPr>
        <w:t xml:space="preserve"> </w:t>
      </w:r>
      <w:r>
        <w:rPr>
          <w:rFonts w:ascii="Calibri" w:hAnsi="Calibri"/>
        </w:rPr>
        <w:t>the Commission with in-depth, accurate and timely information and analysis regarding relevant developments in the Member States and the views of the Government and, political parties, think tanks and civil society.</w:t>
      </w:r>
    </w:p>
    <w:p w14:paraId="5BB4D06E" w14:textId="77777777" w:rsidR="00C47DD2" w:rsidRDefault="00312AF1">
      <w:pPr>
        <w:pStyle w:val="ListParagraph"/>
        <w:numPr>
          <w:ilvl w:val="0"/>
          <w:numId w:val="5"/>
        </w:numPr>
        <w:tabs>
          <w:tab w:val="left" w:pos="446"/>
          <w:tab w:val="left" w:pos="585"/>
        </w:tabs>
        <w:spacing w:before="47" w:line="182" w:lineRule="auto"/>
        <w:ind w:right="1492" w:hanging="421"/>
        <w:rPr>
          <w:rFonts w:ascii="Calibri" w:hAnsi="Calibri"/>
        </w:rPr>
      </w:pPr>
      <w:r>
        <w:rPr>
          <w:rFonts w:ascii="Calibri" w:hAnsi="Calibri"/>
        </w:rPr>
        <w:t>Press</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Media</w:t>
      </w:r>
      <w:r>
        <w:rPr>
          <w:rFonts w:ascii="Calibri" w:hAnsi="Calibri"/>
          <w:spacing w:val="-5"/>
        </w:rPr>
        <w:t xml:space="preserve"> </w:t>
      </w:r>
      <w:r>
        <w:rPr>
          <w:rFonts w:ascii="Calibri" w:hAnsi="Calibri"/>
        </w:rPr>
        <w:t>Communications:</w:t>
      </w:r>
      <w:r>
        <w:rPr>
          <w:rFonts w:ascii="Calibri" w:hAnsi="Calibri"/>
          <w:spacing w:val="-5"/>
        </w:rPr>
        <w:t xml:space="preserve"> </w:t>
      </w:r>
      <w:r>
        <w:rPr>
          <w:rFonts w:ascii="Calibri" w:hAnsi="Calibri"/>
        </w:rPr>
        <w:t>in</w:t>
      </w:r>
      <w:r>
        <w:rPr>
          <w:rFonts w:ascii="Calibri" w:hAnsi="Calibri"/>
          <w:spacing w:val="-4"/>
        </w:rPr>
        <w:t xml:space="preserve"> </w:t>
      </w:r>
      <w:r>
        <w:rPr>
          <w:rFonts w:ascii="Calibri" w:hAnsi="Calibri"/>
        </w:rPr>
        <w:t>cooperation</w:t>
      </w:r>
      <w:r>
        <w:rPr>
          <w:rFonts w:ascii="Calibri" w:hAnsi="Calibri"/>
          <w:spacing w:val="-5"/>
        </w:rPr>
        <w:t xml:space="preserve"> </w:t>
      </w:r>
      <w:r>
        <w:rPr>
          <w:rFonts w:ascii="Calibri" w:hAnsi="Calibri"/>
        </w:rPr>
        <w:t>with</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rPr>
        <w:t>Spokesperson's</w:t>
      </w:r>
      <w:r>
        <w:rPr>
          <w:rFonts w:ascii="Calibri" w:hAnsi="Calibri"/>
          <w:spacing w:val="-5"/>
        </w:rPr>
        <w:t xml:space="preserve"> </w:t>
      </w:r>
      <w:r>
        <w:rPr>
          <w:rFonts w:ascii="Calibri" w:hAnsi="Calibri"/>
        </w:rPr>
        <w:t>Service, Representations communicate on behalf of the Commission.</w:t>
      </w:r>
    </w:p>
    <w:p w14:paraId="42ACE2BA" w14:textId="77777777" w:rsidR="00C47DD2" w:rsidRDefault="00312AF1">
      <w:pPr>
        <w:pStyle w:val="ListParagraph"/>
        <w:numPr>
          <w:ilvl w:val="0"/>
          <w:numId w:val="5"/>
        </w:numPr>
        <w:tabs>
          <w:tab w:val="left" w:pos="446"/>
          <w:tab w:val="left" w:pos="585"/>
        </w:tabs>
        <w:spacing w:before="31" w:line="201" w:lineRule="auto"/>
        <w:ind w:right="231" w:hanging="421"/>
        <w:rPr>
          <w:rFonts w:ascii="Calibri" w:hAnsi="Calibri"/>
        </w:rPr>
      </w:pPr>
      <w:r>
        <w:rPr>
          <w:rFonts w:ascii="Calibri" w:hAnsi="Calibri"/>
          <w:noProof/>
        </w:rPr>
        <mc:AlternateContent>
          <mc:Choice Requires="wpg">
            <w:drawing>
              <wp:anchor distT="0" distB="0" distL="0" distR="0" simplePos="0" relativeHeight="15732224" behindDoc="0" locked="0" layoutInCell="1" allowOverlap="1" wp14:anchorId="267FEE3E" wp14:editId="14E39981">
                <wp:simplePos x="0" y="0"/>
                <wp:positionH relativeFrom="page">
                  <wp:posOffset>1108202</wp:posOffset>
                </wp:positionH>
                <wp:positionV relativeFrom="paragraph">
                  <wp:posOffset>1330952</wp:posOffset>
                </wp:positionV>
                <wp:extent cx="5647055" cy="32956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7055" cy="329565"/>
                          <a:chOff x="0" y="0"/>
                          <a:chExt cx="5647055" cy="329565"/>
                        </a:xfrm>
                      </wpg:grpSpPr>
                      <wps:wsp>
                        <wps:cNvPr id="56" name="Graphic 56"/>
                        <wps:cNvSpPr/>
                        <wps:spPr>
                          <a:xfrm>
                            <a:off x="0" y="0"/>
                            <a:ext cx="5539105" cy="165100"/>
                          </a:xfrm>
                          <a:custGeom>
                            <a:avLst/>
                            <a:gdLst/>
                            <a:ahLst/>
                            <a:cxnLst/>
                            <a:rect l="l" t="t" r="r" b="b"/>
                            <a:pathLst>
                              <a:path w="5539105" h="165100">
                                <a:moveTo>
                                  <a:pt x="5538724" y="0"/>
                                </a:moveTo>
                                <a:lnTo>
                                  <a:pt x="0" y="0"/>
                                </a:lnTo>
                                <a:lnTo>
                                  <a:pt x="0" y="164591"/>
                                </a:lnTo>
                                <a:lnTo>
                                  <a:pt x="5538724" y="164591"/>
                                </a:lnTo>
                                <a:lnTo>
                                  <a:pt x="5538724" y="0"/>
                                </a:lnTo>
                                <a:close/>
                              </a:path>
                            </a:pathLst>
                          </a:custGeom>
                          <a:solidFill>
                            <a:srgbClr val="F9FBFF"/>
                          </a:solidFill>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37" cstate="print"/>
                          <a:stretch>
                            <a:fillRect/>
                          </a:stretch>
                        </pic:blipFill>
                        <pic:spPr>
                          <a:xfrm>
                            <a:off x="0" y="0"/>
                            <a:ext cx="1528191" cy="164592"/>
                          </a:xfrm>
                          <a:prstGeom prst="rect">
                            <a:avLst/>
                          </a:prstGeom>
                        </pic:spPr>
                      </pic:pic>
                      <pic:pic xmlns:pic="http://schemas.openxmlformats.org/drawingml/2006/picture">
                        <pic:nvPicPr>
                          <pic:cNvPr id="58" name="Image 58"/>
                          <pic:cNvPicPr/>
                        </pic:nvPicPr>
                        <pic:blipFill>
                          <a:blip r:embed="rId38" cstate="print"/>
                          <a:stretch>
                            <a:fillRect/>
                          </a:stretch>
                        </pic:blipFill>
                        <pic:spPr>
                          <a:xfrm>
                            <a:off x="1461516" y="0"/>
                            <a:ext cx="987552" cy="164592"/>
                          </a:xfrm>
                          <a:prstGeom prst="rect">
                            <a:avLst/>
                          </a:prstGeom>
                        </pic:spPr>
                      </pic:pic>
                      <pic:pic xmlns:pic="http://schemas.openxmlformats.org/drawingml/2006/picture">
                        <pic:nvPicPr>
                          <pic:cNvPr id="59" name="Image 59"/>
                          <pic:cNvPicPr/>
                        </pic:nvPicPr>
                        <pic:blipFill>
                          <a:blip r:embed="rId39" cstate="print"/>
                          <a:stretch>
                            <a:fillRect/>
                          </a:stretch>
                        </pic:blipFill>
                        <pic:spPr>
                          <a:xfrm>
                            <a:off x="2485135" y="0"/>
                            <a:ext cx="1214005" cy="164592"/>
                          </a:xfrm>
                          <a:prstGeom prst="rect">
                            <a:avLst/>
                          </a:prstGeom>
                        </pic:spPr>
                      </pic:pic>
                      <pic:pic xmlns:pic="http://schemas.openxmlformats.org/drawingml/2006/picture">
                        <pic:nvPicPr>
                          <pic:cNvPr id="60" name="Image 60"/>
                          <pic:cNvPicPr/>
                        </pic:nvPicPr>
                        <pic:blipFill>
                          <a:blip r:embed="rId40" cstate="print"/>
                          <a:stretch>
                            <a:fillRect/>
                          </a:stretch>
                        </pic:blipFill>
                        <pic:spPr>
                          <a:xfrm>
                            <a:off x="3733291" y="0"/>
                            <a:ext cx="143255" cy="164592"/>
                          </a:xfrm>
                          <a:prstGeom prst="rect">
                            <a:avLst/>
                          </a:prstGeom>
                        </pic:spPr>
                      </pic:pic>
                      <pic:pic xmlns:pic="http://schemas.openxmlformats.org/drawingml/2006/picture">
                        <pic:nvPicPr>
                          <pic:cNvPr id="61" name="Image 61"/>
                          <pic:cNvPicPr/>
                        </pic:nvPicPr>
                        <pic:blipFill>
                          <a:blip r:embed="rId41" cstate="print"/>
                          <a:stretch>
                            <a:fillRect/>
                          </a:stretch>
                        </pic:blipFill>
                        <pic:spPr>
                          <a:xfrm>
                            <a:off x="3902455" y="0"/>
                            <a:ext cx="691514" cy="164592"/>
                          </a:xfrm>
                          <a:prstGeom prst="rect">
                            <a:avLst/>
                          </a:prstGeom>
                        </pic:spPr>
                      </pic:pic>
                      <pic:pic xmlns:pic="http://schemas.openxmlformats.org/drawingml/2006/picture">
                        <pic:nvPicPr>
                          <pic:cNvPr id="62" name="Image 62"/>
                          <pic:cNvPicPr/>
                        </pic:nvPicPr>
                        <pic:blipFill>
                          <a:blip r:embed="rId42" cstate="print"/>
                          <a:stretch>
                            <a:fillRect/>
                          </a:stretch>
                        </pic:blipFill>
                        <pic:spPr>
                          <a:xfrm>
                            <a:off x="4531359" y="0"/>
                            <a:ext cx="1115428" cy="164592"/>
                          </a:xfrm>
                          <a:prstGeom prst="rect">
                            <a:avLst/>
                          </a:prstGeom>
                        </pic:spPr>
                      </pic:pic>
                      <wps:wsp>
                        <wps:cNvPr id="63" name="Graphic 63"/>
                        <wps:cNvSpPr/>
                        <wps:spPr>
                          <a:xfrm>
                            <a:off x="0" y="164592"/>
                            <a:ext cx="5539105" cy="165100"/>
                          </a:xfrm>
                          <a:custGeom>
                            <a:avLst/>
                            <a:gdLst/>
                            <a:ahLst/>
                            <a:cxnLst/>
                            <a:rect l="l" t="t" r="r" b="b"/>
                            <a:pathLst>
                              <a:path w="5539105" h="165100">
                                <a:moveTo>
                                  <a:pt x="5538724" y="0"/>
                                </a:moveTo>
                                <a:lnTo>
                                  <a:pt x="0" y="0"/>
                                </a:lnTo>
                                <a:lnTo>
                                  <a:pt x="0" y="164591"/>
                                </a:lnTo>
                                <a:lnTo>
                                  <a:pt x="5538724" y="164591"/>
                                </a:lnTo>
                                <a:lnTo>
                                  <a:pt x="5538724" y="0"/>
                                </a:lnTo>
                                <a:close/>
                              </a:path>
                            </a:pathLst>
                          </a:custGeom>
                          <a:solidFill>
                            <a:srgbClr val="F9FBFF"/>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43" cstate="print"/>
                          <a:stretch>
                            <a:fillRect/>
                          </a:stretch>
                        </pic:blipFill>
                        <pic:spPr>
                          <a:xfrm>
                            <a:off x="0" y="164592"/>
                            <a:ext cx="920115" cy="164591"/>
                          </a:xfrm>
                          <a:prstGeom prst="rect">
                            <a:avLst/>
                          </a:prstGeom>
                        </pic:spPr>
                      </pic:pic>
                      <pic:pic xmlns:pic="http://schemas.openxmlformats.org/drawingml/2006/picture">
                        <pic:nvPicPr>
                          <pic:cNvPr id="65" name="Image 65"/>
                          <pic:cNvPicPr/>
                        </pic:nvPicPr>
                        <pic:blipFill>
                          <a:blip r:embed="rId44" cstate="print"/>
                          <a:stretch>
                            <a:fillRect/>
                          </a:stretch>
                        </pic:blipFill>
                        <pic:spPr>
                          <a:xfrm>
                            <a:off x="858774" y="164592"/>
                            <a:ext cx="592074" cy="164591"/>
                          </a:xfrm>
                          <a:prstGeom prst="rect">
                            <a:avLst/>
                          </a:prstGeom>
                        </pic:spPr>
                      </pic:pic>
                      <pic:pic xmlns:pic="http://schemas.openxmlformats.org/drawingml/2006/picture">
                        <pic:nvPicPr>
                          <pic:cNvPr id="66" name="Image 66"/>
                          <pic:cNvPicPr/>
                        </pic:nvPicPr>
                        <pic:blipFill>
                          <a:blip r:embed="rId45" cstate="print"/>
                          <a:stretch>
                            <a:fillRect/>
                          </a:stretch>
                        </pic:blipFill>
                        <pic:spPr>
                          <a:xfrm>
                            <a:off x="1399032" y="164592"/>
                            <a:ext cx="103631" cy="164591"/>
                          </a:xfrm>
                          <a:prstGeom prst="rect">
                            <a:avLst/>
                          </a:prstGeom>
                        </pic:spPr>
                      </pic:pic>
                      <pic:pic xmlns:pic="http://schemas.openxmlformats.org/drawingml/2006/picture">
                        <pic:nvPicPr>
                          <pic:cNvPr id="67" name="Image 67"/>
                          <pic:cNvPicPr/>
                        </pic:nvPicPr>
                        <pic:blipFill>
                          <a:blip r:embed="rId46" cstate="print"/>
                          <a:stretch>
                            <a:fillRect/>
                          </a:stretch>
                        </pic:blipFill>
                        <pic:spPr>
                          <a:xfrm>
                            <a:off x="1450847" y="164592"/>
                            <a:ext cx="3488601" cy="164591"/>
                          </a:xfrm>
                          <a:prstGeom prst="rect">
                            <a:avLst/>
                          </a:prstGeom>
                        </pic:spPr>
                      </pic:pic>
                      <pic:pic xmlns:pic="http://schemas.openxmlformats.org/drawingml/2006/picture">
                        <pic:nvPicPr>
                          <pic:cNvPr id="68" name="Image 68"/>
                          <pic:cNvPicPr/>
                        </pic:nvPicPr>
                        <pic:blipFill>
                          <a:blip r:embed="rId45" cstate="print"/>
                          <a:stretch>
                            <a:fillRect/>
                          </a:stretch>
                        </pic:blipFill>
                        <pic:spPr>
                          <a:xfrm>
                            <a:off x="4884165" y="164592"/>
                            <a:ext cx="103632" cy="164591"/>
                          </a:xfrm>
                          <a:prstGeom prst="rect">
                            <a:avLst/>
                          </a:prstGeom>
                        </pic:spPr>
                      </pic:pic>
                      <pic:pic xmlns:pic="http://schemas.openxmlformats.org/drawingml/2006/picture">
                        <pic:nvPicPr>
                          <pic:cNvPr id="69" name="Image 69"/>
                          <pic:cNvPicPr/>
                        </pic:nvPicPr>
                        <pic:blipFill>
                          <a:blip r:embed="rId47" cstate="print"/>
                          <a:stretch>
                            <a:fillRect/>
                          </a:stretch>
                        </pic:blipFill>
                        <pic:spPr>
                          <a:xfrm>
                            <a:off x="4935982" y="164592"/>
                            <a:ext cx="704088" cy="164591"/>
                          </a:xfrm>
                          <a:prstGeom prst="rect">
                            <a:avLst/>
                          </a:prstGeom>
                        </pic:spPr>
                      </pic:pic>
                    </wpg:wgp>
                  </a:graphicData>
                </a:graphic>
              </wp:anchor>
            </w:drawing>
          </mc:Choice>
          <mc:Fallback>
            <w:pict>
              <v:group w14:anchorId="0264A849" id="Group 55" o:spid="_x0000_s1026" style="position:absolute;margin-left:87.25pt;margin-top:104.8pt;width:444.65pt;height:25.95pt;z-index:15732224;mso-wrap-distance-left:0;mso-wrap-distance-right:0;mso-position-horizontal-relative:page" coordsize="56470,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u01zCgUAALMjAAAOAAAAZHJzL2Uyb0RvYy54bWzsWl1v2zYUfR+w/yDo&#10;vbG+LQlxiq2ZgwJFF6wZ9kzLtC1UEjWS/si/7yEp2oqddE03DR7mhzikeEldXp577tWVrt/u6srZ&#10;UC5K1kxc/8pzHdoUbF42y4n7+8P0Teo6QpJmTirW0In7SIX79ubHH663bU4DtmLVnHIHizQi37YT&#10;dyVlm49GoljRmogr1tIGgwvGayLR5cvRnJMtVq+rUeB5yWjL+LzlrKBC4OqtGXRv9PqLBS3kr4uF&#10;oNKpJi50k/qX69+Z+h3dXJN8yUm7KotODfIdWtSkbHDT/VK3RBJnzcuTpeqy4EywhbwqWD1ii0VZ&#10;UL0H7Mb3jnZzx9m61XtZ5ttluzcTTHtkp+9etvi4uePtp/aeG+3R/MCKzwJ2GW3bZd4fV/3lQXi3&#10;4LWahE04O23Rx71F6U46BS7GSTT24th1CoyFQRYnsTF5scK5nEwrVr98feKI5Oa2Wrm9MtsW6BEH&#10;A4m/Z6BPK9JSbXehDHDPnXKu9uI6DakB4rsOL7gCO6mbQ0rZsOuJzpzfZKE4zHyvs5CfxL6nQbnf&#10;KMmLtZB3lGlbk80HIQ1m57ZFVrZV7Brb5EC+wnylMS9dB5jnrgPMz8wBtESqeeoAVdPZYoNWlRU8&#10;2Wiihmu2oQ9MC0p1YhBLx0HkOva4oetBpmr6snC5npQds/9bvZ6R8ZMoznylG5azAva/Eezf+JXi&#10;1qZ2waJigpp7qd3rm+4tAgX6NhesKufTsqqUCQRfzt5V3NkQGHeaTX+eTjude2IAp8gNCFRrxuaP&#10;wNAWqJm44s814dR1qvcNUKooyTa4bcxsg8vqHdPEpa3PhXzY/UF467RoTlwJL/vILFhJbsEB/ZWA&#10;kVUzG/bTWrJFqZCjdTMadR04zs11WxY5/jqKQevEg/6aijFLrtXeDJ3X37RGTfjndfsGbAj7l7Oy&#10;KuWjZnb4n1Kq2dyXhWIn1ek549g64/uaLKkTj9UxWBk1Q+31ZIFZVbb2KFW7UxXOcUSoz+zWkPUt&#10;K9Y1baSJPpxW0Jo1YlW2Ak6W03pGwRX8/dwH6SHySfBFy8tGKv2AH8mpLAA4ki8Aqd/gpkrR3oBW&#10;+qCn2sJr+MSPg9SHI2nG1V4SdAC1bKSwofikQ5FiCtj6BD6GcrQ25v66CXX+g2BBEmKYuwNLem5g&#10;CQYHix8lfuwjhFk+JrkN0lk6jmOlAYYuiDGxPjtCTHZuiAkHR0wQpbEfIjM5RYwf+JF3SFoQuS8k&#10;kyCW90kG/TOLSEjZBo5I4ThEko/g8wxkojCwDwIXktEkk8BQTxCj099zymHUY8mwOUyYeUGkcHGK&#10;mCRDwFKYvYQl+wiaIEo/QYym3XNCDBKMgRETxSGiEuLzKWJ834+jAMnegJD5V0oNCaK7OWdbasAV&#10;RJNXlhoOPHtI9vYP+cZGl3rDpd5wqTeoSvLX6w0JAtET5o3OLbtDQWRg5u0V6nTcOZBKhuK1r5IF&#10;G6ptIe//W3NAofspYHTh+5xCtYqTwyZ3aZyOx6ZQ/GwoAmzU8AU1+3cMyf4dg6lUoX9mD5FIvAZG&#10;jR9mmRci07VkckQ2vhcmYb/AeSGb5Kgajv6ZwcZH8BgaN1HspREs8QJuwihNE+8CnP5rlOSoMo7+&#10;mQFneL4BLCK87nwRN5pv+uXxC98kR+Vx9M8MNr7y82GzmyhDGSJ9OU6NvchL+8WIfx43+isIfBmi&#10;3yB2X7GoT0/6fbT739rcfAEAAP//AwBQSwMECgAAAAAAAAAhAGuTlT+ZCQAAmQkAABQAAABkcnMv&#10;bWVkaWEvaW1hZ2UxLnBuZ4lQTkcNChoKAAAADUlIRFIAAAPqAAAAbAgGAAAA/Z9IigAAAAZQTFRF&#10;AAAA////pdmf3QAAAAZiS0dEAP8A/wD/oL2nkwAAAAlwSFlzAAAOxAAADsQBlSsOGwAACSdJREFU&#10;eJzt3e2uozgSAFCy6vd/5eyPFdPZTEIw+KPKPkdqaaS51zZ2GVMYuNsGAAAAAAAAAAAAAAAAAAAA&#10;AAAAAAAAAAAAAAAAAAAAAAAAAAAAAAAAAAAAAAAAAAAAAAAAAAAAAAAAAAAAAAAAAAAAAAAAAAAA&#10;ANzwGN2ASp4H/2+WYwQAAGAB/xndAAAAAOAviToAAAAE8uflv48eH4/AI+xE0mO+iHkAAFjQnqhH&#10;T9JhRe/zUuIOQDSfriGtV2QihgnJo++Qx3NzUw2AOL6tSdYqshDDhCVRh3wsHgAAMLE/v38ECOi5&#10;eSwLWIdHU8vpM4DE9h316Cfu6O2DEeysA7Pzyk85fQYwgdcd9bvJ8NGiINFmJTXi/exFlp11AACY&#10;jHfUIabHdj4Bt3MCAAATkahDbCUJOwD09G19sm6RhRgmLB+Tgxwe2/HOuUfgARjB2kN2YpiQ7KgD&#10;AABAIBJ1yMMdXwAAWIBEHQAAAAKRqEMuR7vqvv4OAAATkKgDAABAIBJ1AAAACMSfZ/u3X48PR/ig&#10;19lHnCO0lTnMEnNnjqP2MRzVWVLXezk929my3hKlr3dkaOsMc2bb7h/HlVd3Sn6nRj/XeL2o5nhH&#10;6LNa57erZpln2zbXsWQyOoY/EQts2yZR35UsXK8/22uCXL04GNFW5hAt5u4spKXHEmnetPzuQLQx&#10;PlNfjd9t1eZo/dlzzrz/zuh588lzu3djrGY7dhH76VVpn/VQY55tm7lGG2KBqlZO1GsswnsZ0S78&#10;jsoykTkyU8zVmuMj2h8xQT8qq0UftU6UarU5S3+W1F+jnMxrTa8Pc44e70xqj8novjfX2IkFvlrx&#10;HfXn1u6EH73MvVxfB+eTWWKudn09219SV+vHXkvLrXmx0aO/a96srS37nNnL5Bx9dSzLjcuz9Zlr&#10;bJtY4ISVEvXWFz4tdlVaMpl5NUPMZb4J1aPtGca45/iNeKc6Wh2Z1sXZ6avPes0zc41exAKnrZCo&#10;Z7t4772LQi4tPnqSPeYy7cB+KjNr22vXlel8lKE/f5WZqb9ryPBIaLQxGd1nI3a7W5QZbVwZQyxQ&#10;bOV31D+5+6GHu++HnJ3Ad7/E+v5zoxdjxlkp5mocQ5T50uKjWBnGOMLNqJn685eec+bbz7S4OfnL&#10;40O9Pdb2UpH6rLYR82ykmdYn7hEL/EOiXhbInxbvWs6UW9rWs+WyphVirnShajnH72iZoEYY41/l&#10;3b3g6PnhuAj9eceVObNtsY6hhpoXua9lzdZPLbSaZ2fK7pngmGvsxAIfrfDo+zeP7drJeNQdqqv1&#10;njlOEz2H3uOUOeauzu/9d4/0GIfH27+W9Vz9vV79lGlXIEN/3mkD940e5xncidMIO/DmGjuxwKHV&#10;dtSjTobWu0nkVztGZo25Wu0esbNeu8+zjHGWx3Sz9GepHu32GCZn9Zhno56cMtfYiQVOWWVHvfYd&#10;q6Oyap/8ayYe5JQ1YewZc5nvSo9oe8Yxjixjf/ZcF/l/+uqarPFqrrETCxRZIVEXxH/1vMFAHbXf&#10;1eutR8xFPv5fMrd957xSlznDqiKdL8w1ahMLFFshUY8uy2Of9PN8+deq/G/E3DmRLig/McZ16U8Y&#10;q8U8M3eB0FZ7Rx166JnEudBoJ+oX4AEAmJwd9fVI7OaRZSyztJPrjHFd+hMAFidRj2vEhZrdwzxm&#10;eQxQzPWVbYyjx0e2/oSMRv2JSnMNGEqiPpZFgFJ3vxgq5uaXbYyj/13p0fXDCswzgDfeUYccPArL&#10;yvaLePMAAFiCRB3ik5wwu7Mf7vv0M+YHPdn5BaALiXpcLgbyupI4RBjvCG2grRnHeGTyPmN/8m/G&#10;GYDuJOoQ33Oza8j8av45vPdyzB+ukKADMIyPyUEMEgloNw+em6SL88QLAMNJ1CEHF42s4u5fNjhi&#10;HvGLGAEgBIk6r+zqjrVi/694zKu5OsaPrU3Snj0RM2fayR4bAEzEO+rsXPzFN9u76jMdC5/VGuP3&#10;cu4mVFnnUsY2z6jGOLgpAMAhiXpcLsjoTczNb5Yx/nYcJclPjWR9lv7kXOwYbwC68eg7xPLrQtAu&#10;DHzX6nF5EFMAdCVRB2BGEnZqEUcAdCdRh3jsqkMf5hLbJg4ACEiiDlDODlsexoo7xA8AQ0jUx3IB&#10;wDetdtXF3HlZd9mMcV36E9o7mmctz8VHZZv7wFAS9biyJgnkJebmZ4zr0p8AQBMSdYjLu+oAALAg&#10;iToAAKtxsxsITaIem0WE3rvqYu5/Zn5v0RjXpT8pJWY+G/We+ifZz/PABCTq41kM6E3Mzc8Yn3O2&#10;n/QntUjSr6vZd8YBCE+iHp/FBLvqfa1w/Csc467Hsa7Un6upMbbPl3+M92sc3JgDQpCox3AmEbPA&#10;U9NMMVezrTNdwM00xlfVPD79GU+t/m41ryPGRLT2vGs9z6IfP8A//oxuAEX2BebqRcW3BSpT8rGq&#10;x3Z8gfHc2oxjpph7r6ukjpUv3iKM8acyarenVvln688wZ2bQ6tz3Xsd2op6aNwxbHlOPPrvj13q3&#10;bWXzrGRcIvcLsBiJehxnFqbdykkF9cwec7XbnPECLsMYf6u3ZXuujmWG/pxNSdJWUuYVWcY0Up+1&#10;1vOpGYCuPPoei0WCIy3iQ8ydk7mfMrc9Iv05p57j+jhR3/Pt32rMM2B5EvV4RixOK14EzOjqOIq5&#10;YzNcMBrjv2r0hf7kijMJOn/16i/jAoQkUY+p96Jhgcqj1ViJuc+ytPOMqGPcq021jz9qf86oZ4y0&#10;Krf3+M0ULy2PZaZ+AibjHfXY9gWkxU6KxWlOdz8SlDHmXsuN/hXoCCKOccQ2lZafse2ZlHwf4KiM&#10;HvWcra9mXa3KjxKDtedZlOMC+EqinsOdRMRiNJ/WF3d7HbtMMfde9+gvgEcWcYw/lRulbSX1Zmlz&#10;NqV9fPfG0dl67tTXI1nfteyzXpzjgWU4cQEZHF2MOY8BADAV76gDAABAIBJ1AAAACESiDgAAAIFI&#10;1AEAACAQiToAAAAEIlEHAACAQCTqAAAAEIhEHQAAAAKRqAMAAEAgEnUAAAAIRKIOAAAAgUjUAQAA&#10;IBCJOgAAAAQiUQcAAIBAJOoAAAAAAAAAAAAAAAAAAAAAAAAAAAAAAAAAAAAAAAAAAAAAAAAAANDD&#10;fwFN08fNYN7KmgAAAABJRU5ErkJgglBLAwQKAAAAAAAAACEA1l04CKYIAACmCAAAFAAAAGRycy9t&#10;ZWRpYS9pbWFnZTIucG5niVBORw0KGgoAAAANSUhEUgAAAogAAABsCAYAAADpA0MHAAAABlBMVEUA&#10;AAD///+l2Z/dAAAABmJLR0QA/wD/AP+gvaeTAAAACXBIWXMAAA7EAAAOxAGVKw4bAAAINElEQVR4&#10;nO3d25bkpg4AUHfW/P8vdx6SzvR06oJtARLsvVZezpl2ARZChS91HAAAAAAAAAAAAAAAAAAAAAAA&#10;AAAAAAAAAAAAAAAAAAAAAAAAAAAAAAAAAAAAAAAAAAAAAAAAAAA89/Hm//+88be9ZGwTQEav8uUz&#10;8ihw/JrdgEQeJVKJkjPEELNdKQhbjyGWYSN3dhBb/r6HHjuIdiW5SwwxU0RheJa4hoX9dfPvZyQl&#10;AH6Th4FwLjED1KQwBLq5u4N4HJIUwGjyLtBV1A7i5+F+FIARzhaH7s0GTnOJGWA9EQWcIhA2FnGJ&#10;+UvlSx7PEqEESSsxxAgteVbMAbfdfc3NlWPe5bIHsKOMrx0DFhW5gwjAHIpDIFSPArHypWaAjORV&#10;YCg7iAC12T0Ewt0pEF8lJd92AWK47xoYrucOoiIRAKCguwWib68AAIvp/aLsKr+wMusSzqhfRLiq&#10;tX0ZzvHssRwdQxE79BnOG9dlPH+zL4dn/vwvo/PBmc/7eZyMMTbK7DVluogC8eN4PZBVisRR7izs&#10;j/42cmyvtm1WUsk8lpF63a7x/bhZ+747t+qMcafAOnuOss27KzGWbVMl6jN3WVOaRO0gvisS6b/I&#10;3wnE6LZFtKnl+L2Om2lSj5pXGftOPa/Wgt6bBRV38WduoKy0Zt8dx53WlGajXnOzUiCe9XmM6X/U&#10;7l+kHoVn5rFcwc59hxbReWhUXrvyeavnA2vKC5EFYo+f7atuZJ+vfEMZNTGivmmPUvLbXqAd5yq8&#10;M7qQi1a9/dGsKW94UXY/2Sfi6PZF39tBX8Y8t8wLzox35Pa8vFx9l0lh+H/Go0H0U8weWPnHmeA7&#10;Ox4jd+Na2pZlol2Nqyztf+bRnMp4rw3sLiJfZlojs7RjllXXlGY9XnOjSHzvTv8jvg1Hfsb3f9sj&#10;+b075t3xqBCLkW08c76Yy/nJ7+zczPxAZ4VcGMGa0sgl5ni9g6+33sVrZHLMPpbZuW+YXkZeZp7x&#10;ypWPG8fOMu8+fvyHcfhDrwIxywTIZnbwjSheR72XcfZYAvuJKqZm5a/dC0Jrygk9dxANdi29LmOS&#10;m3NFLzMeVmn9/CvHqjxXqrefCWZeYl5xFzHzt5NM452pLUBd1QrNGaq3n0l6F4guNdfQI4FISgDX&#10;WBuZzkMqAPQy6zJzhS+oFdrIxkYUiHYRJQKAaDusHTDNqB3EHYrEqn3oWbz23D2oOt4A5GNN+cEl&#10;5j1UDfwdvljA6kZfZnbFhmesKSeMLBCdGHrwO6OwH3OeXqwp/+rxU3uv+Bk+zmr9aapH/2b1WJLE&#10;qCLzT8yxF2tKo9EFIoy04gS3yLKayI2B6vOb3FZcU56aUSDaReSsyN2Hn8epEmsKQ/iHucBd1pQG&#10;sx5SWWYAGaZXzGS/3yR7+6BV77xvXeGMXdeUZlmfYl5icAnX8/dEM8ZcxjZBD62xbk4Qabc15ZSZ&#10;BaKnmrnq4+gzsTPFXKa2MIcdMRhjhzXltNkPqXiyjbt+TuiIF3BXWpgj2moO1lMtTr/0yvkVx4Kc&#10;dl9T/jO7QHyn7MAyzbN4OTPJZ8ddS1vNC1bzbt75IsMMK6wpl2S4B9GlZkbodQlhhhX6wL7ELytY&#10;aU15KEOBCKNVntRV2w0trmwImBPMVnlNeSpLgWgXkWxmxZxYh/8zL6iuXAxnKRCPY8Hqm/SqxVy1&#10;9nLfqvfkieXXjE9NS523TAXiO9mTYebAmLXIvDp25vEC5jmTkyrnkexrGpvLViCueqm5aruB3HbI&#10;LTv0EdLJViAeR+1vhADRVs2Jq/YLlpCxQGQNvvXDGCvONe8ChcmyFogrTvzZSTzTze4rnt+qZscl&#10;bVa9/eadHfslPz62aiyklbVAPI6ak6Rim79ETr4VJnLlc9lqhfPEbxXP59V5tsP8rCo6Dj87HHOG&#10;cjGbuUBc0QpB/s67PmaaJNXOR0R7P491Eu5uWubOSud1pb58t0K/RuTxinmqWntfyl4gZiomWmW+&#10;FNTStjvtqzQ5sra1V8zPSrYVk3x11cY8e56PHM9KX6DvuLuOVIrfLxXb/NKv2Q3Y1FcgXU0GjwKx&#10;9VgfT/7+0fGjdyyu9PdOX1uO9UjmJN16biIXtIjzVvLH6hNqmb9feuSZ7+2YZdZn/xyPM+1Yrnho&#10;cGbOjxwfa0qjCgXimYSYRWubs/crsn1RxeGr/z1ClYmcOXZenbcq45vZ2ZzYI1acy/hxrTaedzYb&#10;sv2UqTXlgeyXmL9UHODMbc7cNsaen5Yfmf/88d+7f0t/q83h1fpz1ur9P5NDnll9jNKpUiBWNTKg&#10;z066lsIgwqjPiVClnRF6nJcVds0rqTS3oqzY38p9soa8VrXdx3HUKhCrDvSodmd8XcTdY48cu2zx&#10;1as9PfuabQx3MWPcnesYxvG5Hrlq5zXltAr3IH5X8X7E4/gdKD3aHhGE0e2LnBjZx66nyHh/19eo&#10;z6o6R6vrOU9+fkbP42eMne/9zpgjZ8u8frw6/o5ryinVCsTq7t6oO2rifMn0hNajz8g2fj1cXZyu&#10;9DXrAk27iIcBss6TDO3KnCNnu5s/Wsaox+bDdzusKc2W7hwwTdZXpJDbrLgRr/F2eefjsuwgAgDR&#10;FIDFVXpIBajPosEzdvEgEQUiAAB/UCACkJndQ5hAgQiMYqHnGU/PQzIKRCCaxR6gOAUiMILdQ64Q&#10;NzCJAhGI9Gj30CLPK3acISEFIhDFQg+wCC/KBnqxc8g73n0ISdlBBHqwuAMUZgcRiKIoBFiEHUQA&#10;ZnB5GRJTIAIA8AcFIgCZ2D0EAAAAAAAAAAAAAAAAAAAAAAAAAAAAANjV32nQgNUxDzIXAAAAAElF&#10;TkSuQmCCUEsDBAoAAAAAAAAAIQAyxTDIZwgAAGcIAAAUAAAAZHJzL21lZGlhL2ltYWdlMy5wbmeJ&#10;UE5HDQoaCgAAAA1JSERSAAADHAAAAGwIBgAAAODNtFQAAAAGUExURQAAAP///6XZn90AAAAGYktH&#10;RAD/AP8A/6C9p5MAAAAJcEhZcwAADsQAAA7EAZUrDhsAAAf1SURBVHic7d3hjuMmEABgb3Xv/8rb&#10;H21Oe7kkBsMAg79PqlTpNjZhxsDEODkOAAAAAAAAAAAAAAAAAAAAAAAAAAAAAAAAAAAAAAAAAAAA&#10;AAAAAAAAAAAAAAAAAAAAAAAAAAAAAAAAAFjK1+wGAMv4/vBvxgqAsYzJbOOf2Q0AAAD2peAAAADC&#10;KDgAAIAwvwr+5tUeQnsHgZmMSwA5GK85vcPx7oGlTw8yAUQyLgHkYLzmOA5bqgAAgEAlW6oAgFi2&#10;nQDbUnAAwDy2lgDbs6UKAAAIo+AAAADCnBUc7/aP2lcKzGJcAsjBeM1xHGXPcEgKYDXGJYAcjNfY&#10;UgUAAMRRcAAAAGEUHAAAQBgFBwAAEEbBAQAAhFFwAAAAYc6+Fvf7w79FfM3Zp/ONagPvZYpPaVtX&#10;yqGMba7VY0wZPS6VyBC7TNfvjmr7v/Y1veOVIacpdxbPqDhGjNe9jvl8nJ594Pp5UvI7HNGuDMKf&#10;Xnub4A2SJT5X2/nzdaNzJ2ObW5y93+9jrRictaV1ATnivfa+fh8y5d1dtF4/Pcajo7EN9FUT06zz&#10;Sq2WMTHiuHfp96kFR3TQtw7cAFni07Odo3InY5tHyPIeesUvssCKun7fHT9L7Phb71zZaUzKqEc8&#10;d4zhaoXGp2Pt1O+/zXiG4/uInwwf56FepvhEDiAZBqfn466c87Nu5/cU0ccRx5uRByvnHu9Fxk1O&#10;jJVhfJqhpl9q3+9d5/NLRhccIzswwwJmNZnik6UoijzerHPUyl5sRA/+Pe+YQKlR45G8jJVlfBpt&#10;h37J2vcvjSw4tuq4DWWKz8i2ZlwMrhTLzMVGpsVSlnYSp+Vh2Wjys79M49NII/rlrvN5kxUeGv8p&#10;4hsL6GeF+PT85oea26wjHsZcqc09ZC42avSI26h41Z7D2NrPu74f/XD+jPGIuVq/AGOF+SRaj29J&#10;rD1epvm82aiCI3rhkT4Qk2WJT8nFWXOux9/Ovu26Wps5V5vTkXHrnWOfXifvcosaj0qOvcWiKZHa&#10;ON7t2r6Si+bzBiv88J8BaG2Z4tOyqIr4CtTSc1993aw2l9j17kZJv49U0s8rtZe1teSKOyJruHrN&#10;7z5OfD39F3WOq69beT7vYsQdjtG3i6mTJT4ZF7AZ29zDju971G9mZOwbchhxXd7xk/IVGDdeG/lD&#10;fmJwYoU7HNCq14U+csDI2OYSuw3KvT8Ny5hj7C9rjt/dyPEpUyE5+s7urvN5VwoO+FPGAXeVNu9Y&#10;bKxs1XxkPSvlykptyWz18WmW7P2yynzenYKDDLJs+/opY5tb7FZsZKe/KRWRK/KPndxtPg+h4AAA&#10;AMIoOOBvGT+xmNlmdzcAoI8t58zZBUfq/Wg3sHp8ZlyUrX2Ssc0tx95y4FycPqdUZK5suxcd/rfb&#10;fB5qRMGx/XcLJ7d6fGaf/4qMbb5CsTHPXXKMdnIFrnP9dDL7DsfD9yGoKxMfnik2AIAiI3747zjK&#10;fwzo1d9YuMQTHwAAQowqOFpY5K5tZnwy3nXJ2OZnO7wHAGhhLqwwsuAo/RS9xPNxFCDtxIcSpTny&#10;fYg7AHCMf4YjagHiGYM+xIdPamMo5gDAlIfGv47YhS1txIdXxA4AuGTmt1R9HTGLWwujPsTntYzb&#10;hFb+UUAAoEzGNchxHOs8NP7cga2LFPvH+xKf/2jz++MrLAAgTsY1yG+rFBzP3nVqzaIm66I2g1Xi&#10;kzG+GdvcyrUIwG7MaxVW+eG/UlHbfOhDfO7l683/v+IOCADcVLaC4ycL27WJz95exVa8AYC/ZC44&#10;SvhUdW3ik9PVwkK8AeCGdig4fKq6NvHZy1k8ba0aw3UFQBo7FBzsLePCKmOb2Yeijp8+jUeRufLp&#10;2MZIspCrnSg4yCzjwipjmx9KB153OQDYnbmsgoIDKFH7KY9PhQCA4zgUHMAcPhmCfbm+gT8oOMgu&#10;48SWsc1X2FoVa9befPJZKVfc/WQnxtpCuxccBra19XomYEUZ2wzcU89FkwUYuzGfd7BDwWFwW9uI&#10;+GTMgYxtvsJdjnn0LaOd5ZyFGzsy1hbIXnAI8tp6xqdk4bpaPmRscwSLjDijCrq75OpqMo2h8oOd&#10;mc8b/Rp0nldBiP61YouccjvF53H+3u2PzKeMbe7p+8jT1oxq88ukuZae18fXcR7fmnypyRXXOHdw&#10;9/n8rREFx7vOi5zU0gdmoEzxKZksH1ZZNGVsc4SzflB0XFeaYzvnV2Y1RUDNMVuNvLsCGZjPG2Tf&#10;UsX9ZJy4MraZXOQYpeQKXOf6uWjHgkMyrK1HfGbEuPXTioxt7s0D5LGMfZT6Osbky6jzwEjm8wtG&#10;FByjAmNguyZrfEbHu1ehlK3NvSk6Yq0Yc87NilvkeeUiOzOfVxr10PijoyIWE+mDsIDM8cnY9oxt&#10;Jo+e+fWcTwrCODX7wz8d4+presXWGMSdmM8LjSo4Hl513oyH4Xgtc3x+nleb19ZjYcW5K/mVOa92&#10;UBuz3neNf5IzUO6u83mxW7xJALr4NJGaTwB4aceHxgEAgEUoOAAAgDAKDgAAIIyCAwAACOMhPwBK&#10;eGAcgEvc4QAAAMIoOAA443dTALhMwQHAJ4oNAJrYdwuwh+fCoHV890vTAHRhogDIb+ZdCPMIAB/Z&#10;UgXAVYoNAE4pOAC4QrEBQBEFBwC1FBsAFDNpAOwl6nkO8wUAl5hAAPZ3tQgxRwAAAAAAAAAAAAAA&#10;AAAAAAAAAAAAAAAAAAAAAAAARPoXWNp20OrbzwEAAAAASUVORK5CYIJQSwMECgAAAAAAAAAhAPop&#10;7EPGAQAAxgEAABQAAABkcnMvbWVkaWEvaW1hZ2U0LnBuZ4lQTkcNChoKAAAADUlIRFIAAABeAAAA&#10;bAgGAAAA42AFyAAAAAZQTFRFAAAA////pdmf3QAAAAZiS0dEAP8A/wD/oL2nkwAAAAlwSFlzAAAO&#10;xAAADsQBlSsOGwAAAVRJREFUeJzt20lywjAQQFGRyv2v7KxCsTCeNLTsfm8PWF8qI0S5FAAAAAAA&#10;AAAAAAAAAABgDq+K1y7Bn39rRwfeIvKeVJNwZLAjon9KMQE/0RewYvREh5gxfCkJ4s8avpSHx7/6&#10;5TpqN/TY+330wPYmIfr6uplhYCnjz3yPf7QZwj9yRe+ZIXxKwgcRPojwQYQPInwQ4YP8Vr7+0QdZ&#10;PV0JL3YDZ8IL3tCR8IJ3sPflKnonW+FF76h2V1NKm9PFdJP8LfyRECmPc1u5+gNK9EpXwovewFr4&#10;dPfbCGdXvNXeiEOyIMIHET6I8EFmCJ9yFxUdPmX0Us6f1SylfkuZNvantRXfa6++FNHfvkVucUjW&#10;MvLjfrjVHAtbvRW2VtKosP/XkOpJkRZ/hFx1+3g1traTvcK8Or73bYx8wLjlZ91+4s4OYMR92N+O&#10;AAAAAAAAAAAAI/0BuCgiXMbBXF4AAAAASUVORK5CYIJQSwMECgAAAAAAAAAhAIqQhKIXBgAAFwYA&#10;ABQAAABkcnMvbWVkaWEvaW1hZ2U1LnBuZ4lQTkcNChoKAAAADUlIRFIAAAHFAAAAbAgGAAAAG6Wp&#10;FgAAAAZQTFRFAAAA////pdmf3QAAAAZiS0dEAP8A/wD/oL2nkwAAAAlwSFlzAAAOxAAADsQBlSsO&#10;GwAABaVJREFUeJzt3dFypCoQANDJrf3/X859iNlMZh1FhYbGc6r2ZSuRngZsZQw+HgAAAAAAAAAA&#10;AAAAAAAAAAAAAAAAAAAAAAAAAAAAAAAAAAAAAAAAAAAAAAAAAJDRR+8AYAKfK/9nbkFCf3oHAImt&#10;FUMgsf96BwAAo1AUAWChKALAQlEEgIWiCAALRREAFooiACwURQBYKIoAsFAUAWBxdX/Go9tc9dwP&#10;sjTWEfas7JHXrTaPHP/1OLXz2aMfW2/nFj0PW8SwJWps1WrnrN7tU8GZvU+vTMDIjZPPxvn8e5ED&#10;OUteS9vvfexe/XjG56M8xla5HjVf9pcl1JGi2Hoy1pqINeOsHdtWG62OmzH22seOyEWEqAIxQr7O&#10;fNaPjd87cuFxhrvESZR8p/j5iJmMNdpoWWBqHztTXteOWXrcM+1n6seZ9chV67EFm/aKYuSgG+F7&#10;lag2MuX1WURRydSPdxB5d6pf6G6rKGYaoJGxXm0rU16/Zb6rHaGtPaMvr7VeJq95/K1cRnwf+2r0&#10;vuXF1ZcMn+3wFt8X7SmJ9ciyzZnPfuRzHz3+SCf5b1eeLLxyzNr9+O5nok+Ga9+ZXWlnxDFTSrGh&#10;iXdFcW+yXB2QkQ/VHGnr+2d7nSyu5GWEk0TLi6RM/dhSzX5+PtbouRphfHMDo1wBn9W6eNc8futY&#10;rzr7tF9E2yP1Y+lxe/fnGT3yVLutkjaj/oY14xi4vbU7xSydPHqROeLOsc7Uj1yjr+lu1m3eak0u&#10;k/THxyM+H/oxVq88tRhbPR64KW2fgc1aFGuqMbmy3H2/kyHGPb1PkqzLPLaMmwllLYrZiwxf9CMw&#10;lKxFEWBPr9UBF3SJKYplWg1ykyeWfFOLpdNJHS2Kow+EHie9vZyMnrMRjdiPwA2sFcW9E1Lvk0fv&#10;9qlDPxIhegnVakRyZ5dPbd4L3JVz38TebfO29V6yZ71fbgt8caJ+r/R8Bpc3BF/Ts1Aa+HPQj2Xk&#10;6bqaLx92QzCBraJY8+qq5s7+cHeKYT9yP7m97xRbFS/fScJx5s15rS/EXehPouRBm5Z7XprgUMZc&#10;aafGdo1M4sjTpx+PNgUy+0BzhTiHkfsx+xyBNM4+aPN6Ark6aWt+2R0pY8z8a5Z+rPE5Zi7ArZ5C&#10;nWX88Kj39OmZlxWv/ezVwWVwzkE//iiZQ/J13d75Z+aLBZ603vu01ZIr8MXcOka+2BS5IbjiCHWZ&#10;T3WduRvUB5MZ7S0Zlijgh/kwBv1wIz2KoisruM48Ok/ueGu0O8US2QZ0tnijyAsjOnJXaAxPKGNR&#10;3JJtmSNbvFHkhVEYizczW1EEKOEuj1WKIsBv/jb0xmYsitmWO7LFG0Ve4sn5b/JxQ6MVxdKrr2xX&#10;adnijSIv47hjATg7/ozbifUoihGTL9sEzxZvFHl5r0ZuPp/+8Zuc3FR0Uaw50Pau1kab7CXx3lG2&#10;fixVI2bvM23PXR+/vNsQfG3CnB08pZOv9Tsba8ffIt4Wsc4y6TP143ObrY//KGijVgHM+jabmu7+&#10;+ae3VhTfTaCWV5ZX1vYzvSC0NN4RYo2UrR+/lcR9NN4zc2GknEBqoz1oc0a2K7ds8UaRl3WReSnZ&#10;tP/z5d8MjD3+GqEo1hiQPQb1lRNCZLyZTlzZ+nEW3mBTRo5uYK0oRnV87YkYPbGzvBA520TWj3Ft&#10;KIbwoscTkVGTMFPsI8S6FUPPE+cIuSlxNc6SmGrlomZbV481UlHe+8wjxUojEV/qjzCQssXcI94M&#10;J64s/RixTVjE2xxqfY4MY+vxyBMnDelogC+KIkM8aAMAQ3D1A+AukYU7RQBYKIoA77lLvBlFEbg7&#10;Gzjwl6IIAAtFEWCdpdMbUhSBO7N0yi+KIgAsLA8Ad+VvE/mHO0UAWCiKALCwRADckaVTVrlTBICF&#10;ogjww10iAAAAAAAAAAAAAAAAAAAAwBX/AxNQBJu8z2osAAAAAElFTkSuQmCCUEsDBAoAAAAAAAAA&#10;IQCoYk0ylwYAAJcGAAAUAAAAZHJzL21lZGlhL2ltYWdlNi5wbmeJUE5HDQoaCgAAAA1JSERSAAAC&#10;2wAAAGwIBgAAALsgfkwAAAAGUExURQAAAP///6XZn90AAAAGYktHRAD/AP8A/6C9p5MAAAAJcEhZ&#10;cwAADsQAAA7EAZUrDhsAAAYlSURBVHic7d3bsqI6FAVQ7Or//2X7ocvalhswgVzWgjGqzlOfDRGn&#10;YYoRlwUAAAAAAAAAAAAAAAAAAAAAAAAAAAAAAAAAAAAAAAAAAAAAAAAAAAAAAAAAAAAAAAAAAAAA&#10;ABjkMXsAcNBz59/kGuDH1nxprmTL3jn2nQwV+Dt7AAAATFdasPf+RvleoWwDwHUdKVDcS8uMvLal&#10;dL9RtgHKRVm+FGUcQG7ejA3wZ/YAAAAYTtEeRNkGALgXRXsgy0gAAFhTuiztvbxbyvahtmyvvRNy&#10;UNkiLwAQS8lV7dpztXP7jtKy7eMGasgLAOSjNHdgzTYAAHSibAMA3IPbhk6gbAMAQCfKNgAAdKJs&#10;AwBAJ8o2AAB0omwDAEAnyjYAAHSibAMAQCfKNgAAdPL5c+1Hfma75m9a3zC9dN9u1N5Htrxs+Tam&#10;CPmRdaLIkMUjc9On2a+l2scwe7z8Nvu1Upshmevk80C1mKBq91mj1fgEpI2ZeTn7K1hHxx7lDUAJ&#10;OW8vyq+vjRxH9CxGP2/VaPlYXmOOktk7iNRRRrwulkWGinxe2Y6qdWhe2xOSe2mRo97ZaZl1OeeM&#10;DFkcVSgyve57bpN1Ogq7MqzZ7jlhmIzu4bn0mwyjb/O1XVmnhiyuy/S6Zwwdha+il+0RQcs++bOt&#10;93Pb48pfT3JOCVncl+11Tz86CkVGl+2aj0RGh0uY4zn6EVq2yWnkWDMdF8aTxTItl6SRk45Csc81&#10;272+jFar5Td4BbSfKHk549t4vuXnWbCNM9t/aZn1s2PmmjJm8bGyrwhfwm+1n8gXqO4sQ0e5wvn5&#10;MiJ+QbIkeDWBeP9/excncqjNT8/1qyX7L1Vy9wFYkzmLLefsmvNFT0ce04y7i92RjkK16Gu215y9&#10;CvKNCeq6Hkubk9goR/db8jjlnBp3zGKvcY+6r//R+Y5zdBR+iVa2R0xCJp97eSwxTzoZfkiHe5DF&#10;OBzr2HQUDom4jGRL648KvTu8ttYT1l5mWn+01/LKlpyPc8Vjffcsth53xmNAGR2FTZGubEcKVqSx&#10;UM+VgR97x0LOGUkW95m3YouU0UhjoUCksr2nxyRkYmMW3wYnClmE83QUdmUp2wAAkI6yDdfnCglR&#10;yCJwOxnKds/J2RpCIplRROScNbLYniU716Sj8FWUu5EIDXch69c1sjD5uXAYx2uFUzJc2QYAgJSi&#10;XNkGgJZcjQRCULYhDuWAKLJmMeu4gQtTtgHITskGwlK2AchKyQbC8wVJADJStIEUlG24N/f3JYqa&#10;LCraQBqWkcB9KdpE0SuLLbar2AOnKNsQh/JLFJGzWFJ+I48fuBnLSAC4EkUbCEXZBuAqFG0gHGUb&#10;gCysnwbSUbYBuAJXtYGQopTtvUmy55WMvW2buOlBrohCFqGMjsIpUco24CNy4pBFgEaUbQDob9bV&#10;UWCyO5dtkxsAEJGOciGRynakd/3WQjGLCZYoZDH/Mcg+/kh0FA6LVLa/aRlmExAzmSiJQha3ZT5P&#10;PJfc489IR2FTprLdyrcQO/kwm4mWKDJlscVYn0vfotr76qiSnZ+OckEtynbLF/a3EJ2dSExC83kO&#10;/uuddSiVKYu9ikaUx3h0DFHGf3U6Cof8bbSd59JuEnws3wP3+veSfdaE1zvGMVrm5epqsr73958c&#10;f2plyGLpGFuVmh5zWek2FbM5dBSqlZbtmnCVahGakVfVKRc1L9GUHKcXJ1Z6uloWI4+xx/xITDoK&#10;y7LEXbMtVNyFrBNFliyOHOejYH/Pj/9KtztCluc0G8eVKlHL9rKUTXKZ9gNbZuTPlTPWyOJ/Vzgv&#10;ZB9/dDoKxWrK9qwnu+d+Bbgfx7bO6AnV88OWDFnsNb6Rj/0KjwEdhQK1X5CsWde3t42jf9PqCogA&#10;jzErL5m1zvratqFE9Cy2mF/etzVqX2v7bbFtr+95dBR2HbkbyXsISoLVMjSf24q2Po7fZuYls9rj&#10;tvW3cFbkLB4d29GLPj3vv31k2yWPw3wwjo7CKk8wAMSzVtScswEAAAAAAAAAAAAAAAAAAAAAAAAA&#10;AAAAAAAAAAAAAAAAAAAAAAAAAAAAAAAAAAAAAAAAAAAAAAAAAAAAAAAAAAAAAAAA4EL+ATpEIKov&#10;m0cpAAAAAElFTkSuQmCCUEsDBAoAAAAAAAAAIQAqn6JC4QcAAOEHAAAUAAAAZHJzL21lZGlhL2lt&#10;YWdlNy5wbmeJUE5HDQoaCgAAAA1JSERSAAACWwAAAGwIBgAAAF0ld00AAAAGUExURQAAAP///6XZ&#10;n90AAAAGYktHRAD/AP8A/6C9p5MAAAAJcEhZcwAADsQAAA7EAZUrDhsAAAdvSURBVHic7d3RsqM2&#10;DABQ0un///LtSzO9mybEgGVL5pyZ+7QbY2QLBDhk2wAAAAAAAAAAAAAAAAAAAAAAAAAAAAAAAAAA&#10;AAAAAAAAAAAAAAAAAAAAAAAAAAAAAAAAAKjvsfNvP5O3DwBQ3uxi65XiC4Bs3p0Pna9olq3YejKJ&#10;Achg71zoXEWTv2Z34IOZhR4AQDd/z+7Ajp/NVQNwHx5VHSNelJG52No2BRewPnfyjxEvyjlbbPUo&#10;gFoTRsEFAJQ1c83WY2svolzJAAAlZVggf6ToAoCRPp2fnLdolmnN1mPbv4PlcSIAMzj3cEmGO1sA&#10;AMvKVmy5egAAlpKt2AIAWErGYivrTwgBAByWsdgCAFiGYgsAIFCmVz/M1vqIMvMi/pZ9iOj/3naP&#10;bO+1nZ59rTK+Rx+Vz+xvlZjuGbkPZ5ZBHPnM1T72WKYxI2fPfqbHS7VHzO0V8uxppX055Oz6qOhA&#10;jNh2pgPLlf29sh/Z+3+lf5nG95veaxGj+p0pprNypqX9qO22yPSrHBmKv29a+jj6XNhrv0cVvlnz&#10;LZU73tnqmcDPtmZMhh77MfNFsVEH0krjGx2DTBcmr21VzZlnO5VPAKO+aDRzrCvqPS6z4y/ffrnb&#10;mq3Ik9vIA1jvk9/Ib3ke2d7RflUZ31Ex71WQR6icM882aSNW30XGaHT85dsbdyq2qpzc9tquPOGi&#10;+19lfEeOYYXHOJVzpnI+jiZWn43Ks+jtyLcdGYutiOfjo+/c9G6v8klvVJKPcmVblQ4WVWL6qb1K&#10;se4l+6OWbGOSIV4z7jpFtJltbNO5w5qtnt9+OPL4a3Qi9+h/pmfjvRf6VhnfDBcUq8X0k9E58+n/&#10;jV6A/XizzdlfRnknS7yizMizmVY7Rx2yerHVMgGPDNzz/2aZ2Ecn3buDbBZnEqjS+H5r8+oBZORi&#10;+CwxPeNMzmxbnv730vOE9but1eIUJSrPWtoeWbDIt39le4w4OsBnJ9yj4bOR+9Ky/b3P7hk1Bo+X&#10;v6htnP3cyDhVulKrEtMz2+e6LMeX6q7M1Qx3wuTbi0x3tnpf+UffSZihV59n3eEa+cLDTONb5bFH&#10;pZi2GvXSyYqxYY4RebbCMf6TkvmW5c5WlTtaUe20bKfc5PpldP+rjW8F1WLae86ZC+3E6ryqc1a+&#10;fZGh2Or97Hq0vb71KCIz73uLlfvvkcg5coa7ynTM6NUX+dZgVrH18+svqv1PTIzvMh0Q3jG+/Ykp&#10;zBX1zVMSOLtmq9KLGXkv8zcTAWAZGR4j7qlSaFXpJ+cY3/7EFLiNzMXWKrdU3T0ap+L4Zp8fFWMK&#10;1UTmmXWnCWQstq5+q8HkWVvF8c3+7qHZ24c7kGc3luk9Wx4rcGfPA7E8AFhMlmLLCYbVtX4h4d3/&#10;kR+M4u4LBDhbbEX9jl20DH0gzqrjO7MAWzWm/McYQ7Asd7ZKvn4fDur5uo3XduQPRymyYJCRC+Sd&#10;DCAuDyJfEsxazBUYLNO3ESU/dxH5W5HyiD3mB0wwuti6492tO+7znVwZ38cWU3hVP6HKmRjV5wWU&#10;lWXN1tNqa7dW2hf+L/JX7nu8LLXi/KvY59X0GAOFHfySrdiK5kC+tpXG99O+HDmJ9Si4VorpnbXM&#10;G2MNQWas2cr+Nm3ILOrRI/dmPkGgTAvkgWMUXfRgDkGwWcWWu1swhlzCHIDJ3NniHVe6tRgvzjJ3&#10;YICZxVbU3S0HjzZVr3aNb39iCvH28izyeLzXttwf5G53tqoWGLQxvv2JKcBFs4sta7cAgKXNLrYA&#10;gBhuWCSRodgafXfL5Fv7Gb7x7U9MOcJ8+WzWuq13qh/rS8lQbEUwidZmfNu1xkpM6UGhdU3P+BmL&#10;RLIUW+5ujXOHfb/DPv42Yn/vFtO76DGuP7/+yOHbWLi4GixLsRWhpYCrcHDo2c+VEnCV8b2q5z6K&#10;aT494h2V1xnnQ7b+vBOdZxVicDuZfoj6se1Pkh4/qvup3ef2r3z+Ve++vm7nSPt3Tr4s4/uund59&#10;6tV+6/Znx/Quoo59v9vfGrbR86Iven+yz6Vv57ttO5ZnR8Yme2yWlKnYitAyoZ+qFSS9+1sxAauM&#10;76dtR/bp7HhWielKjpx4j7R5VJXxzBKvUUbevSZItseIERPB5Pqucowq9z0rMV3PyDFt+YH0n5e/&#10;O5JnN5Kt2Pqm0k/4VDmArJDwxvdPPeIhphzVUmTxp1ExMzaTZSy2oibE6MlWYWJX6GOrzOM7ql+9&#10;Y5A5pqsZdcKNanf02K02VyL3Z7VYlVRxzdbVxY/Pz0ZcRUc/Bu3V55WTL+v4Zu3XkfYr9r2SI+vl&#10;9tqI3saMbUW1n2n+9c6zTPt2e1mLregkfW7jqcpiytftzv5WWmZZx/dd25n617rdKn2u5miMz8T1&#10;7Die3daoL4JExWs0x/kFGZwcVv75HAC4tYxrtgAAlqHYAgAIpNgCAAik2AIACKTYAgAIpNgCAAik&#10;2AIACKTYAgAIpNgCAAik2AIACKTYAgAIpNgCAAik2AIACKTYAgAIpNgCAAAAAAAAAAAAAAAAAAAA&#10;AAAAAAAAAMjiH7mQb9NtO4OXAAAAAElFTkSuQmCCUEsDBAoAAAAAAAAAIQAbUbg4kQQAAJEEAAAU&#10;AAAAZHJzL21lZGlhL2ltYWdlOC5wbmeJUE5HDQoaCgAAAA1JSERSAAABhAAAAGwIBgAAAGrdxYgA&#10;AAAGUExURQAAAP///6XZn90AAAAGYktHRAD/AP8A/6C9p5MAAAAJcEhZcwAADsQAAA7EAZUrDhsA&#10;AAQfSURBVHic7d3blqM2FAXATdb8/y+Th2hWOhOwsZFAElXP3ZibzkZcpGVd1wDAX3evAAB9EAgA&#10;JBEIABQCAYAkAgGAQiAAkEQgAFAIBACSCAQACoEAQBKBAEAhEABIIhAAKAQCAEkEAgCFQAAgiUAA&#10;oPh19wrwj2VZdqeuW9d1uXJdmM+r8+unp5xrLdrbDG1YIMCkjobAq/8ZpZBRh0CAyXwTBO+WJRie&#10;YapAqNkQWtCoaK33NkDfpgkEDaEPW8dBEF5DG+AsbxlRzV5BUqjas4+pYZoeAvDe0d7az4DRw3sO&#10;gQCDO9I7+LSoC4FnmuaWUe8ncO/rx5zWdV2cexw1VQ/h7Ik/w4clAN+apocAT+QihpoEAtXsFSCF&#10;CcYw1S0j7qf4w7j0EABIIhAAKAQCAEkEAgCFQAAgiUAAoPDa6YTejW3T6tXQqz+S+nSEz9Ffif10&#10;e5+2fzhPIEzik8Y/8kiWZ4Z5HnmuhiuGt16WZT2yP+76Onrvd0c5hiMQCAOrUSRGmSKxVUEcZfvZ&#10;dzTIeM8zhAEty7LWLpC9TrDSYlv3fqf1b0DvBMJAWhfH3orilevjChPcMhpCb4X6Ck/cZribQJjM&#10;uyvdd4V2pPux367niGGzt62Gv6YmgTCBTxr+uq5L7wWx9WuzCiVs8wxhYN9OjzhyQRx53aF3egiD&#10;mb0gugUC99FDGETtydJfLav3W0pAGwJhAK6MgSsIBACSCAQACoEAQBKBwEA87Ia2BAJdOfulNfA9&#10;gcBwrhoBFZ7Gh2l05+jwGiNPeAM9EghMRUjA9wQCXao5CN+fyxEQsM0zBLrVqnB7BgHbBAJdqz2G&#10;009CAf5LIDCE38FQOxyEAvzLMwSG82conC3qI80SBy0JBIb3zfSSW38rFHg6gcC0fhZ4t4bgPc8Q&#10;eISWD6dhFgIBCr0Ink4g8Ch6CbBPIACQRCAAUAgEAJIIBAAKgQB0zxtg1xAIUHgD6bzahdvItNd6&#10;+aWyceSZjeJyXs25KvY4TvfY7SFsHRAHiZE5f69xZj/rEdxrs4fw6oAYBIzWak6DebS4OKfr+qRO&#10;9BYAv9en5jnRYpktGNyOruwVh5ZFo/dG2qMjt432imBvAbCnxS3z3m/DCwSgqRoBcMVzC7xlxMP1&#10;doU2kiv2XatRakdZ5tX0EOjKVVeCMzTemTk+99jsIbw6GA4UrbWcu8C8CHXV3p9XHh+9hP/b7SFs&#10;XamNvrGMZet8+7T34Jy9xtme3ZHj1LKAv1r3T3+3xTKvsqyr5zRAXe/CodeC+HQCAYAk3jICoBAI&#10;ACQRCAAUAgGAJAIBgEIgAJBEIABQCAQAkggEAAqBAEASgQBAIRAASCIQACgEAgBJBAIAhUAAIIlA&#10;AKAQCAAkEQgAFAIBgCQCAYBCIACQRCAAUAgEAJIkfwOAgusGbMSIvwAAAABJRU5ErkJgglBLAwQK&#10;AAAAAAAAACEA3BCVkLwAAAC8AAAAFAAAAGRycy9tZWRpYS9pbWFnZTkucG5niVBORw0KGgoAAAAN&#10;SUhEUgAAAEQAAABsCAYAAADT7BTpAAAABlBMVEUAAAD///+l2Z/dAAAABmJLR0QA/wD/AP+gvaeT&#10;AAAACXBIWXMAAA7EAAAOxAGVKw4bAAAASklEQVR4nO3QMQ4AIAgEQfT/f9b+Yg+JMx0Vl60CAAAA&#10;AAAAAAAAAAAA4FMr7tP4e4TdPWAaQYIgQRAAAAAAAAAAAAAAAAAA4OkCPS4BCugSwRoAAAAASUVO&#10;RK5CYIJQSwMECgAAAAAAAAAhACC0M5LUFAAA1BQAABUAAABkcnMvbWVkaWEvaW1hZ2UxMC5wbmeJ&#10;UE5HDQoaCgAAAA1JSERSAAAI8AAAAGwIBgAAAO4y3u8AAAAGUExURQAAAP///6XZn90AAAAGYktH&#10;RAD/AP8A/6C9p5MAAAAJcEhZcwAADsQAAA7EAZUrDhsAABRiSURBVHic7d3bkuO4DQBQe2v+/5eV&#10;h6QzPbNtm5J4AcBzqvKQpEeiCIiEaFp+HsfxAAAAAAAAAAAA1vhndQMAAAAAAAAAAGBnNvAAAAAA&#10;AAAAAMBCNvAAAAAAAAAAAMBCNvAAAAAAAAAAAMBCNvAAAAAAAAAAAMBCNvAAAAAAAAAAAMBCNvAA&#10;AAAAAAAAAMBCNvAAAAAAAAAAAMBCNvAAAAAAAAAAAMBCNvAAAAAAAAAAAMBCNvAAAAAAAAAAAMBC&#10;NvAAAAAAAAAAAMBCNvAAAAAAAAAAAMBCNvAAAAAAAAAAAMBCNvAAAAAAAAAAAMBCNvAAAAAAAAAA&#10;AMBCNvAAAAAAAAAAAMBCv1Y3AAAgm+fzebT83XEcz8ptAAAAAIAM3q2lWT+DfVlnJ5rncTTlJADA&#10;1loL+XfuFvkR2gAAAAAA2djAA3yxzk5kNvAAALzRo5j/29niPkIbAAAAACArG3gA6+xk8M/qBgAA&#10;RDWioM/YBgAAAAAAyMo6O1n8Wt2AV366iexgAyKrMm5VuQ64K0JBH6ENANWpfQCAVuoGAKoz11GR&#10;dXYyCfkGnlc3kZsLiKrKuFXlOuCuCDkfoQ0A1al9AIBW6gYAqjPXUZH8JZuwb+ABAIiu9dsn3x8S&#10;en9jJUIbAAAAAAAgK+vsRHFqA4/XpgGsYwyGOVp25J+9987+fYQ2AAAA13h+5yq5E5fYAEA+1tnr&#10;q1ijNW3g8WopgHWMwRBHhMIvQhsAAIB/8/zOVXInLrEBgJqss+dWuUb7Z3UDAAAAAAAAAABgZzbw&#10;AAD8z7td27N25EdoAwAAAAAAZGWdnaxCbuB5ddO4mYCoqoxbVa4DAKCF2gcAaKVuAKA6cx3Aer9W&#10;N+AVkwGQTZVxq8p1AAC0UPsAAK3UDQBUZ64DWCvkG3gAAAAAAAAAAGAXNvAAAAAAAAAAAMBCNvAA&#10;AAAAAAAAAMBCNvAAAAAAAAAAAMBCNvAAAAAAAAAAAMBCNvAAAAAAAAAAAMBCz+M4fv+X5/N487e3&#10;HcfxbPm7d+1oPUZPrf3Sq21n4rCiP77M7peKWvpQjNucHb96t7nHuBVhDF49/mbKuU8qXcsoq/so&#10;+j03qw13rI7hpzacOe/fx7nb5tXzUmQ98n6n/trFqvFkde3zqQ0/kf/3RZi/sqjUV9Gfv1+J3u5I&#10;OTKzLsxex2eXuW5YkTur653V52+V8b6ONAbP8uqaR382s2JtqnrOrFjPmdHfWca8VyK2P1LeRmFt&#10;7U+j5/DHo29/ZY/f7HWsjDXaXVM38Dwe8z9Avnqsu33Rs50jzndF9gGlpzs5eqcfo3wQ+0nUDzs+&#10;udPuDIs4LW2J+tD4yaziaeT93XL87CLFe8b99niMrTV6tOGsiLXAqHv2SjsjzUtRRJjbMli1QNZj&#10;cTr7vLmi70fdF6tr2Z7nnTlXtKow1rSIVK99yfr8nbXdn0TMkS8z68KVNU7mMVvdsCZ3Vn8Yu/r8&#10;rTI8u0Qeg2cZmU+f+jfa3HX3+GdEu/YRn/vN6u/o91+Ez2c//dsW0fv5jAzz00qz1tgfjxjrxT9Z&#10;Xc9d0esZopdo98Cv1Q2IplcSPJ/PY+Y377+OE/kD9u/HinYjzNCjH1vz6spxRxwv24ceO+fnbNly&#10;rvX8PY5TMf+qxXtH1WqBUTnZW4S+umPWA3T2fopo9Hy067w5+p44883T6HrFttr8NVK1ei3y8/en&#10;c/Y4hnWD8+3gOnVDfMdxPF/148r47RqPK6qOwdG8u1dGGHmuqjmTfd5e3X8ZmPf/ZG0ttwrxs+69&#10;xj+rGxDF8/k8Zn6YM+J8I4y8MTNcfw+9r3XE8Xoda/SxZ+XNLrm5Sqacazlflo0Aq1SK964q1QJn&#10;ztnyd+alWPRTfLvOm6uefTL0zUiV5q/RKtVr0Z+/Z51n53WDM+ftWRfS3651A/yt4hg8SqXrGfV2&#10;zbvM29fP60Pq98z7Meiz3CI/U747z+hzZGQDz2N+QZOlgHJj3pNhYTfTQuTMvlRMj5Mp51aeI/rY&#10;0apKvHdWpRbIvghgXmpnPIjJvMlsVeavGbLOwyvOMUKGdlfJkRXn4hp1A/xWbQzuwfPxe9VyJkt+&#10;2rxznXk/Hn2Wm89ja5i6gSdaEGZP/pl2q83ul1nnmiFLnFd8E3LFv+W31WNwppx7d0z52KZCvHdX&#10;oRYYdc/Kt9jEJw7zpnxcocL8NUuFei3L8/dPx8vQ7go58v3Yme7Z1c/vK2SLUVSvcuddTo18Hnv1&#10;/+2Y42evudIYnMmKe6WXSjmTaU6weeeaTDHekdjk5vPYcyKO07++/5dXDdy92P50jZ+S+Uyyt/Tn&#10;jG+utfxdz7Y+nzV+j/KMHv13td9WxHi0q/kTpf2PR+0xuGLOvbPy/o4gQ7wj3G8R2vDK7rVAj3ZU&#10;mJfuOo7j+ff1RH0NOGtVnTd7PwdePfZOdp+/zshQr/WUdZyxbrDe2c0QEWr56rLez1/kTlyRYmMM&#10;vi5LbdY7r+TMf82Ovc0742Wf9++ytvbZ1Y2XM3Kiavxmr3tHqtFm+fX5T/Z0JrA/3YDRz/dKy3HP&#10;trX1uDs4O2CMiPWoGLcc+0qhNLoIzj6IZ5At5666cn8/HvXGx13iXdmOtcCZ6zEvndPzes6MB8RX&#10;fd7sPZa++7dZ+mS0Heevq3ap1yI8f18Rod275MhPqtViVVSvG+C7ncfgVlHm7Ch2zpkM+cp55v0/&#10;WVvLLVP8rHvHMfUntDI4juN5JYGu/ptR55v9xoKWf7eqzRFcjfPXv333//fut14fJLzSs70G+xoy&#10;5dyrNsjFdtnjTY1a4HsNNuohirGi5BLnmTf/Sx/MV2H+miV7vZbp+fvvc2dpd/Yc+W5UXUgf4tLX&#10;u76cuRFQTO+pNAZHNfNemaFSzkSat719p78Icd3Jbs+51WR6BuQ8b+D5n5mJFzXJFRz99eqzXt8q&#10;mBHjnt+A8LCfX7acO3ve0edY/S2WsyrHexeVa4EebTcvwXU7zZuVx9Ko9Hm7yvVatOfvM+frdZwd&#10;1w2unn/VuWmzU90A3+0wBtN3bWGHnIk4Vnv+6Mu8D+tZ945l+zfw9NzR+ek4mb/lPauPqsi4Uzhr&#10;bpJX1pzLPJavpM/yy1oLZJyTaSOuOZg3/5S9/Rllnb9WyHqvZp3rM7Y7a458P2e2Pt+NumG81W8W&#10;EZPr3Bt/Wp3LGWTPmajzts07/Zj319NnuYlfXVtv4JHYa1QvrqPmVaS+jdQWxokU515tiXp/R1Ax&#10;3owzqxZwz8Ja7kGqyf4sG6mNu9fnUdtdMUe+RO1zfhOjOiKNJZlE6rdIbYkoSv9Eacfjsc+8bfNO&#10;P/oK4LWtN/Dwm1dj5Xa3QB4RY3nDO3JuL+Kdg1oA4D5j6Xz6vA/1WrtIH5adYd0AIC9j8Fwj5/pZ&#10;tauc6c/mHQBmsYEHklAAAgAAwHhZn7+zthuYa9Ub5YxR9Jb97YgAAD+xgYclPLABwN7UAgBkZP4C&#10;gNdsmmAXcn0v3r4DwEw28PDWisJD8TvXyBiP/BaEPMkra85xjXjnpxZok7HNAJWZv9qp1/hEjgCs&#10;Ywyea9V1R//5rJZjV80Zm3eA3VUd3yOzgQc33gayxvhT8Zv1unYgNnsR7/zEsI15CXjn3RhgUXcM&#10;4247fcUncgT2MvtDeLXQe8bg6zJtKOnZnmjXVpXNO8AurHvHYgMPkNrz+TxMHABEYV4CAAB25DmI&#10;3cj52mzeAfiTde95fq1uAMA7x3E8WyaEn/5GEQ1Ab+alPjzsAQDAWq3PNrCLCj+fBezDHJ5bxPhZ&#10;947DBh7eijiAQCuTCMB9aoF+dp+X5BIwkzEHAK57Pp9Hr2eVnZ55WOPdB449crnHZje1aS7iRVRy&#10;M7fK8dt93bs3G3iA8Hp+I+jv45hAADjLvHRO5YdTAABAzc++em52I4bW8Uzsmck8m1um+Fn3juGf&#10;1Q0AaDFqYPebjQBcYV76rNK1AABARaM/SPFBDbPczbVXz67ukb2cXcOw5sFo1tZyyxo/697r2cAD&#10;pHEcx3PkxDHiuADUZV56LXv7AQBgd2feQjG6LXBHjxy98+zvHslBnIhGTuaWPX7WvdeygYdw7Drn&#10;k6+Jo3eumDQAYshWC5iX/pS13QB3ZZu/AACAe6yBMIK8yq1S/Kx7r/FrdQPgOwuenPV3ztwd9P12&#10;LcBa2cdg81K7HtflYQ+IoupYDUB9x3E8R9TV5kZmu5rLd38+6+pzu3skh684WX8gImtruWWLn3Xv&#10;eWzg4S03Dtm8ytkzE4lJA+A34+E9u81LLdeV5VqA3Iw1AHDfp2cRH/qxkysbhNwje8i0bkN81tZy&#10;2yl+u617z+QntIAtjHrNGwBcseu8tNv1AgBABup0qrORhiu+j42fxkk5xizm7Nx2iN+u69492cAD&#10;bMfEAUAku8xLO1wjAABUc+VDabU/q5zNvbs/n/XpOK+4R+L7KUbixmpyMLcd47fLundvNvAA/MCO&#10;eQAiyTAvZWgjAADQh/qfHfkQcg9X42xc5C45lJv4XaPf/s0GHijAg8M1+g2ASCrPS5WvDYC9ZJ3T&#10;srYbmMc4QXWzPyD0gWROn8ZCP6XFKubp3HaP3+7Xf5YNPLhpkrhT+L2L8ciC8t2x5V1tcm4v4p2f&#10;/gK4z1g6nz5vp147J+sHL9YNgFHOjAPu3fOMwX21tr3Xz2d9Ol6v47ceQ84AQG428PBW1kUrAKAP&#10;tQDAfcbS+fQ5AIxjnmVnNqrU1Rpbb+EBYCQbeAAAAAAAYHM2JlDdrI0VNnDkc3b8M14CMIoNPMAQ&#10;HlKYTc7tRbwBAGJTr/GJHIFcWu5ZH2jnUX0MvvqGlLs5/KlfM98j1XOmN/0FwFU28PCRQmO9Hr8t&#10;u+p3cc+2hTrk3F7Euza1ABHJy3v033z6/E8z+kOf/0m91qbH8/cK1g0YyXjKd/JhDGNwLhH6SM6s&#10;56e0yE6O5iZ+ddnAw+Px2LfA4reeA32FScM9MZ6c24t4x2fci018/rTTOND7Wp/P57FT/81W8V6N&#10;noMV+3wV9RqfyJH4oo/Z5HB1bjUnj2UM7meX65czwDvu69wqxU8N+W828NCk0kCQTba+z/Sa0Gx9&#10;y88y5Rz3ifc6xszxKvdxj2v7+gCpYj/NGLuq9l02UWNQOQej9nllmeu1rPmSrd2ZcySCymM28cmL&#10;/HYag89eS69rH/XzXKvslDNXeAsPs1hby233+GVs80q3N/Do8DpaCg3x/qxnP/UujkfHOFN+ZGrr&#10;O9GvQ87tRbzzUwusU6FfRy3aybt7+aH/4un5rDArttFz0PzVrlq9Fvn5+9O5ora7Wo5EYszmqhUx&#10;2f0D+Va9Y2MMziXCfSJnYoiQC9RgbS038fuZL3Od96vHQZ7P52GC2sdX0l+NebUd6K/8fZ1nrm/k&#10;wHIcx/PT8c/E+Exbr8T4p+P3zr1ex18l+hicLee4R7z3sHMtYF66rjVven6gWaXvHo9z15P9ITW7&#10;3nPh979fqUIO7jx/fVexXov6/H323FHaXTFHophVn1QYs/lT9No2cttG6x0bYzBnyZn4oo/h5GFt&#10;Lbfo8au27p05f5s28JwpAFpl7bDqWmL9xQP+ObO/kdFDzzb32rzz7n/vIeLYtNMYvDrnmEu8Y1IL&#10;vGZe6mO3vGl1Z9FVn+YVKXbZc9D8NUbWei3j8/fjkbPdWXNklFnP79nHbP5tp7WfbCLHxhj8WWuN&#10;OPr6o/SvnBnnU65l/iCZeNRzuUWMX8Z178g12l23f0KLeqIkJ6/1GNR6tQVayLm9iHd+YshVM3Pn&#10;OI5n6+vCv/4zq22j9bgu9/lY1fs3ag5W7/ee9FW7rH1l3YAvUcds4hP3dfR9HlFiFaUdwH3W1nIT&#10;P3ro8hNa1HPm24u92IHcplcffR1ndJwzxTRTWzOSc3sR7/zUAuvpi59V7pcZ913l/otmxTh6V4Uc&#10;NH+1U699lrXt1g32UGHMpgZ5MoYxmLPkzHrewkMW8jC3CvGrcA0jNb+BR0fup2XnXu/zzTpXVtm+&#10;pZrlG3+zc/2K6O07I3LO0Z9456YW+JN5qc2otmfvl9X03xr6/beZfWH+Oke99rOsbd9t3SCiCtdk&#10;/lpDn8e1MjbG4PtWX+fs88uZtVrehjGrLeRlbS23jPHLul5TNZ9PvYGnxzc7qnZkZSN3blfMh+/X&#10;1KvPZnxL9fGI2V7591ulMThyztGfeOdnLP5NX7Tp+Y3wT/2S8S0n7xgzaxoZ1975XykHjdntssY9&#10;4/P33+fI0u6sObLKrOd3cakn2tpPtVr7jpWxca+P1eNLqNHuEzkD+Vlbyy1j/LKuoUSrn3s4/RNa&#10;ZxcZol0w191ZYNo1D/6+7tZ+W9Vfkdv70zl2zMNqY3DknKM/8c5PLfCbeemzq/lypV8qLjTcvaYz&#10;H/oxz5X7YuWzQZUcNH+1y1yvZW17tnZna+9KM5/fK43Z5Fr72S0vVsfGGHzdqmfG1X0vZ9aouEbB&#10;GtbWcssav4zr3qtrtN6ex+FehLPe3fzRb3oAAPL59PCpBt3XrGcTOcgqWZ+/s7abGozZ9GQ8AwCA&#10;eU6/gQcAAIC5fDjCanIQIA9jNgAAQE7/rG4AAAAAAAAQi7fvAADAXDbwAAAAAAAAAADAQjbwAAAA&#10;AAAATbx9BwAAxrCBBwAAAAAA+L93P58FAACMYQMPAAAAAAAAAAAsZAMPAAAAAADwkZ/PAgCAcWzg&#10;AQAAAAAAHo+Hn88CAIBVbOABAAAAAAAAAICFbOABAAAAAADevn3Hz2cBAMBYNvAAAAAAAAAAAMBC&#10;NvAAAAAAAAAAAMBCNvAAAAAAAMDm/HwWAACsZQMPAAAAAAAAAAAsZAMPAAAAAADwI2/fAQCAOZ7H&#10;8fKtmAAAAAAAAAAAwGDewAMAAAAAAAAAAAvZwAMAAAAAAAAAAAvZwAMAAAAAAAAAAAvZwAMAAAAA&#10;AAAAAAvZwAMAAAAAAAAAAAvZwAMAAAAAAAAAAAvZwAMAAAAAAAAAAAvZwAMAAAAAAAAAAAvZwAMA&#10;AAAAAAAAAAv9B9qL5Ddv0lffAAAAAElFTkSuQmCCUEsDBAoAAAAAAAAAIQDQg0SJRwYAAEcGAAAV&#10;AAAAZHJzL21lZGlhL2ltYWdlMTEucG5niVBORw0KGgoAAAANSUhEUgAAAc4AAABsCAYAAADjRVLh&#10;AAAABlBMVEUAAAD///+l2Z/dAAAABmJLR0QA/wD/AP+gvaeTAAAACXBIWXMAAA7EAAAOxAGVKw4b&#10;AAAF1UlEQVR4nO3d3ZKjNhAG0CGV939l5WLKtc6Ox6bRX0ucc5fUDghJrQ8wxkcp5QsAOOef2Q0A&#10;gJUITgAIEJwAECA4ASBAcAJAgOAEgADBCQABghMAAgQnAAQITgAIEJwAECA4ASBAcAJAgOAEgADB&#10;CQABghMAAgQnAAT8O7sBsJPjOMqr/19KOUa3Bc4wZ+NccQJAgOCERn47c4eszNlrBCcABAhOAAgQ&#10;nAAQIDgBIEBwAkCA4ASAAMEJAAGCEwACBCcABAhOAAgQnAAQIDgBIEBwAkCA4ASAAMEJAAGCEwAC&#10;/u29gzM/lFpKOXq346HFD7eObO9voscxo81n2zi7P1foy0x2qaHfrDBvzdm5jlJe9/+7gfk0CDWF&#10;1XKAR/y6+Wqh/6x121daUFv25aPNNTWT1Uo1NGvNOrP9FszZPJoGZ6uBbTFgIwr+Wc9J1vtYatve&#10;o329+nP0vHhYcRFarYZmrlnv9lHLnM2nyWecx3GUloPbensj9GjvqH6o2Uev9vU49tXm1N2MHJ9V&#10;5pc5m1NVcK4YcD21Pnlota1Prp5ZZg/1Htuhr97j1HvNajlfzdm8LgXnCldCs7Ro8wrHPfrqYObf&#10;M9bKd29aWKWdd9b1qdozVzKfJslxHOXKFVEp5fh72zX37EdN5sh+oscz+uqtxfg//7sr49fjCcm7&#10;LGyr1lCNmWvWmW0/M2fnaR6c0QnzqjhnteXstmZOwppjGvXQVWQ/Z57u6+nqSdnzf++8KO1YQ3+7&#10;smZ9fZmzd9bsBQillONqkfV+VLy1Xu399HcrPOVWMwda9+uo/qyZ+3eVoeazjdvI77xnO/bVVAdn&#10;qwEwiO9l6J8dgv1hpbbS1ojQWOkrWsRdDs67n7Hc+dhfaXkm3GI72e5S8NPoGmq9Zq32shbauRSc&#10;QqM9b/D4493xrvR2IvJYfcxXb/9ulnnJuzOyuQQ7wLdUwWkBBiC7VMHJT3c9mbjrcQP5Cc4EVr4N&#10;nfHnytxWZiU7Pa1+F4KTj1YOdoDWBCcABHR9V21WrqCgjhrizm4TnAq9D/16H8Yavm0fnIod6qgh&#10;+L9tg1OxQx01BK9t+XCQgoc6agh+t11wKvj9+V5bX2oI3tv2Vu0no37UmbaEZh5qiLvaKjhH/hAs&#10;3/TnXtQQfLbdrdp3FDzUUUNwo+BU8FBHDcG3bYLTZyVQRw3BOcsEZ83ZrjNlqKOG4I9UwXnXM97s&#10;i1L29gGMlCo4+Sn7yUT29gG0JjjZzrsrZEFPNp/u6Jiz+QhOAAhIE5zvzqoyfsY28iww+xln9vaN&#10;oA/i9Nlc+v+6NMG5kh4TLuPJwbPs7ZvlOI5iAYrTZ/OYs/VSBGfvQWyx/cdkmzXhsk/0bO3r/Tnn&#10;3RafHWoosxGfc+r7di4FZ8sB+LSds1c6va6IRk627A8JnGnf7DaedbWdKx1j1A41tDNzNo+ql7z/&#10;PRiRwhs9kI/9jQqn4zhKj4Xo7HF8+vtnrdvZo40123u3nzPbtOh826WGVmbO5tD011FaD1bP4Mmq&#10;lHKcaeOs4zjbvq+v+X19pq2z27gifdZH9trnjxSfcb5yJTRHnp2WUo6zty6jt0qyn2Vnb9+zUW1d&#10;qU/e2aWGVjW6/0ftazcpgzPzgJ4p9lb76b2PhysL0owxyrpwZp6vGY2qIX6n/+ukC87aAe01IWYU&#10;e/arpdF9UtPO1m15bHfHBUh/zdWzj4xBG5c+43zu+FZXAS0HM/I53JltjdrXu/1n/u7o3dp4h4Vn&#10;pxpaUes19g5zdqSjlNdjcvVNPmcHOeutyNZPgrbY9tX99dr3GZnbt8qt6UxWqKEZbx8btU9zNpfm&#10;wQmrGfEVHWjJnJ2r6ddRYEUWHFZjzs6V7uEgAMhMcAJAgOAEgADBCQABghMAAgQnAAQITgAIEJwA&#10;ECA4ASBAcAJAgOAEgADBCQABghMAAgQnAAT8+nucAMBPrjgBIEBwAkCA4ASAAMEJAAGCEwACBCcA&#10;BAhOAAgQnAAQIDgBIOA/yJK4PBzGhJ8AAAAASUVORK5CYIJQSwMEFAAGAAgAAAAhAHnsGZviAAAA&#10;DAEAAA8AAABkcnMvZG93bnJldi54bWxMj8FOwzAQRO9I/IO1SNyok5YECHGqqgJOVSVaJMTNjbdJ&#10;1HgdxW6S/j3bExxn9ml2Jl9OthUD9r5xpCCeRSCQSmcaqhR87d8fnkH4oMno1hEquKCHZXF7k+vM&#10;uJE+cdiFSnAI+UwrqEPoMil9WaPVfuY6JL4dXW91YNlX0vR65HDbynkUpdLqhvhDrTtc11iedmer&#10;4GPU42oRvw2b03F9+dkn2+9NjErd302rVxABp/AHw7U+V4eCOx3cmYwXLeunx4RRBfPoJQVxJaJ0&#10;wWsObKVxArLI5f8RxS8AAAD//wMAUEsDBBQABgAIAAAAIQDqVU64AAEAAE0GAAAZAAAAZHJzL19y&#10;ZWxzL2Uyb0RvYy54bWwucmVsc7zVzWoDIRQF4H2h7yB333GcJJOkxMmmFLIt6QOIc8eRjD+oLc3b&#10;VyiFBoLduVTx3I+z0MPxyyzkE0PUznJgTQsErXSjtorD+/n1aQckJmFHsTiLHK4Y4Tg8PhzecBEp&#10;X4qz9pHkFBs5zCn5Z0qjnNGI2DiPNp9MLhiR8jIo6oW8CIW0a9uehr8ZMNxkktPIIZzGPP989Xny&#10;/9lumrTEFyc/DNp0ZwTVJs/OgSIoTBwMjlr8bO4abxXQ+4ZVHcOqZNjWMWxLhq6OoSsZWB0DKxn6&#10;Ooa+ZGC1iig2sanTxKbYRH6zajwRrC0p1nUQ65JhX8ew/zXQm09g+AYAAP//AwBQSwECLQAUAAYA&#10;CAAAACEAsYJntgoBAAATAgAAEwAAAAAAAAAAAAAAAAAAAAAAW0NvbnRlbnRfVHlwZXNdLnhtbFBL&#10;AQItABQABgAIAAAAIQA4/SH/1gAAAJQBAAALAAAAAAAAAAAAAAAAADsBAABfcmVscy8ucmVsc1BL&#10;AQItABQABgAIAAAAIQCcu01zCgUAALMjAAAOAAAAAAAAAAAAAAAAADoCAABkcnMvZTJvRG9jLnht&#10;bFBLAQItAAoAAAAAAAAAIQBrk5U/mQkAAJkJAAAUAAAAAAAAAAAAAAAAAHAHAABkcnMvbWVkaWEv&#10;aW1hZ2UxLnBuZ1BLAQItAAoAAAAAAAAAIQDWXTgIpggAAKYIAAAUAAAAAAAAAAAAAAAAADsRAABk&#10;cnMvbWVkaWEvaW1hZ2UyLnBuZ1BLAQItAAoAAAAAAAAAIQAyxTDIZwgAAGcIAAAUAAAAAAAAAAAA&#10;AAAAABMaAABkcnMvbWVkaWEvaW1hZ2UzLnBuZ1BLAQItAAoAAAAAAAAAIQD6KexDxgEAAMYBAAAU&#10;AAAAAAAAAAAAAAAAAKwiAABkcnMvbWVkaWEvaW1hZ2U0LnBuZ1BLAQItAAoAAAAAAAAAIQCKkISi&#10;FwYAABcGAAAUAAAAAAAAAAAAAAAAAKQkAABkcnMvbWVkaWEvaW1hZ2U1LnBuZ1BLAQItAAoAAAAA&#10;AAAAIQCoYk0ylwYAAJcGAAAUAAAAAAAAAAAAAAAAAO0qAABkcnMvbWVkaWEvaW1hZ2U2LnBuZ1BL&#10;AQItAAoAAAAAAAAAIQAqn6JC4QcAAOEHAAAUAAAAAAAAAAAAAAAAALYxAABkcnMvbWVkaWEvaW1h&#10;Z2U3LnBuZ1BLAQItAAoAAAAAAAAAIQAbUbg4kQQAAJEEAAAUAAAAAAAAAAAAAAAAAMk5AABkcnMv&#10;bWVkaWEvaW1hZ2U4LnBuZ1BLAQItAAoAAAAAAAAAIQDcEJWQvAAAALwAAAAUAAAAAAAAAAAAAAAA&#10;AIw+AABkcnMvbWVkaWEvaW1hZ2U5LnBuZ1BLAQItAAoAAAAAAAAAIQAgtDOS1BQAANQUAAAVAAAA&#10;AAAAAAAAAAAAAHo/AABkcnMvbWVkaWEvaW1hZ2UxMC5wbmdQSwECLQAKAAAAAAAAACEA0INEiUcG&#10;AABHBgAAFQAAAAAAAAAAAAAAAACBVAAAZHJzL21lZGlhL2ltYWdlMTEucG5nUEsBAi0AFAAGAAgA&#10;AAAhAHnsGZviAAAADAEAAA8AAAAAAAAAAAAAAAAA+1oAAGRycy9kb3ducmV2LnhtbFBLAQItABQA&#10;BgAIAAAAIQDqVU64AAEAAE0GAAAZAAAAAAAAAAAAAAAAAApcAABkcnMvX3JlbHMvZTJvRG9jLnht&#10;bC5yZWxzUEsFBgAAAAAQABAAEgQAAEFdAAAAAA==&#10;">
                <v:shape id="Graphic 56" o:spid="_x0000_s1027" style="position:absolute;width:55391;height:1651;visibility:visible;mso-wrap-style:square;v-text-anchor:top" coordsize="553910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J0TxAAAANsAAAAPAAAAZHJzL2Rvd25yZXYueG1sRI9fS8NA&#10;EMTfBb/DsULf2jsFo8Rei3+w5EWhUfB1k1uTYG4vZq9t+u17QsHHYWZ+wyzXk+/VnkbpAlu4XhhQ&#10;xHVwHTcWPj9e5/egJCI77AOThSMJrFeXF0vMXTjwlvZlbFSCsORooY1xyLWWuiWPsggDcfK+w+gx&#10;Jjk22o14SHDf6xtjMu2x47TQ4kDPLdU/5c5bML8bNvIuxVN2d/x6k6Kq3Etl7exqenwAFWmK/+Fz&#10;u3AWbjP4+5J+gF6dAAAA//8DAFBLAQItABQABgAIAAAAIQDb4fbL7gAAAIUBAAATAAAAAAAAAAAA&#10;AAAAAAAAAABbQ29udGVudF9UeXBlc10ueG1sUEsBAi0AFAAGAAgAAAAhAFr0LFu/AAAAFQEAAAsA&#10;AAAAAAAAAAAAAAAAHwEAAF9yZWxzLy5yZWxzUEsBAi0AFAAGAAgAAAAhABQUnRPEAAAA2wAAAA8A&#10;AAAAAAAAAAAAAAAABwIAAGRycy9kb3ducmV2LnhtbFBLBQYAAAAAAwADALcAAAD4AgAAAAA=&#10;" path="m5538724,l,,,164591r5538724,l5538724,xe" fillcolor="#f9fbff" stroked="f">
                  <v:path arrowok="t"/>
                </v:shape>
                <v:shape id="Image 57" o:spid="_x0000_s1028" type="#_x0000_t75" style="position:absolute;width:15281;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kE0xAAAANsAAAAPAAAAZHJzL2Rvd25yZXYueG1sRI9Ba8JA&#10;FITvBf/D8gQvRTcJNEp0FREqPRWaFrw+ss9sNPs2ZLdJ2l/fLRR6HGbmG2Z3mGwrBup941hBukpA&#10;EFdON1wr+Hh/Xm5A+ICssXVMCr7Iw2E/e9hhod3IbzSUoRYRwr5ABSaErpDSV4Ys+pXriKN3db3F&#10;EGVfS93jGOG2lVmS5NJiw3HBYEcnQ9W9/LQKLp0P2eP3LX9tz+nR3F1quEyVWsyn4xZEoCn8h//a&#10;L1rB0xp+v8QfIPc/AAAA//8DAFBLAQItABQABgAIAAAAIQDb4fbL7gAAAIUBAAATAAAAAAAAAAAA&#10;AAAAAAAAAABbQ29udGVudF9UeXBlc10ueG1sUEsBAi0AFAAGAAgAAAAhAFr0LFu/AAAAFQEAAAsA&#10;AAAAAAAAAAAAAAAAHwEAAF9yZWxzLy5yZWxzUEsBAi0AFAAGAAgAAAAhAHbmQTTEAAAA2wAAAA8A&#10;AAAAAAAAAAAAAAAABwIAAGRycy9kb3ducmV2LnhtbFBLBQYAAAAAAwADALcAAAD4AgAAAAA=&#10;">
                  <v:imagedata r:id="rId48" o:title=""/>
                </v:shape>
                <v:shape id="Image 58" o:spid="_x0000_s1029" type="#_x0000_t75" style="position:absolute;left:14615;width:9875;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maxwQAAANsAAAAPAAAAZHJzL2Rvd25yZXYueG1sRE/NSsNA&#10;EL4X+g7LFLyUdqPQEmK3IYhiwV6a9AGG7JiEZmdjdkzj27sHwePH93/IZ9ericbQeTbwuE1AEdfe&#10;dtwYuFZvmxRUEGSLvWcy8EMB8uNyccDM+jtfaCqlUTGEQ4YGWpEh0zrULTkMWz8QR+7Tjw4lwrHR&#10;dsR7DHe9fkqSvXbYcWxocaCXlupb+e0MrDH9quz59fZ+5g8pJhm6/rQz5mE1F8+ghGb5F/+5T9bA&#10;Lo6NX+IP0MdfAAAA//8DAFBLAQItABQABgAIAAAAIQDb4fbL7gAAAIUBAAATAAAAAAAAAAAAAAAA&#10;AAAAAABbQ29udGVudF9UeXBlc10ueG1sUEsBAi0AFAAGAAgAAAAhAFr0LFu/AAAAFQEAAAsAAAAA&#10;AAAAAAAAAAAAHwEAAF9yZWxzLy5yZWxzUEsBAi0AFAAGAAgAAAAhALtKZrHBAAAA2wAAAA8AAAAA&#10;AAAAAAAAAAAABwIAAGRycy9kb3ducmV2LnhtbFBLBQYAAAAAAwADALcAAAD1AgAAAAA=&#10;">
                  <v:imagedata r:id="rId49" o:title=""/>
                </v:shape>
                <v:shape id="Image 59" o:spid="_x0000_s1030" type="#_x0000_t75" style="position:absolute;left:24851;width:12140;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U9OxAAAANsAAAAPAAAAZHJzL2Rvd25yZXYueG1sRI9Ba8JA&#10;FITvQv/D8gRvujFga1NXaUstXqtSPb5mn0lI9m26u5r477sFweMwM98wi1VvGnEh5yvLCqaTBARx&#10;bnXFhYL9bj2eg/ABWWNjmRRcycNq+TBYYKZtx1902YZCRAj7DBWUIbSZlD4vyaCf2JY4eifrDIYo&#10;XSG1wy7CTSPTJHmUBiuOCyW29F5SXm/PRsFveDoe6s+f73TapMa91R921+2VGg371xcQgfpwD9/a&#10;G61g9gz/X+IPkMs/AAAA//8DAFBLAQItABQABgAIAAAAIQDb4fbL7gAAAIUBAAATAAAAAAAAAAAA&#10;AAAAAAAAAABbQ29udGVudF9UeXBlc10ueG1sUEsBAi0AFAAGAAgAAAAhAFr0LFu/AAAAFQEAAAsA&#10;AAAAAAAAAAAAAAAAHwEAAF9yZWxzLy5yZWxzUEsBAi0AFAAGAAgAAAAhANexT07EAAAA2wAAAA8A&#10;AAAAAAAAAAAAAAAABwIAAGRycy9kb3ducmV2LnhtbFBLBQYAAAAAAwADALcAAAD4AgAAAAA=&#10;">
                  <v:imagedata r:id="rId50" o:title=""/>
                </v:shape>
                <v:shape id="Image 60" o:spid="_x0000_s1031" type="#_x0000_t75" style="position:absolute;left:37332;width:1433;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wqrwAAAANsAAAAPAAAAZHJzL2Rvd25yZXYueG1sRE/Pa8Iw&#10;FL4P/B/CE3ab6Qor2pmWKQh62GDqYcdH89aUNS8libb+98tB8Pjx/V7Xk+3FlXzoHCt4XWQgiBun&#10;O24VnE+7lyWIEJE19o5JwY0C1NXsaY2ldiN/0/UYW5FCOJSowMQ4lFKGxpDFsHADceJ+nbcYE/St&#10;1B7HFG57mWdZIS12nBoMDrQ11PwdL1aBHjf5JfdGfi0/V+GtGFw4ZD9KPc+nj3cQkab4EN/de62g&#10;SOvTl/QDZPUPAAD//wMAUEsBAi0AFAAGAAgAAAAhANvh9svuAAAAhQEAABMAAAAAAAAAAAAAAAAA&#10;AAAAAFtDb250ZW50X1R5cGVzXS54bWxQSwECLQAUAAYACAAAACEAWvQsW78AAAAVAQAACwAAAAAA&#10;AAAAAAAAAAAfAQAAX3JlbHMvLnJlbHNQSwECLQAUAAYACAAAACEAAjsKq8AAAADbAAAADwAAAAAA&#10;AAAAAAAAAAAHAgAAZHJzL2Rvd25yZXYueG1sUEsFBgAAAAADAAMAtwAAAPQCAAAAAA==&#10;">
                  <v:imagedata r:id="rId51" o:title=""/>
                </v:shape>
                <v:shape id="Image 61" o:spid="_x0000_s1032" type="#_x0000_t75" style="position:absolute;left:39024;width:6915;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3OwgAAANsAAAAPAAAAZHJzL2Rvd25yZXYueG1sRI9Pa8JA&#10;FMTvgt9heYI33eghSOoqWmi1N//0kOMj+5oNZt+G7FPTb98tFHocZuY3zHo7+FY9qI9NYAOLeQaK&#10;uAq24drA5/VttgIVBdliG5gMfFOE7WY8WmNhw5PP9LhIrRKEY4EGnEhXaB0rRx7jPHTEyfsKvUdJ&#10;sq+17fGZ4L7VyyzLtceG04LDjl4dVbfL3RuQw4fNuXT78qzL2174xO/HnTHTybB7ASU0yH/4r320&#10;BvIF/H5JP0BvfgAAAP//AwBQSwECLQAUAAYACAAAACEA2+H2y+4AAACFAQAAEwAAAAAAAAAAAAAA&#10;AAAAAAAAW0NvbnRlbnRfVHlwZXNdLnhtbFBLAQItABQABgAIAAAAIQBa9CxbvwAAABUBAAALAAAA&#10;AAAAAAAAAAAAAB8BAABfcmVscy8ucmVsc1BLAQItABQABgAIAAAAIQDXge3OwgAAANsAAAAPAAAA&#10;AAAAAAAAAAAAAAcCAABkcnMvZG93bnJldi54bWxQSwUGAAAAAAMAAwC3AAAA9gIAAAAA&#10;">
                  <v:imagedata r:id="rId52" o:title=""/>
                </v:shape>
                <v:shape id="Image 62" o:spid="_x0000_s1033" type="#_x0000_t75" style="position:absolute;left:45313;width:11154;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6BxAAAANsAAAAPAAAAZHJzL2Rvd25yZXYueG1sRI9Bi8Iw&#10;FITvC/6H8ARvmuqirNUosrIi4sGtgtdH82yLzUu3SbX+eyMIexxm5htmvmxNKW5Uu8KyguEgAkGc&#10;Wl1wpuB0/Ol/gXAeWWNpmRQ8yMFy0fmYY6ztnX/plvhMBAi7GBXk3lexlC7NyaAb2Io4eBdbG/RB&#10;1pnUNd4D3JRyFEUTabDgsJBjRd85pdekMQo2ZUKfh/V6vH1c9uddM/0bXnGnVK/brmYgPLX+P/xu&#10;b7WCyQheX8IPkIsnAAAA//8DAFBLAQItABQABgAIAAAAIQDb4fbL7gAAAIUBAAATAAAAAAAAAAAA&#10;AAAAAAAAAABbQ29udGVudF9UeXBlc10ueG1sUEsBAi0AFAAGAAgAAAAhAFr0LFu/AAAAFQEAAAsA&#10;AAAAAAAAAAAAAAAAHwEAAF9yZWxzLy5yZWxzUEsBAi0AFAAGAAgAAAAhAB9BXoHEAAAA2wAAAA8A&#10;AAAAAAAAAAAAAAAABwIAAGRycy9kb3ducmV2LnhtbFBLBQYAAAAAAwADALcAAAD4AgAAAAA=&#10;">
                  <v:imagedata r:id="rId53" o:title=""/>
                </v:shape>
                <v:shape id="Graphic 63" o:spid="_x0000_s1034" style="position:absolute;top:1645;width:55391;height:1651;visibility:visible;mso-wrap-style:square;v-text-anchor:top" coordsize="553910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2xAAAANsAAAAPAAAAZHJzL2Rvd25yZXYueG1sRI9fS8NA&#10;EMTfBb/DsULf2jsVosRei3+w5EWhUfB1k1uTYG4vZq9t+u17QsHHYWZ+wyzXk+/VnkbpAlu4XhhQ&#10;xHVwHTcWPj9e5/egJCI77AOThSMJrFeXF0vMXTjwlvZlbFSCsORooY1xyLWWuiWPsggDcfK+w+gx&#10;Jjk22o14SHDf6xtjMu2x47TQ4kDPLdU/5c5bML8bNvIuxVN2d/x6k6Kq3Etl7exqenwAFWmK/+Fz&#10;u3AWslv4+5J+gF6dAAAA//8DAFBLAQItABQABgAIAAAAIQDb4fbL7gAAAIUBAAATAAAAAAAAAAAA&#10;AAAAAAAAAABbQ29udGVudF9UeXBlc10ueG1sUEsBAi0AFAAGAAgAAAAhAFr0LFu/AAAAFQEAAAsA&#10;AAAAAAAAAAAAAAAAHwEAAF9yZWxzLy5yZWxzUEsBAi0AFAAGAAgAAAAhAMoP9DbEAAAA2wAAAA8A&#10;AAAAAAAAAAAAAAAABwIAAGRycy9kb3ducmV2LnhtbFBLBQYAAAAAAwADALcAAAD4AgAAAAA=&#10;" path="m5538724,l,,,164591r5538724,l5538724,xe" fillcolor="#f9fbff" stroked="f">
                  <v:path arrowok="t"/>
                </v:shape>
                <v:shape id="Image 64" o:spid="_x0000_s1035" type="#_x0000_t75" style="position:absolute;top:1645;width:9201;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0UwgAAANsAAAAPAAAAZHJzL2Rvd25yZXYueG1sRI9Ba8JA&#10;FITvBf/D8gpeSt0oopK6ipRKPQlR8fzIPrOh2bch+9T477uFgsdhZr5hluveN+pGXawDGxiPMlDE&#10;ZbA1VwZOx+37AlQUZItNYDLwoAjr1eBlibkNdy7odpBKJQjHHA04kTbXOpaOPMZRaImTdwmdR0my&#10;q7Tt8J7gvtGTLJtpjzWnBYctfToqfw5Xb+CrLs7jY9WGi1y/Zc57d35zhTHD137zAUqol2f4v72z&#10;BmZT+PuSfoBe/QIAAP//AwBQSwECLQAUAAYACAAAACEA2+H2y+4AAACFAQAAEwAAAAAAAAAAAAAA&#10;AAAAAAAAW0NvbnRlbnRfVHlwZXNdLnhtbFBLAQItABQABgAIAAAAIQBa9CxbvwAAABUBAAALAAAA&#10;AAAAAAAAAAAAAB8BAABfcmVscy8ucmVsc1BLAQItABQABgAIAAAAIQBDh/0UwgAAANsAAAAPAAAA&#10;AAAAAAAAAAAAAAcCAABkcnMvZG93bnJldi54bWxQSwUGAAAAAAMAAwC3AAAA9gIAAAAA&#10;">
                  <v:imagedata r:id="rId54" o:title=""/>
                </v:shape>
                <v:shape id="Image 65" o:spid="_x0000_s1036" type="#_x0000_t75" style="position:absolute;left:8587;top:1645;width:5921;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urwwAAANsAAAAPAAAAZHJzL2Rvd25yZXYueG1sRI9Pi8Iw&#10;FMTvgt8hPMGLaKrLSqlGUUHwsrDr7qHHR/P6B5uX2sRav71ZEDwOM/MbZr3tTS06al1lWcF8FoEg&#10;zqyuuFDw93ucxiCcR9ZYWyYFD3Kw3QwHa0y0vfMPdWdfiABhl6CC0vsmkdJlJRl0M9sQBy+3rUEf&#10;ZFtI3eI9wE0tF1G0lAYrDgslNnQoKbucb0aB+/7ivE+LdD9xcRp/dPm1W0ilxqN+twLhqffv8Kt9&#10;0gqWn/D/JfwAuXkCAAD//wMAUEsBAi0AFAAGAAgAAAAhANvh9svuAAAAhQEAABMAAAAAAAAAAAAA&#10;AAAAAAAAAFtDb250ZW50X1R5cGVzXS54bWxQSwECLQAUAAYACAAAACEAWvQsW78AAAAVAQAACwAA&#10;AAAAAAAAAAAAAAAfAQAAX3JlbHMvLnJlbHNQSwECLQAUAAYACAAAACEAM65rq8MAAADbAAAADwAA&#10;AAAAAAAAAAAAAAAHAgAAZHJzL2Rvd25yZXYueG1sUEsFBgAAAAADAAMAtwAAAPcCAAAAAA==&#10;">
                  <v:imagedata r:id="rId55" o:title=""/>
                </v:shape>
                <v:shape id="Image 66" o:spid="_x0000_s1037" type="#_x0000_t75" style="position:absolute;left:13990;top:1645;width:1036;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TumxQAAANsAAAAPAAAAZHJzL2Rvd25yZXYueG1sRI/dasJA&#10;FITvC32H5RR6V3ctEiR1IyIKBaGlptDbY/bkR7NnQ3Y1sU/fFYReDjPzDbNYjrYVF+p941jDdKJA&#10;EBfONFxp+M63L3MQPiAbbB2Thit5WGaPDwtMjRv4iy77UIkIYZ+ihjqELpXSFzVZ9BPXEUevdL3F&#10;EGVfSdPjEOG2la9KJdJiw3Ghxo7WNRWn/dlqyDfnoVCzz+owL+ljd1S/P/k11/r5aVy9gQg0hv/w&#10;vf1uNCQJ3L7EHyCzPwAAAP//AwBQSwECLQAUAAYACAAAACEA2+H2y+4AAACFAQAAEwAAAAAAAAAA&#10;AAAAAAAAAAAAW0NvbnRlbnRfVHlwZXNdLnhtbFBLAQItABQABgAIAAAAIQBa9CxbvwAAABUBAAAL&#10;AAAAAAAAAAAAAAAAAB8BAABfcmVscy8ucmVsc1BLAQItABQABgAIAAAAIQA0oTumxQAAANsAAAAP&#10;AAAAAAAAAAAAAAAAAAcCAABkcnMvZG93bnJldi54bWxQSwUGAAAAAAMAAwC3AAAA+QIAAAAA&#10;">
                  <v:imagedata r:id="rId56" o:title=""/>
                </v:shape>
                <v:shape id="Image 67" o:spid="_x0000_s1038" type="#_x0000_t75" style="position:absolute;left:14508;top:1645;width:34886;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BnwwAAANsAAAAPAAAAZHJzL2Rvd25yZXYueG1sRI/RasJA&#10;FETfBf9huULfdGOFtERXEUUs+BCa+gGX7DWJ7t4N2W1M/fquUOjjMDNnmNVmsEb01PnGsYL5LAFB&#10;XDrdcKXg/HWYvoPwAVmjcUwKfsjDZj0erTDT7s6f1BehEhHCPkMFdQhtJqUva7LoZ64ljt7FdRZD&#10;lF0ldYf3CLdGviZJKi02HBdqbGlXU3krvq2C40PbozdFesof/f6aLi65yXOlXibDdgki0BD+w3/t&#10;D60gfYPnl/gD5PoXAAD//wMAUEsBAi0AFAAGAAgAAAAhANvh9svuAAAAhQEAABMAAAAAAAAAAAAA&#10;AAAAAAAAAFtDb250ZW50X1R5cGVzXS54bWxQSwECLQAUAAYACAAAACEAWvQsW78AAAAVAQAACwAA&#10;AAAAAAAAAAAAAAAfAQAAX3JlbHMvLnJlbHNQSwECLQAUAAYACAAAACEAi41AZ8MAAADbAAAADwAA&#10;AAAAAAAAAAAAAAAHAgAAZHJzL2Rvd25yZXYueG1sUEsFBgAAAAADAAMAtwAAAPcCAAAAAA==&#10;">
                  <v:imagedata r:id="rId57" o:title=""/>
                </v:shape>
                <v:shape id="Image 68" o:spid="_x0000_s1039" type="#_x0000_t75" style="position:absolute;left:48841;top:1645;width:1036;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gpPwgAAANsAAAAPAAAAZHJzL2Rvd25yZXYueG1sRE9da8Iw&#10;FH0f7D+EO/BtTTZGkdooMhQGA8dawddrc22rzU1poq379cvDYI+H852vJtuJGw2+dazhJVEgiCtn&#10;Wq417Mvt8xyED8gGO8ek4U4eVsvHhxwz40b+plsRahFD2GeooQmhz6T0VUMWfeJ64sid3GAxRDjU&#10;0gw4xnDbyVelUmmx5djQYE/vDVWX4mo1lJvrWKm3r/o4P9Hu86x+DuW91Hr2NK0XIAJN4V/85/4w&#10;GtI4Nn6JP0AufwEAAP//AwBQSwECLQAUAAYACAAAACEA2+H2y+4AAACFAQAAEwAAAAAAAAAAAAAA&#10;AAAAAAAAW0NvbnRlbnRfVHlwZXNdLnhtbFBLAQItABQABgAIAAAAIQBa9CxbvwAAABUBAAALAAAA&#10;AAAAAAAAAAAAAB8BAABfcmVscy8ucmVsc1BLAQItABQABgAIAAAAIQAqcgpPwgAAANsAAAAPAAAA&#10;AAAAAAAAAAAAAAcCAABkcnMvZG93bnJldi54bWxQSwUGAAAAAAMAAwC3AAAA9gIAAAAA&#10;">
                  <v:imagedata r:id="rId56" o:title=""/>
                </v:shape>
                <v:shape id="Image 69" o:spid="_x0000_s1040" type="#_x0000_t75" style="position:absolute;left:49359;top:1645;width:7041;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eWDxAAAANsAAAAPAAAAZHJzL2Rvd25yZXYueG1sRI9BawIx&#10;FITvBf9DeEJvNeu2XepqFBEWay9FLZ4fm+fuYvKyJKmu/74pFHocZuYbZrEarBFX8qFzrGA6yUAQ&#10;10533Cj4OlZPbyBCRNZoHJOCOwVYLUcPCyy1u/GerofYiAThUKKCNsa+lDLULVkME9cTJ+/svMWY&#10;pG+k9nhLcGtknmWFtNhxWmixp01L9eXwbRW80PHTbl9Ntdvtm/ru8+3HqXhW6nE8rOcgIg3xP/zX&#10;ftcKihn8fkk/QC5/AAAA//8DAFBLAQItABQABgAIAAAAIQDb4fbL7gAAAIUBAAATAAAAAAAAAAAA&#10;AAAAAAAAAABbQ29udGVudF9UeXBlc10ueG1sUEsBAi0AFAAGAAgAAAAhAFr0LFu/AAAAFQEAAAsA&#10;AAAAAAAAAAAAAAAAHwEAAF9yZWxzLy5yZWxzUEsBAi0AFAAGAAgAAAAhAK+N5YPEAAAA2wAAAA8A&#10;AAAAAAAAAAAAAAAABwIAAGRycy9kb3ducmV2LnhtbFBLBQYAAAAAAwADALcAAAD4AgAAAAA=&#10;">
                  <v:imagedata r:id="rId58" o:title=""/>
                </v:shape>
                <w10:wrap anchorx="page"/>
              </v:group>
            </w:pict>
          </mc:Fallback>
        </mc:AlternateContent>
      </w:r>
      <w:r>
        <w:rPr>
          <w:rFonts w:ascii="Calibri" w:hAnsi="Calibri"/>
        </w:rPr>
        <w:t>Outreach to Citizens: Representations provide outreach and communication to citizens and stakeholders/multipliers in the Member States, by managing information networks, organising events</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communication</w:t>
      </w:r>
      <w:r>
        <w:rPr>
          <w:rFonts w:ascii="Calibri" w:hAnsi="Calibri"/>
          <w:spacing w:val="-4"/>
        </w:rPr>
        <w:t xml:space="preserve"> </w:t>
      </w:r>
      <w:r>
        <w:rPr>
          <w:rFonts w:ascii="Calibri" w:hAnsi="Calibri"/>
        </w:rPr>
        <w:t>campaigns</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by</w:t>
      </w:r>
      <w:r>
        <w:rPr>
          <w:rFonts w:ascii="Calibri" w:hAnsi="Calibri"/>
          <w:spacing w:val="-1"/>
        </w:rPr>
        <w:t xml:space="preserve"> </w:t>
      </w:r>
      <w:r>
        <w:rPr>
          <w:rFonts w:ascii="Calibri" w:hAnsi="Calibri"/>
        </w:rPr>
        <w:t>explaining</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policy</w:t>
      </w:r>
      <w:r>
        <w:rPr>
          <w:rFonts w:ascii="Calibri" w:hAnsi="Calibri"/>
          <w:spacing w:val="-4"/>
        </w:rPr>
        <w:t xml:space="preserve"> </w:t>
      </w:r>
      <w:r>
        <w:rPr>
          <w:rFonts w:ascii="Calibri" w:hAnsi="Calibri"/>
        </w:rPr>
        <w:t>priorities</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Commission in a local context.</w:t>
      </w:r>
    </w:p>
    <w:p w14:paraId="7D82E072" w14:textId="77777777" w:rsidR="00C47DD2" w:rsidRDefault="00312AF1">
      <w:pPr>
        <w:pStyle w:val="BodyText"/>
        <w:spacing w:before="209"/>
        <w:rPr>
          <w:rFonts w:ascii="Calibri"/>
        </w:rPr>
      </w:pPr>
      <w:r>
        <w:rPr>
          <w:rFonts w:ascii="Calibri"/>
          <w:noProof/>
        </w:rPr>
        <w:lastRenderedPageBreak/>
        <mc:AlternateContent>
          <mc:Choice Requires="wpg">
            <w:drawing>
              <wp:anchor distT="0" distB="0" distL="0" distR="0" simplePos="0" relativeHeight="487590400" behindDoc="1" locked="0" layoutInCell="1" allowOverlap="1" wp14:anchorId="7A84A4F1" wp14:editId="4DB8A726">
                <wp:simplePos x="0" y="0"/>
                <wp:positionH relativeFrom="page">
                  <wp:posOffset>895350</wp:posOffset>
                </wp:positionH>
                <wp:positionV relativeFrom="paragraph">
                  <wp:posOffset>303264</wp:posOffset>
                </wp:positionV>
                <wp:extent cx="5770880" cy="217170"/>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880" cy="217170"/>
                          <a:chOff x="0" y="0"/>
                          <a:chExt cx="5770880" cy="217170"/>
                        </a:xfrm>
                      </wpg:grpSpPr>
                      <pic:pic xmlns:pic="http://schemas.openxmlformats.org/drawingml/2006/picture">
                        <pic:nvPicPr>
                          <pic:cNvPr id="71" name="Image 71"/>
                          <pic:cNvPicPr/>
                        </pic:nvPicPr>
                        <pic:blipFill>
                          <a:blip r:embed="rId59" cstate="print"/>
                          <a:stretch>
                            <a:fillRect/>
                          </a:stretch>
                        </pic:blipFill>
                        <pic:spPr>
                          <a:xfrm>
                            <a:off x="19050" y="0"/>
                            <a:ext cx="918667" cy="176021"/>
                          </a:xfrm>
                          <a:prstGeom prst="rect">
                            <a:avLst/>
                          </a:prstGeom>
                        </pic:spPr>
                      </pic:pic>
                      <wps:wsp>
                        <wps:cNvPr id="72" name="Graphic 72"/>
                        <wps:cNvSpPr/>
                        <wps:spPr>
                          <a:xfrm>
                            <a:off x="0" y="188976"/>
                            <a:ext cx="5770880" cy="28575"/>
                          </a:xfrm>
                          <a:custGeom>
                            <a:avLst/>
                            <a:gdLst/>
                            <a:ahLst/>
                            <a:cxnLst/>
                            <a:rect l="l" t="t" r="r" b="b"/>
                            <a:pathLst>
                              <a:path w="5770880" h="28575">
                                <a:moveTo>
                                  <a:pt x="5770626" y="0"/>
                                </a:moveTo>
                                <a:lnTo>
                                  <a:pt x="0" y="0"/>
                                </a:lnTo>
                                <a:lnTo>
                                  <a:pt x="0" y="28194"/>
                                </a:lnTo>
                                <a:lnTo>
                                  <a:pt x="5770626" y="28194"/>
                                </a:lnTo>
                                <a:lnTo>
                                  <a:pt x="5770626" y="0"/>
                                </a:lnTo>
                                <a:close/>
                              </a:path>
                            </a:pathLst>
                          </a:custGeom>
                          <a:solidFill>
                            <a:srgbClr val="2D74B5"/>
                          </a:solidFill>
                        </wps:spPr>
                        <wps:bodyPr wrap="square" lIns="0" tIns="0" rIns="0" bIns="0" rtlCol="0">
                          <a:prstTxWarp prst="textNoShape">
                            <a:avLst/>
                          </a:prstTxWarp>
                          <a:noAutofit/>
                        </wps:bodyPr>
                      </wps:wsp>
                    </wpg:wgp>
                  </a:graphicData>
                </a:graphic>
              </wp:anchor>
            </w:drawing>
          </mc:Choice>
          <mc:Fallback>
            <w:pict>
              <v:group w14:anchorId="3F5EE58B" id="Group 70" o:spid="_x0000_s1026" style="position:absolute;margin-left:70.5pt;margin-top:23.9pt;width:454.4pt;height:17.1pt;z-index:-15726080;mso-wrap-distance-left:0;mso-wrap-distance-right:0;mso-position-horizontal-relative:page" coordsize="57708,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oiRTwMAAC4IAAAOAAAAZHJzL2Uyb0RvYy54bWycVdtu2zAMfR+wfzD8&#10;3jo22jgxmhRbuxYFiq1YO+xZlmVbqCxpknL7+5GSnRhNd2kf4lAmRR0e8dAXl9tORGtmLFdyEaen&#10;kzhikqqKy2YR/3i6OZnFkXVEVkQoyRbxjtn4cvnxw8VGFyxTrRIVMxEkkbbY6EXcOqeLJLG0ZR2x&#10;p0ozCc5amY44WJomqQzZQPZOJNlkMk02ylTaKMqshbfXwRkvff66ZtR9q2vLXCQWMWBz/mn8s8Rn&#10;srwgRWOIbjntYZB3oOgIl3DoPtU1cSRaGX6UquPUKKtqd0pVl6i65pT5GqCadPKimlujVtrX0hSb&#10;Ru9pAmpf8PTutPTr+tboR/1gAnow7xV9tsBLstFNMfbjujkEb2vT4SYoItp6Rnd7RtnWRRRenuf5&#10;ZDYD4in4sjRP855y2sK9HG2j7Ze/b0xIEY714PZgNKcF/HqCwDoi6N+NBLvcyrC4T9L9V46OmOeV&#10;PoG71MTxkgvudr4v4dYQlFw/cIrc4gK4fDARrxZxnsaRJB3o4a4jDYtgDYQPMbgD+T9KUAqub7gQ&#10;yDraPVRo5xft8Eq1odWuFV11TLqgHcMEoFbStlzbODIF60oG8MxdBQAp6NYBRG24dEEo1hnmaIvn&#10;14DjO8gLgZJi7/CgDzixBNs314t+SeeTc2iM456Zp7PpNA8tk+bTSebJ2d88KbSx7papLkID0AIK&#10;oJsUZH1vezxDSM9igOCxASIcDjBt7MAfrI4YfJOgHluiGUDAtKNLzoZLvu3nS54hjX0Uaq5f/YGh&#10;wE46m83zaeD/dVnNzvNz9I8ooqtA0ZgWGE5VIAioageLbuVgIpE4J4Wfkw4aAsiNI5iTZTgeehz3&#10;YVI0o81I4C3o2wNBb6fW7En5OIcixzEwzaaH2waohxghx7GjnoCowTf8a58vxGSzdH7WFz74h/8Q&#10;Nz73bdF+TI3Op0JZFjjG0j3Zezogbky4VYJXg06tacorYaI1AWaz6/zs83BXozCYZrbXCVqlqnYw&#10;KTbQNovY/loRHEviTkKbQuVuMMxglINhnLhS/kvnuQd5PG1/EqN7pTjon69q6NYjwYRY3CnVp5VT&#10;NfdqOiCCqnEByvGW/yh5JvoPKH71xmsfdfjML38DAAD//wMAUEsDBAoAAAAAAAAAIQDhWdsqeAcA&#10;AHgHAAAUAAAAZHJzL21lZGlhL2ltYWdlMS5wbmeJUE5HDQoaCgAAAA1JSERSAAACWgAAAHMIBgAA&#10;AEBnrD0AAAAGUExURQAAAP///6XZn90AAAAGYktHRAD/AP8A/6C9p5MAAAAJcEhZcwAADsQAAA7E&#10;AZUrDhsAAAcGSURBVHic7d3Jchs5DADQdmr+/5edQ6IaWdHSCxcAfO+SSyoiCJCEaaV72wAAAAAA&#10;AAAAAAAAAAAAAAAAAAAAAAAAAAAAAAAAAAAAAAAAAAAAAAAAAAAAAAAAAAAAAAAAIL2v2QMA+Ov7&#10;wN+1d8W2Si6PxHkvc8wcdJ/sMwVzpViOfl6vwuwZ99lF2Fv0RT5y3kbMRbV4WugxJ6Njl9c/KuRy&#10;r945bx23MyiAW7BXknFmwqL8FNAz7qgFvm2xi3z2vEWqsRai5XrUfPSOW17r5HKPWfkeeZkxUoSc&#10;DvNfg3/jexs3aSM/izXdNqcqdXa/2c6MafSmXy2Pj2bGt1IuZzcr1et4Cb/+/jk6iRGKZvQtHrl8&#10;b/M32dZmxDN7Hqvl8NHI+V0pl7NjpZBfn/8KLK3ahjv6YI4gyjh66p3XKHM4YhxRYqUIjRbsU23z&#10;7R1PtPmq1jC/0iPGaPPWM5fRYqWA+0Zr9Jfuzn6ehcAs1WpvxcMq8thaaRlj5PlqPbbIsZKYG63j&#10;fD+LShxWvCKX0MCqjZYNhLPUzmtZ5ibLOK+4GmOWOWo1zizxktDsRsvtEBlV25SrxbPHCjGvEOO2&#10;1Y/TOZncY6OV5eFo1RcWZGNN1rFaLleLl8FaPLB0JX6y4Kbaw3MjxfNuHK2/6B0l5l5mx7hSLv0H&#10;L56K0Gh9bW7D7s3eLLLK/v7JR0fqYHZMLT5/b7wtXhs2U/Q6lcvjru7Z0fb8aONJb/Z3tK7IvjiZ&#10;42urt5Fkj+nM2FvFHHUfyZrTbLm8mv+MOWKwZ41Wlu9pjWZB1VIxn1djynhQVczjvZHxyeUx2cbL&#10;JFFutBQsM8xoTOAodQqJRWm0Vnv3GnFUa/IzxdNqrJliPit6jHIJL7xqtLIUu8YJ5qmy/qrEcUWV&#10;OagSB4X0uNGqWOhZGk/IovWaskbnkUt4I8qvDgEgk4qXCnQQodHy/SwAoKR3jVaW61sNFAAzfG/O&#10;ID7odaNVqfCyNJywbdfW3qha7/U5ngE4XvZcthr/96bp4oXZr+BRlMyWoTHZy6us6upZp3LZ1uN8&#10;RtsnGOxTozX6PYT0m2+L/V+VartSLPwkt7lla7ycQY3NvtFq5dOb221UPKpQExVi4D057m/0hcL9&#10;Zy3bfKykZ6P1qfnJIPv471XIRysZDq/RY1Qb8WSoU65Zqela9gyaeaNlE6EljQkZqNOYInxN5vb5&#10;clbMnv91KOlQmzUOcdbB7IaPxiI8sLSVV8WpaAHYQ7NFc70brczNT5QFRzyVaqNSLPwkt+dEmTfP&#10;5Sqi0o0WjBBlE26hUiz8JLfXmD+a2dtoKTqoxZqG9762GOvErVZy1W60WhVkhMVFPFXqokocPCe/&#10;bUVouDRbic14vIPXhMwxe6PIrsL8VYiB9+S4n9vcOlfOWbY2jzRaZ58zsuxDyiihSu1WiYPn5Hec&#10;x7ke1Xg5S5Oq8gqeSiykGKrlwSZdk5zOd5+DCrddaqqx0Y3WmSI8epN29UBRZGuT/zVly3u28Y40&#10;c25m3XYRWPQbLZsJvUWtsVfjurJxt7zVivDKkpX0rFO57KfabRcnHG20Mn1PS1GvJWrD1FqFQ7HX&#10;fpBhXqrV6cq5PKrF2vUVgISyPN5BYUEbFQ8wyMJZtqCRjdbRDf5KQZ49TCwCMlCnkJf1u5gzjZYi&#10;gdzcagEMkuVXh8BP2X/gad3sXfn3ss/lbHIJb0RttJ4tFgsI2mlxOFqTdcgldBK10ZrBRgM5+VVo&#10;HXJJOWcbLU0JzJd9HTpU65BLeCHijda7wyP7wQKRRPj1YYvnCl1hT/mfXI7hO2iLidhoAftV2HjP&#10;PgTZLUo8cvneKnFyJ/oreEaJdFiNWIiR4mWuKE+avtX9p7G0XB8R4q4oYy73jGXGsx1ncAY1dqXR&#10;6vEqkD2TX+EVJLNFOVxpY/aaaPn51vZcK+Zy7zizxJPBUmeQXx0CKx4gy2zyC1gll6vEWY5GS/FS&#10;w+w6nv35tCOX0NDVRsuChBoi/A/EUbKMc6Ysc5RlnFetEmdJkW60jhSSogPOsHfUsUouV4mzrEiN&#10;FnDN7OcgtRhDT5HHFlHk+Wo1thW/n8hgqzdakTcSyCriuoo4pgwizlvEMfXwta0Ta2ktGq0WhXDm&#10;31CA8K8It1rbFuuQiDKOrORyvFXiXMLqN1pAXzMPjEgNQgUVcxmxPiKOiQsiPBn+SlFdebieYqaq&#10;2Q8wfXRba6PGZG33UzGX958x+8G/FNQ6sUeLdNYXGkcVdKTD7l70BR01n2dlWRetP/+dGW+VaK1a&#10;nZ5VIZfPVHgVjTMogKWCBcLStNRRPZeRf4ABAAAAAAAAAAAAAAAAAAAAAAAAAAAAAAAAAAAAAAAA&#10;AAAAAAAAAAAAAAAAAAAAAAAAAAAAAAAAAAAAAAAAAAAAAAAAAOjnN9j2JL/cLRASAAAAAElFTkSu&#10;QmCCUEsDBBQABgAIAAAAIQBGigP64AAAAAoBAAAPAAAAZHJzL2Rvd25yZXYueG1sTI/BTsMwEETv&#10;SPyDtUjcqJ0SoIQ4VVUBpwqJFglx28bbJGpsR7GbpH/P9gS3He1oZl6+nGwrBupD452GZKZAkCu9&#10;aVyl4Wv3drcAESI6g613pOFMAZbF9VWOmfGj+6RhGyvBIS5kqKGOscukDGVNFsPMd+T4d/C9xciy&#10;r6TpceRw28q5Uo/SYuO4ocaO1jWVx+3JangfcVzdJ6/D5nhYn392Dx/fm4S0vr2ZVi8gIk3xzwyX&#10;+TwdCt609ydngmhZpwmzRA3pEyNcDCp95muvYTFXIItc/kcofg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zCoiRTwMAAC4IAAAOAAAAAAAAAAAAAAAAADoCAABk&#10;cnMvZTJvRG9jLnhtbFBLAQItAAoAAAAAAAAAIQDhWdsqeAcAAHgHAAAUAAAAAAAAAAAAAAAAALUF&#10;AABkcnMvbWVkaWEvaW1hZ2UxLnBuZ1BLAQItABQABgAIAAAAIQBGigP64AAAAAoBAAAPAAAAAAAA&#10;AAAAAAAAAF8NAABkcnMvZG93bnJldi54bWxQSwECLQAUAAYACAAAACEAqiYOvrwAAAAhAQAAGQAA&#10;AAAAAAAAAAAAAABsDgAAZHJzL19yZWxzL2Uyb0RvYy54bWwucmVsc1BLBQYAAAAABgAGAHwBAABf&#10;DwAAAAA=&#10;">
                <v:shape id="Image 71" o:spid="_x0000_s1027" type="#_x0000_t75" style="position:absolute;left:190;width:9187;height: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zVwwAAANsAAAAPAAAAZHJzL2Rvd25yZXYueG1sRI9Bi8Iw&#10;FITvgv8hPGEvoql7qNI1iiysiohgd4U9PppnW2xeShNt/fdGEDwOM/MNM192phI3alxpWcFkHIEg&#10;zqwuOVfw9/szmoFwHlljZZkU3MnBctHvzTHRtuUj3VKfiwBhl6CCwvs6kdJlBRl0Y1sTB+9sG4M+&#10;yCaXusE2wE0lP6MolgZLDgsF1vRdUHZJr0bBftg6fdidYr5s4p1uzdr9H9dKfQy61RcIT51/h1/t&#10;rVYwncDzS/gBcvEAAAD//wMAUEsBAi0AFAAGAAgAAAAhANvh9svuAAAAhQEAABMAAAAAAAAAAAAA&#10;AAAAAAAAAFtDb250ZW50X1R5cGVzXS54bWxQSwECLQAUAAYACAAAACEAWvQsW78AAAAVAQAACwAA&#10;AAAAAAAAAAAAAAAfAQAAX3JlbHMvLnJlbHNQSwECLQAUAAYACAAAACEAaFWs1cMAAADbAAAADwAA&#10;AAAAAAAAAAAAAAAHAgAAZHJzL2Rvd25yZXYueG1sUEsFBgAAAAADAAMAtwAAAPcCAAAAAA==&#10;">
                  <v:imagedata r:id="rId60" o:title=""/>
                </v:shape>
                <v:shape id="Graphic 72" o:spid="_x0000_s1028" style="position:absolute;top:1889;width:57708;height:286;visibility:visible;mso-wrap-style:square;v-text-anchor:top" coordsize="577088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tawwAAANsAAAAPAAAAZHJzL2Rvd25yZXYueG1sRI9PawIx&#10;FMTvgt8hvEJvmq2UKlujFKHgSah/8fbYPDfLbl62SdRtP70RBI/DzPyGmc4724gL+VA5VvA2zEAQ&#10;F05XXCrYbr4HExAhImtsHJOCPwown/V7U8y1u/IPXdaxFAnCIUcFJsY2lzIUhiyGoWuJk3dy3mJM&#10;0pdSe7wmuG3kKMs+pMWK04LBlhaGinp9tgrq1e732Jxqufz3u/dsfzB24oxSry/d1yeISF18hh/t&#10;pVYwHsH9S/oBcnYDAAD//wMAUEsBAi0AFAAGAAgAAAAhANvh9svuAAAAhQEAABMAAAAAAAAAAAAA&#10;AAAAAAAAAFtDb250ZW50X1R5cGVzXS54bWxQSwECLQAUAAYACAAAACEAWvQsW78AAAAVAQAACwAA&#10;AAAAAAAAAAAAAAAfAQAAX3JlbHMvLnJlbHNQSwECLQAUAAYACAAAACEAr3S7WsMAAADbAAAADwAA&#10;AAAAAAAAAAAAAAAHAgAAZHJzL2Rvd25yZXYueG1sUEsFBgAAAAADAAMAtwAAAPcCAAAAAA==&#10;" path="m5770626,l,,,28194r5770626,l5770626,xe" fillcolor="#2d74b5" stroked="f">
                  <v:path arrowok="t"/>
                </v:shape>
                <w10:wrap type="topAndBottom" anchorx="page"/>
              </v:group>
            </w:pict>
          </mc:Fallback>
        </mc:AlternateContent>
      </w:r>
    </w:p>
    <w:p w14:paraId="20E95E51" w14:textId="77777777" w:rsidR="00C47DD2" w:rsidRDefault="00C47DD2">
      <w:pPr>
        <w:pStyle w:val="BodyText"/>
        <w:rPr>
          <w:rFonts w:ascii="Calibri"/>
        </w:rPr>
        <w:sectPr w:rsidR="00C47DD2">
          <w:pgSz w:w="11910" w:h="16840"/>
          <w:pgMar w:top="680" w:right="1275" w:bottom="960" w:left="1275" w:header="0" w:footer="766" w:gutter="0"/>
          <w:cols w:space="720"/>
        </w:sectPr>
      </w:pPr>
    </w:p>
    <w:p w14:paraId="33D4084B" w14:textId="77777777" w:rsidR="00C47DD2" w:rsidRDefault="00312AF1">
      <w:pPr>
        <w:pStyle w:val="BodyText"/>
        <w:spacing w:before="103" w:line="276" w:lineRule="auto"/>
        <w:ind w:left="471" w:right="141" w:firstLine="6"/>
        <w:jc w:val="both"/>
      </w:pPr>
      <w:r>
        <w:lastRenderedPageBreak/>
        <w:t>dynamic environment at the heart of the European Union's institutions and to contribute to the promotion of EU policies and values in Cyprus.</w:t>
      </w:r>
    </w:p>
    <w:p w14:paraId="684EE7EE" w14:textId="77777777" w:rsidR="00C47DD2" w:rsidRDefault="00C47DD2">
      <w:pPr>
        <w:pStyle w:val="BodyText"/>
      </w:pPr>
    </w:p>
    <w:p w14:paraId="362488A0" w14:textId="77777777" w:rsidR="00C47DD2" w:rsidRDefault="00C47DD2">
      <w:pPr>
        <w:pStyle w:val="BodyText"/>
        <w:spacing w:before="54"/>
      </w:pPr>
    </w:p>
    <w:p w14:paraId="329A42EF" w14:textId="77777777" w:rsidR="00C47DD2" w:rsidRDefault="00312AF1">
      <w:pPr>
        <w:pStyle w:val="BodyText"/>
        <w:spacing w:line="271" w:lineRule="auto"/>
        <w:ind w:left="471" w:right="146" w:hanging="2"/>
        <w:jc w:val="both"/>
      </w:pPr>
      <w:r>
        <w:t>The</w:t>
      </w:r>
      <w:r>
        <w:rPr>
          <w:spacing w:val="40"/>
        </w:rPr>
        <w:t xml:space="preserve"> </w:t>
      </w:r>
      <w:r>
        <w:t>secretary</w:t>
      </w:r>
      <w:r>
        <w:rPr>
          <w:spacing w:val="40"/>
        </w:rPr>
        <w:t xml:space="preserve"> </w:t>
      </w:r>
      <w:r>
        <w:t>to</w:t>
      </w:r>
      <w:r>
        <w:rPr>
          <w:spacing w:val="40"/>
        </w:rPr>
        <w:t xml:space="preserve"> </w:t>
      </w:r>
      <w:r>
        <w:t>the</w:t>
      </w:r>
      <w:r>
        <w:rPr>
          <w:spacing w:val="40"/>
        </w:rPr>
        <w:t xml:space="preserve"> </w:t>
      </w:r>
      <w:r>
        <w:t>Head</w:t>
      </w:r>
      <w:r>
        <w:rPr>
          <w:spacing w:val="40"/>
        </w:rPr>
        <w:t xml:space="preserve"> </w:t>
      </w:r>
      <w:r>
        <w:t>of</w:t>
      </w:r>
      <w:r>
        <w:rPr>
          <w:spacing w:val="40"/>
        </w:rPr>
        <w:t xml:space="preserve"> </w:t>
      </w:r>
      <w:r>
        <w:t>Representation</w:t>
      </w:r>
      <w:r>
        <w:rPr>
          <w:spacing w:val="40"/>
        </w:rPr>
        <w:t xml:space="preserve"> </w:t>
      </w:r>
      <w:r>
        <w:t>plays</w:t>
      </w:r>
      <w:r>
        <w:rPr>
          <w:spacing w:val="40"/>
        </w:rPr>
        <w:t xml:space="preserve"> </w:t>
      </w:r>
      <w:r>
        <w:t>a</w:t>
      </w:r>
      <w:r>
        <w:rPr>
          <w:spacing w:val="40"/>
        </w:rPr>
        <w:t xml:space="preserve"> </w:t>
      </w:r>
      <w:r>
        <w:t>key</w:t>
      </w:r>
      <w:r>
        <w:rPr>
          <w:spacing w:val="40"/>
        </w:rPr>
        <w:t xml:space="preserve"> </w:t>
      </w:r>
      <w:r>
        <w:t>supporting</w:t>
      </w:r>
      <w:r>
        <w:rPr>
          <w:spacing w:val="40"/>
        </w:rPr>
        <w:t xml:space="preserve"> </w:t>
      </w:r>
      <w:r>
        <w:t>role</w:t>
      </w:r>
      <w:r>
        <w:rPr>
          <w:spacing w:val="40"/>
        </w:rPr>
        <w:t xml:space="preserve"> </w:t>
      </w:r>
      <w:r>
        <w:t>in</w:t>
      </w:r>
      <w:r>
        <w:rPr>
          <w:spacing w:val="40"/>
        </w:rPr>
        <w:t xml:space="preserve"> </w:t>
      </w:r>
      <w:r>
        <w:t>the</w:t>
      </w:r>
      <w:r>
        <w:rPr>
          <w:spacing w:val="40"/>
        </w:rPr>
        <w:t xml:space="preserve"> </w:t>
      </w:r>
      <w:r>
        <w:t>daily management of</w:t>
      </w:r>
      <w:r>
        <w:rPr>
          <w:spacing w:val="40"/>
        </w:rPr>
        <w:t xml:space="preserve"> </w:t>
      </w:r>
      <w:r>
        <w:t>the Representation, ensuring the smooth operation of</w:t>
      </w:r>
      <w:r>
        <w:rPr>
          <w:spacing w:val="40"/>
        </w:rPr>
        <w:t xml:space="preserve"> </w:t>
      </w:r>
      <w:r>
        <w:t>the office and providing daily administrative and logistical support:</w:t>
      </w:r>
    </w:p>
    <w:p w14:paraId="63069860" w14:textId="77777777" w:rsidR="00C47DD2" w:rsidRDefault="00C47DD2">
      <w:pPr>
        <w:pStyle w:val="BodyText"/>
        <w:spacing w:before="33"/>
      </w:pPr>
    </w:p>
    <w:p w14:paraId="0F1074A4" w14:textId="77777777" w:rsidR="00C47DD2" w:rsidRDefault="00312AF1">
      <w:pPr>
        <w:pStyle w:val="BodyText"/>
        <w:ind w:left="470"/>
        <w:jc w:val="both"/>
      </w:pPr>
      <w:r>
        <w:rPr>
          <w:spacing w:val="-2"/>
        </w:rPr>
        <w:t>Tasks</w:t>
      </w:r>
      <w:r>
        <w:rPr>
          <w:spacing w:val="-3"/>
        </w:rPr>
        <w:t xml:space="preserve"> </w:t>
      </w:r>
      <w:r>
        <w:rPr>
          <w:spacing w:val="-2"/>
        </w:rPr>
        <w:t>include:</w:t>
      </w:r>
    </w:p>
    <w:p w14:paraId="05578249" w14:textId="77777777" w:rsidR="00C47DD2" w:rsidRDefault="00C47DD2">
      <w:pPr>
        <w:pStyle w:val="BodyText"/>
        <w:spacing w:before="59"/>
      </w:pPr>
    </w:p>
    <w:p w14:paraId="092DE1AC" w14:textId="77777777" w:rsidR="00C47DD2" w:rsidRDefault="00312AF1">
      <w:pPr>
        <w:pStyle w:val="BodyText"/>
        <w:ind w:left="834"/>
        <w:jc w:val="both"/>
      </w:pPr>
      <w:r>
        <w:t>Planning,</w:t>
      </w:r>
      <w:r>
        <w:rPr>
          <w:spacing w:val="-1"/>
        </w:rPr>
        <w:t xml:space="preserve"> </w:t>
      </w:r>
      <w:r>
        <w:t>prioritising</w:t>
      </w:r>
      <w:r>
        <w:rPr>
          <w:spacing w:val="13"/>
        </w:rPr>
        <w:t xml:space="preserve"> </w:t>
      </w:r>
      <w:r>
        <w:t>and</w:t>
      </w:r>
      <w:r>
        <w:rPr>
          <w:spacing w:val="4"/>
        </w:rPr>
        <w:t xml:space="preserve"> </w:t>
      </w:r>
      <w:r>
        <w:t>agenda</w:t>
      </w:r>
      <w:r>
        <w:rPr>
          <w:spacing w:val="1"/>
        </w:rPr>
        <w:t xml:space="preserve"> </w:t>
      </w:r>
      <w:r>
        <w:rPr>
          <w:spacing w:val="-2"/>
        </w:rPr>
        <w:t>management;</w:t>
      </w:r>
    </w:p>
    <w:p w14:paraId="40372AF9" w14:textId="77777777" w:rsidR="00C47DD2" w:rsidRDefault="00312AF1">
      <w:pPr>
        <w:pStyle w:val="BodyText"/>
        <w:spacing w:before="29" w:line="271" w:lineRule="auto"/>
        <w:ind w:left="831" w:right="145" w:firstLine="3"/>
        <w:jc w:val="both"/>
      </w:pPr>
      <w:r>
        <w:t>Logistical</w:t>
      </w:r>
      <w:r>
        <w:rPr>
          <w:spacing w:val="40"/>
        </w:rPr>
        <w:t xml:space="preserve"> </w:t>
      </w:r>
      <w:r>
        <w:t>support</w:t>
      </w:r>
      <w:r>
        <w:rPr>
          <w:spacing w:val="40"/>
        </w:rPr>
        <w:t xml:space="preserve"> </w:t>
      </w:r>
      <w:r>
        <w:t>to</w:t>
      </w:r>
      <w:r>
        <w:rPr>
          <w:spacing w:val="40"/>
        </w:rPr>
        <w:t xml:space="preserve"> </w:t>
      </w:r>
      <w:r>
        <w:t>the</w:t>
      </w:r>
      <w:r>
        <w:rPr>
          <w:spacing w:val="40"/>
        </w:rPr>
        <w:t xml:space="preserve"> </w:t>
      </w:r>
      <w:r>
        <w:t>organisation</w:t>
      </w:r>
      <w:r>
        <w:rPr>
          <w:spacing w:val="40"/>
        </w:rPr>
        <w:t xml:space="preserve"> </w:t>
      </w:r>
      <w:r>
        <w:t>of</w:t>
      </w:r>
      <w:r>
        <w:rPr>
          <w:spacing w:val="40"/>
        </w:rPr>
        <w:t xml:space="preserve"> </w:t>
      </w:r>
      <w:r>
        <w:t>internal</w:t>
      </w:r>
      <w:r>
        <w:rPr>
          <w:spacing w:val="40"/>
        </w:rPr>
        <w:t xml:space="preserve"> </w:t>
      </w:r>
      <w:r>
        <w:t>and</w:t>
      </w:r>
      <w:r>
        <w:rPr>
          <w:spacing w:val="40"/>
        </w:rPr>
        <w:t xml:space="preserve"> </w:t>
      </w:r>
      <w:r>
        <w:t>external</w:t>
      </w:r>
      <w:r>
        <w:rPr>
          <w:spacing w:val="40"/>
        </w:rPr>
        <w:t xml:space="preserve"> </w:t>
      </w:r>
      <w:r>
        <w:t>meetings,</w:t>
      </w:r>
      <w:r>
        <w:rPr>
          <w:spacing w:val="40"/>
        </w:rPr>
        <w:t xml:space="preserve"> </w:t>
      </w:r>
      <w:r>
        <w:t>events,</w:t>
      </w:r>
      <w:r>
        <w:rPr>
          <w:spacing w:val="40"/>
        </w:rPr>
        <w:t xml:space="preserve"> </w:t>
      </w:r>
      <w:r>
        <w:t>and</w:t>
      </w:r>
      <w:r>
        <w:rPr>
          <w:spacing w:val="40"/>
        </w:rPr>
        <w:t xml:space="preserve"> </w:t>
      </w:r>
      <w:r>
        <w:t xml:space="preserve">VIP visits to Europe House, including the communication with Cypriote stakeholders, Commission headquarters/Cabinets of European Commissioners and the diplomatic community in The </w:t>
      </w:r>
      <w:r>
        <w:rPr>
          <w:spacing w:val="-2"/>
        </w:rPr>
        <w:t>Cyprus;</w:t>
      </w:r>
    </w:p>
    <w:p w14:paraId="1F7861BC" w14:textId="77777777" w:rsidR="00C47DD2" w:rsidRDefault="00312AF1">
      <w:pPr>
        <w:pStyle w:val="BodyText"/>
        <w:spacing w:line="271" w:lineRule="auto"/>
        <w:ind w:left="831" w:right="140" w:firstLine="1"/>
        <w:jc w:val="both"/>
      </w:pPr>
      <w:r>
        <w:t>Handling correspondence, emails, and phone calls, and responding to routine inquiries on behalf of the Head of Representation/Deputy Head of Representation;</w:t>
      </w:r>
    </w:p>
    <w:p w14:paraId="684A2384" w14:textId="77777777" w:rsidR="00C47DD2" w:rsidRDefault="00312AF1">
      <w:pPr>
        <w:pStyle w:val="BodyText"/>
        <w:spacing w:line="229" w:lineRule="exact"/>
        <w:ind w:left="834"/>
        <w:jc w:val="both"/>
      </w:pPr>
      <w:r>
        <w:t>Planning</w:t>
      </w:r>
      <w:r>
        <w:rPr>
          <w:spacing w:val="12"/>
        </w:rPr>
        <w:t xml:space="preserve"> </w:t>
      </w:r>
      <w:r>
        <w:t>missions</w:t>
      </w:r>
      <w:r>
        <w:rPr>
          <w:spacing w:val="25"/>
        </w:rPr>
        <w:t xml:space="preserve"> </w:t>
      </w:r>
      <w:r>
        <w:t>and</w:t>
      </w:r>
      <w:r>
        <w:rPr>
          <w:spacing w:val="10"/>
        </w:rPr>
        <w:t xml:space="preserve"> </w:t>
      </w:r>
      <w:r>
        <w:t>making</w:t>
      </w:r>
      <w:r>
        <w:rPr>
          <w:spacing w:val="12"/>
        </w:rPr>
        <w:t xml:space="preserve"> </w:t>
      </w:r>
      <w:r>
        <w:t>travel</w:t>
      </w:r>
      <w:r>
        <w:rPr>
          <w:spacing w:val="9"/>
        </w:rPr>
        <w:t xml:space="preserve"> </w:t>
      </w:r>
      <w:r>
        <w:t>arrangements</w:t>
      </w:r>
      <w:r>
        <w:rPr>
          <w:spacing w:val="32"/>
        </w:rPr>
        <w:t xml:space="preserve"> </w:t>
      </w:r>
      <w:r>
        <w:t>for</w:t>
      </w:r>
      <w:r>
        <w:rPr>
          <w:spacing w:val="14"/>
        </w:rPr>
        <w:t xml:space="preserve"> </w:t>
      </w:r>
      <w:r>
        <w:t xml:space="preserve">Representation </w:t>
      </w:r>
      <w:r>
        <w:rPr>
          <w:spacing w:val="-2"/>
        </w:rPr>
        <w:t>staff;</w:t>
      </w:r>
    </w:p>
    <w:p w14:paraId="7F415DF5" w14:textId="77777777" w:rsidR="00C47DD2" w:rsidRDefault="00312AF1">
      <w:pPr>
        <w:pStyle w:val="BodyText"/>
        <w:spacing w:before="24" w:line="273" w:lineRule="auto"/>
        <w:ind w:left="834" w:right="152"/>
        <w:jc w:val="both"/>
      </w:pPr>
      <w:r>
        <w:t>Maintaining accurate and up-to-date records and files, for both physical and digital archives; Providing</w:t>
      </w:r>
      <w:r>
        <w:rPr>
          <w:spacing w:val="40"/>
        </w:rPr>
        <w:t xml:space="preserve"> </w:t>
      </w:r>
      <w:r>
        <w:t>administrative</w:t>
      </w:r>
      <w:r>
        <w:rPr>
          <w:spacing w:val="40"/>
        </w:rPr>
        <w:t xml:space="preserve"> </w:t>
      </w:r>
      <w:r>
        <w:t>support</w:t>
      </w:r>
      <w:r>
        <w:rPr>
          <w:spacing w:val="40"/>
        </w:rPr>
        <w:t xml:space="preserve"> </w:t>
      </w:r>
      <w:r>
        <w:t>to</w:t>
      </w:r>
      <w:r>
        <w:rPr>
          <w:spacing w:val="40"/>
        </w:rPr>
        <w:t xml:space="preserve"> </w:t>
      </w:r>
      <w:r>
        <w:t>the</w:t>
      </w:r>
      <w:r>
        <w:rPr>
          <w:spacing w:val="40"/>
        </w:rPr>
        <w:t xml:space="preserve"> </w:t>
      </w:r>
      <w:r>
        <w:t>meetings</w:t>
      </w:r>
      <w:r>
        <w:rPr>
          <w:spacing w:val="40"/>
        </w:rPr>
        <w:t xml:space="preserve"> </w:t>
      </w:r>
      <w:r>
        <w:t>of</w:t>
      </w:r>
      <w:r>
        <w:rPr>
          <w:spacing w:val="40"/>
        </w:rPr>
        <w:t xml:space="preserve"> </w:t>
      </w:r>
      <w:r>
        <w:t>the</w:t>
      </w:r>
      <w:r>
        <w:rPr>
          <w:spacing w:val="40"/>
        </w:rPr>
        <w:t xml:space="preserve"> </w:t>
      </w:r>
      <w:r>
        <w:t>Representation's</w:t>
      </w:r>
      <w:r>
        <w:rPr>
          <w:spacing w:val="40"/>
        </w:rPr>
        <w:t xml:space="preserve"> </w:t>
      </w:r>
      <w:r>
        <w:t>management team,</w:t>
      </w:r>
      <w:r>
        <w:rPr>
          <w:spacing w:val="25"/>
        </w:rPr>
        <w:t xml:space="preserve"> </w:t>
      </w:r>
      <w:r>
        <w:t>all</w:t>
      </w:r>
      <w:r>
        <w:rPr>
          <w:spacing w:val="40"/>
        </w:rPr>
        <w:t xml:space="preserve"> </w:t>
      </w:r>
      <w:r>
        <w:t>staff</w:t>
      </w:r>
      <w:r>
        <w:rPr>
          <w:spacing w:val="32"/>
        </w:rPr>
        <w:t xml:space="preserve"> </w:t>
      </w:r>
      <w:r>
        <w:t>meetings</w:t>
      </w:r>
      <w:r>
        <w:rPr>
          <w:spacing w:val="40"/>
        </w:rPr>
        <w:t xml:space="preserve"> </w:t>
      </w:r>
      <w:r>
        <w:t>and</w:t>
      </w:r>
      <w:r>
        <w:rPr>
          <w:spacing w:val="29"/>
        </w:rPr>
        <w:t xml:space="preserve"> </w:t>
      </w:r>
      <w:r>
        <w:t>supporting</w:t>
      </w:r>
      <w:r>
        <w:rPr>
          <w:spacing w:val="40"/>
        </w:rPr>
        <w:t xml:space="preserve"> </w:t>
      </w:r>
      <w:r>
        <w:t>the</w:t>
      </w:r>
      <w:r>
        <w:rPr>
          <w:spacing w:val="29"/>
        </w:rPr>
        <w:t xml:space="preserve"> </w:t>
      </w:r>
      <w:r>
        <w:t>organisation</w:t>
      </w:r>
      <w:r>
        <w:rPr>
          <w:spacing w:val="40"/>
        </w:rPr>
        <w:t xml:space="preserve"> </w:t>
      </w:r>
      <w:r>
        <w:t>of</w:t>
      </w:r>
      <w:r>
        <w:rPr>
          <w:spacing w:val="40"/>
        </w:rPr>
        <w:t xml:space="preserve"> </w:t>
      </w:r>
      <w:r>
        <w:t>general</w:t>
      </w:r>
      <w:r>
        <w:rPr>
          <w:spacing w:val="25"/>
        </w:rPr>
        <w:t xml:space="preserve"> </w:t>
      </w:r>
      <w:r>
        <w:t>activities</w:t>
      </w:r>
      <w:r>
        <w:rPr>
          <w:spacing w:val="40"/>
        </w:rPr>
        <w:t xml:space="preserve"> </w:t>
      </w:r>
      <w:r>
        <w:t>for</w:t>
      </w:r>
      <w:r>
        <w:rPr>
          <w:spacing w:val="36"/>
        </w:rPr>
        <w:t xml:space="preserve"> </w:t>
      </w:r>
      <w:r>
        <w:t>the</w:t>
      </w:r>
      <w:r>
        <w:rPr>
          <w:spacing w:val="32"/>
        </w:rPr>
        <w:t xml:space="preserve"> </w:t>
      </w:r>
      <w:r>
        <w:t>staff.</w:t>
      </w:r>
    </w:p>
    <w:p w14:paraId="09BE8C80" w14:textId="77777777" w:rsidR="00C47DD2" w:rsidRDefault="00C47DD2">
      <w:pPr>
        <w:pStyle w:val="BodyText"/>
      </w:pPr>
    </w:p>
    <w:p w14:paraId="6E20ADCA" w14:textId="77777777" w:rsidR="00C47DD2" w:rsidRDefault="00C47DD2">
      <w:pPr>
        <w:pStyle w:val="BodyText"/>
        <w:spacing w:before="22"/>
      </w:pPr>
    </w:p>
    <w:p w14:paraId="76B80D6C" w14:textId="77777777" w:rsidR="00C47DD2" w:rsidRDefault="00312AF1">
      <w:pPr>
        <w:pStyle w:val="Heading5"/>
        <w:jc w:val="left"/>
      </w:pPr>
      <w:r>
        <w:t>WE</w:t>
      </w:r>
      <w:r>
        <w:rPr>
          <w:spacing w:val="-10"/>
        </w:rPr>
        <w:t xml:space="preserve"> </w:t>
      </w:r>
      <w:r>
        <w:t>LOOK</w:t>
      </w:r>
      <w:r>
        <w:rPr>
          <w:spacing w:val="-7"/>
        </w:rPr>
        <w:t xml:space="preserve"> </w:t>
      </w:r>
      <w:r>
        <w:rPr>
          <w:spacing w:val="-5"/>
        </w:rPr>
        <w:t>FOR</w:t>
      </w:r>
    </w:p>
    <w:p w14:paraId="0DE7EFEF" w14:textId="77777777" w:rsidR="00C47DD2" w:rsidRDefault="00312AF1">
      <w:pPr>
        <w:pStyle w:val="BodyText"/>
        <w:spacing w:before="9"/>
        <w:rPr>
          <w:b/>
          <w:sz w:val="3"/>
        </w:rPr>
      </w:pPr>
      <w:r>
        <w:rPr>
          <w:b/>
          <w:noProof/>
          <w:sz w:val="3"/>
        </w:rPr>
        <mc:AlternateContent>
          <mc:Choice Requires="wps">
            <w:drawing>
              <wp:anchor distT="0" distB="0" distL="0" distR="0" simplePos="0" relativeHeight="487591936" behindDoc="1" locked="0" layoutInCell="1" allowOverlap="1" wp14:anchorId="3FF14D1F" wp14:editId="272882D1">
                <wp:simplePos x="0" y="0"/>
                <wp:positionH relativeFrom="page">
                  <wp:posOffset>891270</wp:posOffset>
                </wp:positionH>
                <wp:positionV relativeFrom="paragraph">
                  <wp:posOffset>43304</wp:posOffset>
                </wp:positionV>
                <wp:extent cx="578739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7390" cy="1270"/>
                        </a:xfrm>
                        <a:custGeom>
                          <a:avLst/>
                          <a:gdLst/>
                          <a:ahLst/>
                          <a:cxnLst/>
                          <a:rect l="l" t="t" r="r" b="b"/>
                          <a:pathLst>
                            <a:path w="5787390">
                              <a:moveTo>
                                <a:pt x="0" y="0"/>
                              </a:moveTo>
                              <a:lnTo>
                                <a:pt x="5787156" y="0"/>
                              </a:lnTo>
                            </a:path>
                          </a:pathLst>
                        </a:custGeom>
                        <a:ln w="2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B446EB" id="Graphic 77" o:spid="_x0000_s1026" style="position:absolute;margin-left:70.2pt;margin-top:3.4pt;width:455.7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787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B3FQIAAFwEAAAOAAAAZHJzL2Uyb0RvYy54bWysVMFu2zAMvQ/YPwi6L07SNemMOMXQoMOA&#10;oivQDDsrshwbk0WNVOLk70fJcZJ1t2E+CJT4RD7yUV7cH1or9gapAVfIyWgshXEaysZtC/l9/fjh&#10;TgoKypXKgjOFPBqS98v37xadz80UarClQcFBHOWdL2Qdgs+zjHRtWkUj8MaxswJsVeAtbrMSVcfR&#10;W5tNx+NZ1gGWHkEbIj5d9U65TPGryujwrarIBGELydxCWjGtm7hmy4XKt6h83egTDfUPLFrVOE56&#10;DrVSQYkdNn+FahuNQFCFkYY2g6pqtEk1cDWT8ZtqXmvlTaqFm0P+3Cb6f2H18/7Vv2CkTv4J9E/i&#10;jmSdp/zsiRs6YQ4VthHLxMUhdfF47qI5BKH58HZ+N7/5xM3W7JtM56nJmcqHu3pH4YuBFEftnyj0&#10;GpSDperB0gc3mMhKRg1t0jBIwRqiFKzhptfQqxDvRXLRFN2FSDxrYW/WkLzhDXOmdvFad42KpUxu&#10;Z1IMVTK2R7AR03CveiOlZvu6OOsii+n84+wmzQaBbcrHxtpIg3C7ebAo9ipOZvpiIRziD5hHCitF&#10;dY9LrhPMupNQvTZRpQ2UxxcUHY9zIenXTqGRwn51PC9x9gcDB2MzGBjsA6QXkjrEOdeHHwq9iOkL&#10;GVjaZximUeWDarH2MzbedPB5F6BqoqRpiHpGpw2PcCrw9NziG7neJ9Tlp7D8DQAA//8DAFBLAwQU&#10;AAYACAAAACEAkYjdXd4AAAAIAQAADwAAAGRycy9kb3ducmV2LnhtbEyPwU7DMBBE70j8g7VIXBC1&#10;g0qIQpwKVeIASJS2fIAbb5OIeB3Zbhv+nu2J3nY0o9k31WJygzhiiL0nDdlMgUBqvO2p1fC9fb0v&#10;QMRkyJrBE2r4xQiL+vqqMqX1J1rjcZNawSUUS6OhS2kspYxNh87EmR+R2Nv74ExiGVppgzlxuRvk&#10;g1K5dKYn/tCZEZcdNj+bg9Ow/CzGt4/87n1yWQxfq0JuV+u91rc308sziIRT+g/DGZ/RoWamnT+Q&#10;jWJgPVdzjmrIecHZV48ZXzsNTwpkXcnLAfUfAAAA//8DAFBLAQItABQABgAIAAAAIQC2gziS/gAA&#10;AOEBAAATAAAAAAAAAAAAAAAAAAAAAABbQ29udGVudF9UeXBlc10ueG1sUEsBAi0AFAAGAAgAAAAh&#10;ADj9If/WAAAAlAEAAAsAAAAAAAAAAAAAAAAALwEAAF9yZWxzLy5yZWxzUEsBAi0AFAAGAAgAAAAh&#10;AEmV0HcVAgAAXAQAAA4AAAAAAAAAAAAAAAAALgIAAGRycy9lMm9Eb2MueG1sUEsBAi0AFAAGAAgA&#10;AAAhAJGI3V3eAAAACAEAAA8AAAAAAAAAAAAAAAAAbwQAAGRycy9kb3ducmV2LnhtbFBLBQYAAAAA&#10;BAAEAPMAAAB6BQAAAAA=&#10;" path="m,l5787156,e" filled="f" strokeweight=".76286mm">
                <v:path arrowok="t"/>
                <w10:wrap type="topAndBottom" anchorx="page"/>
              </v:shape>
            </w:pict>
          </mc:Fallback>
        </mc:AlternateContent>
      </w:r>
    </w:p>
    <w:p w14:paraId="15EC5581" w14:textId="77777777" w:rsidR="00C47DD2" w:rsidRDefault="00C47DD2">
      <w:pPr>
        <w:pStyle w:val="BodyText"/>
        <w:spacing w:before="70"/>
        <w:rPr>
          <w:b/>
        </w:rPr>
      </w:pPr>
    </w:p>
    <w:p w14:paraId="2698F9C0" w14:textId="77777777" w:rsidR="00C47DD2" w:rsidRDefault="00312AF1">
      <w:pPr>
        <w:pStyle w:val="BodyText"/>
        <w:ind w:left="167"/>
      </w:pPr>
      <w:r>
        <w:t>The</w:t>
      </w:r>
      <w:r>
        <w:rPr>
          <w:spacing w:val="8"/>
        </w:rPr>
        <w:t xml:space="preserve"> </w:t>
      </w:r>
      <w:r>
        <w:t>ideal</w:t>
      </w:r>
      <w:r>
        <w:rPr>
          <w:spacing w:val="1"/>
        </w:rPr>
        <w:t xml:space="preserve"> </w:t>
      </w:r>
      <w:r>
        <w:t>candidate</w:t>
      </w:r>
      <w:r>
        <w:rPr>
          <w:spacing w:val="27"/>
        </w:rPr>
        <w:t xml:space="preserve"> </w:t>
      </w:r>
      <w:r>
        <w:t>for</w:t>
      </w:r>
      <w:r>
        <w:rPr>
          <w:spacing w:val="13"/>
        </w:rPr>
        <w:t xml:space="preserve"> </w:t>
      </w:r>
      <w:r>
        <w:t>this</w:t>
      </w:r>
      <w:r>
        <w:rPr>
          <w:spacing w:val="7"/>
        </w:rPr>
        <w:t xml:space="preserve"> </w:t>
      </w:r>
      <w:r>
        <w:rPr>
          <w:spacing w:val="-2"/>
        </w:rPr>
        <w:t>position</w:t>
      </w:r>
    </w:p>
    <w:p w14:paraId="55B203F4" w14:textId="77777777" w:rsidR="00C47DD2" w:rsidRDefault="00C47DD2">
      <w:pPr>
        <w:pStyle w:val="BodyText"/>
        <w:spacing w:before="89"/>
      </w:pPr>
    </w:p>
    <w:p w14:paraId="294E933D" w14:textId="77777777" w:rsidR="00C47DD2" w:rsidRDefault="00312AF1">
      <w:pPr>
        <w:pStyle w:val="ListParagraph"/>
        <w:numPr>
          <w:ilvl w:val="1"/>
          <w:numId w:val="5"/>
        </w:numPr>
        <w:tabs>
          <w:tab w:val="left" w:pos="893"/>
        </w:tabs>
        <w:ind w:left="893" w:hanging="368"/>
        <w:rPr>
          <w:rFonts w:ascii="Symbol" w:hAnsi="Symbol"/>
          <w:position w:val="-2"/>
        </w:rPr>
      </w:pPr>
      <w:r>
        <w:rPr>
          <w:sz w:val="20"/>
        </w:rPr>
        <w:t>Is</w:t>
      </w:r>
      <w:r>
        <w:rPr>
          <w:spacing w:val="-6"/>
          <w:sz w:val="20"/>
        </w:rPr>
        <w:t xml:space="preserve"> </w:t>
      </w:r>
      <w:r>
        <w:rPr>
          <w:sz w:val="20"/>
        </w:rPr>
        <w:t>highly</w:t>
      </w:r>
      <w:r>
        <w:rPr>
          <w:spacing w:val="14"/>
          <w:sz w:val="20"/>
        </w:rPr>
        <w:t xml:space="preserve"> </w:t>
      </w:r>
      <w:r>
        <w:rPr>
          <w:sz w:val="20"/>
        </w:rPr>
        <w:t>organized,</w:t>
      </w:r>
      <w:r>
        <w:rPr>
          <w:spacing w:val="9"/>
          <w:sz w:val="20"/>
        </w:rPr>
        <w:t xml:space="preserve"> </w:t>
      </w:r>
      <w:r>
        <w:rPr>
          <w:sz w:val="20"/>
        </w:rPr>
        <w:t>proactive,</w:t>
      </w:r>
      <w:r>
        <w:rPr>
          <w:spacing w:val="8"/>
          <w:sz w:val="20"/>
        </w:rPr>
        <w:t xml:space="preserve"> </w:t>
      </w:r>
      <w:r>
        <w:rPr>
          <w:sz w:val="20"/>
        </w:rPr>
        <w:t>and</w:t>
      </w:r>
      <w:r>
        <w:rPr>
          <w:spacing w:val="6"/>
          <w:sz w:val="20"/>
        </w:rPr>
        <w:t xml:space="preserve"> </w:t>
      </w:r>
      <w:r>
        <w:rPr>
          <w:sz w:val="20"/>
        </w:rPr>
        <w:t>solution-</w:t>
      </w:r>
      <w:r>
        <w:rPr>
          <w:spacing w:val="-2"/>
          <w:sz w:val="20"/>
        </w:rPr>
        <w:t>oriented.</w:t>
      </w:r>
    </w:p>
    <w:p w14:paraId="46735EB5" w14:textId="77777777" w:rsidR="00C47DD2" w:rsidRDefault="00312AF1">
      <w:pPr>
        <w:pStyle w:val="ListParagraph"/>
        <w:numPr>
          <w:ilvl w:val="1"/>
          <w:numId w:val="5"/>
        </w:numPr>
        <w:tabs>
          <w:tab w:val="left" w:pos="890"/>
          <w:tab w:val="left" w:pos="897"/>
        </w:tabs>
        <w:spacing w:before="6" w:line="244" w:lineRule="auto"/>
        <w:ind w:right="190" w:hanging="373"/>
        <w:rPr>
          <w:rFonts w:ascii="Symbol" w:hAnsi="Symbol"/>
        </w:rPr>
      </w:pPr>
      <w:r>
        <w:rPr>
          <w:spacing w:val="-2"/>
          <w:w w:val="105"/>
          <w:position w:val="2"/>
          <w:sz w:val="20"/>
        </w:rPr>
        <w:t>Has</w:t>
      </w:r>
      <w:r>
        <w:rPr>
          <w:spacing w:val="-5"/>
          <w:w w:val="105"/>
          <w:position w:val="2"/>
          <w:sz w:val="20"/>
        </w:rPr>
        <w:t xml:space="preserve"> </w:t>
      </w:r>
      <w:r>
        <w:rPr>
          <w:spacing w:val="-2"/>
          <w:w w:val="105"/>
          <w:position w:val="2"/>
          <w:sz w:val="20"/>
        </w:rPr>
        <w:t>excellent administrative</w:t>
      </w:r>
      <w:r>
        <w:rPr>
          <w:spacing w:val="-8"/>
          <w:w w:val="105"/>
          <w:position w:val="2"/>
          <w:sz w:val="20"/>
        </w:rPr>
        <w:t xml:space="preserve"> </w:t>
      </w:r>
      <w:r>
        <w:rPr>
          <w:spacing w:val="-2"/>
          <w:w w:val="105"/>
          <w:position w:val="2"/>
          <w:sz w:val="20"/>
        </w:rPr>
        <w:t>and</w:t>
      </w:r>
      <w:r>
        <w:rPr>
          <w:spacing w:val="-8"/>
          <w:w w:val="105"/>
          <w:position w:val="2"/>
          <w:sz w:val="20"/>
        </w:rPr>
        <w:t xml:space="preserve"> </w:t>
      </w:r>
      <w:r>
        <w:rPr>
          <w:spacing w:val="-2"/>
          <w:w w:val="105"/>
          <w:position w:val="2"/>
          <w:sz w:val="20"/>
        </w:rPr>
        <w:t>logistical</w:t>
      </w:r>
      <w:r>
        <w:rPr>
          <w:spacing w:val="-4"/>
          <w:w w:val="105"/>
          <w:position w:val="2"/>
          <w:sz w:val="20"/>
        </w:rPr>
        <w:t xml:space="preserve"> </w:t>
      </w:r>
      <w:r>
        <w:rPr>
          <w:spacing w:val="-2"/>
          <w:w w:val="105"/>
          <w:position w:val="2"/>
          <w:sz w:val="20"/>
        </w:rPr>
        <w:t>skills,</w:t>
      </w:r>
      <w:r>
        <w:rPr>
          <w:spacing w:val="-10"/>
          <w:w w:val="105"/>
          <w:position w:val="2"/>
          <w:sz w:val="20"/>
        </w:rPr>
        <w:t xml:space="preserve"> </w:t>
      </w:r>
      <w:r>
        <w:rPr>
          <w:spacing w:val="-2"/>
          <w:w w:val="105"/>
          <w:position w:val="2"/>
          <w:sz w:val="20"/>
        </w:rPr>
        <w:t>including</w:t>
      </w:r>
      <w:r>
        <w:rPr>
          <w:spacing w:val="-6"/>
          <w:w w:val="105"/>
          <w:position w:val="2"/>
          <w:sz w:val="20"/>
        </w:rPr>
        <w:t xml:space="preserve"> </w:t>
      </w:r>
      <w:r>
        <w:rPr>
          <w:spacing w:val="-2"/>
          <w:w w:val="105"/>
          <w:position w:val="2"/>
          <w:sz w:val="20"/>
        </w:rPr>
        <w:t>proficiency</w:t>
      </w:r>
      <w:r>
        <w:rPr>
          <w:spacing w:val="11"/>
          <w:w w:val="105"/>
          <w:position w:val="2"/>
          <w:sz w:val="20"/>
        </w:rPr>
        <w:t xml:space="preserve"> </w:t>
      </w:r>
      <w:r>
        <w:rPr>
          <w:spacing w:val="-2"/>
          <w:w w:val="105"/>
          <w:position w:val="2"/>
          <w:sz w:val="20"/>
        </w:rPr>
        <w:t>in</w:t>
      </w:r>
      <w:r>
        <w:rPr>
          <w:spacing w:val="-13"/>
          <w:w w:val="105"/>
          <w:position w:val="2"/>
          <w:sz w:val="20"/>
        </w:rPr>
        <w:t xml:space="preserve"> </w:t>
      </w:r>
      <w:r>
        <w:rPr>
          <w:spacing w:val="-2"/>
          <w:w w:val="105"/>
          <w:position w:val="2"/>
          <w:sz w:val="20"/>
        </w:rPr>
        <w:t>using the</w:t>
      </w:r>
      <w:r>
        <w:rPr>
          <w:spacing w:val="-6"/>
          <w:w w:val="105"/>
          <w:position w:val="2"/>
          <w:sz w:val="20"/>
        </w:rPr>
        <w:t xml:space="preserve"> </w:t>
      </w:r>
      <w:r>
        <w:rPr>
          <w:spacing w:val="-2"/>
          <w:w w:val="105"/>
          <w:position w:val="2"/>
          <w:sz w:val="20"/>
        </w:rPr>
        <w:t xml:space="preserve">Microsoft </w:t>
      </w:r>
      <w:r>
        <w:rPr>
          <w:w w:val="105"/>
          <w:sz w:val="20"/>
        </w:rPr>
        <w:t>Office</w:t>
      </w:r>
      <w:r>
        <w:rPr>
          <w:spacing w:val="-7"/>
          <w:w w:val="105"/>
          <w:sz w:val="20"/>
        </w:rPr>
        <w:t xml:space="preserve"> </w:t>
      </w:r>
      <w:r>
        <w:rPr>
          <w:w w:val="105"/>
          <w:sz w:val="20"/>
        </w:rPr>
        <w:t>suite,</w:t>
      </w:r>
      <w:r>
        <w:rPr>
          <w:spacing w:val="-13"/>
          <w:w w:val="105"/>
          <w:sz w:val="20"/>
        </w:rPr>
        <w:t xml:space="preserve"> </w:t>
      </w:r>
      <w:r>
        <w:rPr>
          <w:w w:val="105"/>
          <w:sz w:val="20"/>
        </w:rPr>
        <w:t>and</w:t>
      </w:r>
      <w:r>
        <w:rPr>
          <w:spacing w:val="-12"/>
          <w:w w:val="105"/>
          <w:sz w:val="20"/>
        </w:rPr>
        <w:t xml:space="preserve"> </w:t>
      </w:r>
      <w:r>
        <w:rPr>
          <w:w w:val="105"/>
          <w:sz w:val="20"/>
        </w:rPr>
        <w:t>a</w:t>
      </w:r>
      <w:r>
        <w:rPr>
          <w:spacing w:val="-15"/>
          <w:w w:val="105"/>
          <w:sz w:val="20"/>
        </w:rPr>
        <w:t xml:space="preserve"> </w:t>
      </w:r>
      <w:r>
        <w:rPr>
          <w:w w:val="105"/>
          <w:sz w:val="20"/>
        </w:rPr>
        <w:t>proven</w:t>
      </w:r>
      <w:r>
        <w:rPr>
          <w:spacing w:val="-6"/>
          <w:w w:val="105"/>
          <w:sz w:val="20"/>
        </w:rPr>
        <w:t xml:space="preserve"> </w:t>
      </w:r>
      <w:r>
        <w:rPr>
          <w:w w:val="105"/>
          <w:sz w:val="20"/>
        </w:rPr>
        <w:t>ability to</w:t>
      </w:r>
      <w:r>
        <w:rPr>
          <w:spacing w:val="-9"/>
          <w:w w:val="105"/>
          <w:sz w:val="20"/>
        </w:rPr>
        <w:t xml:space="preserve"> </w:t>
      </w:r>
      <w:r>
        <w:rPr>
          <w:w w:val="105"/>
          <w:sz w:val="20"/>
        </w:rPr>
        <w:t>quickly</w:t>
      </w:r>
      <w:r>
        <w:rPr>
          <w:spacing w:val="-3"/>
          <w:w w:val="105"/>
          <w:sz w:val="20"/>
        </w:rPr>
        <w:t xml:space="preserve"> </w:t>
      </w:r>
      <w:r>
        <w:rPr>
          <w:w w:val="105"/>
          <w:sz w:val="20"/>
        </w:rPr>
        <w:t>learn</w:t>
      </w:r>
      <w:r>
        <w:rPr>
          <w:spacing w:val="-5"/>
          <w:w w:val="105"/>
          <w:sz w:val="20"/>
        </w:rPr>
        <w:t xml:space="preserve"> </w:t>
      </w:r>
      <w:r>
        <w:rPr>
          <w:w w:val="105"/>
          <w:sz w:val="20"/>
        </w:rPr>
        <w:t>to</w:t>
      </w:r>
      <w:r>
        <w:rPr>
          <w:spacing w:val="-13"/>
          <w:w w:val="105"/>
          <w:sz w:val="20"/>
        </w:rPr>
        <w:t xml:space="preserve"> </w:t>
      </w:r>
      <w:r>
        <w:rPr>
          <w:w w:val="105"/>
          <w:sz w:val="20"/>
        </w:rPr>
        <w:t>use</w:t>
      </w:r>
      <w:r>
        <w:rPr>
          <w:spacing w:val="-9"/>
          <w:w w:val="105"/>
          <w:sz w:val="20"/>
        </w:rPr>
        <w:t xml:space="preserve"> </w:t>
      </w:r>
      <w:r>
        <w:rPr>
          <w:w w:val="105"/>
          <w:sz w:val="20"/>
        </w:rPr>
        <w:t>learn</w:t>
      </w:r>
      <w:r>
        <w:rPr>
          <w:spacing w:val="-12"/>
          <w:w w:val="105"/>
          <w:sz w:val="20"/>
        </w:rPr>
        <w:t xml:space="preserve"> </w:t>
      </w:r>
      <w:r>
        <w:rPr>
          <w:w w:val="105"/>
          <w:sz w:val="20"/>
        </w:rPr>
        <w:t>new</w:t>
      </w:r>
      <w:r>
        <w:rPr>
          <w:spacing w:val="-6"/>
          <w:w w:val="105"/>
          <w:sz w:val="20"/>
        </w:rPr>
        <w:t xml:space="preserve"> </w:t>
      </w:r>
      <w:r>
        <w:rPr>
          <w:w w:val="105"/>
          <w:sz w:val="20"/>
        </w:rPr>
        <w:t>software/office</w:t>
      </w:r>
      <w:r>
        <w:rPr>
          <w:spacing w:val="-11"/>
          <w:w w:val="105"/>
          <w:sz w:val="20"/>
        </w:rPr>
        <w:t xml:space="preserve"> </w:t>
      </w:r>
      <w:r>
        <w:rPr>
          <w:w w:val="105"/>
          <w:sz w:val="20"/>
        </w:rPr>
        <w:t>systems.</w:t>
      </w:r>
    </w:p>
    <w:p w14:paraId="53050D89" w14:textId="77777777" w:rsidR="00C47DD2" w:rsidRDefault="00312AF1">
      <w:pPr>
        <w:pStyle w:val="ListParagraph"/>
        <w:numPr>
          <w:ilvl w:val="1"/>
          <w:numId w:val="5"/>
        </w:numPr>
        <w:tabs>
          <w:tab w:val="left" w:pos="893"/>
        </w:tabs>
        <w:spacing w:before="29"/>
        <w:ind w:left="893" w:hanging="368"/>
        <w:rPr>
          <w:rFonts w:ascii="Symbol" w:hAnsi="Symbol"/>
        </w:rPr>
      </w:pPr>
      <w:r>
        <w:rPr>
          <w:position w:val="2"/>
          <w:sz w:val="20"/>
        </w:rPr>
        <w:t>Is</w:t>
      </w:r>
      <w:r>
        <w:rPr>
          <w:spacing w:val="9"/>
          <w:position w:val="2"/>
          <w:sz w:val="20"/>
        </w:rPr>
        <w:t xml:space="preserve"> </w:t>
      </w:r>
      <w:r>
        <w:rPr>
          <w:position w:val="2"/>
          <w:sz w:val="20"/>
        </w:rPr>
        <w:t>comfortable</w:t>
      </w:r>
      <w:r>
        <w:rPr>
          <w:spacing w:val="25"/>
          <w:position w:val="2"/>
          <w:sz w:val="20"/>
        </w:rPr>
        <w:t xml:space="preserve"> </w:t>
      </w:r>
      <w:r>
        <w:rPr>
          <w:position w:val="2"/>
          <w:sz w:val="20"/>
        </w:rPr>
        <w:t>to</w:t>
      </w:r>
      <w:r>
        <w:rPr>
          <w:spacing w:val="11"/>
          <w:position w:val="2"/>
          <w:sz w:val="20"/>
        </w:rPr>
        <w:t xml:space="preserve"> </w:t>
      </w:r>
      <w:r>
        <w:rPr>
          <w:position w:val="2"/>
          <w:sz w:val="20"/>
        </w:rPr>
        <w:t>work</w:t>
      </w:r>
      <w:r>
        <w:rPr>
          <w:spacing w:val="14"/>
          <w:position w:val="2"/>
          <w:sz w:val="20"/>
        </w:rPr>
        <w:t xml:space="preserve"> </w:t>
      </w:r>
      <w:r>
        <w:rPr>
          <w:position w:val="2"/>
          <w:sz w:val="20"/>
        </w:rPr>
        <w:t>independently</w:t>
      </w:r>
      <w:r>
        <w:rPr>
          <w:spacing w:val="32"/>
          <w:position w:val="2"/>
          <w:sz w:val="20"/>
        </w:rPr>
        <w:t xml:space="preserve"> </w:t>
      </w:r>
      <w:r>
        <w:rPr>
          <w:position w:val="2"/>
          <w:sz w:val="20"/>
        </w:rPr>
        <w:t>and</w:t>
      </w:r>
      <w:r>
        <w:rPr>
          <w:spacing w:val="14"/>
          <w:position w:val="2"/>
          <w:sz w:val="20"/>
        </w:rPr>
        <w:t xml:space="preserve"> </w:t>
      </w:r>
      <w:r>
        <w:rPr>
          <w:position w:val="2"/>
          <w:sz w:val="20"/>
        </w:rPr>
        <w:t>takes</w:t>
      </w:r>
      <w:r>
        <w:rPr>
          <w:spacing w:val="14"/>
          <w:position w:val="2"/>
          <w:sz w:val="20"/>
        </w:rPr>
        <w:t xml:space="preserve"> </w:t>
      </w:r>
      <w:r>
        <w:rPr>
          <w:position w:val="2"/>
          <w:sz w:val="20"/>
        </w:rPr>
        <w:t>pleasure</w:t>
      </w:r>
      <w:r>
        <w:rPr>
          <w:spacing w:val="23"/>
          <w:position w:val="2"/>
          <w:sz w:val="20"/>
        </w:rPr>
        <w:t xml:space="preserve"> </w:t>
      </w:r>
      <w:r>
        <w:rPr>
          <w:position w:val="2"/>
          <w:sz w:val="20"/>
        </w:rPr>
        <w:t>in</w:t>
      </w:r>
      <w:r>
        <w:rPr>
          <w:spacing w:val="-1"/>
          <w:position w:val="2"/>
          <w:sz w:val="20"/>
        </w:rPr>
        <w:t xml:space="preserve"> </w:t>
      </w:r>
      <w:r>
        <w:rPr>
          <w:position w:val="2"/>
          <w:sz w:val="20"/>
        </w:rPr>
        <w:t>being</w:t>
      </w:r>
      <w:r>
        <w:rPr>
          <w:spacing w:val="13"/>
          <w:position w:val="2"/>
          <w:sz w:val="20"/>
        </w:rPr>
        <w:t xml:space="preserve"> </w:t>
      </w:r>
      <w:r>
        <w:rPr>
          <w:position w:val="2"/>
          <w:sz w:val="20"/>
        </w:rPr>
        <w:t>part</w:t>
      </w:r>
      <w:r>
        <w:rPr>
          <w:spacing w:val="10"/>
          <w:position w:val="2"/>
          <w:sz w:val="20"/>
        </w:rPr>
        <w:t xml:space="preserve"> </w:t>
      </w:r>
      <w:r>
        <w:rPr>
          <w:position w:val="2"/>
          <w:sz w:val="20"/>
        </w:rPr>
        <w:t>of</w:t>
      </w:r>
      <w:r>
        <w:rPr>
          <w:spacing w:val="16"/>
          <w:position w:val="2"/>
          <w:sz w:val="20"/>
        </w:rPr>
        <w:t xml:space="preserve"> </w:t>
      </w:r>
      <w:r>
        <w:rPr>
          <w:position w:val="2"/>
          <w:sz w:val="20"/>
        </w:rPr>
        <w:t>a</w:t>
      </w:r>
      <w:r>
        <w:rPr>
          <w:spacing w:val="2"/>
          <w:position w:val="2"/>
          <w:sz w:val="20"/>
        </w:rPr>
        <w:t xml:space="preserve"> </w:t>
      </w:r>
      <w:r>
        <w:rPr>
          <w:spacing w:val="-2"/>
          <w:position w:val="2"/>
          <w:sz w:val="20"/>
        </w:rPr>
        <w:t>team.</w:t>
      </w:r>
    </w:p>
    <w:p w14:paraId="03E51B10" w14:textId="77777777" w:rsidR="00C47DD2" w:rsidRDefault="00312AF1">
      <w:pPr>
        <w:pStyle w:val="ListParagraph"/>
        <w:numPr>
          <w:ilvl w:val="1"/>
          <w:numId w:val="5"/>
        </w:numPr>
        <w:tabs>
          <w:tab w:val="left" w:pos="889"/>
        </w:tabs>
        <w:spacing w:before="10" w:line="256" w:lineRule="auto"/>
        <w:ind w:left="889" w:right="366" w:hanging="364"/>
        <w:rPr>
          <w:rFonts w:ascii="Symbol" w:hAnsi="Symbol"/>
        </w:rPr>
      </w:pPr>
      <w:r>
        <w:rPr>
          <w:w w:val="105"/>
          <w:position w:val="2"/>
          <w:sz w:val="20"/>
        </w:rPr>
        <w:t>Has a</w:t>
      </w:r>
      <w:r>
        <w:rPr>
          <w:spacing w:val="-14"/>
          <w:w w:val="105"/>
          <w:position w:val="2"/>
          <w:sz w:val="20"/>
        </w:rPr>
        <w:t xml:space="preserve"> </w:t>
      </w:r>
      <w:r>
        <w:rPr>
          <w:w w:val="105"/>
          <w:position w:val="2"/>
          <w:sz w:val="20"/>
        </w:rPr>
        <w:t>positive and</w:t>
      </w:r>
      <w:r>
        <w:rPr>
          <w:spacing w:val="-8"/>
          <w:w w:val="105"/>
          <w:position w:val="2"/>
          <w:sz w:val="20"/>
        </w:rPr>
        <w:t xml:space="preserve"> </w:t>
      </w:r>
      <w:r>
        <w:rPr>
          <w:w w:val="105"/>
          <w:position w:val="2"/>
          <w:sz w:val="20"/>
        </w:rPr>
        <w:t>professional</w:t>
      </w:r>
      <w:r>
        <w:rPr>
          <w:spacing w:val="-5"/>
          <w:w w:val="105"/>
          <w:position w:val="2"/>
          <w:sz w:val="20"/>
        </w:rPr>
        <w:t xml:space="preserve"> </w:t>
      </w:r>
      <w:r>
        <w:rPr>
          <w:w w:val="105"/>
          <w:position w:val="2"/>
          <w:sz w:val="20"/>
        </w:rPr>
        <w:t>attitude</w:t>
      </w:r>
      <w:r>
        <w:rPr>
          <w:spacing w:val="-7"/>
          <w:w w:val="105"/>
          <w:position w:val="2"/>
          <w:sz w:val="20"/>
        </w:rPr>
        <w:t xml:space="preserve"> </w:t>
      </w:r>
      <w:r>
        <w:rPr>
          <w:w w:val="105"/>
          <w:position w:val="2"/>
          <w:sz w:val="20"/>
        </w:rPr>
        <w:t>in</w:t>
      </w:r>
      <w:r>
        <w:rPr>
          <w:spacing w:val="-10"/>
          <w:w w:val="105"/>
          <w:position w:val="2"/>
          <w:sz w:val="20"/>
        </w:rPr>
        <w:t xml:space="preserve"> </w:t>
      </w:r>
      <w:r>
        <w:rPr>
          <w:w w:val="105"/>
          <w:position w:val="2"/>
          <w:sz w:val="20"/>
        </w:rPr>
        <w:t>contacts with</w:t>
      </w:r>
      <w:r>
        <w:rPr>
          <w:spacing w:val="-5"/>
          <w:w w:val="105"/>
          <w:position w:val="2"/>
          <w:sz w:val="20"/>
        </w:rPr>
        <w:t xml:space="preserve"> </w:t>
      </w:r>
      <w:r>
        <w:rPr>
          <w:w w:val="105"/>
          <w:position w:val="2"/>
          <w:sz w:val="20"/>
        </w:rPr>
        <w:t>both</w:t>
      </w:r>
      <w:r>
        <w:rPr>
          <w:spacing w:val="-6"/>
          <w:w w:val="105"/>
          <w:position w:val="2"/>
          <w:sz w:val="20"/>
        </w:rPr>
        <w:t xml:space="preserve"> </w:t>
      </w:r>
      <w:r>
        <w:rPr>
          <w:w w:val="105"/>
          <w:position w:val="2"/>
          <w:sz w:val="20"/>
        </w:rPr>
        <w:t>colleagues and</w:t>
      </w:r>
      <w:r>
        <w:rPr>
          <w:spacing w:val="-7"/>
          <w:w w:val="105"/>
          <w:position w:val="2"/>
          <w:sz w:val="20"/>
        </w:rPr>
        <w:t xml:space="preserve"> </w:t>
      </w:r>
      <w:r>
        <w:rPr>
          <w:w w:val="105"/>
          <w:position w:val="2"/>
          <w:sz w:val="20"/>
        </w:rPr>
        <w:t xml:space="preserve">external </w:t>
      </w:r>
      <w:r>
        <w:rPr>
          <w:spacing w:val="-2"/>
          <w:w w:val="105"/>
          <w:sz w:val="20"/>
        </w:rPr>
        <w:t>stakeholders</w:t>
      </w:r>
      <w:r>
        <w:rPr>
          <w:spacing w:val="-1"/>
          <w:w w:val="105"/>
          <w:sz w:val="20"/>
        </w:rPr>
        <w:t xml:space="preserve"> </w:t>
      </w:r>
      <w:r>
        <w:rPr>
          <w:spacing w:val="-2"/>
          <w:w w:val="105"/>
          <w:sz w:val="20"/>
        </w:rPr>
        <w:t>and,</w:t>
      </w:r>
      <w:r>
        <w:rPr>
          <w:spacing w:val="-13"/>
          <w:w w:val="105"/>
          <w:sz w:val="20"/>
        </w:rPr>
        <w:t xml:space="preserve"> </w:t>
      </w:r>
      <w:r>
        <w:rPr>
          <w:spacing w:val="-2"/>
          <w:w w:val="105"/>
          <w:sz w:val="20"/>
        </w:rPr>
        <w:t>when</w:t>
      </w:r>
      <w:r>
        <w:rPr>
          <w:spacing w:val="-8"/>
          <w:w w:val="105"/>
          <w:sz w:val="20"/>
        </w:rPr>
        <w:t xml:space="preserve"> </w:t>
      </w:r>
      <w:r>
        <w:rPr>
          <w:spacing w:val="-2"/>
          <w:w w:val="105"/>
          <w:sz w:val="20"/>
        </w:rPr>
        <w:t>the</w:t>
      </w:r>
      <w:r>
        <w:rPr>
          <w:spacing w:val="-11"/>
          <w:w w:val="105"/>
          <w:sz w:val="20"/>
        </w:rPr>
        <w:t xml:space="preserve"> </w:t>
      </w:r>
      <w:r>
        <w:rPr>
          <w:spacing w:val="-2"/>
          <w:w w:val="105"/>
          <w:sz w:val="20"/>
        </w:rPr>
        <w:t>situation</w:t>
      </w:r>
      <w:r>
        <w:rPr>
          <w:spacing w:val="-5"/>
          <w:w w:val="105"/>
          <w:sz w:val="20"/>
        </w:rPr>
        <w:t xml:space="preserve"> </w:t>
      </w:r>
      <w:r>
        <w:rPr>
          <w:spacing w:val="-2"/>
          <w:w w:val="105"/>
          <w:sz w:val="20"/>
        </w:rPr>
        <w:t>so</w:t>
      </w:r>
      <w:r>
        <w:rPr>
          <w:spacing w:val="-4"/>
          <w:w w:val="105"/>
          <w:sz w:val="20"/>
        </w:rPr>
        <w:t xml:space="preserve"> </w:t>
      </w:r>
      <w:r>
        <w:rPr>
          <w:spacing w:val="-2"/>
          <w:w w:val="105"/>
          <w:sz w:val="20"/>
        </w:rPr>
        <w:t>requires,</w:t>
      </w:r>
      <w:r>
        <w:rPr>
          <w:spacing w:val="-9"/>
          <w:w w:val="105"/>
          <w:sz w:val="20"/>
        </w:rPr>
        <w:t xml:space="preserve"> </w:t>
      </w:r>
      <w:r>
        <w:rPr>
          <w:spacing w:val="-2"/>
          <w:w w:val="105"/>
          <w:sz w:val="20"/>
        </w:rPr>
        <w:t>a</w:t>
      </w:r>
      <w:r>
        <w:rPr>
          <w:spacing w:val="-13"/>
          <w:w w:val="105"/>
          <w:sz w:val="20"/>
        </w:rPr>
        <w:t xml:space="preserve"> </w:t>
      </w:r>
      <w:r>
        <w:rPr>
          <w:spacing w:val="-2"/>
          <w:w w:val="105"/>
          <w:sz w:val="20"/>
        </w:rPr>
        <w:t>keen</w:t>
      </w:r>
      <w:r>
        <w:rPr>
          <w:spacing w:val="-11"/>
          <w:w w:val="105"/>
          <w:sz w:val="20"/>
        </w:rPr>
        <w:t xml:space="preserve"> </w:t>
      </w:r>
      <w:r>
        <w:rPr>
          <w:spacing w:val="-2"/>
          <w:w w:val="105"/>
          <w:sz w:val="20"/>
        </w:rPr>
        <w:t>sense</w:t>
      </w:r>
      <w:r>
        <w:rPr>
          <w:spacing w:val="-7"/>
          <w:w w:val="105"/>
          <w:sz w:val="20"/>
        </w:rPr>
        <w:t xml:space="preserve"> </w:t>
      </w:r>
      <w:r>
        <w:rPr>
          <w:spacing w:val="-2"/>
          <w:w w:val="105"/>
          <w:sz w:val="20"/>
        </w:rPr>
        <w:t>of</w:t>
      </w:r>
      <w:r>
        <w:rPr>
          <w:spacing w:val="13"/>
          <w:w w:val="105"/>
          <w:sz w:val="20"/>
        </w:rPr>
        <w:t xml:space="preserve"> </w:t>
      </w:r>
      <w:r>
        <w:rPr>
          <w:spacing w:val="-2"/>
          <w:w w:val="105"/>
          <w:sz w:val="20"/>
        </w:rPr>
        <w:t>discretion and</w:t>
      </w:r>
      <w:r>
        <w:rPr>
          <w:spacing w:val="-13"/>
          <w:w w:val="105"/>
          <w:sz w:val="20"/>
        </w:rPr>
        <w:t xml:space="preserve"> </w:t>
      </w:r>
      <w:r>
        <w:rPr>
          <w:spacing w:val="-2"/>
          <w:w w:val="105"/>
          <w:sz w:val="20"/>
        </w:rPr>
        <w:t>ability</w:t>
      </w:r>
      <w:r>
        <w:rPr>
          <w:spacing w:val="-3"/>
          <w:w w:val="105"/>
          <w:sz w:val="20"/>
        </w:rPr>
        <w:t xml:space="preserve"> </w:t>
      </w:r>
      <w:r>
        <w:rPr>
          <w:spacing w:val="-2"/>
          <w:w w:val="105"/>
          <w:sz w:val="20"/>
        </w:rPr>
        <w:t xml:space="preserve">to </w:t>
      </w:r>
      <w:r>
        <w:rPr>
          <w:w w:val="105"/>
          <w:sz w:val="20"/>
        </w:rPr>
        <w:t>handle confidential information.</w:t>
      </w:r>
    </w:p>
    <w:p w14:paraId="074BE392" w14:textId="77777777" w:rsidR="00C47DD2" w:rsidRDefault="00312AF1">
      <w:pPr>
        <w:pStyle w:val="ListParagraph"/>
        <w:numPr>
          <w:ilvl w:val="1"/>
          <w:numId w:val="5"/>
        </w:numPr>
        <w:tabs>
          <w:tab w:val="left" w:pos="893"/>
          <w:tab w:val="left" w:pos="897"/>
        </w:tabs>
        <w:spacing w:before="19" w:line="247" w:lineRule="auto"/>
        <w:ind w:right="314" w:hanging="372"/>
        <w:rPr>
          <w:rFonts w:ascii="Symbol" w:hAnsi="Symbol"/>
        </w:rPr>
      </w:pPr>
      <w:r>
        <w:rPr>
          <w:position w:val="2"/>
          <w:sz w:val="20"/>
        </w:rPr>
        <w:t xml:space="preserve">Is both able to plan ahead and create structure, while being able to adapt and re-prioritize </w:t>
      </w:r>
      <w:r>
        <w:rPr>
          <w:sz w:val="20"/>
        </w:rPr>
        <w:t>when required.</w:t>
      </w:r>
    </w:p>
    <w:p w14:paraId="056618B5" w14:textId="77777777" w:rsidR="00C47DD2" w:rsidRDefault="00312AF1">
      <w:pPr>
        <w:pStyle w:val="ListParagraph"/>
        <w:numPr>
          <w:ilvl w:val="1"/>
          <w:numId w:val="5"/>
        </w:numPr>
        <w:tabs>
          <w:tab w:val="left" w:pos="893"/>
        </w:tabs>
        <w:spacing w:before="24"/>
        <w:ind w:left="893" w:hanging="368"/>
        <w:rPr>
          <w:rFonts w:ascii="Symbol" w:hAnsi="Symbol"/>
        </w:rPr>
      </w:pPr>
      <w:r>
        <w:rPr>
          <w:position w:val="2"/>
          <w:sz w:val="20"/>
        </w:rPr>
        <w:t>Is</w:t>
      </w:r>
      <w:r>
        <w:rPr>
          <w:spacing w:val="11"/>
          <w:position w:val="2"/>
          <w:sz w:val="20"/>
        </w:rPr>
        <w:t xml:space="preserve"> </w:t>
      </w:r>
      <w:r>
        <w:rPr>
          <w:position w:val="2"/>
          <w:sz w:val="20"/>
        </w:rPr>
        <w:t>stress</w:t>
      </w:r>
      <w:r>
        <w:rPr>
          <w:spacing w:val="16"/>
          <w:position w:val="2"/>
          <w:sz w:val="20"/>
        </w:rPr>
        <w:t xml:space="preserve"> </w:t>
      </w:r>
      <w:r>
        <w:rPr>
          <w:position w:val="2"/>
          <w:sz w:val="20"/>
        </w:rPr>
        <w:t>resilient</w:t>
      </w:r>
      <w:r>
        <w:rPr>
          <w:spacing w:val="17"/>
          <w:position w:val="2"/>
          <w:sz w:val="20"/>
        </w:rPr>
        <w:t xml:space="preserve"> </w:t>
      </w:r>
      <w:r>
        <w:rPr>
          <w:position w:val="2"/>
          <w:sz w:val="20"/>
        </w:rPr>
        <w:t>and</w:t>
      </w:r>
      <w:r>
        <w:rPr>
          <w:spacing w:val="5"/>
          <w:position w:val="2"/>
          <w:sz w:val="20"/>
        </w:rPr>
        <w:t xml:space="preserve"> </w:t>
      </w:r>
      <w:r>
        <w:rPr>
          <w:position w:val="2"/>
          <w:sz w:val="20"/>
        </w:rPr>
        <w:t>likes</w:t>
      </w:r>
      <w:r>
        <w:rPr>
          <w:spacing w:val="15"/>
          <w:position w:val="2"/>
          <w:sz w:val="20"/>
        </w:rPr>
        <w:t xml:space="preserve"> </w:t>
      </w:r>
      <w:r>
        <w:rPr>
          <w:position w:val="2"/>
          <w:sz w:val="20"/>
        </w:rPr>
        <w:t>to</w:t>
      </w:r>
      <w:r>
        <w:rPr>
          <w:spacing w:val="7"/>
          <w:position w:val="2"/>
          <w:sz w:val="20"/>
        </w:rPr>
        <w:t xml:space="preserve"> </w:t>
      </w:r>
      <w:r>
        <w:rPr>
          <w:position w:val="2"/>
          <w:sz w:val="20"/>
        </w:rPr>
        <w:t>work</w:t>
      </w:r>
      <w:r>
        <w:rPr>
          <w:spacing w:val="10"/>
          <w:position w:val="2"/>
          <w:sz w:val="20"/>
        </w:rPr>
        <w:t xml:space="preserve"> </w:t>
      </w:r>
      <w:r>
        <w:rPr>
          <w:position w:val="2"/>
          <w:sz w:val="20"/>
        </w:rPr>
        <w:t>in</w:t>
      </w:r>
      <w:r>
        <w:rPr>
          <w:spacing w:val="3"/>
          <w:position w:val="2"/>
          <w:sz w:val="20"/>
        </w:rPr>
        <w:t xml:space="preserve"> </w:t>
      </w:r>
      <w:r>
        <w:rPr>
          <w:position w:val="2"/>
          <w:sz w:val="20"/>
        </w:rPr>
        <w:t>a</w:t>
      </w:r>
      <w:r>
        <w:rPr>
          <w:spacing w:val="9"/>
          <w:position w:val="2"/>
          <w:sz w:val="20"/>
        </w:rPr>
        <w:t xml:space="preserve"> </w:t>
      </w:r>
      <w:r>
        <w:rPr>
          <w:position w:val="2"/>
          <w:sz w:val="20"/>
        </w:rPr>
        <w:t>fast</w:t>
      </w:r>
      <w:r>
        <w:rPr>
          <w:spacing w:val="6"/>
          <w:position w:val="2"/>
          <w:sz w:val="20"/>
        </w:rPr>
        <w:t xml:space="preserve"> </w:t>
      </w:r>
      <w:r>
        <w:rPr>
          <w:position w:val="2"/>
          <w:sz w:val="20"/>
        </w:rPr>
        <w:t>paced</w:t>
      </w:r>
      <w:r>
        <w:rPr>
          <w:spacing w:val="15"/>
          <w:position w:val="2"/>
          <w:sz w:val="20"/>
        </w:rPr>
        <w:t xml:space="preserve"> </w:t>
      </w:r>
      <w:r>
        <w:rPr>
          <w:position w:val="2"/>
          <w:sz w:val="20"/>
        </w:rPr>
        <w:t>working</w:t>
      </w:r>
      <w:r>
        <w:rPr>
          <w:spacing w:val="11"/>
          <w:position w:val="2"/>
          <w:sz w:val="20"/>
        </w:rPr>
        <w:t xml:space="preserve"> </w:t>
      </w:r>
      <w:r>
        <w:rPr>
          <w:spacing w:val="-2"/>
          <w:position w:val="2"/>
          <w:sz w:val="20"/>
        </w:rPr>
        <w:t>environment.</w:t>
      </w:r>
    </w:p>
    <w:p w14:paraId="38CE81DD" w14:textId="77777777" w:rsidR="00C47DD2" w:rsidRDefault="00C47DD2">
      <w:pPr>
        <w:pStyle w:val="BodyText"/>
        <w:spacing w:before="52"/>
      </w:pPr>
    </w:p>
    <w:p w14:paraId="6558D845" w14:textId="77777777" w:rsidR="00C47DD2" w:rsidRDefault="00312AF1">
      <w:pPr>
        <w:pStyle w:val="BodyText"/>
        <w:spacing w:line="276" w:lineRule="auto"/>
        <w:ind w:left="174" w:right="149" w:hanging="5"/>
      </w:pPr>
      <w:r>
        <w:t>Fluency in</w:t>
      </w:r>
      <w:r>
        <w:rPr>
          <w:spacing w:val="-7"/>
        </w:rPr>
        <w:t xml:space="preserve"> </w:t>
      </w:r>
      <w:r>
        <w:t>Greek (level</w:t>
      </w:r>
      <w:r>
        <w:rPr>
          <w:spacing w:val="-3"/>
        </w:rPr>
        <w:t xml:space="preserve"> </w:t>
      </w:r>
      <w:r>
        <w:t>Cl)</w:t>
      </w:r>
      <w:r>
        <w:rPr>
          <w:spacing w:val="27"/>
        </w:rPr>
        <w:t xml:space="preserve"> </w:t>
      </w:r>
      <w:r>
        <w:t>and</w:t>
      </w:r>
      <w:r>
        <w:rPr>
          <w:spacing w:val="-7"/>
        </w:rPr>
        <w:t xml:space="preserve"> </w:t>
      </w:r>
      <w:r>
        <w:t>English is</w:t>
      </w:r>
      <w:r>
        <w:rPr>
          <w:spacing w:val="-2"/>
        </w:rPr>
        <w:t xml:space="preserve"> </w:t>
      </w:r>
      <w:r>
        <w:t>required,</w:t>
      </w:r>
      <w:r>
        <w:rPr>
          <w:spacing w:val="-2"/>
        </w:rPr>
        <w:t xml:space="preserve"> </w:t>
      </w:r>
      <w:r>
        <w:t xml:space="preserve">knowledge of other EU languages considered an </w:t>
      </w:r>
      <w:r>
        <w:rPr>
          <w:spacing w:val="-2"/>
        </w:rPr>
        <w:t>asset.</w:t>
      </w:r>
    </w:p>
    <w:p w14:paraId="1C6DB8DE" w14:textId="77777777" w:rsidR="00C47DD2" w:rsidRDefault="00C47DD2">
      <w:pPr>
        <w:pStyle w:val="BodyText"/>
        <w:spacing w:before="48"/>
      </w:pPr>
    </w:p>
    <w:p w14:paraId="3859E268" w14:textId="77777777" w:rsidR="00C47DD2" w:rsidRDefault="00312AF1">
      <w:pPr>
        <w:pStyle w:val="BodyText"/>
        <w:ind w:left="170"/>
      </w:pPr>
      <w:r>
        <w:rPr>
          <w:spacing w:val="-2"/>
          <w:u w:val="thick"/>
        </w:rPr>
        <w:t>Experience and</w:t>
      </w:r>
      <w:r>
        <w:rPr>
          <w:spacing w:val="-7"/>
          <w:u w:val="thick"/>
        </w:rPr>
        <w:t xml:space="preserve"> </w:t>
      </w:r>
      <w:r>
        <w:rPr>
          <w:spacing w:val="-2"/>
          <w:u w:val="thick"/>
        </w:rPr>
        <w:t>Background:</w:t>
      </w:r>
    </w:p>
    <w:p w14:paraId="6B4F8DBD" w14:textId="77777777" w:rsidR="00C47DD2" w:rsidRDefault="00C47DD2">
      <w:pPr>
        <w:pStyle w:val="BodyText"/>
        <w:spacing w:before="73"/>
      </w:pPr>
    </w:p>
    <w:p w14:paraId="65FD8352" w14:textId="77777777" w:rsidR="00C47DD2" w:rsidRDefault="00312AF1">
      <w:pPr>
        <w:pStyle w:val="ListParagraph"/>
        <w:numPr>
          <w:ilvl w:val="1"/>
          <w:numId w:val="5"/>
        </w:numPr>
        <w:tabs>
          <w:tab w:val="left" w:pos="894"/>
        </w:tabs>
        <w:spacing w:before="1" w:line="252" w:lineRule="auto"/>
        <w:ind w:left="894" w:right="452"/>
        <w:rPr>
          <w:rFonts w:ascii="Symbol" w:hAnsi="Symbol"/>
          <w:sz w:val="20"/>
        </w:rPr>
      </w:pPr>
      <w:r>
        <w:rPr>
          <w:position w:val="2"/>
          <w:sz w:val="20"/>
        </w:rPr>
        <w:t>At least 3 years' experience in executive assistance/office management, preferably</w:t>
      </w:r>
      <w:r>
        <w:rPr>
          <w:spacing w:val="33"/>
          <w:position w:val="2"/>
          <w:sz w:val="20"/>
        </w:rPr>
        <w:t xml:space="preserve"> </w:t>
      </w:r>
      <w:r>
        <w:rPr>
          <w:position w:val="2"/>
          <w:sz w:val="20"/>
        </w:rPr>
        <w:t xml:space="preserve">in an </w:t>
      </w:r>
      <w:r>
        <w:rPr>
          <w:sz w:val="20"/>
        </w:rPr>
        <w:t>international organization, diplomatic mission, or similar environment.</w:t>
      </w:r>
    </w:p>
    <w:p w14:paraId="49A3BDC6" w14:textId="77777777" w:rsidR="00C47DD2" w:rsidRDefault="00312AF1">
      <w:pPr>
        <w:pStyle w:val="ListParagraph"/>
        <w:numPr>
          <w:ilvl w:val="1"/>
          <w:numId w:val="5"/>
        </w:numPr>
        <w:tabs>
          <w:tab w:val="left" w:pos="891"/>
          <w:tab w:val="left" w:pos="896"/>
        </w:tabs>
        <w:spacing w:before="19" w:line="249" w:lineRule="auto"/>
        <w:ind w:left="896" w:right="476" w:hanging="371"/>
        <w:rPr>
          <w:rFonts w:ascii="Symbol" w:hAnsi="Symbol"/>
          <w:sz w:val="20"/>
        </w:rPr>
      </w:pPr>
      <w:r>
        <w:rPr>
          <w:position w:val="1"/>
          <w:sz w:val="20"/>
        </w:rPr>
        <w:t xml:space="preserve">Relevant educational background including completed trainings in using Microsoft Office </w:t>
      </w:r>
      <w:r>
        <w:rPr>
          <w:sz w:val="20"/>
        </w:rPr>
        <w:t>software (or equivalent experience).</w:t>
      </w:r>
    </w:p>
    <w:p w14:paraId="29B43EBB" w14:textId="77777777" w:rsidR="00C47DD2" w:rsidRDefault="00C47DD2">
      <w:pPr>
        <w:pStyle w:val="ListParagraph"/>
        <w:spacing w:line="249" w:lineRule="auto"/>
        <w:rPr>
          <w:rFonts w:ascii="Symbol" w:hAnsi="Symbol"/>
          <w:sz w:val="20"/>
        </w:rPr>
        <w:sectPr w:rsidR="00C47DD2">
          <w:headerReference w:type="default" r:id="rId61"/>
          <w:footerReference w:type="default" r:id="rId62"/>
          <w:pgSz w:w="11910" w:h="16840"/>
          <w:pgMar w:top="2400" w:right="1275" w:bottom="960" w:left="1275" w:header="759" w:footer="765" w:gutter="0"/>
          <w:cols w:space="720"/>
        </w:sectPr>
      </w:pPr>
    </w:p>
    <w:p w14:paraId="02D751B2" w14:textId="77777777" w:rsidR="00C47DD2" w:rsidRDefault="00312AF1">
      <w:pPr>
        <w:pStyle w:val="ListParagraph"/>
        <w:numPr>
          <w:ilvl w:val="1"/>
          <w:numId w:val="5"/>
        </w:numPr>
        <w:tabs>
          <w:tab w:val="left" w:pos="889"/>
        </w:tabs>
        <w:spacing w:before="108" w:line="276" w:lineRule="auto"/>
        <w:ind w:left="889" w:right="235" w:hanging="364"/>
        <w:rPr>
          <w:rFonts w:ascii="Symbol" w:hAnsi="Symbol"/>
          <w:position w:val="-2"/>
          <w:sz w:val="20"/>
        </w:rPr>
      </w:pPr>
      <w:r>
        <w:rPr>
          <w:sz w:val="20"/>
        </w:rPr>
        <w:lastRenderedPageBreak/>
        <w:t>Familiarity</w:t>
      </w:r>
      <w:r>
        <w:rPr>
          <w:spacing w:val="29"/>
          <w:sz w:val="20"/>
        </w:rPr>
        <w:t xml:space="preserve"> </w:t>
      </w:r>
      <w:r>
        <w:rPr>
          <w:sz w:val="20"/>
        </w:rPr>
        <w:t>with European Union institutions and policies is considered an asset but is not a prerequisite for the position.</w:t>
      </w:r>
    </w:p>
    <w:p w14:paraId="1965D143" w14:textId="77777777" w:rsidR="00C47DD2" w:rsidRDefault="00C47DD2">
      <w:pPr>
        <w:pStyle w:val="BodyText"/>
        <w:rPr>
          <w:sz w:val="19"/>
        </w:rPr>
      </w:pPr>
    </w:p>
    <w:p w14:paraId="7219C8A3" w14:textId="77777777" w:rsidR="00C47DD2" w:rsidRDefault="00C47DD2">
      <w:pPr>
        <w:pStyle w:val="BodyText"/>
        <w:spacing w:before="90"/>
        <w:rPr>
          <w:sz w:val="19"/>
        </w:rPr>
      </w:pPr>
    </w:p>
    <w:p w14:paraId="62330921" w14:textId="77777777" w:rsidR="00C47DD2" w:rsidRDefault="00312AF1">
      <w:pPr>
        <w:spacing w:before="1"/>
        <w:ind w:left="172"/>
        <w:jc w:val="both"/>
        <w:rPr>
          <w:b/>
          <w:sz w:val="19"/>
        </w:rPr>
      </w:pPr>
      <w:r>
        <w:rPr>
          <w:b/>
          <w:sz w:val="19"/>
        </w:rPr>
        <w:t>HOW</w:t>
      </w:r>
      <w:r>
        <w:rPr>
          <w:b/>
          <w:spacing w:val="9"/>
          <w:sz w:val="19"/>
        </w:rPr>
        <w:t xml:space="preserve"> </w:t>
      </w:r>
      <w:r>
        <w:rPr>
          <w:b/>
          <w:sz w:val="19"/>
        </w:rPr>
        <w:t>TO</w:t>
      </w:r>
      <w:r>
        <w:rPr>
          <w:b/>
          <w:spacing w:val="16"/>
          <w:sz w:val="19"/>
        </w:rPr>
        <w:t xml:space="preserve"> </w:t>
      </w:r>
      <w:r>
        <w:rPr>
          <w:b/>
          <w:sz w:val="19"/>
        </w:rPr>
        <w:t>EXPRESS</w:t>
      </w:r>
      <w:r>
        <w:rPr>
          <w:b/>
          <w:spacing w:val="23"/>
          <w:sz w:val="19"/>
        </w:rPr>
        <w:t xml:space="preserve"> </w:t>
      </w:r>
      <w:r>
        <w:rPr>
          <w:b/>
          <w:sz w:val="19"/>
        </w:rPr>
        <w:t>YOUR</w:t>
      </w:r>
      <w:r>
        <w:rPr>
          <w:b/>
          <w:spacing w:val="25"/>
          <w:sz w:val="19"/>
        </w:rPr>
        <w:t xml:space="preserve"> </w:t>
      </w:r>
      <w:r>
        <w:rPr>
          <w:b/>
          <w:spacing w:val="-2"/>
          <w:sz w:val="19"/>
        </w:rPr>
        <w:t>INTEREST?</w:t>
      </w:r>
    </w:p>
    <w:p w14:paraId="5AF210D3" w14:textId="77777777" w:rsidR="00C47DD2" w:rsidRDefault="00312AF1">
      <w:pPr>
        <w:pStyle w:val="BodyText"/>
        <w:spacing w:before="4"/>
        <w:rPr>
          <w:b/>
          <w:sz w:val="4"/>
        </w:rPr>
      </w:pPr>
      <w:r>
        <w:rPr>
          <w:b/>
          <w:noProof/>
          <w:sz w:val="4"/>
        </w:rPr>
        <mc:AlternateContent>
          <mc:Choice Requires="wps">
            <w:drawing>
              <wp:anchor distT="0" distB="0" distL="0" distR="0" simplePos="0" relativeHeight="487592448" behindDoc="1" locked="0" layoutInCell="1" allowOverlap="1" wp14:anchorId="582F5C9F" wp14:editId="2C0131A7">
                <wp:simplePos x="0" y="0"/>
                <wp:positionH relativeFrom="page">
                  <wp:posOffset>891270</wp:posOffset>
                </wp:positionH>
                <wp:positionV relativeFrom="paragraph">
                  <wp:posOffset>47549</wp:posOffset>
                </wp:positionV>
                <wp:extent cx="578739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7390" cy="1270"/>
                        </a:xfrm>
                        <a:custGeom>
                          <a:avLst/>
                          <a:gdLst/>
                          <a:ahLst/>
                          <a:cxnLst/>
                          <a:rect l="l" t="t" r="r" b="b"/>
                          <a:pathLst>
                            <a:path w="5787390">
                              <a:moveTo>
                                <a:pt x="0" y="0"/>
                              </a:moveTo>
                              <a:lnTo>
                                <a:pt x="5787156" y="0"/>
                              </a:lnTo>
                            </a:path>
                          </a:pathLst>
                        </a:custGeom>
                        <a:ln w="244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BF0CE5" id="Graphic 78" o:spid="_x0000_s1026" style="position:absolute;margin-left:70.2pt;margin-top:3.75pt;width:455.7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787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c8FQIAAFwEAAAOAAAAZHJzL2Uyb0RvYy54bWysVE1v2zAMvQ/YfxB0Xxxn/ZoRpxgadBhQ&#10;dAWaYWdFlmNjsqiRSpz8+1FynGTdbZgPAiU+kY98lOf3+86KnUFqwZUyn0ylME5D1bpNKb+vHj/c&#10;SUFBuUpZcKaUB0PyfvH+3bz3hZlBA7YyKDiIo6L3pWxC8EWWkW5Mp2gC3jh21oCdCrzFTVah6jl6&#10;Z7PZdHqT9YCVR9CGiE+Xg1MuUvy6Njp8q2syQdhSMreQVkzrOq7ZYq6KDSrftPpIQ/0Di061jpOe&#10;Qi1VUGKL7V+hulYjENRhoqHLoK5bbVINXE0+fVPNa6O8SbVwc8if2kT/L6x+3r36F4zUyT+B/knc&#10;kaz3VJw8cUNHzL7GLmKZuNinLh5OXTT7IDQfXt/e3X78xM3W7Mtnt6nJmSrGu3pL4YuBFEftnigM&#10;GlSjpZrR0ns3mshKRg1t0jBIwRqiFKzhetDQqxDvRXLRFP2ZSDzrYGdWkLzhDXOmdvZad4mKpeTX&#10;N1KMVTJ2QLAR03CvBiOlZvuyOOsii9nVVZ6n2SCwbfXYWhtpEG7WDxbFTsXJTF8shEP8AfNIYamo&#10;GXDJdYRZdxRq0CaqtIbq8IKi53EuJf3aKjRS2K+O5yXO/mjgaKxHA4N9gPRCUoc452r/Q6EXMX0p&#10;A0v7DOM0qmJULdZ+wsabDj5vA9RtlDQN0cDouOERTgUen1t8I5f7hDr/FBa/AQAA//8DAFBLAwQU&#10;AAYACAAAACEApNxtH94AAAAIAQAADwAAAGRycy9kb3ducmV2LnhtbEyPwU7DMBBE70j8g7VIXBC1&#10;ixoahTgVICHRA1IJiLMbL0lIvI5ipw18PdsTHGdnNPsm38yuFwccQ+tJw3KhQCBV3rZUa3h/e7pO&#10;QYRoyJreE2r4xgCb4vwsN5n1R3rFQxlrwSUUMqOhiXHIpAxVg86EhR+Q2Pv0ozOR5VhLO5ojl7te&#10;3ih1K51piT80ZsDHBquunJyGbdp9dS+4fWh/Jvwoh6vdc5LWWl9ezPd3ICLO8S8MJ3xGh4KZ9n4i&#10;G0TPeqVWHNWwTkCcfJUsecueD2uQRS7/Dyh+AQAA//8DAFBLAQItABQABgAIAAAAIQC2gziS/gAA&#10;AOEBAAATAAAAAAAAAAAAAAAAAAAAAABbQ29udGVudF9UeXBlc10ueG1sUEsBAi0AFAAGAAgAAAAh&#10;ADj9If/WAAAAlAEAAAsAAAAAAAAAAAAAAAAALwEAAF9yZWxzLy5yZWxzUEsBAi0AFAAGAAgAAAAh&#10;AJkJJzwVAgAAXAQAAA4AAAAAAAAAAAAAAAAALgIAAGRycy9lMm9Eb2MueG1sUEsBAi0AFAAGAAgA&#10;AAAhAKTcbR/eAAAACAEAAA8AAAAAAAAAAAAAAAAAbwQAAGRycy9kb3ducmV2LnhtbFBLBQYAAAAA&#10;BAAEAPMAAAB6BQAAAAA=&#10;" path="m,l5787156,e" filled="f" strokeweight=".67808mm">
                <v:path arrowok="t"/>
                <w10:wrap type="topAndBottom" anchorx="page"/>
              </v:shape>
            </w:pict>
          </mc:Fallback>
        </mc:AlternateContent>
      </w:r>
    </w:p>
    <w:p w14:paraId="137C66B1" w14:textId="77777777" w:rsidR="00C47DD2" w:rsidRDefault="00C47DD2">
      <w:pPr>
        <w:pStyle w:val="BodyText"/>
        <w:spacing w:before="2"/>
        <w:rPr>
          <w:b/>
          <w:sz w:val="19"/>
        </w:rPr>
      </w:pPr>
    </w:p>
    <w:p w14:paraId="267C4754" w14:textId="77777777" w:rsidR="00C47DD2" w:rsidRDefault="00312AF1">
      <w:pPr>
        <w:pStyle w:val="BodyText"/>
        <w:spacing w:line="312" w:lineRule="auto"/>
        <w:ind w:left="168" w:right="146" w:firstLine="6"/>
        <w:jc w:val="both"/>
      </w:pPr>
      <w:r>
        <w:t>With a view to guaranteeing equal access to all, the Commission recruits from an open database of spontaneous applications. The present call for interests aims at helping the recruiters to identify potentially interested candidates</w:t>
      </w:r>
      <w:r>
        <w:rPr>
          <w:spacing w:val="40"/>
        </w:rPr>
        <w:t xml:space="preserve"> </w:t>
      </w:r>
      <w:r>
        <w:t>within this database.</w:t>
      </w:r>
    </w:p>
    <w:p w14:paraId="08C92FBF" w14:textId="77777777" w:rsidR="00C47DD2" w:rsidRDefault="00C47DD2">
      <w:pPr>
        <w:pStyle w:val="BodyText"/>
        <w:spacing w:before="65"/>
      </w:pPr>
    </w:p>
    <w:p w14:paraId="293957C7" w14:textId="77777777" w:rsidR="00C47DD2" w:rsidRDefault="00312AF1">
      <w:pPr>
        <w:pStyle w:val="BodyText"/>
        <w:ind w:left="172"/>
        <w:jc w:val="both"/>
      </w:pPr>
      <w:r>
        <w:t>In</w:t>
      </w:r>
      <w:r>
        <w:rPr>
          <w:spacing w:val="-5"/>
        </w:rPr>
        <w:t xml:space="preserve"> </w:t>
      </w:r>
      <w:r>
        <w:t>practice,</w:t>
      </w:r>
      <w:r>
        <w:rPr>
          <w:spacing w:val="6"/>
        </w:rPr>
        <w:t xml:space="preserve"> </w:t>
      </w:r>
      <w:r>
        <w:t>to</w:t>
      </w:r>
      <w:r>
        <w:rPr>
          <w:spacing w:val="3"/>
        </w:rPr>
        <w:t xml:space="preserve"> </w:t>
      </w:r>
      <w:r>
        <w:t>express</w:t>
      </w:r>
      <w:r>
        <w:rPr>
          <w:spacing w:val="15"/>
        </w:rPr>
        <w:t xml:space="preserve"> </w:t>
      </w:r>
      <w:r>
        <w:t>your</w:t>
      </w:r>
      <w:r>
        <w:rPr>
          <w:spacing w:val="13"/>
        </w:rPr>
        <w:t xml:space="preserve"> </w:t>
      </w:r>
      <w:r>
        <w:t>interest,</w:t>
      </w:r>
      <w:r>
        <w:rPr>
          <w:spacing w:val="4"/>
        </w:rPr>
        <w:t xml:space="preserve"> </w:t>
      </w:r>
      <w:r>
        <w:t>please</w:t>
      </w:r>
      <w:r>
        <w:rPr>
          <w:spacing w:val="15"/>
        </w:rPr>
        <w:t xml:space="preserve"> </w:t>
      </w:r>
      <w:r>
        <w:t>follow</w:t>
      </w:r>
      <w:r>
        <w:rPr>
          <w:spacing w:val="20"/>
        </w:rPr>
        <w:t xml:space="preserve"> </w:t>
      </w:r>
      <w:r>
        <w:t>the</w:t>
      </w:r>
      <w:r>
        <w:rPr>
          <w:spacing w:val="6"/>
        </w:rPr>
        <w:t xml:space="preserve"> </w:t>
      </w:r>
      <w:r>
        <w:t>subsequent</w:t>
      </w:r>
      <w:r>
        <w:rPr>
          <w:spacing w:val="24"/>
        </w:rPr>
        <w:t xml:space="preserve"> </w:t>
      </w:r>
      <w:r>
        <w:t>two</w:t>
      </w:r>
      <w:r>
        <w:rPr>
          <w:spacing w:val="8"/>
        </w:rPr>
        <w:t xml:space="preserve"> </w:t>
      </w:r>
      <w:r>
        <w:rPr>
          <w:spacing w:val="-2"/>
        </w:rPr>
        <w:t>steps:</w:t>
      </w:r>
    </w:p>
    <w:p w14:paraId="17E93946" w14:textId="77777777" w:rsidR="00C47DD2" w:rsidRDefault="00C47DD2">
      <w:pPr>
        <w:pStyle w:val="BodyText"/>
        <w:spacing w:before="140"/>
      </w:pPr>
    </w:p>
    <w:p w14:paraId="6946ECF2" w14:textId="77777777" w:rsidR="00C47DD2" w:rsidRDefault="00312AF1">
      <w:pPr>
        <w:pStyle w:val="ListParagraph"/>
        <w:numPr>
          <w:ilvl w:val="0"/>
          <w:numId w:val="4"/>
        </w:numPr>
        <w:tabs>
          <w:tab w:val="left" w:pos="891"/>
          <w:tab w:val="left" w:pos="895"/>
        </w:tabs>
        <w:spacing w:before="1" w:line="312" w:lineRule="auto"/>
        <w:ind w:right="143" w:hanging="361"/>
        <w:jc w:val="both"/>
        <w:rPr>
          <w:sz w:val="20"/>
        </w:rPr>
      </w:pPr>
      <w:r>
        <w:rPr>
          <w:sz w:val="20"/>
        </w:rPr>
        <w:t xml:space="preserve">If you are not registered yet in the open EPSO database, please do so at the following address: </w:t>
      </w:r>
      <w:hyperlink r:id="rId63">
        <w:r>
          <w:rPr>
            <w:color w:val="0362C1"/>
            <w:sz w:val="20"/>
            <w:u w:val="thick" w:color="0362C1"/>
          </w:rPr>
          <w:t>CAST Permanent.</w:t>
        </w:r>
      </w:hyperlink>
      <w:r>
        <w:rPr>
          <w:color w:val="0362C1"/>
          <w:sz w:val="20"/>
        </w:rPr>
        <w:t xml:space="preserve"> </w:t>
      </w:r>
      <w:r>
        <w:rPr>
          <w:sz w:val="20"/>
        </w:rPr>
        <w:t>Please select under selection procedures for contract agent the CAST</w:t>
      </w:r>
      <w:r>
        <w:rPr>
          <w:spacing w:val="80"/>
          <w:sz w:val="20"/>
        </w:rPr>
        <w:t xml:space="preserve">  </w:t>
      </w:r>
      <w:r>
        <w:rPr>
          <w:sz w:val="20"/>
        </w:rPr>
        <w:t>permanent</w:t>
      </w:r>
      <w:r>
        <w:rPr>
          <w:spacing w:val="80"/>
          <w:sz w:val="20"/>
        </w:rPr>
        <w:t xml:space="preserve">  </w:t>
      </w:r>
      <w:r>
        <w:rPr>
          <w:sz w:val="20"/>
        </w:rPr>
        <w:t>profile</w:t>
      </w:r>
      <w:r>
        <w:rPr>
          <w:spacing w:val="80"/>
          <w:sz w:val="20"/>
        </w:rPr>
        <w:t xml:space="preserve">  </w:t>
      </w:r>
      <w:r>
        <w:rPr>
          <w:sz w:val="20"/>
        </w:rPr>
        <w:t>that</w:t>
      </w:r>
      <w:r>
        <w:rPr>
          <w:spacing w:val="80"/>
          <w:sz w:val="20"/>
        </w:rPr>
        <w:t xml:space="preserve">  </w:t>
      </w:r>
      <w:r>
        <w:rPr>
          <w:sz w:val="20"/>
        </w:rPr>
        <w:t>best</w:t>
      </w:r>
      <w:r>
        <w:rPr>
          <w:spacing w:val="80"/>
          <w:sz w:val="20"/>
        </w:rPr>
        <w:t xml:space="preserve">  </w:t>
      </w:r>
      <w:r>
        <w:rPr>
          <w:sz w:val="20"/>
        </w:rPr>
        <w:t>suits</w:t>
      </w:r>
      <w:r>
        <w:rPr>
          <w:spacing w:val="80"/>
          <w:sz w:val="20"/>
        </w:rPr>
        <w:t xml:space="preserve">  </w:t>
      </w:r>
      <w:r>
        <w:rPr>
          <w:sz w:val="20"/>
        </w:rPr>
        <w:t>your</w:t>
      </w:r>
      <w:r>
        <w:rPr>
          <w:spacing w:val="80"/>
          <w:sz w:val="20"/>
        </w:rPr>
        <w:t xml:space="preserve">  </w:t>
      </w:r>
      <w:r>
        <w:rPr>
          <w:sz w:val="20"/>
        </w:rPr>
        <w:t>education</w:t>
      </w:r>
      <w:r>
        <w:rPr>
          <w:spacing w:val="80"/>
          <w:sz w:val="20"/>
        </w:rPr>
        <w:t xml:space="preserve">  </w:t>
      </w:r>
      <w:r>
        <w:rPr>
          <w:sz w:val="20"/>
        </w:rPr>
        <w:t>and</w:t>
      </w:r>
      <w:r>
        <w:rPr>
          <w:spacing w:val="80"/>
          <w:sz w:val="20"/>
        </w:rPr>
        <w:t xml:space="preserve">  </w:t>
      </w:r>
      <w:r>
        <w:rPr>
          <w:sz w:val="20"/>
        </w:rPr>
        <w:t>experience.</w:t>
      </w:r>
    </w:p>
    <w:p w14:paraId="60FCFACB" w14:textId="77777777" w:rsidR="00C47DD2" w:rsidRDefault="00C47DD2">
      <w:pPr>
        <w:pStyle w:val="BodyText"/>
        <w:spacing w:before="69"/>
      </w:pPr>
    </w:p>
    <w:p w14:paraId="642E39C0" w14:textId="77777777" w:rsidR="00C47DD2" w:rsidRDefault="00312AF1">
      <w:pPr>
        <w:pStyle w:val="ListParagraph"/>
        <w:numPr>
          <w:ilvl w:val="0"/>
          <w:numId w:val="4"/>
        </w:numPr>
        <w:tabs>
          <w:tab w:val="left" w:pos="894"/>
        </w:tabs>
        <w:ind w:left="894" w:hanging="358"/>
        <w:rPr>
          <w:b/>
          <w:sz w:val="20"/>
        </w:rPr>
      </w:pPr>
      <w:r>
        <w:rPr>
          <w:sz w:val="20"/>
        </w:rPr>
        <w:t>You</w:t>
      </w:r>
      <w:r>
        <w:rPr>
          <w:spacing w:val="1"/>
          <w:sz w:val="20"/>
        </w:rPr>
        <w:t xml:space="preserve"> </w:t>
      </w:r>
      <w:r>
        <w:rPr>
          <w:sz w:val="20"/>
        </w:rPr>
        <w:t>should</w:t>
      </w:r>
      <w:r>
        <w:rPr>
          <w:spacing w:val="18"/>
          <w:sz w:val="20"/>
        </w:rPr>
        <w:t xml:space="preserve"> </w:t>
      </w:r>
      <w:r>
        <w:rPr>
          <w:sz w:val="20"/>
        </w:rPr>
        <w:t>send</w:t>
      </w:r>
      <w:r>
        <w:rPr>
          <w:spacing w:val="6"/>
          <w:sz w:val="20"/>
        </w:rPr>
        <w:t xml:space="preserve"> </w:t>
      </w:r>
      <w:r>
        <w:rPr>
          <w:sz w:val="20"/>
        </w:rPr>
        <w:t>your</w:t>
      </w:r>
      <w:r>
        <w:rPr>
          <w:spacing w:val="7"/>
          <w:sz w:val="20"/>
        </w:rPr>
        <w:t xml:space="preserve"> </w:t>
      </w:r>
      <w:r>
        <w:rPr>
          <w:sz w:val="20"/>
        </w:rPr>
        <w:t>documents</w:t>
      </w:r>
      <w:r>
        <w:rPr>
          <w:spacing w:val="15"/>
          <w:sz w:val="20"/>
        </w:rPr>
        <w:t xml:space="preserve"> </w:t>
      </w:r>
      <w:r>
        <w:rPr>
          <w:sz w:val="20"/>
        </w:rPr>
        <w:t>in</w:t>
      </w:r>
      <w:r>
        <w:rPr>
          <w:spacing w:val="1"/>
          <w:sz w:val="20"/>
        </w:rPr>
        <w:t xml:space="preserve"> </w:t>
      </w:r>
      <w:r>
        <w:rPr>
          <w:b/>
          <w:sz w:val="20"/>
        </w:rPr>
        <w:t>a</w:t>
      </w:r>
      <w:r>
        <w:rPr>
          <w:b/>
          <w:spacing w:val="20"/>
          <w:sz w:val="20"/>
        </w:rPr>
        <w:t xml:space="preserve"> </w:t>
      </w:r>
      <w:r>
        <w:rPr>
          <w:b/>
          <w:sz w:val="20"/>
        </w:rPr>
        <w:t>single</w:t>
      </w:r>
      <w:r>
        <w:rPr>
          <w:b/>
          <w:spacing w:val="14"/>
          <w:sz w:val="20"/>
        </w:rPr>
        <w:t xml:space="preserve"> </w:t>
      </w:r>
      <w:r>
        <w:rPr>
          <w:b/>
          <w:sz w:val="20"/>
        </w:rPr>
        <w:t>pdf</w:t>
      </w:r>
      <w:r>
        <w:rPr>
          <w:b/>
          <w:spacing w:val="4"/>
          <w:sz w:val="20"/>
        </w:rPr>
        <w:t xml:space="preserve"> </w:t>
      </w:r>
      <w:r>
        <w:rPr>
          <w:spacing w:val="-2"/>
          <w:sz w:val="20"/>
        </w:rPr>
        <w:t>including</w:t>
      </w:r>
    </w:p>
    <w:p w14:paraId="5C6A6C31" w14:textId="77777777" w:rsidR="00C47DD2" w:rsidRDefault="00312AF1">
      <w:pPr>
        <w:pStyle w:val="BodyText"/>
        <w:tabs>
          <w:tab w:val="left" w:pos="2338"/>
        </w:tabs>
        <w:spacing w:before="88"/>
        <w:ind w:left="895"/>
      </w:pPr>
      <w:r>
        <w:t>1.</w:t>
      </w:r>
      <w:r>
        <w:rPr>
          <w:spacing w:val="-5"/>
        </w:rPr>
        <w:t xml:space="preserve"> </w:t>
      </w:r>
      <w:r>
        <w:t>your</w:t>
      </w:r>
      <w:r>
        <w:rPr>
          <w:spacing w:val="14"/>
        </w:rPr>
        <w:t xml:space="preserve"> </w:t>
      </w:r>
      <w:r>
        <w:rPr>
          <w:spacing w:val="-5"/>
        </w:rPr>
        <w:t>CV</w:t>
      </w:r>
      <w:r>
        <w:tab/>
        <w:t>2.</w:t>
      </w:r>
      <w:r>
        <w:rPr>
          <w:spacing w:val="-9"/>
        </w:rPr>
        <w:t xml:space="preserve"> </w:t>
      </w:r>
      <w:r>
        <w:t>completed</w:t>
      </w:r>
      <w:r>
        <w:rPr>
          <w:spacing w:val="24"/>
        </w:rPr>
        <w:t xml:space="preserve"> </w:t>
      </w:r>
      <w:r>
        <w:t>application</w:t>
      </w:r>
      <w:r>
        <w:rPr>
          <w:spacing w:val="18"/>
        </w:rPr>
        <w:t xml:space="preserve"> </w:t>
      </w:r>
      <w:r>
        <w:rPr>
          <w:spacing w:val="-2"/>
        </w:rPr>
        <w:t>form.</w:t>
      </w:r>
    </w:p>
    <w:p w14:paraId="79C56DC9" w14:textId="77777777" w:rsidR="00C47DD2" w:rsidRDefault="00C47DD2">
      <w:pPr>
        <w:pStyle w:val="BodyText"/>
        <w:spacing w:before="140"/>
      </w:pPr>
    </w:p>
    <w:p w14:paraId="2611BDFE" w14:textId="77777777" w:rsidR="00C47DD2" w:rsidRDefault="00312AF1">
      <w:pPr>
        <w:spacing w:line="336" w:lineRule="auto"/>
        <w:ind w:left="895" w:right="145" w:hanging="3"/>
        <w:jc w:val="both"/>
        <w:rPr>
          <w:b/>
          <w:sz w:val="20"/>
        </w:rPr>
      </w:pPr>
      <w:r>
        <w:rPr>
          <w:b/>
          <w:w w:val="105"/>
          <w:sz w:val="20"/>
        </w:rPr>
        <w:t xml:space="preserve">Please send these documents by the publication deadline to </w:t>
      </w:r>
      <w:hyperlink r:id="rId64">
        <w:r>
          <w:rPr>
            <w:b/>
            <w:color w:val="0362C1"/>
            <w:w w:val="105"/>
            <w:sz w:val="20"/>
            <w:u w:val="thick" w:color="0362C1"/>
          </w:rPr>
          <w:t>comm-rep-cy-</w:t>
        </w:r>
      </w:hyperlink>
      <w:hyperlink r:id="rId65">
        <w:r>
          <w:rPr>
            <w:b/>
            <w:color w:val="0362C1"/>
            <w:w w:val="105"/>
            <w:sz w:val="20"/>
            <w:u w:val="thick" w:color="0362C1"/>
          </w:rPr>
          <w:t>admin@ec.europa.eu</w:t>
        </w:r>
      </w:hyperlink>
      <w:r>
        <w:rPr>
          <w:b/>
          <w:color w:val="0362C1"/>
          <w:w w:val="105"/>
          <w:sz w:val="20"/>
        </w:rPr>
        <w:t xml:space="preserve"> </w:t>
      </w:r>
      <w:r>
        <w:rPr>
          <w:b/>
          <w:w w:val="105"/>
          <w:sz w:val="20"/>
        </w:rPr>
        <w:t>indicating the</w:t>
      </w:r>
      <w:r>
        <w:rPr>
          <w:b/>
          <w:spacing w:val="40"/>
          <w:w w:val="105"/>
          <w:sz w:val="20"/>
        </w:rPr>
        <w:t xml:space="preserve"> </w:t>
      </w:r>
      <w:r>
        <w:rPr>
          <w:b/>
          <w:w w:val="105"/>
          <w:sz w:val="20"/>
        </w:rPr>
        <w:t xml:space="preserve">call for interest reference 285390 in the </w:t>
      </w:r>
      <w:r>
        <w:rPr>
          <w:b/>
          <w:spacing w:val="-2"/>
          <w:w w:val="105"/>
          <w:sz w:val="20"/>
        </w:rPr>
        <w:t>subject.</w:t>
      </w:r>
    </w:p>
    <w:p w14:paraId="11B28A6D" w14:textId="77777777" w:rsidR="00C47DD2" w:rsidRDefault="00C47DD2">
      <w:pPr>
        <w:pStyle w:val="BodyText"/>
        <w:spacing w:before="49"/>
        <w:rPr>
          <w:b/>
        </w:rPr>
      </w:pPr>
    </w:p>
    <w:p w14:paraId="09752036" w14:textId="77777777" w:rsidR="00C47DD2" w:rsidRDefault="00312AF1">
      <w:pPr>
        <w:ind w:left="171"/>
        <w:jc w:val="both"/>
        <w:rPr>
          <w:b/>
          <w:sz w:val="20"/>
        </w:rPr>
      </w:pPr>
      <w:r>
        <w:rPr>
          <w:b/>
          <w:w w:val="105"/>
          <w:sz w:val="20"/>
        </w:rPr>
        <w:t>No</w:t>
      </w:r>
      <w:r>
        <w:rPr>
          <w:b/>
          <w:spacing w:val="10"/>
          <w:w w:val="105"/>
          <w:sz w:val="20"/>
        </w:rPr>
        <w:t xml:space="preserve"> </w:t>
      </w:r>
      <w:r>
        <w:rPr>
          <w:b/>
          <w:w w:val="105"/>
          <w:sz w:val="20"/>
        </w:rPr>
        <w:t>applications</w:t>
      </w:r>
      <w:r>
        <w:rPr>
          <w:b/>
          <w:spacing w:val="13"/>
          <w:w w:val="105"/>
          <w:sz w:val="20"/>
        </w:rPr>
        <w:t xml:space="preserve"> </w:t>
      </w:r>
      <w:r>
        <w:rPr>
          <w:b/>
          <w:w w:val="105"/>
          <w:sz w:val="21"/>
        </w:rPr>
        <w:t>will</w:t>
      </w:r>
      <w:r>
        <w:rPr>
          <w:b/>
          <w:spacing w:val="-16"/>
          <w:w w:val="105"/>
          <w:sz w:val="21"/>
        </w:rPr>
        <w:t xml:space="preserve"> </w:t>
      </w:r>
      <w:r>
        <w:rPr>
          <w:b/>
          <w:w w:val="105"/>
          <w:sz w:val="20"/>
        </w:rPr>
        <w:t>be</w:t>
      </w:r>
      <w:r>
        <w:rPr>
          <w:b/>
          <w:spacing w:val="9"/>
          <w:w w:val="105"/>
          <w:sz w:val="20"/>
        </w:rPr>
        <w:t xml:space="preserve"> </w:t>
      </w:r>
      <w:r>
        <w:rPr>
          <w:b/>
          <w:w w:val="105"/>
          <w:sz w:val="20"/>
        </w:rPr>
        <w:t>accepted</w:t>
      </w:r>
      <w:r>
        <w:rPr>
          <w:b/>
          <w:spacing w:val="16"/>
          <w:w w:val="105"/>
          <w:sz w:val="20"/>
        </w:rPr>
        <w:t xml:space="preserve"> </w:t>
      </w:r>
      <w:r>
        <w:rPr>
          <w:b/>
          <w:w w:val="105"/>
          <w:sz w:val="20"/>
        </w:rPr>
        <w:t>after</w:t>
      </w:r>
      <w:r>
        <w:rPr>
          <w:b/>
          <w:spacing w:val="7"/>
          <w:w w:val="105"/>
          <w:sz w:val="20"/>
        </w:rPr>
        <w:t xml:space="preserve"> </w:t>
      </w:r>
      <w:r>
        <w:rPr>
          <w:b/>
          <w:w w:val="105"/>
          <w:sz w:val="20"/>
        </w:rPr>
        <w:t>the</w:t>
      </w:r>
      <w:r>
        <w:rPr>
          <w:b/>
          <w:spacing w:val="5"/>
          <w:w w:val="105"/>
          <w:sz w:val="20"/>
        </w:rPr>
        <w:t xml:space="preserve"> </w:t>
      </w:r>
      <w:r>
        <w:rPr>
          <w:b/>
          <w:w w:val="105"/>
          <w:sz w:val="20"/>
        </w:rPr>
        <w:t>publication</w:t>
      </w:r>
      <w:r>
        <w:rPr>
          <w:b/>
          <w:spacing w:val="21"/>
          <w:w w:val="105"/>
          <w:sz w:val="20"/>
        </w:rPr>
        <w:t xml:space="preserve"> </w:t>
      </w:r>
      <w:r>
        <w:rPr>
          <w:b/>
          <w:spacing w:val="-2"/>
          <w:w w:val="105"/>
          <w:sz w:val="20"/>
        </w:rPr>
        <w:t>deadline.</w:t>
      </w:r>
    </w:p>
    <w:p w14:paraId="6D617C53" w14:textId="77777777" w:rsidR="00C47DD2" w:rsidRDefault="00C47DD2">
      <w:pPr>
        <w:jc w:val="both"/>
        <w:rPr>
          <w:b/>
          <w:sz w:val="20"/>
        </w:rPr>
        <w:sectPr w:rsidR="00C47DD2">
          <w:pgSz w:w="11910" w:h="16840"/>
          <w:pgMar w:top="2400" w:right="1275" w:bottom="960" w:left="1275" w:header="759" w:footer="765" w:gutter="0"/>
          <w:cols w:space="720"/>
        </w:sectPr>
      </w:pPr>
    </w:p>
    <w:p w14:paraId="4FEB6BA5" w14:textId="77777777" w:rsidR="00C47DD2" w:rsidRDefault="00312AF1">
      <w:pPr>
        <w:spacing w:before="128"/>
        <w:ind w:left="16" w:right="1"/>
        <w:jc w:val="center"/>
        <w:rPr>
          <w:b/>
          <w:sz w:val="24"/>
        </w:rPr>
      </w:pPr>
      <w:r>
        <w:rPr>
          <w:b/>
          <w:spacing w:val="-2"/>
          <w:sz w:val="24"/>
        </w:rPr>
        <w:lastRenderedPageBreak/>
        <w:t>ANNEX</w:t>
      </w:r>
    </w:p>
    <w:p w14:paraId="158D7D93" w14:textId="77777777" w:rsidR="00C47DD2" w:rsidRDefault="00312AF1">
      <w:pPr>
        <w:pStyle w:val="Heading1"/>
        <w:numPr>
          <w:ilvl w:val="0"/>
          <w:numId w:val="3"/>
        </w:numPr>
        <w:tabs>
          <w:tab w:val="left" w:pos="519"/>
        </w:tabs>
        <w:spacing w:before="65"/>
        <w:ind w:left="519" w:hanging="364"/>
      </w:pPr>
      <w:r>
        <w:rPr>
          <w:spacing w:val="-2"/>
        </w:rPr>
        <w:t>Selection</w:t>
      </w:r>
    </w:p>
    <w:p w14:paraId="701721B4" w14:textId="77777777" w:rsidR="00C47DD2" w:rsidRDefault="00C47DD2">
      <w:pPr>
        <w:pStyle w:val="BodyText"/>
        <w:spacing w:before="159"/>
        <w:rPr>
          <w:b/>
          <w:i/>
          <w:sz w:val="22"/>
        </w:rPr>
      </w:pPr>
    </w:p>
    <w:p w14:paraId="4274E429" w14:textId="77777777" w:rsidR="00C47DD2" w:rsidRDefault="00312AF1">
      <w:pPr>
        <w:pStyle w:val="Heading3"/>
        <w:numPr>
          <w:ilvl w:val="1"/>
          <w:numId w:val="3"/>
        </w:numPr>
        <w:tabs>
          <w:tab w:val="left" w:pos="891"/>
        </w:tabs>
        <w:ind w:left="891" w:hanging="366"/>
        <w:rPr>
          <w:rFonts w:ascii="Wingdings" w:hAnsi="Wingdings"/>
          <w:b w:val="0"/>
          <w:position w:val="-1"/>
          <w:sz w:val="24"/>
        </w:rPr>
      </w:pPr>
      <w:r>
        <w:rPr>
          <w:w w:val="105"/>
        </w:rPr>
        <w:t>Am</w:t>
      </w:r>
      <w:r>
        <w:rPr>
          <w:spacing w:val="4"/>
          <w:w w:val="105"/>
        </w:rPr>
        <w:t xml:space="preserve"> </w:t>
      </w:r>
      <w:r>
        <w:rPr>
          <w:w w:val="105"/>
        </w:rPr>
        <w:t>I</w:t>
      </w:r>
      <w:r>
        <w:rPr>
          <w:spacing w:val="4"/>
          <w:w w:val="105"/>
        </w:rPr>
        <w:t xml:space="preserve"> </w:t>
      </w:r>
      <w:r>
        <w:rPr>
          <w:w w:val="105"/>
        </w:rPr>
        <w:t>eligible</w:t>
      </w:r>
      <w:r>
        <w:rPr>
          <w:spacing w:val="9"/>
          <w:w w:val="105"/>
        </w:rPr>
        <w:t xml:space="preserve"> </w:t>
      </w:r>
      <w:r>
        <w:rPr>
          <w:w w:val="105"/>
        </w:rPr>
        <w:t xml:space="preserve">to </w:t>
      </w:r>
      <w:r>
        <w:rPr>
          <w:spacing w:val="-2"/>
          <w:w w:val="105"/>
        </w:rPr>
        <w:t>apply?</w:t>
      </w:r>
    </w:p>
    <w:p w14:paraId="1961D6C8" w14:textId="77777777" w:rsidR="00C47DD2" w:rsidRDefault="00C47DD2">
      <w:pPr>
        <w:pStyle w:val="BodyText"/>
        <w:spacing w:before="91"/>
        <w:rPr>
          <w:b/>
          <w:sz w:val="21"/>
        </w:rPr>
      </w:pPr>
    </w:p>
    <w:p w14:paraId="597980FC" w14:textId="77777777" w:rsidR="00C47DD2" w:rsidRDefault="00312AF1">
      <w:pPr>
        <w:pStyle w:val="Heading4"/>
        <w:rPr>
          <w:u w:val="none"/>
        </w:rPr>
      </w:pPr>
      <w:r>
        <w:rPr>
          <w:u w:val="thick"/>
        </w:rPr>
        <w:t>You</w:t>
      </w:r>
      <w:r>
        <w:rPr>
          <w:spacing w:val="3"/>
          <w:u w:val="thick"/>
        </w:rPr>
        <w:t xml:space="preserve"> </w:t>
      </w:r>
      <w:r>
        <w:rPr>
          <w:u w:val="thick"/>
        </w:rPr>
        <w:t>must</w:t>
      </w:r>
      <w:r>
        <w:rPr>
          <w:spacing w:val="7"/>
          <w:u w:val="thick"/>
        </w:rPr>
        <w:t xml:space="preserve"> </w:t>
      </w:r>
      <w:r>
        <w:rPr>
          <w:u w:val="thick"/>
        </w:rPr>
        <w:t>meet</w:t>
      </w:r>
      <w:r>
        <w:rPr>
          <w:spacing w:val="13"/>
          <w:u w:val="thick"/>
        </w:rPr>
        <w:t xml:space="preserve"> </w:t>
      </w:r>
      <w:r>
        <w:rPr>
          <w:u w:val="thick"/>
        </w:rPr>
        <w:t>the</w:t>
      </w:r>
      <w:r>
        <w:rPr>
          <w:spacing w:val="13"/>
          <w:u w:val="thick"/>
        </w:rPr>
        <w:t xml:space="preserve"> </w:t>
      </w:r>
      <w:r>
        <w:rPr>
          <w:u w:val="thick"/>
        </w:rPr>
        <w:t>following</w:t>
      </w:r>
      <w:r>
        <w:rPr>
          <w:spacing w:val="26"/>
          <w:u w:val="thick"/>
        </w:rPr>
        <w:t xml:space="preserve"> </w:t>
      </w:r>
      <w:r>
        <w:rPr>
          <w:u w:val="thick"/>
        </w:rPr>
        <w:t>eligibility</w:t>
      </w:r>
      <w:r>
        <w:rPr>
          <w:spacing w:val="15"/>
          <w:u w:val="thick"/>
        </w:rPr>
        <w:t xml:space="preserve"> </w:t>
      </w:r>
      <w:r>
        <w:rPr>
          <w:u w:val="thick"/>
        </w:rPr>
        <w:t>criteria</w:t>
      </w:r>
      <w:r>
        <w:rPr>
          <w:spacing w:val="17"/>
          <w:u w:val="thick"/>
        </w:rPr>
        <w:t xml:space="preserve"> </w:t>
      </w:r>
      <w:r>
        <w:rPr>
          <w:u w:val="thick"/>
        </w:rPr>
        <w:t>when</w:t>
      </w:r>
      <w:r>
        <w:rPr>
          <w:spacing w:val="12"/>
          <w:u w:val="thick"/>
        </w:rPr>
        <w:t xml:space="preserve"> </w:t>
      </w:r>
      <w:r>
        <w:rPr>
          <w:u w:val="thick"/>
        </w:rPr>
        <w:t>you</w:t>
      </w:r>
      <w:r>
        <w:rPr>
          <w:spacing w:val="10"/>
          <w:u w:val="thick"/>
        </w:rPr>
        <w:t xml:space="preserve"> </w:t>
      </w:r>
      <w:r>
        <w:rPr>
          <w:u w:val="thick"/>
        </w:rPr>
        <w:t>validate</w:t>
      </w:r>
      <w:r>
        <w:rPr>
          <w:spacing w:val="22"/>
          <w:u w:val="thick"/>
        </w:rPr>
        <w:t xml:space="preserve"> </w:t>
      </w:r>
      <w:r>
        <w:rPr>
          <w:u w:val="thick"/>
        </w:rPr>
        <w:t>your</w:t>
      </w:r>
      <w:r>
        <w:rPr>
          <w:spacing w:val="18"/>
          <w:u w:val="thick"/>
        </w:rPr>
        <w:t xml:space="preserve"> </w:t>
      </w:r>
      <w:r>
        <w:rPr>
          <w:spacing w:val="-2"/>
          <w:u w:val="thick"/>
        </w:rPr>
        <w:t>application:</w:t>
      </w:r>
    </w:p>
    <w:p w14:paraId="25562495" w14:textId="77777777" w:rsidR="00C47DD2" w:rsidRDefault="00C47DD2">
      <w:pPr>
        <w:pStyle w:val="BodyText"/>
        <w:spacing w:before="142"/>
        <w:rPr>
          <w:b/>
          <w:sz w:val="21"/>
        </w:rPr>
      </w:pPr>
    </w:p>
    <w:p w14:paraId="74C62438" w14:textId="77777777" w:rsidR="00C47DD2" w:rsidRDefault="00312AF1">
      <w:pPr>
        <w:pStyle w:val="BodyText"/>
        <w:spacing w:line="312" w:lineRule="auto"/>
        <w:ind w:left="173" w:right="149" w:firstLine="3"/>
      </w:pPr>
      <w:r>
        <w:t>Our rules provide</w:t>
      </w:r>
      <w:r>
        <w:rPr>
          <w:spacing w:val="23"/>
        </w:rPr>
        <w:t xml:space="preserve"> </w:t>
      </w:r>
      <w:r>
        <w:t>that you can only be recruited as a contract agent at</w:t>
      </w:r>
      <w:r>
        <w:rPr>
          <w:spacing w:val="25"/>
        </w:rPr>
        <w:t xml:space="preserve"> </w:t>
      </w:r>
      <w:r>
        <w:t>the European Commission</w:t>
      </w:r>
      <w:r>
        <w:rPr>
          <w:spacing w:val="23"/>
        </w:rPr>
        <w:t xml:space="preserve"> </w:t>
      </w:r>
      <w:r>
        <w:t xml:space="preserve">if </w:t>
      </w:r>
      <w:r>
        <w:rPr>
          <w:spacing w:val="-4"/>
        </w:rPr>
        <w:t>you:</w:t>
      </w:r>
    </w:p>
    <w:p w14:paraId="70686C1B" w14:textId="77777777" w:rsidR="00C47DD2" w:rsidRDefault="00C47DD2">
      <w:pPr>
        <w:pStyle w:val="BodyText"/>
        <w:spacing w:before="109"/>
      </w:pPr>
    </w:p>
    <w:p w14:paraId="71083A12" w14:textId="77777777" w:rsidR="00C47DD2" w:rsidRDefault="00312AF1">
      <w:pPr>
        <w:pStyle w:val="BodyText"/>
        <w:ind w:left="175"/>
      </w:pPr>
      <w:r>
        <w:rPr>
          <w:color w:val="2D74B5"/>
          <w:spacing w:val="-2"/>
        </w:rPr>
        <w:t>General</w:t>
      </w:r>
      <w:r>
        <w:rPr>
          <w:color w:val="2D74B5"/>
          <w:spacing w:val="-9"/>
        </w:rPr>
        <w:t xml:space="preserve"> </w:t>
      </w:r>
      <w:r>
        <w:rPr>
          <w:color w:val="2D74B5"/>
          <w:spacing w:val="-2"/>
        </w:rPr>
        <w:t>criteria:</w:t>
      </w:r>
    </w:p>
    <w:p w14:paraId="63A8C4E4" w14:textId="77777777" w:rsidR="00C47DD2" w:rsidRDefault="00312AF1">
      <w:pPr>
        <w:pStyle w:val="ListParagraph"/>
        <w:numPr>
          <w:ilvl w:val="0"/>
          <w:numId w:val="2"/>
        </w:numPr>
        <w:tabs>
          <w:tab w:val="left" w:pos="893"/>
        </w:tabs>
        <w:spacing w:before="74"/>
        <w:ind w:left="893"/>
        <w:rPr>
          <w:rFonts w:ascii="Symbol" w:hAnsi="Symbol"/>
          <w:position w:val="-1"/>
        </w:rPr>
      </w:pPr>
      <w:r>
        <w:rPr>
          <w:sz w:val="20"/>
        </w:rPr>
        <w:t>Are</w:t>
      </w:r>
      <w:r>
        <w:rPr>
          <w:spacing w:val="3"/>
          <w:sz w:val="20"/>
        </w:rPr>
        <w:t xml:space="preserve"> </w:t>
      </w:r>
      <w:r>
        <w:rPr>
          <w:sz w:val="20"/>
        </w:rPr>
        <w:t>a</w:t>
      </w:r>
      <w:r>
        <w:rPr>
          <w:spacing w:val="-3"/>
          <w:sz w:val="20"/>
        </w:rPr>
        <w:t xml:space="preserve"> </w:t>
      </w:r>
      <w:r>
        <w:rPr>
          <w:sz w:val="20"/>
        </w:rPr>
        <w:t>citizen</w:t>
      </w:r>
      <w:r>
        <w:rPr>
          <w:spacing w:val="13"/>
          <w:sz w:val="20"/>
        </w:rPr>
        <w:t xml:space="preserve"> </w:t>
      </w:r>
      <w:r>
        <w:rPr>
          <w:sz w:val="20"/>
        </w:rPr>
        <w:t>of</w:t>
      </w:r>
      <w:r>
        <w:rPr>
          <w:spacing w:val="28"/>
          <w:sz w:val="20"/>
        </w:rPr>
        <w:t xml:space="preserve"> </w:t>
      </w:r>
      <w:r>
        <w:rPr>
          <w:sz w:val="20"/>
        </w:rPr>
        <w:t>a</w:t>
      </w:r>
      <w:r>
        <w:rPr>
          <w:spacing w:val="-1"/>
          <w:sz w:val="20"/>
        </w:rPr>
        <w:t xml:space="preserve"> </w:t>
      </w:r>
      <w:r>
        <w:rPr>
          <w:sz w:val="20"/>
        </w:rPr>
        <w:t>Member</w:t>
      </w:r>
      <w:r>
        <w:rPr>
          <w:spacing w:val="21"/>
          <w:sz w:val="20"/>
        </w:rPr>
        <w:t xml:space="preserve"> </w:t>
      </w:r>
      <w:r>
        <w:rPr>
          <w:sz w:val="20"/>
        </w:rPr>
        <w:t>State</w:t>
      </w:r>
      <w:r>
        <w:rPr>
          <w:spacing w:val="9"/>
          <w:sz w:val="20"/>
        </w:rPr>
        <w:t xml:space="preserve"> </w:t>
      </w:r>
      <w:r>
        <w:rPr>
          <w:sz w:val="20"/>
        </w:rPr>
        <w:t>of</w:t>
      </w:r>
      <w:r>
        <w:rPr>
          <w:spacing w:val="29"/>
          <w:sz w:val="20"/>
        </w:rPr>
        <w:t xml:space="preserve"> </w:t>
      </w:r>
      <w:r>
        <w:rPr>
          <w:sz w:val="20"/>
        </w:rPr>
        <w:t>the</w:t>
      </w:r>
      <w:r>
        <w:rPr>
          <w:spacing w:val="6"/>
          <w:sz w:val="20"/>
        </w:rPr>
        <w:t xml:space="preserve"> </w:t>
      </w:r>
      <w:r>
        <w:rPr>
          <w:sz w:val="20"/>
        </w:rPr>
        <w:t>EU</w:t>
      </w:r>
      <w:r>
        <w:rPr>
          <w:spacing w:val="7"/>
          <w:sz w:val="20"/>
        </w:rPr>
        <w:t xml:space="preserve"> </w:t>
      </w:r>
      <w:r>
        <w:rPr>
          <w:sz w:val="20"/>
        </w:rPr>
        <w:t>and</w:t>
      </w:r>
      <w:r>
        <w:rPr>
          <w:spacing w:val="6"/>
          <w:sz w:val="20"/>
        </w:rPr>
        <w:t xml:space="preserve"> </w:t>
      </w:r>
      <w:r>
        <w:rPr>
          <w:sz w:val="20"/>
        </w:rPr>
        <w:t>enjoy</w:t>
      </w:r>
      <w:r>
        <w:rPr>
          <w:spacing w:val="20"/>
          <w:sz w:val="20"/>
        </w:rPr>
        <w:t xml:space="preserve"> </w:t>
      </w:r>
      <w:r>
        <w:rPr>
          <w:sz w:val="20"/>
        </w:rPr>
        <w:t>full</w:t>
      </w:r>
      <w:r>
        <w:rPr>
          <w:spacing w:val="-8"/>
          <w:sz w:val="20"/>
        </w:rPr>
        <w:t xml:space="preserve"> </w:t>
      </w:r>
      <w:r>
        <w:rPr>
          <w:sz w:val="20"/>
        </w:rPr>
        <w:t>rights</w:t>
      </w:r>
      <w:r>
        <w:rPr>
          <w:spacing w:val="13"/>
          <w:sz w:val="20"/>
        </w:rPr>
        <w:t xml:space="preserve"> </w:t>
      </w:r>
      <w:r>
        <w:rPr>
          <w:sz w:val="20"/>
        </w:rPr>
        <w:t>as</w:t>
      </w:r>
      <w:r>
        <w:rPr>
          <w:spacing w:val="11"/>
          <w:sz w:val="20"/>
        </w:rPr>
        <w:t xml:space="preserve"> </w:t>
      </w:r>
      <w:r>
        <w:rPr>
          <w:sz w:val="20"/>
        </w:rPr>
        <w:t>a</w:t>
      </w:r>
      <w:r>
        <w:rPr>
          <w:spacing w:val="-2"/>
          <w:sz w:val="20"/>
        </w:rPr>
        <w:t xml:space="preserve"> citizen;</w:t>
      </w:r>
    </w:p>
    <w:p w14:paraId="5C963E83" w14:textId="77777777" w:rsidR="00C47DD2" w:rsidRDefault="00312AF1">
      <w:pPr>
        <w:pStyle w:val="ListParagraph"/>
        <w:numPr>
          <w:ilvl w:val="0"/>
          <w:numId w:val="2"/>
        </w:numPr>
        <w:tabs>
          <w:tab w:val="left" w:pos="890"/>
        </w:tabs>
        <w:spacing w:before="52"/>
        <w:ind w:left="890" w:hanging="365"/>
        <w:rPr>
          <w:rFonts w:ascii="Symbol" w:hAnsi="Symbol"/>
          <w:position w:val="-1"/>
        </w:rPr>
      </w:pPr>
      <w:r>
        <w:rPr>
          <w:sz w:val="20"/>
        </w:rPr>
        <w:t>Have</w:t>
      </w:r>
      <w:r>
        <w:rPr>
          <w:spacing w:val="19"/>
          <w:sz w:val="20"/>
        </w:rPr>
        <w:t xml:space="preserve"> </w:t>
      </w:r>
      <w:r>
        <w:rPr>
          <w:sz w:val="20"/>
        </w:rPr>
        <w:t>fulfilled</w:t>
      </w:r>
      <w:r>
        <w:rPr>
          <w:spacing w:val="10"/>
          <w:sz w:val="20"/>
        </w:rPr>
        <w:t xml:space="preserve"> </w:t>
      </w:r>
      <w:r>
        <w:rPr>
          <w:sz w:val="20"/>
        </w:rPr>
        <w:t>any</w:t>
      </w:r>
      <w:r>
        <w:rPr>
          <w:spacing w:val="14"/>
          <w:sz w:val="20"/>
        </w:rPr>
        <w:t xml:space="preserve"> </w:t>
      </w:r>
      <w:r>
        <w:rPr>
          <w:sz w:val="20"/>
        </w:rPr>
        <w:t>obligations</w:t>
      </w:r>
      <w:r>
        <w:rPr>
          <w:spacing w:val="33"/>
          <w:sz w:val="20"/>
        </w:rPr>
        <w:t xml:space="preserve"> </w:t>
      </w:r>
      <w:r>
        <w:rPr>
          <w:sz w:val="20"/>
        </w:rPr>
        <w:t>imposed</w:t>
      </w:r>
      <w:r>
        <w:rPr>
          <w:spacing w:val="17"/>
          <w:sz w:val="20"/>
        </w:rPr>
        <w:t xml:space="preserve"> </w:t>
      </w:r>
      <w:r>
        <w:rPr>
          <w:sz w:val="20"/>
        </w:rPr>
        <w:t>by</w:t>
      </w:r>
      <w:r>
        <w:rPr>
          <w:spacing w:val="10"/>
          <w:sz w:val="20"/>
        </w:rPr>
        <w:t xml:space="preserve"> </w:t>
      </w:r>
      <w:r>
        <w:rPr>
          <w:sz w:val="20"/>
        </w:rPr>
        <w:t>applicable</w:t>
      </w:r>
      <w:r>
        <w:rPr>
          <w:spacing w:val="32"/>
          <w:sz w:val="20"/>
        </w:rPr>
        <w:t xml:space="preserve"> </w:t>
      </w:r>
      <w:r>
        <w:rPr>
          <w:sz w:val="20"/>
        </w:rPr>
        <w:t>laws</w:t>
      </w:r>
      <w:r>
        <w:rPr>
          <w:spacing w:val="11"/>
          <w:sz w:val="20"/>
        </w:rPr>
        <w:t xml:space="preserve"> </w:t>
      </w:r>
      <w:r>
        <w:rPr>
          <w:sz w:val="20"/>
        </w:rPr>
        <w:t>concerning</w:t>
      </w:r>
      <w:r>
        <w:rPr>
          <w:spacing w:val="17"/>
          <w:sz w:val="20"/>
        </w:rPr>
        <w:t xml:space="preserve"> </w:t>
      </w:r>
      <w:r>
        <w:rPr>
          <w:sz w:val="20"/>
        </w:rPr>
        <w:t>military</w:t>
      </w:r>
      <w:r>
        <w:rPr>
          <w:spacing w:val="16"/>
          <w:sz w:val="20"/>
        </w:rPr>
        <w:t xml:space="preserve"> </w:t>
      </w:r>
      <w:r>
        <w:rPr>
          <w:spacing w:val="-2"/>
          <w:sz w:val="20"/>
        </w:rPr>
        <w:t>service;</w:t>
      </w:r>
    </w:p>
    <w:p w14:paraId="0AE8FFB6" w14:textId="77777777" w:rsidR="00C47DD2" w:rsidRDefault="00312AF1">
      <w:pPr>
        <w:pStyle w:val="ListParagraph"/>
        <w:numPr>
          <w:ilvl w:val="0"/>
          <w:numId w:val="2"/>
        </w:numPr>
        <w:tabs>
          <w:tab w:val="left" w:pos="893"/>
        </w:tabs>
        <w:spacing w:before="48"/>
        <w:ind w:left="893"/>
        <w:rPr>
          <w:rFonts w:ascii="Symbol" w:hAnsi="Symbol"/>
          <w:position w:val="-1"/>
        </w:rPr>
      </w:pPr>
      <w:r>
        <w:rPr>
          <w:sz w:val="20"/>
        </w:rPr>
        <w:t>Are</w:t>
      </w:r>
      <w:r>
        <w:rPr>
          <w:spacing w:val="3"/>
          <w:sz w:val="20"/>
        </w:rPr>
        <w:t xml:space="preserve"> </w:t>
      </w:r>
      <w:r>
        <w:rPr>
          <w:sz w:val="20"/>
        </w:rPr>
        <w:t>physically</w:t>
      </w:r>
      <w:r>
        <w:rPr>
          <w:spacing w:val="31"/>
          <w:sz w:val="20"/>
        </w:rPr>
        <w:t xml:space="preserve"> </w:t>
      </w:r>
      <w:r>
        <w:rPr>
          <w:sz w:val="21"/>
        </w:rPr>
        <w:t>fit</w:t>
      </w:r>
      <w:r>
        <w:rPr>
          <w:spacing w:val="45"/>
          <w:sz w:val="21"/>
        </w:rPr>
        <w:t xml:space="preserve"> </w:t>
      </w:r>
      <w:r>
        <w:rPr>
          <w:sz w:val="20"/>
        </w:rPr>
        <w:t>to</w:t>
      </w:r>
      <w:r>
        <w:rPr>
          <w:spacing w:val="10"/>
          <w:sz w:val="20"/>
        </w:rPr>
        <w:t xml:space="preserve"> </w:t>
      </w:r>
      <w:r>
        <w:rPr>
          <w:sz w:val="20"/>
        </w:rPr>
        <w:t>perform</w:t>
      </w:r>
      <w:r>
        <w:rPr>
          <w:spacing w:val="19"/>
          <w:sz w:val="20"/>
        </w:rPr>
        <w:t xml:space="preserve"> </w:t>
      </w:r>
      <w:r>
        <w:rPr>
          <w:sz w:val="20"/>
        </w:rPr>
        <w:t>the</w:t>
      </w:r>
      <w:r>
        <w:rPr>
          <w:spacing w:val="15"/>
          <w:sz w:val="20"/>
        </w:rPr>
        <w:t xml:space="preserve"> </w:t>
      </w:r>
      <w:r>
        <w:rPr>
          <w:sz w:val="20"/>
        </w:rPr>
        <w:t>duties</w:t>
      </w:r>
      <w:r>
        <w:rPr>
          <w:spacing w:val="16"/>
          <w:sz w:val="20"/>
        </w:rPr>
        <w:t xml:space="preserve"> </w:t>
      </w:r>
      <w:r>
        <w:rPr>
          <w:sz w:val="20"/>
        </w:rPr>
        <w:t>linked</w:t>
      </w:r>
      <w:r>
        <w:rPr>
          <w:spacing w:val="21"/>
          <w:sz w:val="20"/>
        </w:rPr>
        <w:t xml:space="preserve"> </w:t>
      </w:r>
      <w:r>
        <w:rPr>
          <w:sz w:val="20"/>
        </w:rPr>
        <w:t>to</w:t>
      </w:r>
      <w:r>
        <w:rPr>
          <w:spacing w:val="14"/>
          <w:sz w:val="20"/>
        </w:rPr>
        <w:t xml:space="preserve"> </w:t>
      </w:r>
      <w:r>
        <w:rPr>
          <w:sz w:val="20"/>
        </w:rPr>
        <w:t>the</w:t>
      </w:r>
      <w:r>
        <w:rPr>
          <w:spacing w:val="2"/>
          <w:sz w:val="20"/>
        </w:rPr>
        <w:t xml:space="preserve"> </w:t>
      </w:r>
      <w:r>
        <w:rPr>
          <w:spacing w:val="-2"/>
          <w:sz w:val="20"/>
        </w:rPr>
        <w:t>position;</w:t>
      </w:r>
    </w:p>
    <w:p w14:paraId="27A68D9C" w14:textId="77777777" w:rsidR="00C47DD2" w:rsidRDefault="00312AF1">
      <w:pPr>
        <w:pStyle w:val="ListParagraph"/>
        <w:numPr>
          <w:ilvl w:val="0"/>
          <w:numId w:val="2"/>
        </w:numPr>
        <w:tabs>
          <w:tab w:val="left" w:pos="891"/>
          <w:tab w:val="left" w:pos="895"/>
        </w:tabs>
        <w:spacing w:before="52" w:line="278" w:lineRule="auto"/>
        <w:ind w:right="141" w:hanging="371"/>
        <w:rPr>
          <w:rFonts w:ascii="Symbol" w:hAnsi="Symbol"/>
        </w:rPr>
      </w:pPr>
      <w:r>
        <w:rPr>
          <w:position w:val="2"/>
          <w:sz w:val="20"/>
        </w:rPr>
        <w:t>Produce</w:t>
      </w:r>
      <w:r>
        <w:rPr>
          <w:spacing w:val="40"/>
          <w:position w:val="2"/>
          <w:sz w:val="20"/>
        </w:rPr>
        <w:t xml:space="preserve"> </w:t>
      </w:r>
      <w:r>
        <w:rPr>
          <w:position w:val="2"/>
          <w:sz w:val="20"/>
        </w:rPr>
        <w:t>the</w:t>
      </w:r>
      <w:r>
        <w:rPr>
          <w:spacing w:val="33"/>
          <w:position w:val="2"/>
          <w:sz w:val="20"/>
        </w:rPr>
        <w:t xml:space="preserve"> </w:t>
      </w:r>
      <w:r>
        <w:rPr>
          <w:position w:val="2"/>
          <w:sz w:val="20"/>
        </w:rPr>
        <w:t>appropriate</w:t>
      </w:r>
      <w:r>
        <w:rPr>
          <w:spacing w:val="40"/>
          <w:position w:val="2"/>
          <w:sz w:val="20"/>
        </w:rPr>
        <w:t xml:space="preserve"> </w:t>
      </w:r>
      <w:r>
        <w:rPr>
          <w:position w:val="2"/>
          <w:sz w:val="20"/>
        </w:rPr>
        <w:t>character</w:t>
      </w:r>
      <w:r>
        <w:rPr>
          <w:spacing w:val="40"/>
          <w:position w:val="2"/>
          <w:sz w:val="20"/>
        </w:rPr>
        <w:t xml:space="preserve"> </w:t>
      </w:r>
      <w:r>
        <w:rPr>
          <w:position w:val="2"/>
          <w:sz w:val="20"/>
        </w:rPr>
        <w:t>references</w:t>
      </w:r>
      <w:r>
        <w:rPr>
          <w:spacing w:val="40"/>
          <w:position w:val="2"/>
          <w:sz w:val="20"/>
        </w:rPr>
        <w:t xml:space="preserve"> </w:t>
      </w:r>
      <w:r>
        <w:rPr>
          <w:position w:val="2"/>
          <w:sz w:val="20"/>
        </w:rPr>
        <w:t>as</w:t>
      </w:r>
      <w:r>
        <w:rPr>
          <w:spacing w:val="33"/>
          <w:position w:val="2"/>
          <w:sz w:val="20"/>
        </w:rPr>
        <w:t xml:space="preserve"> </w:t>
      </w:r>
      <w:r>
        <w:rPr>
          <w:position w:val="2"/>
          <w:sz w:val="20"/>
        </w:rPr>
        <w:t>to</w:t>
      </w:r>
      <w:r>
        <w:rPr>
          <w:spacing w:val="33"/>
          <w:position w:val="2"/>
          <w:sz w:val="20"/>
        </w:rPr>
        <w:t xml:space="preserve"> </w:t>
      </w:r>
      <w:r>
        <w:rPr>
          <w:position w:val="2"/>
          <w:sz w:val="20"/>
        </w:rPr>
        <w:t>suitability</w:t>
      </w:r>
      <w:r>
        <w:rPr>
          <w:spacing w:val="40"/>
          <w:position w:val="2"/>
          <w:sz w:val="20"/>
        </w:rPr>
        <w:t xml:space="preserve"> </w:t>
      </w:r>
      <w:r>
        <w:rPr>
          <w:position w:val="2"/>
          <w:sz w:val="20"/>
        </w:rPr>
        <w:t>for</w:t>
      </w:r>
      <w:r>
        <w:rPr>
          <w:spacing w:val="38"/>
          <w:position w:val="2"/>
          <w:sz w:val="20"/>
        </w:rPr>
        <w:t xml:space="preserve"> </w:t>
      </w:r>
      <w:r>
        <w:rPr>
          <w:position w:val="2"/>
          <w:sz w:val="20"/>
        </w:rPr>
        <w:t>the</w:t>
      </w:r>
      <w:r>
        <w:rPr>
          <w:spacing w:val="32"/>
          <w:position w:val="2"/>
          <w:sz w:val="20"/>
        </w:rPr>
        <w:t xml:space="preserve"> </w:t>
      </w:r>
      <w:r>
        <w:rPr>
          <w:position w:val="2"/>
          <w:sz w:val="20"/>
        </w:rPr>
        <w:t>performance</w:t>
      </w:r>
      <w:r>
        <w:rPr>
          <w:spacing w:val="40"/>
          <w:position w:val="2"/>
          <w:sz w:val="20"/>
        </w:rPr>
        <w:t xml:space="preserve"> </w:t>
      </w:r>
      <w:r>
        <w:rPr>
          <w:position w:val="2"/>
          <w:sz w:val="20"/>
        </w:rPr>
        <w:t>of</w:t>
      </w:r>
      <w:r>
        <w:rPr>
          <w:spacing w:val="40"/>
          <w:position w:val="2"/>
          <w:sz w:val="20"/>
        </w:rPr>
        <w:t xml:space="preserve"> </w:t>
      </w:r>
      <w:r>
        <w:rPr>
          <w:position w:val="2"/>
          <w:sz w:val="20"/>
        </w:rPr>
        <w:t xml:space="preserve">the </w:t>
      </w:r>
      <w:r>
        <w:rPr>
          <w:spacing w:val="-2"/>
          <w:sz w:val="20"/>
        </w:rPr>
        <w:t>duties.</w:t>
      </w:r>
    </w:p>
    <w:p w14:paraId="3B935EC2" w14:textId="1077C1DE" w:rsidR="00C47DD2" w:rsidRDefault="00312AF1">
      <w:pPr>
        <w:pStyle w:val="ListParagraph"/>
        <w:numPr>
          <w:ilvl w:val="0"/>
          <w:numId w:val="2"/>
        </w:numPr>
        <w:tabs>
          <w:tab w:val="left" w:pos="890"/>
          <w:tab w:val="left" w:pos="894"/>
        </w:tabs>
        <w:spacing w:before="36" w:line="278" w:lineRule="auto"/>
        <w:ind w:left="894" w:right="142" w:hanging="370"/>
        <w:rPr>
          <w:rFonts w:ascii="Symbol" w:hAnsi="Symbol"/>
          <w:position w:val="-1"/>
        </w:rPr>
      </w:pPr>
      <w:r>
        <w:rPr>
          <w:sz w:val="20"/>
        </w:rPr>
        <w:t>Have passed an</w:t>
      </w:r>
      <w:r>
        <w:rPr>
          <w:spacing w:val="-4"/>
          <w:sz w:val="20"/>
        </w:rPr>
        <w:t xml:space="preserve"> </w:t>
      </w:r>
      <w:r>
        <w:rPr>
          <w:sz w:val="20"/>
        </w:rPr>
        <w:t>EPSO</w:t>
      </w:r>
      <w:r>
        <w:rPr>
          <w:spacing w:val="16"/>
          <w:sz w:val="20"/>
        </w:rPr>
        <w:t xml:space="preserve"> </w:t>
      </w:r>
      <w:r>
        <w:rPr>
          <w:sz w:val="20"/>
        </w:rPr>
        <w:t>CAST in</w:t>
      </w:r>
      <w:r>
        <w:rPr>
          <w:spacing w:val="-5"/>
          <w:sz w:val="20"/>
        </w:rPr>
        <w:t xml:space="preserve"> </w:t>
      </w:r>
      <w:r>
        <w:rPr>
          <w:sz w:val="20"/>
        </w:rPr>
        <w:t>the relevant Function Group for</w:t>
      </w:r>
      <w:r>
        <w:rPr>
          <w:spacing w:val="34"/>
          <w:sz w:val="20"/>
        </w:rPr>
        <w:t xml:space="preserve"> </w:t>
      </w:r>
      <w:r>
        <w:rPr>
          <w:sz w:val="20"/>
        </w:rPr>
        <w:t>this</w:t>
      </w:r>
      <w:r>
        <w:rPr>
          <w:spacing w:val="-4"/>
          <w:sz w:val="20"/>
        </w:rPr>
        <w:t xml:space="preserve"> </w:t>
      </w:r>
      <w:r>
        <w:rPr>
          <w:sz w:val="20"/>
        </w:rPr>
        <w:t>position. At</w:t>
      </w:r>
      <w:r>
        <w:rPr>
          <w:spacing w:val="-1"/>
          <w:sz w:val="20"/>
        </w:rPr>
        <w:t xml:space="preserve"> </w:t>
      </w:r>
      <w:r>
        <w:rPr>
          <w:sz w:val="20"/>
        </w:rPr>
        <w:t xml:space="preserve">the stage of the application, it is sufficient to be registered in the </w:t>
      </w:r>
      <w:hyperlink r:id="rId66">
        <w:r>
          <w:rPr>
            <w:color w:val="0362C1"/>
            <w:sz w:val="20"/>
            <w:u w:val="thick" w:color="0362C1"/>
          </w:rPr>
          <w:t>EPS</w:t>
        </w:r>
        <w:r>
          <w:rPr>
            <w:color w:val="0362C1"/>
            <w:sz w:val="20"/>
            <w:u w:val="thick" w:color="0362C1"/>
          </w:rPr>
          <w:t>O</w:t>
        </w:r>
        <w:r>
          <w:rPr>
            <w:color w:val="0362C1"/>
            <w:spacing w:val="29"/>
            <w:sz w:val="20"/>
            <w:u w:val="thick" w:color="0362C1"/>
          </w:rPr>
          <w:t xml:space="preserve"> </w:t>
        </w:r>
        <w:r>
          <w:rPr>
            <w:color w:val="0362C1"/>
            <w:sz w:val="20"/>
            <w:u w:val="thick" w:color="0362C1"/>
          </w:rPr>
          <w:t>CAST</w:t>
        </w:r>
      </w:hyperlink>
      <w:r>
        <w:rPr>
          <w:color w:val="0362C1"/>
          <w:sz w:val="20"/>
        </w:rPr>
        <w:t xml:space="preserve"> </w:t>
      </w:r>
      <w:r>
        <w:rPr>
          <w:sz w:val="20"/>
        </w:rPr>
        <w:t>data base.</w:t>
      </w:r>
    </w:p>
    <w:p w14:paraId="1FA6FE16" w14:textId="77777777" w:rsidR="00C47DD2" w:rsidRDefault="00312AF1">
      <w:pPr>
        <w:pStyle w:val="BodyText"/>
        <w:spacing w:before="73"/>
        <w:ind w:left="177"/>
      </w:pPr>
      <w:r>
        <w:rPr>
          <w:color w:val="2D74B5"/>
          <w:spacing w:val="-2"/>
          <w:w w:val="105"/>
        </w:rPr>
        <w:t>Qualifications:</w:t>
      </w:r>
    </w:p>
    <w:p w14:paraId="646E6204" w14:textId="77777777" w:rsidR="00C47DD2" w:rsidRDefault="00312AF1">
      <w:pPr>
        <w:pStyle w:val="ListParagraph"/>
        <w:numPr>
          <w:ilvl w:val="0"/>
          <w:numId w:val="1"/>
        </w:numPr>
        <w:tabs>
          <w:tab w:val="left" w:pos="889"/>
        </w:tabs>
        <w:spacing w:before="63"/>
        <w:ind w:left="889" w:hanging="355"/>
        <w:rPr>
          <w:sz w:val="20"/>
        </w:rPr>
      </w:pPr>
      <w:r>
        <w:rPr>
          <w:sz w:val="20"/>
        </w:rPr>
        <w:t>Have</w:t>
      </w:r>
      <w:r>
        <w:rPr>
          <w:spacing w:val="22"/>
          <w:sz w:val="20"/>
        </w:rPr>
        <w:t xml:space="preserve"> </w:t>
      </w:r>
      <w:r>
        <w:rPr>
          <w:sz w:val="20"/>
        </w:rPr>
        <w:t>a</w:t>
      </w:r>
      <w:r>
        <w:rPr>
          <w:spacing w:val="3"/>
          <w:sz w:val="20"/>
        </w:rPr>
        <w:t xml:space="preserve"> </w:t>
      </w:r>
      <w:r>
        <w:rPr>
          <w:sz w:val="20"/>
        </w:rPr>
        <w:t>level</w:t>
      </w:r>
      <w:r>
        <w:rPr>
          <w:spacing w:val="10"/>
          <w:sz w:val="20"/>
        </w:rPr>
        <w:t xml:space="preserve"> </w:t>
      </w:r>
      <w:r>
        <w:rPr>
          <w:sz w:val="20"/>
        </w:rPr>
        <w:t>of</w:t>
      </w:r>
      <w:r>
        <w:rPr>
          <w:spacing w:val="22"/>
          <w:sz w:val="20"/>
        </w:rPr>
        <w:t xml:space="preserve"> </w:t>
      </w:r>
      <w:r>
        <w:rPr>
          <w:sz w:val="20"/>
        </w:rPr>
        <w:t>post-secondary</w:t>
      </w:r>
      <w:r>
        <w:rPr>
          <w:spacing w:val="1"/>
          <w:sz w:val="20"/>
        </w:rPr>
        <w:t xml:space="preserve"> </w:t>
      </w:r>
      <w:r>
        <w:rPr>
          <w:sz w:val="20"/>
        </w:rPr>
        <w:t>education</w:t>
      </w:r>
      <w:r>
        <w:rPr>
          <w:spacing w:val="23"/>
          <w:sz w:val="20"/>
        </w:rPr>
        <w:t xml:space="preserve"> </w:t>
      </w:r>
      <w:r>
        <w:rPr>
          <w:sz w:val="20"/>
        </w:rPr>
        <w:t>attested</w:t>
      </w:r>
      <w:r>
        <w:rPr>
          <w:spacing w:val="8"/>
          <w:sz w:val="20"/>
        </w:rPr>
        <w:t xml:space="preserve"> </w:t>
      </w:r>
      <w:r>
        <w:rPr>
          <w:sz w:val="20"/>
        </w:rPr>
        <w:t>by</w:t>
      </w:r>
      <w:r>
        <w:rPr>
          <w:spacing w:val="14"/>
          <w:sz w:val="20"/>
        </w:rPr>
        <w:t xml:space="preserve"> </w:t>
      </w:r>
      <w:r>
        <w:rPr>
          <w:sz w:val="20"/>
        </w:rPr>
        <w:t>a</w:t>
      </w:r>
      <w:r>
        <w:rPr>
          <w:spacing w:val="10"/>
          <w:sz w:val="20"/>
        </w:rPr>
        <w:t xml:space="preserve"> </w:t>
      </w:r>
      <w:r>
        <w:rPr>
          <w:sz w:val="20"/>
        </w:rPr>
        <w:t>diploma</w:t>
      </w:r>
      <w:r>
        <w:rPr>
          <w:spacing w:val="28"/>
          <w:sz w:val="20"/>
        </w:rPr>
        <w:t xml:space="preserve"> </w:t>
      </w:r>
      <w:r>
        <w:rPr>
          <w:spacing w:val="-5"/>
          <w:sz w:val="20"/>
        </w:rPr>
        <w:t>OR</w:t>
      </w:r>
    </w:p>
    <w:p w14:paraId="79B30CFD" w14:textId="77777777" w:rsidR="00C47DD2" w:rsidRDefault="00312AF1">
      <w:pPr>
        <w:pStyle w:val="ListParagraph"/>
        <w:numPr>
          <w:ilvl w:val="0"/>
          <w:numId w:val="1"/>
        </w:numPr>
        <w:tabs>
          <w:tab w:val="left" w:pos="893"/>
          <w:tab w:val="left" w:pos="895"/>
        </w:tabs>
        <w:spacing w:before="68" w:line="316" w:lineRule="auto"/>
        <w:ind w:left="895" w:right="137" w:hanging="361"/>
        <w:rPr>
          <w:sz w:val="20"/>
        </w:rPr>
      </w:pPr>
      <w:r>
        <w:rPr>
          <w:sz w:val="20"/>
        </w:rPr>
        <w:t>a</w:t>
      </w:r>
      <w:r>
        <w:rPr>
          <w:spacing w:val="40"/>
          <w:sz w:val="20"/>
        </w:rPr>
        <w:t xml:space="preserve"> </w:t>
      </w:r>
      <w:r>
        <w:rPr>
          <w:sz w:val="20"/>
        </w:rPr>
        <w:t>level</w:t>
      </w:r>
      <w:r>
        <w:rPr>
          <w:spacing w:val="40"/>
          <w:sz w:val="20"/>
        </w:rPr>
        <w:t xml:space="preserve"> </w:t>
      </w:r>
      <w:r>
        <w:rPr>
          <w:sz w:val="20"/>
        </w:rPr>
        <w:t>of</w:t>
      </w:r>
      <w:r>
        <w:rPr>
          <w:spacing w:val="73"/>
          <w:sz w:val="20"/>
        </w:rPr>
        <w:t xml:space="preserve"> </w:t>
      </w:r>
      <w:r>
        <w:rPr>
          <w:sz w:val="20"/>
        </w:rPr>
        <w:t>secondary</w:t>
      </w:r>
      <w:r>
        <w:rPr>
          <w:spacing w:val="70"/>
          <w:sz w:val="20"/>
        </w:rPr>
        <w:t xml:space="preserve"> </w:t>
      </w:r>
      <w:r>
        <w:rPr>
          <w:sz w:val="20"/>
        </w:rPr>
        <w:t>education</w:t>
      </w:r>
      <w:r>
        <w:rPr>
          <w:spacing w:val="70"/>
          <w:sz w:val="20"/>
        </w:rPr>
        <w:t xml:space="preserve"> </w:t>
      </w:r>
      <w:r>
        <w:rPr>
          <w:sz w:val="20"/>
        </w:rPr>
        <w:t>attested</w:t>
      </w:r>
      <w:r>
        <w:rPr>
          <w:spacing w:val="40"/>
          <w:sz w:val="20"/>
        </w:rPr>
        <w:t xml:space="preserve"> </w:t>
      </w:r>
      <w:r>
        <w:rPr>
          <w:sz w:val="20"/>
        </w:rPr>
        <w:t>by</w:t>
      </w:r>
      <w:r>
        <w:rPr>
          <w:spacing w:val="40"/>
          <w:sz w:val="20"/>
        </w:rPr>
        <w:t xml:space="preserve"> </w:t>
      </w:r>
      <w:r>
        <w:rPr>
          <w:sz w:val="20"/>
        </w:rPr>
        <w:t>a</w:t>
      </w:r>
      <w:r>
        <w:rPr>
          <w:spacing w:val="40"/>
          <w:sz w:val="20"/>
        </w:rPr>
        <w:t xml:space="preserve"> </w:t>
      </w:r>
      <w:r>
        <w:rPr>
          <w:sz w:val="20"/>
        </w:rPr>
        <w:t>diploma</w:t>
      </w:r>
      <w:r>
        <w:rPr>
          <w:spacing w:val="70"/>
          <w:sz w:val="20"/>
        </w:rPr>
        <w:t xml:space="preserve"> </w:t>
      </w:r>
      <w:r>
        <w:rPr>
          <w:sz w:val="20"/>
        </w:rPr>
        <w:t>giving</w:t>
      </w:r>
      <w:r>
        <w:rPr>
          <w:spacing w:val="40"/>
          <w:sz w:val="20"/>
        </w:rPr>
        <w:t xml:space="preserve"> </w:t>
      </w:r>
      <w:r>
        <w:rPr>
          <w:sz w:val="20"/>
        </w:rPr>
        <w:t>access</w:t>
      </w:r>
      <w:r>
        <w:rPr>
          <w:spacing w:val="67"/>
          <w:sz w:val="20"/>
        </w:rPr>
        <w:t xml:space="preserve"> </w:t>
      </w:r>
      <w:r>
        <w:rPr>
          <w:sz w:val="20"/>
        </w:rPr>
        <w:t>to</w:t>
      </w:r>
      <w:r>
        <w:rPr>
          <w:spacing w:val="40"/>
          <w:sz w:val="20"/>
        </w:rPr>
        <w:t xml:space="preserve"> </w:t>
      </w:r>
      <w:r>
        <w:rPr>
          <w:sz w:val="20"/>
        </w:rPr>
        <w:t>post-secondary education, and appropriate professional experience of</w:t>
      </w:r>
      <w:r>
        <w:rPr>
          <w:spacing w:val="40"/>
          <w:sz w:val="20"/>
        </w:rPr>
        <w:t xml:space="preserve"> </w:t>
      </w:r>
      <w:r>
        <w:rPr>
          <w:sz w:val="20"/>
        </w:rPr>
        <w:t>at least three years.</w:t>
      </w:r>
    </w:p>
    <w:p w14:paraId="6506486F" w14:textId="77777777" w:rsidR="00C47DD2" w:rsidRDefault="00C47DD2">
      <w:pPr>
        <w:pStyle w:val="BodyText"/>
        <w:spacing w:before="57"/>
      </w:pPr>
    </w:p>
    <w:p w14:paraId="3D15B459" w14:textId="77777777" w:rsidR="00C47DD2" w:rsidRDefault="00312AF1">
      <w:pPr>
        <w:pStyle w:val="BodyText"/>
        <w:spacing w:line="316" w:lineRule="auto"/>
        <w:ind w:left="533" w:right="149" w:firstLine="3"/>
      </w:pPr>
      <w:r>
        <w:rPr>
          <w:spacing w:val="-2"/>
          <w:w w:val="105"/>
        </w:rPr>
        <w:t>Only qualifications</w:t>
      </w:r>
      <w:r>
        <w:rPr>
          <w:spacing w:val="-6"/>
          <w:w w:val="105"/>
        </w:rPr>
        <w:t xml:space="preserve"> </w:t>
      </w:r>
      <w:r>
        <w:rPr>
          <w:spacing w:val="-2"/>
          <w:w w:val="105"/>
        </w:rPr>
        <w:t>issued or</w:t>
      </w:r>
      <w:r>
        <w:rPr>
          <w:spacing w:val="-3"/>
          <w:w w:val="105"/>
        </w:rPr>
        <w:t xml:space="preserve"> </w:t>
      </w:r>
      <w:r>
        <w:rPr>
          <w:spacing w:val="-2"/>
          <w:w w:val="105"/>
        </w:rPr>
        <w:t>recognised</w:t>
      </w:r>
      <w:r>
        <w:rPr>
          <w:spacing w:val="7"/>
          <w:w w:val="105"/>
        </w:rPr>
        <w:t xml:space="preserve"> </w:t>
      </w:r>
      <w:r>
        <w:rPr>
          <w:spacing w:val="-2"/>
          <w:w w:val="105"/>
        </w:rPr>
        <w:t>as equivalent by</w:t>
      </w:r>
      <w:r>
        <w:rPr>
          <w:spacing w:val="-5"/>
          <w:w w:val="105"/>
        </w:rPr>
        <w:t xml:space="preserve"> </w:t>
      </w:r>
      <w:r>
        <w:rPr>
          <w:spacing w:val="-2"/>
          <w:w w:val="105"/>
        </w:rPr>
        <w:t>EU Member State authorities (e.g.</w:t>
      </w:r>
      <w:r>
        <w:rPr>
          <w:spacing w:val="-5"/>
          <w:w w:val="105"/>
        </w:rPr>
        <w:t xml:space="preserve"> </w:t>
      </w:r>
      <w:r>
        <w:rPr>
          <w:spacing w:val="-2"/>
          <w:w w:val="105"/>
        </w:rPr>
        <w:t xml:space="preserve">by </w:t>
      </w:r>
      <w:r>
        <w:rPr>
          <w:w w:val="105"/>
        </w:rPr>
        <w:t>the</w:t>
      </w:r>
      <w:r>
        <w:rPr>
          <w:spacing w:val="-4"/>
          <w:w w:val="105"/>
        </w:rPr>
        <w:t xml:space="preserve"> </w:t>
      </w:r>
      <w:r>
        <w:rPr>
          <w:w w:val="105"/>
        </w:rPr>
        <w:t>Ministry of Education) will</w:t>
      </w:r>
      <w:r>
        <w:rPr>
          <w:spacing w:val="-14"/>
          <w:w w:val="105"/>
        </w:rPr>
        <w:t xml:space="preserve"> </w:t>
      </w:r>
      <w:r>
        <w:rPr>
          <w:w w:val="105"/>
        </w:rPr>
        <w:t>be accepted.</w:t>
      </w:r>
    </w:p>
    <w:p w14:paraId="04B49500" w14:textId="77777777" w:rsidR="00C47DD2" w:rsidRDefault="00312AF1">
      <w:pPr>
        <w:pStyle w:val="BodyText"/>
        <w:spacing w:before="37"/>
        <w:ind w:left="171"/>
      </w:pPr>
      <w:r>
        <w:rPr>
          <w:color w:val="2D74B5"/>
          <w:spacing w:val="-2"/>
        </w:rPr>
        <w:t>Languages:</w:t>
      </w:r>
    </w:p>
    <w:p w14:paraId="1EC4CC3C" w14:textId="77777777" w:rsidR="00C47DD2" w:rsidRDefault="00312AF1">
      <w:pPr>
        <w:pStyle w:val="ListParagraph"/>
        <w:numPr>
          <w:ilvl w:val="0"/>
          <w:numId w:val="2"/>
        </w:numPr>
        <w:tabs>
          <w:tab w:val="left" w:pos="937"/>
        </w:tabs>
        <w:spacing w:before="69"/>
        <w:ind w:left="937" w:hanging="362"/>
        <w:rPr>
          <w:rFonts w:ascii="Symbol" w:hAnsi="Symbol"/>
          <w:position w:val="-1"/>
        </w:rPr>
      </w:pPr>
      <w:r>
        <w:rPr>
          <w:w w:val="105"/>
          <w:sz w:val="20"/>
        </w:rPr>
        <w:t>have</w:t>
      </w:r>
      <w:r>
        <w:rPr>
          <w:spacing w:val="-9"/>
          <w:w w:val="105"/>
          <w:sz w:val="20"/>
        </w:rPr>
        <w:t xml:space="preserve"> </w:t>
      </w:r>
      <w:r>
        <w:rPr>
          <w:w w:val="105"/>
          <w:sz w:val="20"/>
        </w:rPr>
        <w:t>a</w:t>
      </w:r>
      <w:r>
        <w:rPr>
          <w:spacing w:val="-5"/>
          <w:w w:val="105"/>
          <w:sz w:val="20"/>
        </w:rPr>
        <w:t xml:space="preserve"> </w:t>
      </w:r>
      <w:r>
        <w:rPr>
          <w:w w:val="105"/>
          <w:sz w:val="20"/>
        </w:rPr>
        <w:t>thorough</w:t>
      </w:r>
      <w:r>
        <w:rPr>
          <w:spacing w:val="6"/>
          <w:w w:val="105"/>
          <w:sz w:val="20"/>
        </w:rPr>
        <w:t xml:space="preserve"> </w:t>
      </w:r>
      <w:r>
        <w:rPr>
          <w:w w:val="105"/>
          <w:sz w:val="20"/>
        </w:rPr>
        <w:t>knowledge</w:t>
      </w:r>
      <w:r>
        <w:rPr>
          <w:spacing w:val="3"/>
          <w:w w:val="105"/>
          <w:sz w:val="20"/>
        </w:rPr>
        <w:t xml:space="preserve"> </w:t>
      </w:r>
      <w:r>
        <w:rPr>
          <w:w w:val="105"/>
          <w:sz w:val="20"/>
        </w:rPr>
        <w:t>(minimum</w:t>
      </w:r>
      <w:r>
        <w:rPr>
          <w:spacing w:val="12"/>
          <w:w w:val="105"/>
          <w:sz w:val="20"/>
        </w:rPr>
        <w:t xml:space="preserve"> </w:t>
      </w:r>
      <w:r>
        <w:rPr>
          <w:w w:val="105"/>
          <w:sz w:val="20"/>
        </w:rPr>
        <w:t>level</w:t>
      </w:r>
      <w:r>
        <w:rPr>
          <w:spacing w:val="-14"/>
          <w:w w:val="105"/>
          <w:sz w:val="20"/>
        </w:rPr>
        <w:t xml:space="preserve"> </w:t>
      </w:r>
      <w:r>
        <w:rPr>
          <w:w w:val="105"/>
          <w:sz w:val="20"/>
        </w:rPr>
        <w:t>Cl)</w:t>
      </w:r>
      <w:r>
        <w:rPr>
          <w:spacing w:val="29"/>
          <w:w w:val="105"/>
          <w:sz w:val="20"/>
        </w:rPr>
        <w:t xml:space="preserve"> </w:t>
      </w:r>
      <w:r>
        <w:rPr>
          <w:w w:val="105"/>
          <w:sz w:val="20"/>
        </w:rPr>
        <w:t>of</w:t>
      </w:r>
      <w:r>
        <w:rPr>
          <w:spacing w:val="2"/>
          <w:w w:val="105"/>
          <w:sz w:val="20"/>
        </w:rPr>
        <w:t xml:space="preserve"> </w:t>
      </w:r>
      <w:r>
        <w:rPr>
          <w:w w:val="105"/>
          <w:sz w:val="20"/>
        </w:rPr>
        <w:t>one of</w:t>
      </w:r>
      <w:r>
        <w:rPr>
          <w:spacing w:val="23"/>
          <w:w w:val="105"/>
          <w:sz w:val="20"/>
        </w:rPr>
        <w:t xml:space="preserve"> </w:t>
      </w:r>
      <w:r>
        <w:rPr>
          <w:w w:val="105"/>
          <w:sz w:val="20"/>
        </w:rPr>
        <w:t>the</w:t>
      </w:r>
      <w:r>
        <w:rPr>
          <w:spacing w:val="-1"/>
          <w:w w:val="105"/>
          <w:sz w:val="20"/>
        </w:rPr>
        <w:t xml:space="preserve"> </w:t>
      </w:r>
      <w:r>
        <w:rPr>
          <w:w w:val="105"/>
          <w:sz w:val="20"/>
        </w:rPr>
        <w:t>24</w:t>
      </w:r>
      <w:r>
        <w:rPr>
          <w:spacing w:val="10"/>
          <w:w w:val="105"/>
          <w:sz w:val="20"/>
        </w:rPr>
        <w:t xml:space="preserve"> </w:t>
      </w:r>
      <w:r>
        <w:rPr>
          <w:w w:val="105"/>
          <w:sz w:val="20"/>
        </w:rPr>
        <w:t>official</w:t>
      </w:r>
      <w:r>
        <w:rPr>
          <w:spacing w:val="-6"/>
          <w:w w:val="105"/>
          <w:sz w:val="20"/>
        </w:rPr>
        <w:t xml:space="preserve"> </w:t>
      </w:r>
      <w:r>
        <w:rPr>
          <w:w w:val="105"/>
          <w:sz w:val="20"/>
        </w:rPr>
        <w:t>languages</w:t>
      </w:r>
      <w:r>
        <w:rPr>
          <w:spacing w:val="7"/>
          <w:w w:val="105"/>
          <w:sz w:val="20"/>
        </w:rPr>
        <w:t xml:space="preserve"> </w:t>
      </w:r>
      <w:r>
        <w:rPr>
          <w:w w:val="105"/>
          <w:sz w:val="20"/>
        </w:rPr>
        <w:t>of</w:t>
      </w:r>
      <w:r>
        <w:rPr>
          <w:spacing w:val="1"/>
          <w:w w:val="105"/>
          <w:sz w:val="20"/>
        </w:rPr>
        <w:t xml:space="preserve"> </w:t>
      </w:r>
      <w:r>
        <w:rPr>
          <w:spacing w:val="-5"/>
          <w:w w:val="105"/>
          <w:sz w:val="20"/>
        </w:rPr>
        <w:t>the</w:t>
      </w:r>
    </w:p>
    <w:p w14:paraId="7EDBEC37" w14:textId="77777777" w:rsidR="00C47DD2" w:rsidRDefault="00312AF1">
      <w:pPr>
        <w:spacing w:before="14"/>
        <w:ind w:left="951"/>
        <w:rPr>
          <w:rFonts w:ascii="Times New Roman"/>
          <w:sz w:val="21"/>
        </w:rPr>
      </w:pPr>
      <w:r>
        <w:rPr>
          <w:rFonts w:ascii="Times New Roman"/>
          <w:spacing w:val="-5"/>
          <w:sz w:val="21"/>
        </w:rPr>
        <w:t>EUl</w:t>
      </w:r>
    </w:p>
    <w:p w14:paraId="5601F2B0" w14:textId="77777777" w:rsidR="00C47DD2" w:rsidRDefault="00312AF1">
      <w:pPr>
        <w:pStyle w:val="ListParagraph"/>
        <w:numPr>
          <w:ilvl w:val="0"/>
          <w:numId w:val="2"/>
        </w:numPr>
        <w:tabs>
          <w:tab w:val="left" w:pos="942"/>
        </w:tabs>
        <w:spacing w:before="94" w:line="285" w:lineRule="auto"/>
        <w:ind w:left="942" w:right="163" w:hanging="367"/>
        <w:rPr>
          <w:rFonts w:ascii="Symbol" w:hAnsi="Symbol"/>
          <w:position w:val="-1"/>
        </w:rPr>
      </w:pPr>
      <w:r>
        <w:rPr>
          <w:sz w:val="20"/>
        </w:rPr>
        <w:t>AND</w:t>
      </w:r>
      <w:r>
        <w:rPr>
          <w:spacing w:val="37"/>
          <w:sz w:val="20"/>
        </w:rPr>
        <w:t xml:space="preserve"> </w:t>
      </w:r>
      <w:r>
        <w:rPr>
          <w:sz w:val="20"/>
        </w:rPr>
        <w:t>have</w:t>
      </w:r>
      <w:r>
        <w:rPr>
          <w:spacing w:val="26"/>
          <w:sz w:val="20"/>
        </w:rPr>
        <w:t xml:space="preserve"> </w:t>
      </w:r>
      <w:r>
        <w:rPr>
          <w:sz w:val="20"/>
        </w:rPr>
        <w:t>a</w:t>
      </w:r>
      <w:r>
        <w:rPr>
          <w:spacing w:val="27"/>
          <w:sz w:val="20"/>
        </w:rPr>
        <w:t xml:space="preserve"> </w:t>
      </w:r>
      <w:r>
        <w:rPr>
          <w:sz w:val="20"/>
        </w:rPr>
        <w:t>satisfactory</w:t>
      </w:r>
      <w:r>
        <w:rPr>
          <w:spacing w:val="38"/>
          <w:sz w:val="20"/>
        </w:rPr>
        <w:t xml:space="preserve"> </w:t>
      </w:r>
      <w:r>
        <w:rPr>
          <w:sz w:val="20"/>
        </w:rPr>
        <w:t>knowledge</w:t>
      </w:r>
      <w:r>
        <w:rPr>
          <w:spacing w:val="40"/>
          <w:sz w:val="20"/>
        </w:rPr>
        <w:t xml:space="preserve"> </w:t>
      </w:r>
      <w:r>
        <w:rPr>
          <w:sz w:val="20"/>
        </w:rPr>
        <w:t>(minimum</w:t>
      </w:r>
      <w:r>
        <w:rPr>
          <w:spacing w:val="40"/>
          <w:sz w:val="20"/>
        </w:rPr>
        <w:t xml:space="preserve"> </w:t>
      </w:r>
      <w:r>
        <w:rPr>
          <w:sz w:val="20"/>
        </w:rPr>
        <w:t>level</w:t>
      </w:r>
      <w:r>
        <w:rPr>
          <w:spacing w:val="-2"/>
          <w:sz w:val="20"/>
        </w:rPr>
        <w:t xml:space="preserve"> </w:t>
      </w:r>
      <w:r>
        <w:rPr>
          <w:sz w:val="20"/>
        </w:rPr>
        <w:t>82</w:t>
      </w:r>
      <w:hyperlink w:anchor="_bookmark1" w:history="1">
        <w:r>
          <w:rPr>
            <w:sz w:val="20"/>
          </w:rPr>
          <w:t>)</w:t>
        </w:r>
        <w:r>
          <w:rPr>
            <w:sz w:val="20"/>
            <w:vertAlign w:val="superscript"/>
          </w:rPr>
          <w:t>2</w:t>
        </w:r>
      </w:hyperlink>
      <w:r>
        <w:rPr>
          <w:spacing w:val="32"/>
          <w:sz w:val="20"/>
        </w:rPr>
        <w:t xml:space="preserve"> </w:t>
      </w:r>
      <w:r>
        <w:rPr>
          <w:sz w:val="20"/>
        </w:rPr>
        <w:t>of</w:t>
      </w:r>
      <w:r>
        <w:rPr>
          <w:spacing w:val="40"/>
          <w:sz w:val="20"/>
        </w:rPr>
        <w:t xml:space="preserve"> </w:t>
      </w:r>
      <w:r>
        <w:rPr>
          <w:sz w:val="20"/>
        </w:rPr>
        <w:t>a</w:t>
      </w:r>
      <w:r>
        <w:rPr>
          <w:spacing w:val="23"/>
          <w:sz w:val="20"/>
        </w:rPr>
        <w:t xml:space="preserve"> </w:t>
      </w:r>
      <w:r>
        <w:rPr>
          <w:sz w:val="20"/>
        </w:rPr>
        <w:t>second</w:t>
      </w:r>
      <w:r>
        <w:rPr>
          <w:spacing w:val="40"/>
          <w:sz w:val="20"/>
        </w:rPr>
        <w:t xml:space="preserve"> </w:t>
      </w:r>
      <w:r>
        <w:rPr>
          <w:sz w:val="20"/>
        </w:rPr>
        <w:t>official</w:t>
      </w:r>
      <w:r>
        <w:rPr>
          <w:spacing w:val="24"/>
          <w:sz w:val="20"/>
        </w:rPr>
        <w:t xml:space="preserve"> </w:t>
      </w:r>
      <w:r>
        <w:rPr>
          <w:sz w:val="20"/>
        </w:rPr>
        <w:t>language</w:t>
      </w:r>
      <w:r>
        <w:rPr>
          <w:spacing w:val="40"/>
          <w:sz w:val="20"/>
        </w:rPr>
        <w:t xml:space="preserve"> </w:t>
      </w:r>
      <w:r>
        <w:rPr>
          <w:sz w:val="20"/>
        </w:rPr>
        <w:t>of the EU, to the extent necessary</w:t>
      </w:r>
      <w:r>
        <w:rPr>
          <w:spacing w:val="40"/>
          <w:sz w:val="20"/>
        </w:rPr>
        <w:t xml:space="preserve"> </w:t>
      </w:r>
      <w:r>
        <w:rPr>
          <w:sz w:val="20"/>
        </w:rPr>
        <w:t>for the performance</w:t>
      </w:r>
      <w:r>
        <w:rPr>
          <w:spacing w:val="40"/>
          <w:sz w:val="20"/>
        </w:rPr>
        <w:t xml:space="preserve"> </w:t>
      </w:r>
      <w:r>
        <w:rPr>
          <w:sz w:val="20"/>
        </w:rPr>
        <w:t>of the duties.</w:t>
      </w:r>
    </w:p>
    <w:p w14:paraId="23C83BC1" w14:textId="77777777" w:rsidR="00C47DD2" w:rsidRDefault="00C47DD2">
      <w:pPr>
        <w:pStyle w:val="BodyText"/>
        <w:spacing w:before="101"/>
      </w:pPr>
    </w:p>
    <w:p w14:paraId="53A93194" w14:textId="77777777" w:rsidR="00C47DD2" w:rsidRDefault="00312AF1">
      <w:pPr>
        <w:pStyle w:val="Heading3"/>
        <w:numPr>
          <w:ilvl w:val="1"/>
          <w:numId w:val="3"/>
        </w:numPr>
        <w:tabs>
          <w:tab w:val="left" w:pos="891"/>
        </w:tabs>
        <w:ind w:left="891" w:hanging="366"/>
        <w:rPr>
          <w:rFonts w:ascii="Wingdings" w:hAnsi="Wingdings"/>
          <w:b w:val="0"/>
          <w:sz w:val="24"/>
        </w:rPr>
      </w:pPr>
      <w:r>
        <w:rPr>
          <w:w w:val="105"/>
          <w:position w:val="1"/>
        </w:rPr>
        <w:t>What</w:t>
      </w:r>
      <w:r>
        <w:rPr>
          <w:spacing w:val="8"/>
          <w:w w:val="105"/>
          <w:position w:val="1"/>
        </w:rPr>
        <w:t xml:space="preserve"> </w:t>
      </w:r>
      <w:r>
        <w:rPr>
          <w:w w:val="105"/>
          <w:position w:val="1"/>
        </w:rPr>
        <w:t>about</w:t>
      </w:r>
      <w:r>
        <w:rPr>
          <w:spacing w:val="15"/>
          <w:w w:val="105"/>
          <w:position w:val="1"/>
        </w:rPr>
        <w:t xml:space="preserve"> </w:t>
      </w:r>
      <w:r>
        <w:rPr>
          <w:w w:val="105"/>
          <w:position w:val="1"/>
        </w:rPr>
        <w:t>the</w:t>
      </w:r>
      <w:r>
        <w:rPr>
          <w:spacing w:val="7"/>
          <w:w w:val="105"/>
          <w:position w:val="1"/>
        </w:rPr>
        <w:t xml:space="preserve"> </w:t>
      </w:r>
      <w:r>
        <w:rPr>
          <w:w w:val="105"/>
          <w:position w:val="1"/>
        </w:rPr>
        <w:t>selection</w:t>
      </w:r>
      <w:r>
        <w:rPr>
          <w:spacing w:val="18"/>
          <w:w w:val="105"/>
          <w:position w:val="1"/>
        </w:rPr>
        <w:t xml:space="preserve"> </w:t>
      </w:r>
      <w:r>
        <w:rPr>
          <w:spacing w:val="-2"/>
          <w:w w:val="105"/>
          <w:position w:val="1"/>
        </w:rPr>
        <w:t>steps?</w:t>
      </w:r>
    </w:p>
    <w:p w14:paraId="1CDFEC22" w14:textId="77777777" w:rsidR="00C47DD2" w:rsidRDefault="00C47DD2">
      <w:pPr>
        <w:pStyle w:val="BodyText"/>
        <w:spacing w:before="96"/>
        <w:rPr>
          <w:b/>
        </w:rPr>
      </w:pPr>
    </w:p>
    <w:p w14:paraId="5572A75F" w14:textId="77777777" w:rsidR="00C47DD2" w:rsidRDefault="00312AF1">
      <w:pPr>
        <w:pStyle w:val="BodyText"/>
        <w:spacing w:line="312" w:lineRule="auto"/>
        <w:ind w:left="173" w:hanging="6"/>
      </w:pPr>
      <w:r>
        <w:t>The</w:t>
      </w:r>
      <w:r>
        <w:rPr>
          <w:spacing w:val="31"/>
        </w:rPr>
        <w:t xml:space="preserve"> </w:t>
      </w:r>
      <w:r>
        <w:t>selecting</w:t>
      </w:r>
      <w:r>
        <w:rPr>
          <w:spacing w:val="35"/>
        </w:rPr>
        <w:t xml:space="preserve"> </w:t>
      </w:r>
      <w:r>
        <w:t>unit</w:t>
      </w:r>
      <w:r>
        <w:rPr>
          <w:spacing w:val="24"/>
        </w:rPr>
        <w:t xml:space="preserve"> </w:t>
      </w:r>
      <w:r>
        <w:t>chooses</w:t>
      </w:r>
      <w:r>
        <w:rPr>
          <w:spacing w:val="40"/>
        </w:rPr>
        <w:t xml:space="preserve"> </w:t>
      </w:r>
      <w:r>
        <w:t>from</w:t>
      </w:r>
      <w:r>
        <w:rPr>
          <w:spacing w:val="37"/>
        </w:rPr>
        <w:t xml:space="preserve"> </w:t>
      </w:r>
      <w:r>
        <w:t>the</w:t>
      </w:r>
      <w:r>
        <w:rPr>
          <w:spacing w:val="25"/>
        </w:rPr>
        <w:t xml:space="preserve"> </w:t>
      </w:r>
      <w:r>
        <w:t>EPSO</w:t>
      </w:r>
      <w:r>
        <w:rPr>
          <w:spacing w:val="40"/>
        </w:rPr>
        <w:t xml:space="preserve"> </w:t>
      </w:r>
      <w:r>
        <w:t>database</w:t>
      </w:r>
      <w:hyperlink w:anchor="_bookmark2" w:history="1">
        <w:r>
          <w:rPr>
            <w:vertAlign w:val="superscript"/>
          </w:rPr>
          <w:t>3</w:t>
        </w:r>
      </w:hyperlink>
      <w:r>
        <w:rPr>
          <w:spacing w:val="28"/>
        </w:rPr>
        <w:t xml:space="preserve"> </w:t>
      </w:r>
      <w:r>
        <w:t>candidates</w:t>
      </w:r>
      <w:r>
        <w:rPr>
          <w:spacing w:val="40"/>
        </w:rPr>
        <w:t xml:space="preserve"> </w:t>
      </w:r>
      <w:r>
        <w:t>with</w:t>
      </w:r>
      <w:r>
        <w:rPr>
          <w:spacing w:val="33"/>
        </w:rPr>
        <w:t xml:space="preserve"> </w:t>
      </w:r>
      <w:r>
        <w:t>the</w:t>
      </w:r>
      <w:r>
        <w:rPr>
          <w:spacing w:val="31"/>
        </w:rPr>
        <w:t xml:space="preserve"> </w:t>
      </w:r>
      <w:r>
        <w:t>appropriate</w:t>
      </w:r>
      <w:r>
        <w:rPr>
          <w:spacing w:val="40"/>
        </w:rPr>
        <w:t xml:space="preserve"> </w:t>
      </w:r>
      <w:r>
        <w:t>profile</w:t>
      </w:r>
      <w:r>
        <w:rPr>
          <w:spacing w:val="34"/>
        </w:rPr>
        <w:t xml:space="preserve"> </w:t>
      </w:r>
      <w:r>
        <w:t>and invites</w:t>
      </w:r>
      <w:r>
        <w:rPr>
          <w:spacing w:val="59"/>
        </w:rPr>
        <w:t xml:space="preserve"> </w:t>
      </w:r>
      <w:r>
        <w:t>them</w:t>
      </w:r>
      <w:r>
        <w:rPr>
          <w:spacing w:val="60"/>
        </w:rPr>
        <w:t xml:space="preserve"> </w:t>
      </w:r>
      <w:r>
        <w:t>to</w:t>
      </w:r>
      <w:r>
        <w:rPr>
          <w:spacing w:val="53"/>
        </w:rPr>
        <w:t xml:space="preserve"> </w:t>
      </w:r>
      <w:r>
        <w:t>an</w:t>
      </w:r>
      <w:r>
        <w:rPr>
          <w:spacing w:val="51"/>
        </w:rPr>
        <w:t xml:space="preserve"> </w:t>
      </w:r>
      <w:r>
        <w:t>interview.</w:t>
      </w:r>
      <w:r>
        <w:rPr>
          <w:spacing w:val="61"/>
        </w:rPr>
        <w:t xml:space="preserve"> </w:t>
      </w:r>
      <w:r>
        <w:t>For</w:t>
      </w:r>
      <w:r>
        <w:rPr>
          <w:spacing w:val="58"/>
        </w:rPr>
        <w:t xml:space="preserve"> </w:t>
      </w:r>
      <w:r>
        <w:t>the</w:t>
      </w:r>
      <w:r>
        <w:rPr>
          <w:spacing w:val="55"/>
        </w:rPr>
        <w:t xml:space="preserve"> </w:t>
      </w:r>
      <w:r>
        <w:t>interview</w:t>
      </w:r>
      <w:r>
        <w:rPr>
          <w:spacing w:val="69"/>
        </w:rPr>
        <w:t xml:space="preserve"> </w:t>
      </w:r>
      <w:r>
        <w:t>a</w:t>
      </w:r>
      <w:r>
        <w:rPr>
          <w:spacing w:val="47"/>
        </w:rPr>
        <w:t xml:space="preserve"> </w:t>
      </w:r>
      <w:r>
        <w:t>selection</w:t>
      </w:r>
      <w:r>
        <w:rPr>
          <w:spacing w:val="61"/>
        </w:rPr>
        <w:t xml:space="preserve"> </w:t>
      </w:r>
      <w:r>
        <w:t>panel</w:t>
      </w:r>
      <w:r>
        <w:rPr>
          <w:spacing w:val="52"/>
        </w:rPr>
        <w:t xml:space="preserve"> </w:t>
      </w:r>
      <w:r>
        <w:t>is</w:t>
      </w:r>
      <w:r>
        <w:rPr>
          <w:spacing w:val="60"/>
        </w:rPr>
        <w:t xml:space="preserve"> </w:t>
      </w:r>
      <w:r>
        <w:t>set-up</w:t>
      </w:r>
      <w:r>
        <w:rPr>
          <w:spacing w:val="64"/>
        </w:rPr>
        <w:t xml:space="preserve"> </w:t>
      </w:r>
      <w:r>
        <w:t>to</w:t>
      </w:r>
      <w:r>
        <w:rPr>
          <w:spacing w:val="53"/>
        </w:rPr>
        <w:t xml:space="preserve"> </w:t>
      </w:r>
      <w:r>
        <w:t>assess</w:t>
      </w:r>
      <w:r>
        <w:rPr>
          <w:spacing w:val="70"/>
        </w:rPr>
        <w:t xml:space="preserve"> </w:t>
      </w:r>
      <w:r>
        <w:t>the</w:t>
      </w:r>
      <w:r>
        <w:rPr>
          <w:spacing w:val="53"/>
        </w:rPr>
        <w:t xml:space="preserve"> </w:t>
      </w:r>
      <w:r>
        <w:rPr>
          <w:spacing w:val="-4"/>
        </w:rPr>
        <w:t>best</w:t>
      </w:r>
    </w:p>
    <w:p w14:paraId="2A8BCB3E" w14:textId="77777777" w:rsidR="00C47DD2" w:rsidRDefault="00312AF1">
      <w:pPr>
        <w:pStyle w:val="BodyText"/>
        <w:spacing w:before="157"/>
      </w:pPr>
      <w:r>
        <w:rPr>
          <w:noProof/>
        </w:rPr>
        <mc:AlternateContent>
          <mc:Choice Requires="wps">
            <w:drawing>
              <wp:anchor distT="0" distB="0" distL="0" distR="0" simplePos="0" relativeHeight="487592960" behindDoc="1" locked="0" layoutInCell="1" allowOverlap="1" wp14:anchorId="44DAB11B" wp14:editId="14C91FB2">
                <wp:simplePos x="0" y="0"/>
                <wp:positionH relativeFrom="page">
                  <wp:posOffset>915689</wp:posOffset>
                </wp:positionH>
                <wp:positionV relativeFrom="paragraph">
                  <wp:posOffset>261276</wp:posOffset>
                </wp:positionV>
                <wp:extent cx="183197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1270"/>
                        </a:xfrm>
                        <a:custGeom>
                          <a:avLst/>
                          <a:gdLst/>
                          <a:ahLst/>
                          <a:cxnLst/>
                          <a:rect l="l" t="t" r="r" b="b"/>
                          <a:pathLst>
                            <a:path w="1831975">
                              <a:moveTo>
                                <a:pt x="0" y="0"/>
                              </a:moveTo>
                              <a:lnTo>
                                <a:pt x="1831378"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D857D9" id="Graphic 79" o:spid="_x0000_s1026" style="position:absolute;margin-left:72.1pt;margin-top:20.55pt;width:144.2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3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L0FAIAAFsEAAAOAAAAZHJzL2Uyb0RvYy54bWysVMFu2zAMvQ/YPwi6L47TdW2NOMXQoMOA&#10;oivQDDsrshwbk0WNVOLk70fJcZJ1t2E+CJT4RD7yUZ7f7zsrdgapBVfKfDKVwjgNVes2pfy+evxw&#10;KwUF5SplwZlSHgzJ+8X7d/PeF2YGDdjKoOAgjorel7IJwRdZRroxnaIJeOPYWQN2KvAWN1mFqufo&#10;nc1m0+mnrAesPII2RHy6HJxykeLXtdHhW12TCcKWkrmFtGJa13HNFnNVbFD5ptVHGuofWHSqdZz0&#10;FGqpghJbbP8K1bUagaAOEw1dBnXdapNq4Gry6ZtqXhvlTaqFm0P+1Cb6f2H18+7Vv2CkTv4J9E/i&#10;jmS9p+LkiRs6YvY1dhHLxMU+dfFw6qLZB6H5ML+9yu9urqXQ7MtnN6nJmSrGu3pL4YuBFEftnigM&#10;GlSjpZrR0ns3mshKRg1t0jBIwRqiFKzhetDQqxDvRXLRFP2ZSDzrYGdWkLzhDXOmdvZad4mKpVzd&#10;8AiPVTJ2QLAR03CvBiOlZvuyOOsii7v8+mMaDQLbVo+ttZEF4Wb9YFHsVBzM9MU6OMIfMI8Uloqa&#10;AZdcR5h1R50GaaJIa6gOLyh6nuZS0q+tQiOF/ep4XOLojwaOxno0MNgHSA8kNYhzrvY/FHoR05cy&#10;sLLPMA6jKkbRYuknbLzp4PM2QN1GRdMMDYyOG57gVODxtcUncrlPqPM/YfEbAAD//wMAUEsDBBQA&#10;BgAIAAAAIQDgtY1s3gAAAAkBAAAPAAAAZHJzL2Rvd25yZXYueG1sTI/BbsIwDIbvk3iHyEi7jbSl&#10;YlPXFCGkoYmdYBx2DI3XVmuc0qS0vP3MaTv+9qffn/P1ZFtxxd43jhTEiwgEUulMQ5WC0+fb0wsI&#10;HzQZ3TpCBTf0sC5mD7nOjBvpgNdjqASXkM+0gjqELpPSlzVa7ReuQ+Ldt+utDhz7Sppej1xuW5lE&#10;0Upa3RBfqHWH2xrLn+NgFRx2l8uHuY37/SnZrYbm/cuX5JR6nE+bVxABp/AHw12f1aFgp7MbyHjR&#10;ck7ThFEFaRyDYCBdJs8gzvfBEmSRy/8fFL8AAAD//wMAUEsBAi0AFAAGAAgAAAAhALaDOJL+AAAA&#10;4QEAABMAAAAAAAAAAAAAAAAAAAAAAFtDb250ZW50X1R5cGVzXS54bWxQSwECLQAUAAYACAAAACEA&#10;OP0h/9YAAACUAQAACwAAAAAAAAAAAAAAAAAvAQAAX3JlbHMvLnJlbHNQSwECLQAUAAYACAAAACEA&#10;q1JS9BQCAABbBAAADgAAAAAAAAAAAAAAAAAuAgAAZHJzL2Uyb0RvYy54bWxQSwECLQAUAAYACAAA&#10;ACEA4LWNbN4AAAAJAQAADwAAAAAAAAAAAAAAAABuBAAAZHJzL2Rvd25yZXYueG1sUEsFBgAAAAAE&#10;AAQA8wAAAHkFAAAAAA==&#10;" path="m,l1831378,e" filled="f" strokeweight=".25428mm">
                <v:path arrowok="t"/>
                <w10:wrap type="topAndBottom" anchorx="page"/>
              </v:shape>
            </w:pict>
          </mc:Fallback>
        </mc:AlternateContent>
      </w:r>
    </w:p>
    <w:p w14:paraId="5000DA4C" w14:textId="77777777" w:rsidR="00C47DD2" w:rsidRDefault="00312AF1">
      <w:pPr>
        <w:spacing w:before="117" w:line="288" w:lineRule="auto"/>
        <w:ind w:left="171" w:right="139" w:hanging="4"/>
        <w:jc w:val="both"/>
        <w:rPr>
          <w:sz w:val="17"/>
        </w:rPr>
      </w:pPr>
      <w:bookmarkStart w:id="0" w:name="_bookmark0"/>
      <w:bookmarkEnd w:id="0"/>
      <w:r>
        <w:rPr>
          <w:rFonts w:ascii="Times New Roman"/>
          <w:sz w:val="17"/>
          <w:vertAlign w:val="superscript"/>
        </w:rPr>
        <w:t>1</w:t>
      </w:r>
      <w:r>
        <w:rPr>
          <w:rFonts w:ascii="Times New Roman"/>
          <w:spacing w:val="40"/>
          <w:sz w:val="17"/>
        </w:rPr>
        <w:t xml:space="preserve"> </w:t>
      </w:r>
      <w:r>
        <w:rPr>
          <w:sz w:val="17"/>
        </w:rPr>
        <w:t>The official languages</w:t>
      </w:r>
      <w:r>
        <w:rPr>
          <w:spacing w:val="40"/>
          <w:sz w:val="17"/>
        </w:rPr>
        <w:t xml:space="preserve"> </w:t>
      </w:r>
      <w:r>
        <w:rPr>
          <w:sz w:val="17"/>
        </w:rPr>
        <w:t>of</w:t>
      </w:r>
      <w:r>
        <w:rPr>
          <w:spacing w:val="40"/>
          <w:sz w:val="17"/>
        </w:rPr>
        <w:t xml:space="preserve"> </w:t>
      </w:r>
      <w:r>
        <w:rPr>
          <w:sz w:val="17"/>
        </w:rPr>
        <w:t>the European Union are: BG (Bulgarian),</w:t>
      </w:r>
      <w:r>
        <w:rPr>
          <w:spacing w:val="40"/>
          <w:sz w:val="17"/>
        </w:rPr>
        <w:t xml:space="preserve"> </w:t>
      </w:r>
      <w:r>
        <w:rPr>
          <w:sz w:val="17"/>
        </w:rPr>
        <w:t>CS (Czech), DA (Danish), DE (German), EL (Greek), EN (English), ES (Spanish), ET (Estonian), Fl (Finnish), FR (French), GA (Irish), HR (Croatian), HU (Hungarian),</w:t>
      </w:r>
      <w:r>
        <w:rPr>
          <w:spacing w:val="40"/>
          <w:sz w:val="17"/>
        </w:rPr>
        <w:t xml:space="preserve"> </w:t>
      </w:r>
      <w:r>
        <w:rPr>
          <w:sz w:val="17"/>
        </w:rPr>
        <w:t>IT</w:t>
      </w:r>
      <w:r>
        <w:rPr>
          <w:spacing w:val="40"/>
          <w:sz w:val="17"/>
        </w:rPr>
        <w:t xml:space="preserve"> </w:t>
      </w:r>
      <w:r>
        <w:rPr>
          <w:sz w:val="17"/>
        </w:rPr>
        <w:t>(Italian),</w:t>
      </w:r>
      <w:r>
        <w:rPr>
          <w:spacing w:val="40"/>
          <w:sz w:val="17"/>
        </w:rPr>
        <w:t xml:space="preserve"> </w:t>
      </w:r>
      <w:r>
        <w:rPr>
          <w:sz w:val="17"/>
        </w:rPr>
        <w:t>LT</w:t>
      </w:r>
      <w:r>
        <w:rPr>
          <w:spacing w:val="40"/>
          <w:sz w:val="17"/>
        </w:rPr>
        <w:t xml:space="preserve"> </w:t>
      </w:r>
      <w:r>
        <w:rPr>
          <w:sz w:val="17"/>
        </w:rPr>
        <w:t>(Lithuanian),</w:t>
      </w:r>
      <w:r>
        <w:rPr>
          <w:spacing w:val="40"/>
          <w:sz w:val="17"/>
        </w:rPr>
        <w:t xml:space="preserve"> </w:t>
      </w:r>
      <w:r>
        <w:rPr>
          <w:sz w:val="17"/>
        </w:rPr>
        <w:t>LV</w:t>
      </w:r>
      <w:r>
        <w:rPr>
          <w:spacing w:val="40"/>
          <w:sz w:val="17"/>
        </w:rPr>
        <w:t xml:space="preserve"> </w:t>
      </w:r>
      <w:r>
        <w:rPr>
          <w:sz w:val="17"/>
        </w:rPr>
        <w:t>(Latvian),</w:t>
      </w:r>
      <w:r>
        <w:rPr>
          <w:spacing w:val="40"/>
          <w:sz w:val="17"/>
        </w:rPr>
        <w:t xml:space="preserve"> </w:t>
      </w:r>
      <w:r>
        <w:rPr>
          <w:sz w:val="17"/>
        </w:rPr>
        <w:t>MT</w:t>
      </w:r>
      <w:r>
        <w:rPr>
          <w:spacing w:val="40"/>
          <w:sz w:val="17"/>
        </w:rPr>
        <w:t xml:space="preserve"> </w:t>
      </w:r>
      <w:r>
        <w:rPr>
          <w:sz w:val="17"/>
        </w:rPr>
        <w:t>(Maltese),</w:t>
      </w:r>
      <w:r>
        <w:rPr>
          <w:spacing w:val="40"/>
          <w:sz w:val="17"/>
        </w:rPr>
        <w:t xml:space="preserve"> </w:t>
      </w:r>
      <w:r>
        <w:rPr>
          <w:sz w:val="17"/>
        </w:rPr>
        <w:t>NL</w:t>
      </w:r>
      <w:r>
        <w:rPr>
          <w:spacing w:val="40"/>
          <w:sz w:val="17"/>
        </w:rPr>
        <w:t xml:space="preserve"> </w:t>
      </w:r>
      <w:r>
        <w:rPr>
          <w:sz w:val="17"/>
        </w:rPr>
        <w:t>(Dutch),</w:t>
      </w:r>
      <w:r>
        <w:rPr>
          <w:spacing w:val="40"/>
          <w:sz w:val="17"/>
        </w:rPr>
        <w:t xml:space="preserve"> </w:t>
      </w:r>
      <w:r>
        <w:rPr>
          <w:sz w:val="17"/>
        </w:rPr>
        <w:t>PL</w:t>
      </w:r>
      <w:r>
        <w:rPr>
          <w:spacing w:val="40"/>
          <w:sz w:val="17"/>
        </w:rPr>
        <w:t xml:space="preserve"> </w:t>
      </w:r>
      <w:r>
        <w:rPr>
          <w:sz w:val="17"/>
        </w:rPr>
        <w:t>(Polish),</w:t>
      </w:r>
      <w:r>
        <w:rPr>
          <w:spacing w:val="40"/>
          <w:sz w:val="17"/>
        </w:rPr>
        <w:t xml:space="preserve"> </w:t>
      </w:r>
      <w:r>
        <w:rPr>
          <w:sz w:val="17"/>
        </w:rPr>
        <w:t>PT</w:t>
      </w:r>
      <w:r>
        <w:rPr>
          <w:spacing w:val="40"/>
          <w:sz w:val="17"/>
        </w:rPr>
        <w:t xml:space="preserve"> </w:t>
      </w:r>
      <w:r>
        <w:rPr>
          <w:sz w:val="17"/>
        </w:rPr>
        <w:t>(Portuguese), RO (Romanian), SK (Slovak), SL (Slovenian), SV (Swedish).</w:t>
      </w:r>
    </w:p>
    <w:p w14:paraId="4BC3681B" w14:textId="77777777" w:rsidR="00C47DD2" w:rsidRDefault="00312AF1">
      <w:pPr>
        <w:spacing w:line="288" w:lineRule="auto"/>
        <w:ind w:left="171" w:right="403" w:hanging="7"/>
        <w:jc w:val="both"/>
        <w:rPr>
          <w:sz w:val="17"/>
        </w:rPr>
      </w:pPr>
      <w:bookmarkStart w:id="1" w:name="_bookmark1"/>
      <w:bookmarkEnd w:id="1"/>
      <w:r>
        <w:rPr>
          <w:rFonts w:ascii="Times New Roman"/>
          <w:w w:val="105"/>
          <w:position w:val="5"/>
          <w:sz w:val="13"/>
        </w:rPr>
        <w:t xml:space="preserve">2 </w:t>
      </w:r>
      <w:r>
        <w:rPr>
          <w:w w:val="105"/>
          <w:sz w:val="17"/>
        </w:rPr>
        <w:t>For details on language levels, please see the Common European Framework of Reference for Languages (</w:t>
      </w:r>
      <w:hyperlink r:id="rId67">
        <w:r>
          <w:rPr>
            <w:w w:val="105"/>
            <w:sz w:val="17"/>
          </w:rPr>
          <w:t>https://europass.cedef</w:t>
        </w:r>
        <w:r>
          <w:rPr>
            <w:spacing w:val="-27"/>
            <w:w w:val="105"/>
            <w:sz w:val="17"/>
          </w:rPr>
          <w:t xml:space="preserve"> </w:t>
        </w:r>
      </w:hyperlink>
      <w:r>
        <w:rPr>
          <w:w w:val="105"/>
          <w:sz w:val="17"/>
        </w:rPr>
        <w:t>op.europa.eu/en/resources/</w:t>
      </w:r>
      <w:r>
        <w:rPr>
          <w:spacing w:val="-25"/>
          <w:w w:val="105"/>
          <w:sz w:val="17"/>
        </w:rPr>
        <w:t xml:space="preserve"> </w:t>
      </w:r>
      <w:r>
        <w:rPr>
          <w:w w:val="105"/>
          <w:sz w:val="17"/>
        </w:rPr>
        <w:t>european-language-levels-cefr).</w:t>
      </w:r>
    </w:p>
    <w:p w14:paraId="227DAD20" w14:textId="77777777" w:rsidR="00C47DD2" w:rsidRDefault="00C47DD2">
      <w:pPr>
        <w:spacing w:line="288" w:lineRule="auto"/>
        <w:jc w:val="both"/>
        <w:rPr>
          <w:sz w:val="17"/>
        </w:rPr>
        <w:sectPr w:rsidR="00C47DD2">
          <w:pgSz w:w="11910" w:h="16840"/>
          <w:pgMar w:top="2400" w:right="1275" w:bottom="960" w:left="1275" w:header="759" w:footer="765" w:gutter="0"/>
          <w:cols w:space="720"/>
        </w:sectPr>
      </w:pPr>
    </w:p>
    <w:p w14:paraId="4A676BE2" w14:textId="77777777" w:rsidR="00C47DD2" w:rsidRDefault="00312AF1">
      <w:pPr>
        <w:pStyle w:val="BodyText"/>
        <w:spacing w:before="108" w:line="316" w:lineRule="auto"/>
        <w:ind w:left="174" w:right="149" w:hanging="2"/>
        <w:jc w:val="both"/>
      </w:pPr>
      <w:r>
        <w:lastRenderedPageBreak/>
        <w:t>candidates.</w:t>
      </w:r>
      <w:r>
        <w:rPr>
          <w:spacing w:val="31"/>
        </w:rPr>
        <w:t xml:space="preserve"> </w:t>
      </w:r>
      <w:r>
        <w:t>Due</w:t>
      </w:r>
      <w:r>
        <w:rPr>
          <w:spacing w:val="23"/>
        </w:rPr>
        <w:t xml:space="preserve"> </w:t>
      </w:r>
      <w:r>
        <w:t>to</w:t>
      </w:r>
      <w:r>
        <w:rPr>
          <w:spacing w:val="21"/>
        </w:rPr>
        <w:t xml:space="preserve"> </w:t>
      </w:r>
      <w:r>
        <w:t>the</w:t>
      </w:r>
      <w:r>
        <w:rPr>
          <w:spacing w:val="18"/>
        </w:rPr>
        <w:t xml:space="preserve"> </w:t>
      </w:r>
      <w:r>
        <w:t>large</w:t>
      </w:r>
      <w:r>
        <w:rPr>
          <w:spacing w:val="20"/>
        </w:rPr>
        <w:t xml:space="preserve"> </w:t>
      </w:r>
      <w:r>
        <w:t>volume</w:t>
      </w:r>
      <w:r>
        <w:rPr>
          <w:spacing w:val="27"/>
        </w:rPr>
        <w:t xml:space="preserve"> </w:t>
      </w:r>
      <w:r>
        <w:t>of</w:t>
      </w:r>
      <w:r>
        <w:rPr>
          <w:spacing w:val="38"/>
        </w:rPr>
        <w:t xml:space="preserve"> </w:t>
      </w:r>
      <w:r>
        <w:t>applications</w:t>
      </w:r>
      <w:r>
        <w:rPr>
          <w:spacing w:val="39"/>
        </w:rPr>
        <w:t xml:space="preserve"> </w:t>
      </w:r>
      <w:r>
        <w:t>that</w:t>
      </w:r>
      <w:r>
        <w:rPr>
          <w:spacing w:val="19"/>
        </w:rPr>
        <w:t xml:space="preserve"> </w:t>
      </w:r>
      <w:r>
        <w:t>we may</w:t>
      </w:r>
      <w:r>
        <w:rPr>
          <w:spacing w:val="28"/>
        </w:rPr>
        <w:t xml:space="preserve"> </w:t>
      </w:r>
      <w:r>
        <w:t>receive</w:t>
      </w:r>
      <w:r>
        <w:rPr>
          <w:spacing w:val="31"/>
        </w:rPr>
        <w:t xml:space="preserve"> </w:t>
      </w:r>
      <w:r>
        <w:t>only</w:t>
      </w:r>
      <w:r>
        <w:rPr>
          <w:spacing w:val="28"/>
        </w:rPr>
        <w:t xml:space="preserve"> </w:t>
      </w:r>
      <w:r>
        <w:t>candidates</w:t>
      </w:r>
      <w:r>
        <w:rPr>
          <w:spacing w:val="40"/>
        </w:rPr>
        <w:t xml:space="preserve"> </w:t>
      </w:r>
      <w:r>
        <w:t>selected for</w:t>
      </w:r>
      <w:r>
        <w:rPr>
          <w:spacing w:val="40"/>
        </w:rPr>
        <w:t xml:space="preserve"> </w:t>
      </w:r>
      <w:r>
        <w:t>the interview will be notified.</w:t>
      </w:r>
    </w:p>
    <w:p w14:paraId="7CA28CF9" w14:textId="77777777" w:rsidR="00C47DD2" w:rsidRDefault="00C47DD2">
      <w:pPr>
        <w:pStyle w:val="BodyText"/>
        <w:spacing w:before="61"/>
      </w:pPr>
    </w:p>
    <w:p w14:paraId="03071E6D" w14:textId="77777777" w:rsidR="00C47DD2" w:rsidRDefault="00312AF1">
      <w:pPr>
        <w:pStyle w:val="BodyText"/>
        <w:spacing w:line="312" w:lineRule="auto"/>
        <w:ind w:left="170" w:right="138" w:hanging="1"/>
        <w:jc w:val="both"/>
      </w:pPr>
      <w:r>
        <w:t>For operational</w:t>
      </w:r>
      <w:r>
        <w:rPr>
          <w:spacing w:val="24"/>
        </w:rPr>
        <w:t xml:space="preserve"> </w:t>
      </w:r>
      <w:r>
        <w:t>reasons</w:t>
      </w:r>
      <w:r>
        <w:rPr>
          <w:spacing w:val="34"/>
        </w:rPr>
        <w:t xml:space="preserve"> </w:t>
      </w:r>
      <w:r>
        <w:t>and in order</w:t>
      </w:r>
      <w:r>
        <w:rPr>
          <w:spacing w:val="24"/>
        </w:rPr>
        <w:t xml:space="preserve"> </w:t>
      </w:r>
      <w:r>
        <w:t>to complete</w:t>
      </w:r>
      <w:r>
        <w:rPr>
          <w:spacing w:val="33"/>
        </w:rPr>
        <w:t xml:space="preserve"> </w:t>
      </w:r>
      <w:r>
        <w:t>the selection procedure</w:t>
      </w:r>
      <w:r>
        <w:rPr>
          <w:spacing w:val="25"/>
        </w:rPr>
        <w:t xml:space="preserve"> </w:t>
      </w:r>
      <w:r>
        <w:t>as</w:t>
      </w:r>
      <w:r>
        <w:rPr>
          <w:spacing w:val="22"/>
        </w:rPr>
        <w:t xml:space="preserve"> </w:t>
      </w:r>
      <w:r>
        <w:t>quickly</w:t>
      </w:r>
      <w:r>
        <w:rPr>
          <w:spacing w:val="26"/>
        </w:rPr>
        <w:t xml:space="preserve"> </w:t>
      </w:r>
      <w:r>
        <w:t>as possible</w:t>
      </w:r>
      <w:r>
        <w:rPr>
          <w:spacing w:val="33"/>
        </w:rPr>
        <w:t xml:space="preserve"> </w:t>
      </w:r>
      <w:r>
        <w:t>in the interest of the candidates</w:t>
      </w:r>
      <w:r>
        <w:rPr>
          <w:spacing w:val="40"/>
        </w:rPr>
        <w:t xml:space="preserve"> </w:t>
      </w:r>
      <w:r>
        <w:t>and of the institution, the selection procedure will be carried out in English and possibly in a second official language.</w:t>
      </w:r>
    </w:p>
    <w:p w14:paraId="4326F9B7" w14:textId="77777777" w:rsidR="00C47DD2" w:rsidRDefault="00C47DD2">
      <w:pPr>
        <w:pStyle w:val="BodyText"/>
      </w:pPr>
    </w:p>
    <w:p w14:paraId="4946AB36" w14:textId="77777777" w:rsidR="00C47DD2" w:rsidRDefault="00C47DD2">
      <w:pPr>
        <w:pStyle w:val="BodyText"/>
      </w:pPr>
    </w:p>
    <w:p w14:paraId="37231D45" w14:textId="77777777" w:rsidR="00C47DD2" w:rsidRDefault="00C47DD2">
      <w:pPr>
        <w:pStyle w:val="BodyText"/>
      </w:pPr>
    </w:p>
    <w:p w14:paraId="5926B40F" w14:textId="77777777" w:rsidR="00C47DD2" w:rsidRDefault="00C47DD2">
      <w:pPr>
        <w:pStyle w:val="BodyText"/>
      </w:pPr>
    </w:p>
    <w:p w14:paraId="3CD6950B" w14:textId="77777777" w:rsidR="00C47DD2" w:rsidRDefault="00C47DD2">
      <w:pPr>
        <w:pStyle w:val="BodyText"/>
      </w:pPr>
    </w:p>
    <w:p w14:paraId="0F208890" w14:textId="77777777" w:rsidR="00C47DD2" w:rsidRDefault="00C47DD2">
      <w:pPr>
        <w:pStyle w:val="BodyText"/>
      </w:pPr>
    </w:p>
    <w:p w14:paraId="6E23AD50" w14:textId="77777777" w:rsidR="00C47DD2" w:rsidRDefault="00C47DD2">
      <w:pPr>
        <w:pStyle w:val="BodyText"/>
      </w:pPr>
    </w:p>
    <w:p w14:paraId="69BCCE52" w14:textId="77777777" w:rsidR="00C47DD2" w:rsidRDefault="00C47DD2">
      <w:pPr>
        <w:pStyle w:val="BodyText"/>
      </w:pPr>
    </w:p>
    <w:p w14:paraId="0B440E29" w14:textId="77777777" w:rsidR="00C47DD2" w:rsidRDefault="00C47DD2">
      <w:pPr>
        <w:pStyle w:val="BodyText"/>
      </w:pPr>
    </w:p>
    <w:p w14:paraId="4CE003B9" w14:textId="77777777" w:rsidR="00C47DD2" w:rsidRDefault="00C47DD2">
      <w:pPr>
        <w:pStyle w:val="BodyText"/>
      </w:pPr>
    </w:p>
    <w:p w14:paraId="48FBBF53" w14:textId="77777777" w:rsidR="00C47DD2" w:rsidRDefault="00C47DD2">
      <w:pPr>
        <w:pStyle w:val="BodyText"/>
      </w:pPr>
    </w:p>
    <w:p w14:paraId="7CE7BB4D" w14:textId="77777777" w:rsidR="00C47DD2" w:rsidRDefault="00C47DD2">
      <w:pPr>
        <w:pStyle w:val="BodyText"/>
      </w:pPr>
    </w:p>
    <w:p w14:paraId="6109653E" w14:textId="77777777" w:rsidR="00C47DD2" w:rsidRDefault="00C47DD2">
      <w:pPr>
        <w:pStyle w:val="BodyText"/>
      </w:pPr>
    </w:p>
    <w:p w14:paraId="407DE77F" w14:textId="77777777" w:rsidR="00C47DD2" w:rsidRDefault="00C47DD2">
      <w:pPr>
        <w:pStyle w:val="BodyText"/>
      </w:pPr>
    </w:p>
    <w:p w14:paraId="3926C329" w14:textId="77777777" w:rsidR="00C47DD2" w:rsidRDefault="00C47DD2">
      <w:pPr>
        <w:pStyle w:val="BodyText"/>
      </w:pPr>
    </w:p>
    <w:p w14:paraId="1F19D570" w14:textId="77777777" w:rsidR="00C47DD2" w:rsidRDefault="00C47DD2">
      <w:pPr>
        <w:pStyle w:val="BodyText"/>
      </w:pPr>
    </w:p>
    <w:p w14:paraId="3D1DDF7D" w14:textId="77777777" w:rsidR="00C47DD2" w:rsidRDefault="00C47DD2">
      <w:pPr>
        <w:pStyle w:val="BodyText"/>
      </w:pPr>
    </w:p>
    <w:p w14:paraId="3E1381EC" w14:textId="77777777" w:rsidR="00C47DD2" w:rsidRDefault="00C47DD2">
      <w:pPr>
        <w:pStyle w:val="BodyText"/>
      </w:pPr>
    </w:p>
    <w:p w14:paraId="0D6C0777" w14:textId="77777777" w:rsidR="00C47DD2" w:rsidRDefault="00C47DD2">
      <w:pPr>
        <w:pStyle w:val="BodyText"/>
      </w:pPr>
    </w:p>
    <w:p w14:paraId="046713B6" w14:textId="77777777" w:rsidR="00C47DD2" w:rsidRDefault="00C47DD2">
      <w:pPr>
        <w:pStyle w:val="BodyText"/>
      </w:pPr>
    </w:p>
    <w:p w14:paraId="016BD86E" w14:textId="77777777" w:rsidR="00C47DD2" w:rsidRDefault="00C47DD2">
      <w:pPr>
        <w:pStyle w:val="BodyText"/>
      </w:pPr>
    </w:p>
    <w:p w14:paraId="215AA6FD" w14:textId="77777777" w:rsidR="00C47DD2" w:rsidRDefault="00C47DD2">
      <w:pPr>
        <w:pStyle w:val="BodyText"/>
      </w:pPr>
    </w:p>
    <w:p w14:paraId="2DC50623" w14:textId="77777777" w:rsidR="00C47DD2" w:rsidRDefault="00C47DD2">
      <w:pPr>
        <w:pStyle w:val="BodyText"/>
      </w:pPr>
    </w:p>
    <w:p w14:paraId="7A8943F7" w14:textId="77777777" w:rsidR="00C47DD2" w:rsidRDefault="00C47DD2">
      <w:pPr>
        <w:pStyle w:val="BodyText"/>
      </w:pPr>
    </w:p>
    <w:p w14:paraId="7F015BB7" w14:textId="77777777" w:rsidR="00C47DD2" w:rsidRDefault="00C47DD2">
      <w:pPr>
        <w:pStyle w:val="BodyText"/>
      </w:pPr>
    </w:p>
    <w:p w14:paraId="7228832C" w14:textId="77777777" w:rsidR="00C47DD2" w:rsidRDefault="00C47DD2">
      <w:pPr>
        <w:pStyle w:val="BodyText"/>
      </w:pPr>
    </w:p>
    <w:p w14:paraId="173D2D64" w14:textId="77777777" w:rsidR="00C47DD2" w:rsidRDefault="00C47DD2">
      <w:pPr>
        <w:pStyle w:val="BodyText"/>
      </w:pPr>
    </w:p>
    <w:p w14:paraId="2103194A" w14:textId="77777777" w:rsidR="00C47DD2" w:rsidRDefault="00C47DD2">
      <w:pPr>
        <w:pStyle w:val="BodyText"/>
      </w:pPr>
    </w:p>
    <w:p w14:paraId="0EEDFC0F" w14:textId="77777777" w:rsidR="00C47DD2" w:rsidRDefault="00C47DD2">
      <w:pPr>
        <w:pStyle w:val="BodyText"/>
      </w:pPr>
    </w:p>
    <w:p w14:paraId="5AEB8C90" w14:textId="77777777" w:rsidR="00C47DD2" w:rsidRDefault="00C47DD2">
      <w:pPr>
        <w:pStyle w:val="BodyText"/>
      </w:pPr>
    </w:p>
    <w:p w14:paraId="197C443C" w14:textId="77777777" w:rsidR="00C47DD2" w:rsidRDefault="00C47DD2">
      <w:pPr>
        <w:pStyle w:val="BodyText"/>
      </w:pPr>
    </w:p>
    <w:p w14:paraId="4F52760E" w14:textId="77777777" w:rsidR="00C47DD2" w:rsidRDefault="00C47DD2">
      <w:pPr>
        <w:pStyle w:val="BodyText"/>
      </w:pPr>
    </w:p>
    <w:p w14:paraId="2987E322" w14:textId="77777777" w:rsidR="00C47DD2" w:rsidRDefault="00C47DD2">
      <w:pPr>
        <w:pStyle w:val="BodyText"/>
      </w:pPr>
    </w:p>
    <w:p w14:paraId="5D216658" w14:textId="77777777" w:rsidR="00C47DD2" w:rsidRDefault="00C47DD2">
      <w:pPr>
        <w:pStyle w:val="BodyText"/>
      </w:pPr>
    </w:p>
    <w:p w14:paraId="65601363" w14:textId="77777777" w:rsidR="00C47DD2" w:rsidRDefault="00C47DD2">
      <w:pPr>
        <w:pStyle w:val="BodyText"/>
      </w:pPr>
    </w:p>
    <w:p w14:paraId="31D49981" w14:textId="77777777" w:rsidR="00C47DD2" w:rsidRDefault="00C47DD2">
      <w:pPr>
        <w:pStyle w:val="BodyText"/>
      </w:pPr>
    </w:p>
    <w:p w14:paraId="4411A9DA" w14:textId="77777777" w:rsidR="00C47DD2" w:rsidRDefault="00C47DD2">
      <w:pPr>
        <w:pStyle w:val="BodyText"/>
      </w:pPr>
    </w:p>
    <w:p w14:paraId="74ADEEAD" w14:textId="77777777" w:rsidR="00C47DD2" w:rsidRDefault="00C47DD2">
      <w:pPr>
        <w:pStyle w:val="BodyText"/>
      </w:pPr>
    </w:p>
    <w:p w14:paraId="4FAA64EC" w14:textId="77777777" w:rsidR="00C47DD2" w:rsidRDefault="00C47DD2">
      <w:pPr>
        <w:pStyle w:val="BodyText"/>
      </w:pPr>
    </w:p>
    <w:p w14:paraId="56EE9829" w14:textId="77777777" w:rsidR="00C47DD2" w:rsidRDefault="00C47DD2">
      <w:pPr>
        <w:pStyle w:val="BodyText"/>
      </w:pPr>
    </w:p>
    <w:p w14:paraId="1A50425A" w14:textId="77777777" w:rsidR="00C47DD2" w:rsidRDefault="00C47DD2">
      <w:pPr>
        <w:pStyle w:val="BodyText"/>
      </w:pPr>
    </w:p>
    <w:p w14:paraId="140E27ED" w14:textId="77777777" w:rsidR="00C47DD2" w:rsidRDefault="00C47DD2">
      <w:pPr>
        <w:pStyle w:val="BodyText"/>
      </w:pPr>
    </w:p>
    <w:p w14:paraId="7E1E6F88" w14:textId="77777777" w:rsidR="00C47DD2" w:rsidRDefault="00C47DD2">
      <w:pPr>
        <w:pStyle w:val="BodyText"/>
      </w:pPr>
    </w:p>
    <w:p w14:paraId="70A9BCB3" w14:textId="77777777" w:rsidR="00C47DD2" w:rsidRDefault="00C47DD2">
      <w:pPr>
        <w:pStyle w:val="BodyText"/>
      </w:pPr>
    </w:p>
    <w:p w14:paraId="3AB90874" w14:textId="77777777" w:rsidR="00C47DD2" w:rsidRDefault="00312AF1">
      <w:pPr>
        <w:pStyle w:val="BodyText"/>
        <w:spacing w:before="124"/>
      </w:pPr>
      <w:r>
        <w:rPr>
          <w:noProof/>
        </w:rPr>
        <mc:AlternateContent>
          <mc:Choice Requires="wps">
            <w:drawing>
              <wp:anchor distT="0" distB="0" distL="0" distR="0" simplePos="0" relativeHeight="487593472" behindDoc="1" locked="0" layoutInCell="1" allowOverlap="1" wp14:anchorId="02D19CB3" wp14:editId="3E7538DF">
                <wp:simplePos x="0" y="0"/>
                <wp:positionH relativeFrom="page">
                  <wp:posOffset>915689</wp:posOffset>
                </wp:positionH>
                <wp:positionV relativeFrom="paragraph">
                  <wp:posOffset>240237</wp:posOffset>
                </wp:positionV>
                <wp:extent cx="575056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0560" cy="1270"/>
                        </a:xfrm>
                        <a:custGeom>
                          <a:avLst/>
                          <a:gdLst/>
                          <a:ahLst/>
                          <a:cxnLst/>
                          <a:rect l="l" t="t" r="r" b="b"/>
                          <a:pathLst>
                            <a:path w="5750560">
                              <a:moveTo>
                                <a:pt x="0" y="0"/>
                              </a:moveTo>
                              <a:lnTo>
                                <a:pt x="5750528"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20D271" id="Graphic 80" o:spid="_x0000_s1026" style="position:absolute;margin-left:72.1pt;margin-top:18.9pt;width:452.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750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O/oEgIAAFsEAAAOAAAAZHJzL2Uyb0RvYy54bWysVMFu2zAMvQ/YPwi6L3YCJB2MOMXQoMOA&#10;oivQFDsrshwbk0WNVOLk70fJcZJ1t2E+CJT4RD7yUV7eHzsrDgapBVfK6SSXwjgNVet2pXzbPH76&#10;LAUF5SplwZlSngzJ+9XHD8veF2YGDdjKoOAgjorel7IJwRdZRroxnaIJeOPYWQN2KvAWd1mFqufo&#10;nc1meb7IesDKI2hDxKfrwSlXKX5dGx2+1zWZIGwpmVtIK6Z1G9dstVTFDpVvWn2mof6BRadax0kv&#10;odYqKLHH9q9QXasRCOow0dBlUNetNqkGrmaav6vmtVHepFq4OeQvbaL/F1Y/H179C0bq5J9A/yTu&#10;SNZ7Ki6euKEz5lhjF7FMXBxTF0+XLppjEJoP53fzfL7gZmv2TWd3qcmZKsa7ek/hq4EURx2eKAwa&#10;VKOlmtHSRzeayEpGDW3SMEjBGqIUrOF20NCrEO9FctEU/ZVIPOvgYDaQvOEdc6Z29Vp3i0qlzHiE&#10;xyoZOyDYiGm4V4ORUrN9W5x1kcVims/SaBDYtnpsrY0sCHfbB4vioOJgpi/WwRH+gHmksFbUDLjk&#10;OsOsO+s0SBNF2kJ1ekHR8zSXkn7tFRop7DfH4xJHfzRwNLajgcE+QHogqUGcc3P8odCLmL6UgZV9&#10;hnEYVTGKFku/YONNB1/2Aeo2KppmaGB03vAEpwLPry0+kdt9Ql3/CavfAAAA//8DAFBLAwQUAAYA&#10;CAAAACEAmlkkCtsAAAAKAQAADwAAAGRycy9kb3ducmV2LnhtbEyPQU/DMAyF70j8h8hI3FiyUcEo&#10;TaeBxG4cKOyeNaapljilybbCr8c7wc3Pfnr+XrWaghdHHFMfScN8pkAgtdH21Gn4eH+5WYJI2ZA1&#10;PhJq+MYEq/ryojKljSd6w2OTO8EhlEqjweU8lFKm1mEwaRYHJL59xjGYzHLspB3NicODlwul7mQw&#10;PfEHZwZ8dtjum0PglE1MP7Rfb+fNV3TbVxWevN9ofX01rR9BZJzynxnO+IwONTPt4oFsEp51USzY&#10;quH2niucDap44GnHm6UCWVfyf4X6FwAA//8DAFBLAQItABQABgAIAAAAIQC2gziS/gAAAOEBAAAT&#10;AAAAAAAAAAAAAAAAAAAAAABbQ29udGVudF9UeXBlc10ueG1sUEsBAi0AFAAGAAgAAAAhADj9If/W&#10;AAAAlAEAAAsAAAAAAAAAAAAAAAAALwEAAF9yZWxzLy5yZWxzUEsBAi0AFAAGAAgAAAAhAHgc7+gS&#10;AgAAWwQAAA4AAAAAAAAAAAAAAAAALgIAAGRycy9lMm9Eb2MueG1sUEsBAi0AFAAGAAgAAAAhAJpZ&#10;JArbAAAACgEAAA8AAAAAAAAAAAAAAAAAbAQAAGRycy9kb3ducmV2LnhtbFBLBQYAAAAABAAEAPMA&#10;AAB0BQAAAAA=&#10;" path="m,l5750528,e" filled="f" strokeweight=".1695mm">
                <v:path arrowok="t"/>
                <w10:wrap type="topAndBottom" anchorx="page"/>
              </v:shape>
            </w:pict>
          </mc:Fallback>
        </mc:AlternateContent>
      </w:r>
    </w:p>
    <w:p w14:paraId="6786137E" w14:textId="75DB0974" w:rsidR="00C47DD2" w:rsidRDefault="00312AF1">
      <w:pPr>
        <w:spacing w:before="117" w:line="273" w:lineRule="auto"/>
        <w:ind w:left="169" w:right="149" w:hanging="5"/>
        <w:rPr>
          <w:sz w:val="18"/>
        </w:rPr>
      </w:pPr>
      <w:bookmarkStart w:id="2" w:name="_bookmark2"/>
      <w:bookmarkEnd w:id="2"/>
      <w:r>
        <w:rPr>
          <w:rFonts w:ascii="Times New Roman"/>
          <w:position w:val="5"/>
          <w:sz w:val="13"/>
        </w:rPr>
        <w:t>3</w:t>
      </w:r>
      <w:r>
        <w:rPr>
          <w:rFonts w:ascii="Times New Roman"/>
          <w:spacing w:val="26"/>
          <w:position w:val="5"/>
          <w:sz w:val="13"/>
        </w:rPr>
        <w:t xml:space="preserve"> </w:t>
      </w:r>
      <w:r>
        <w:rPr>
          <w:sz w:val="18"/>
        </w:rPr>
        <w:t>Therefore, candidates who did not pass already a CAST on the level Function Group Ill,</w:t>
      </w:r>
      <w:r>
        <w:rPr>
          <w:spacing w:val="-4"/>
          <w:sz w:val="18"/>
        </w:rPr>
        <w:t xml:space="preserve"> </w:t>
      </w:r>
      <w:r>
        <w:rPr>
          <w:sz w:val="18"/>
        </w:rPr>
        <w:t xml:space="preserve">should register their profile at this </w:t>
      </w:r>
      <w:hyperlink r:id="rId68">
        <w:r>
          <w:rPr>
            <w:color w:val="0562C1"/>
            <w:sz w:val="18"/>
            <w:u w:val="thick" w:color="000000"/>
          </w:rPr>
          <w:t>address</w:t>
        </w:r>
      </w:hyperlink>
      <w:r>
        <w:rPr>
          <w:sz w:val="18"/>
        </w:rPr>
        <w:t>.</w:t>
      </w:r>
    </w:p>
    <w:p w14:paraId="1DA6C24F" w14:textId="77777777" w:rsidR="00C47DD2" w:rsidRDefault="00C47DD2">
      <w:pPr>
        <w:spacing w:line="273" w:lineRule="auto"/>
        <w:rPr>
          <w:sz w:val="18"/>
        </w:rPr>
        <w:sectPr w:rsidR="00C47DD2">
          <w:pgSz w:w="11910" w:h="16840"/>
          <w:pgMar w:top="2400" w:right="1275" w:bottom="960" w:left="1275" w:header="759" w:footer="765" w:gutter="0"/>
          <w:cols w:space="720"/>
        </w:sectPr>
      </w:pPr>
    </w:p>
    <w:p w14:paraId="21791C01" w14:textId="77777777" w:rsidR="00C47DD2" w:rsidRDefault="00C47DD2">
      <w:pPr>
        <w:pStyle w:val="BodyText"/>
        <w:spacing w:before="170"/>
        <w:rPr>
          <w:sz w:val="26"/>
        </w:rPr>
      </w:pPr>
    </w:p>
    <w:p w14:paraId="3E341AE5" w14:textId="77777777" w:rsidR="00C47DD2" w:rsidRDefault="00312AF1">
      <w:pPr>
        <w:pStyle w:val="Heading1"/>
        <w:numPr>
          <w:ilvl w:val="0"/>
          <w:numId w:val="3"/>
        </w:numPr>
        <w:tabs>
          <w:tab w:val="left" w:pos="528"/>
        </w:tabs>
        <w:ind w:left="528" w:hanging="373"/>
      </w:pPr>
      <w:r>
        <w:rPr>
          <w:spacing w:val="-2"/>
        </w:rPr>
        <w:t>Recruitment</w:t>
      </w:r>
    </w:p>
    <w:p w14:paraId="6FF8966F" w14:textId="77777777" w:rsidR="00C47DD2" w:rsidRDefault="00C47DD2">
      <w:pPr>
        <w:pStyle w:val="BodyText"/>
        <w:spacing w:before="54"/>
        <w:rPr>
          <w:b/>
          <w:i/>
          <w:sz w:val="26"/>
        </w:rPr>
      </w:pPr>
    </w:p>
    <w:p w14:paraId="2EB018F6" w14:textId="77777777" w:rsidR="00C47DD2" w:rsidRDefault="00312AF1">
      <w:pPr>
        <w:pStyle w:val="BodyText"/>
        <w:spacing w:before="1" w:line="312" w:lineRule="auto"/>
        <w:ind w:left="175" w:right="149" w:hanging="9"/>
      </w:pPr>
      <w:r>
        <w:t>The</w:t>
      </w:r>
      <w:r>
        <w:rPr>
          <w:spacing w:val="40"/>
        </w:rPr>
        <w:t xml:space="preserve"> </w:t>
      </w:r>
      <w:r>
        <w:t>candidate</w:t>
      </w:r>
      <w:r>
        <w:rPr>
          <w:spacing w:val="74"/>
        </w:rPr>
        <w:t xml:space="preserve"> </w:t>
      </w:r>
      <w:r>
        <w:t>selected</w:t>
      </w:r>
      <w:r>
        <w:rPr>
          <w:spacing w:val="72"/>
        </w:rPr>
        <w:t xml:space="preserve"> </w:t>
      </w:r>
      <w:r>
        <w:t>for</w:t>
      </w:r>
      <w:r>
        <w:rPr>
          <w:spacing w:val="40"/>
        </w:rPr>
        <w:t xml:space="preserve"> </w:t>
      </w:r>
      <w:r>
        <w:t>recruitment</w:t>
      </w:r>
      <w:r>
        <w:rPr>
          <w:spacing w:val="80"/>
        </w:rPr>
        <w:t xml:space="preserve"> </w:t>
      </w:r>
      <w:r>
        <w:t>will</w:t>
      </w:r>
      <w:r>
        <w:rPr>
          <w:spacing w:val="40"/>
        </w:rPr>
        <w:t xml:space="preserve"> </w:t>
      </w:r>
      <w:r>
        <w:t>be</w:t>
      </w:r>
      <w:r>
        <w:rPr>
          <w:spacing w:val="40"/>
        </w:rPr>
        <w:t xml:space="preserve"> </w:t>
      </w:r>
      <w:r>
        <w:t>requested</w:t>
      </w:r>
      <w:r>
        <w:rPr>
          <w:spacing w:val="78"/>
        </w:rPr>
        <w:t xml:space="preserve"> </w:t>
      </w:r>
      <w:r>
        <w:t>to</w:t>
      </w:r>
      <w:r>
        <w:rPr>
          <w:spacing w:val="40"/>
        </w:rPr>
        <w:t xml:space="preserve"> </w:t>
      </w:r>
      <w:r>
        <w:t>provide</w:t>
      </w:r>
      <w:r>
        <w:rPr>
          <w:spacing w:val="67"/>
        </w:rPr>
        <w:t xml:space="preserve"> </w:t>
      </w:r>
      <w:r>
        <w:t>documentary</w:t>
      </w:r>
      <w:r>
        <w:rPr>
          <w:spacing w:val="80"/>
        </w:rPr>
        <w:t xml:space="preserve"> </w:t>
      </w:r>
      <w:r>
        <w:t>evidence</w:t>
      </w:r>
      <w:r>
        <w:rPr>
          <w:spacing w:val="79"/>
        </w:rPr>
        <w:t xml:space="preserve"> </w:t>
      </w:r>
      <w:r>
        <w:t>in support</w:t>
      </w:r>
      <w:r>
        <w:rPr>
          <w:spacing w:val="29"/>
        </w:rPr>
        <w:t xml:space="preserve"> </w:t>
      </w:r>
      <w:r>
        <w:t>of</w:t>
      </w:r>
      <w:r>
        <w:rPr>
          <w:spacing w:val="28"/>
        </w:rPr>
        <w:t xml:space="preserve"> </w:t>
      </w:r>
      <w:r>
        <w:t>the</w:t>
      </w:r>
      <w:r>
        <w:rPr>
          <w:spacing w:val="25"/>
        </w:rPr>
        <w:t xml:space="preserve"> </w:t>
      </w:r>
      <w:r>
        <w:t>statements</w:t>
      </w:r>
      <w:r>
        <w:rPr>
          <w:spacing w:val="34"/>
        </w:rPr>
        <w:t xml:space="preserve"> </w:t>
      </w:r>
      <w:r>
        <w:t>made</w:t>
      </w:r>
      <w:r>
        <w:rPr>
          <w:spacing w:val="35"/>
        </w:rPr>
        <w:t xml:space="preserve"> </w:t>
      </w:r>
      <w:r>
        <w:t>in the</w:t>
      </w:r>
      <w:r>
        <w:rPr>
          <w:spacing w:val="25"/>
        </w:rPr>
        <w:t xml:space="preserve"> </w:t>
      </w:r>
      <w:r>
        <w:t>database</w:t>
      </w:r>
      <w:r>
        <w:rPr>
          <w:spacing w:val="39"/>
        </w:rPr>
        <w:t xml:space="preserve"> </w:t>
      </w:r>
      <w:r>
        <w:t>and, where</w:t>
      </w:r>
      <w:r>
        <w:rPr>
          <w:spacing w:val="37"/>
        </w:rPr>
        <w:t xml:space="preserve"> </w:t>
      </w:r>
      <w:r>
        <w:t>relevant, the call for</w:t>
      </w:r>
      <w:r>
        <w:rPr>
          <w:spacing w:val="28"/>
        </w:rPr>
        <w:t xml:space="preserve"> </w:t>
      </w:r>
      <w:r>
        <w:t>interest.</w:t>
      </w:r>
    </w:p>
    <w:p w14:paraId="34BA59ED" w14:textId="77777777" w:rsidR="00C47DD2" w:rsidRDefault="00C47DD2">
      <w:pPr>
        <w:pStyle w:val="BodyText"/>
        <w:spacing w:before="3"/>
      </w:pPr>
    </w:p>
    <w:p w14:paraId="6C18BAA7" w14:textId="77777777" w:rsidR="00C47DD2" w:rsidRDefault="00312AF1">
      <w:pPr>
        <w:pStyle w:val="BodyText"/>
        <w:spacing w:line="316" w:lineRule="auto"/>
        <w:ind w:left="168" w:hanging="2"/>
      </w:pPr>
      <w:r>
        <w:rPr>
          <w:w w:val="105"/>
        </w:rPr>
        <w:t>The</w:t>
      </w:r>
      <w:r>
        <w:rPr>
          <w:spacing w:val="-8"/>
          <w:w w:val="105"/>
        </w:rPr>
        <w:t xml:space="preserve"> </w:t>
      </w:r>
      <w:r>
        <w:rPr>
          <w:w w:val="105"/>
        </w:rPr>
        <w:t>successful candidate</w:t>
      </w:r>
      <w:r>
        <w:rPr>
          <w:spacing w:val="2"/>
          <w:w w:val="105"/>
        </w:rPr>
        <w:t xml:space="preserve"> </w:t>
      </w:r>
      <w:r>
        <w:rPr>
          <w:w w:val="105"/>
        </w:rPr>
        <w:t>will</w:t>
      </w:r>
      <w:r>
        <w:rPr>
          <w:spacing w:val="-15"/>
          <w:w w:val="105"/>
        </w:rPr>
        <w:t xml:space="preserve"> </w:t>
      </w:r>
      <w:r>
        <w:rPr>
          <w:w w:val="105"/>
        </w:rPr>
        <w:t>be</w:t>
      </w:r>
      <w:r>
        <w:rPr>
          <w:spacing w:val="-5"/>
          <w:w w:val="105"/>
        </w:rPr>
        <w:t xml:space="preserve"> </w:t>
      </w:r>
      <w:r>
        <w:rPr>
          <w:w w:val="105"/>
        </w:rPr>
        <w:t>required to</w:t>
      </w:r>
      <w:r>
        <w:rPr>
          <w:spacing w:val="-13"/>
          <w:w w:val="105"/>
        </w:rPr>
        <w:t xml:space="preserve"> </w:t>
      </w:r>
      <w:r>
        <w:rPr>
          <w:w w:val="105"/>
        </w:rPr>
        <w:t>undergo</w:t>
      </w:r>
      <w:r>
        <w:rPr>
          <w:spacing w:val="-2"/>
          <w:w w:val="105"/>
        </w:rPr>
        <w:t xml:space="preserve"> </w:t>
      </w:r>
      <w:r>
        <w:rPr>
          <w:w w:val="105"/>
        </w:rPr>
        <w:t>a</w:t>
      </w:r>
      <w:r>
        <w:rPr>
          <w:spacing w:val="-14"/>
          <w:w w:val="105"/>
        </w:rPr>
        <w:t xml:space="preserve"> </w:t>
      </w:r>
      <w:r>
        <w:rPr>
          <w:w w:val="105"/>
        </w:rPr>
        <w:t>mandatory pre-recruitment</w:t>
      </w:r>
      <w:r>
        <w:rPr>
          <w:spacing w:val="-15"/>
          <w:w w:val="105"/>
        </w:rPr>
        <w:t xml:space="preserve"> </w:t>
      </w:r>
      <w:r>
        <w:rPr>
          <w:w w:val="105"/>
        </w:rPr>
        <w:t>medical</w:t>
      </w:r>
      <w:r>
        <w:rPr>
          <w:spacing w:val="-9"/>
          <w:w w:val="105"/>
        </w:rPr>
        <w:t xml:space="preserve"> </w:t>
      </w:r>
      <w:r>
        <w:rPr>
          <w:w w:val="105"/>
        </w:rPr>
        <w:t>check-up carried out</w:t>
      </w:r>
      <w:r>
        <w:rPr>
          <w:spacing w:val="-7"/>
          <w:w w:val="105"/>
        </w:rPr>
        <w:t xml:space="preserve"> </w:t>
      </w:r>
      <w:r>
        <w:rPr>
          <w:w w:val="105"/>
        </w:rPr>
        <w:t>by the Commission.</w:t>
      </w:r>
    </w:p>
    <w:p w14:paraId="0BBD858B" w14:textId="77777777" w:rsidR="00C47DD2" w:rsidRDefault="00C47DD2">
      <w:pPr>
        <w:pStyle w:val="BodyText"/>
        <w:spacing w:before="231"/>
        <w:rPr>
          <w:sz w:val="22"/>
        </w:rPr>
      </w:pPr>
    </w:p>
    <w:p w14:paraId="00B8D621" w14:textId="77777777" w:rsidR="00C47DD2" w:rsidRDefault="00312AF1">
      <w:pPr>
        <w:pStyle w:val="Heading3"/>
        <w:numPr>
          <w:ilvl w:val="1"/>
          <w:numId w:val="3"/>
        </w:numPr>
        <w:tabs>
          <w:tab w:val="left" w:pos="891"/>
        </w:tabs>
        <w:ind w:left="891" w:hanging="366"/>
        <w:rPr>
          <w:rFonts w:ascii="Wingdings" w:hAnsi="Wingdings"/>
          <w:b w:val="0"/>
          <w:position w:val="-1"/>
          <w:sz w:val="24"/>
        </w:rPr>
      </w:pPr>
      <w:r>
        <w:t>Type</w:t>
      </w:r>
      <w:r>
        <w:rPr>
          <w:spacing w:val="27"/>
        </w:rPr>
        <w:t xml:space="preserve"> </w:t>
      </w:r>
      <w:r>
        <w:t>of</w:t>
      </w:r>
      <w:r>
        <w:rPr>
          <w:spacing w:val="56"/>
        </w:rPr>
        <w:t xml:space="preserve"> </w:t>
      </w:r>
      <w:r>
        <w:t>contract</w:t>
      </w:r>
      <w:r>
        <w:rPr>
          <w:spacing w:val="28"/>
        </w:rPr>
        <w:t xml:space="preserve"> </w:t>
      </w:r>
      <w:r>
        <w:t>and</w:t>
      </w:r>
      <w:r>
        <w:rPr>
          <w:spacing w:val="23"/>
        </w:rPr>
        <w:t xml:space="preserve"> </w:t>
      </w:r>
      <w:r>
        <w:t>working</w:t>
      </w:r>
      <w:r>
        <w:rPr>
          <w:spacing w:val="28"/>
        </w:rPr>
        <w:t xml:space="preserve"> </w:t>
      </w:r>
      <w:r>
        <w:rPr>
          <w:spacing w:val="-2"/>
        </w:rPr>
        <w:t>conditions</w:t>
      </w:r>
    </w:p>
    <w:p w14:paraId="4DFB5F0B" w14:textId="77777777" w:rsidR="00C47DD2" w:rsidRDefault="00C47DD2">
      <w:pPr>
        <w:pStyle w:val="BodyText"/>
        <w:spacing w:before="93"/>
        <w:rPr>
          <w:b/>
        </w:rPr>
      </w:pPr>
    </w:p>
    <w:p w14:paraId="3F7A0589" w14:textId="77777777" w:rsidR="00C47DD2" w:rsidRDefault="00312AF1">
      <w:pPr>
        <w:pStyle w:val="BodyText"/>
        <w:spacing w:before="1"/>
        <w:ind w:left="167"/>
        <w:jc w:val="both"/>
      </w:pPr>
      <w:r>
        <w:t>The place</w:t>
      </w:r>
      <w:r>
        <w:rPr>
          <w:spacing w:val="10"/>
        </w:rPr>
        <w:t xml:space="preserve"> </w:t>
      </w:r>
      <w:r>
        <w:t>of</w:t>
      </w:r>
      <w:r>
        <w:rPr>
          <w:spacing w:val="27"/>
        </w:rPr>
        <w:t xml:space="preserve"> </w:t>
      </w:r>
      <w:r>
        <w:t>employment</w:t>
      </w:r>
      <w:r>
        <w:rPr>
          <w:spacing w:val="27"/>
        </w:rPr>
        <w:t xml:space="preserve"> </w:t>
      </w:r>
      <w:r>
        <w:t>will</w:t>
      </w:r>
      <w:r>
        <w:rPr>
          <w:spacing w:val="-7"/>
        </w:rPr>
        <w:t xml:space="preserve"> </w:t>
      </w:r>
      <w:r>
        <w:t>be</w:t>
      </w:r>
      <w:r>
        <w:rPr>
          <w:spacing w:val="2"/>
        </w:rPr>
        <w:t xml:space="preserve"> </w:t>
      </w:r>
      <w:r>
        <w:t>in</w:t>
      </w:r>
      <w:r>
        <w:rPr>
          <w:spacing w:val="-6"/>
        </w:rPr>
        <w:t xml:space="preserve"> </w:t>
      </w:r>
      <w:r>
        <w:t>The</w:t>
      </w:r>
      <w:r>
        <w:rPr>
          <w:spacing w:val="8"/>
        </w:rPr>
        <w:t xml:space="preserve"> </w:t>
      </w:r>
      <w:r>
        <w:rPr>
          <w:spacing w:val="-2"/>
        </w:rPr>
        <w:t>Hague/Netherlands</w:t>
      </w:r>
    </w:p>
    <w:p w14:paraId="47332439" w14:textId="77777777" w:rsidR="00C47DD2" w:rsidRDefault="00C47DD2">
      <w:pPr>
        <w:pStyle w:val="BodyText"/>
        <w:spacing w:before="102"/>
      </w:pPr>
    </w:p>
    <w:p w14:paraId="1001752D" w14:textId="77777777" w:rsidR="00C47DD2" w:rsidRDefault="00312AF1">
      <w:pPr>
        <w:spacing w:line="331" w:lineRule="auto"/>
        <w:ind w:left="176" w:right="140" w:hanging="10"/>
        <w:jc w:val="both"/>
        <w:rPr>
          <w:sz w:val="20"/>
        </w:rPr>
      </w:pPr>
      <w:r>
        <w:rPr>
          <w:sz w:val="20"/>
        </w:rPr>
        <w:t>The</w:t>
      </w:r>
      <w:r>
        <w:rPr>
          <w:spacing w:val="40"/>
          <w:sz w:val="20"/>
        </w:rPr>
        <w:t xml:space="preserve"> </w:t>
      </w:r>
      <w:r>
        <w:rPr>
          <w:sz w:val="20"/>
        </w:rPr>
        <w:t>successful</w:t>
      </w:r>
      <w:r>
        <w:rPr>
          <w:spacing w:val="40"/>
          <w:sz w:val="20"/>
        </w:rPr>
        <w:t xml:space="preserve"> </w:t>
      </w:r>
      <w:r>
        <w:rPr>
          <w:sz w:val="20"/>
        </w:rPr>
        <w:t>candidate</w:t>
      </w:r>
      <w:r>
        <w:rPr>
          <w:spacing w:val="40"/>
          <w:sz w:val="20"/>
        </w:rPr>
        <w:t xml:space="preserve"> </w:t>
      </w:r>
      <w:r>
        <w:rPr>
          <w:sz w:val="20"/>
        </w:rPr>
        <w:t>will be</w:t>
      </w:r>
      <w:r>
        <w:rPr>
          <w:spacing w:val="40"/>
          <w:sz w:val="20"/>
        </w:rPr>
        <w:t xml:space="preserve"> </w:t>
      </w:r>
      <w:r>
        <w:rPr>
          <w:sz w:val="20"/>
        </w:rPr>
        <w:t>engaged</w:t>
      </w:r>
      <w:r>
        <w:rPr>
          <w:spacing w:val="40"/>
          <w:sz w:val="20"/>
        </w:rPr>
        <w:t xml:space="preserve"> </w:t>
      </w:r>
      <w:r>
        <w:rPr>
          <w:sz w:val="20"/>
        </w:rPr>
        <w:t>as</w:t>
      </w:r>
      <w:r>
        <w:rPr>
          <w:spacing w:val="40"/>
          <w:sz w:val="20"/>
        </w:rPr>
        <w:t xml:space="preserve"> </w:t>
      </w:r>
      <w:r>
        <w:rPr>
          <w:sz w:val="20"/>
        </w:rPr>
        <w:t>a</w:t>
      </w:r>
      <w:r>
        <w:rPr>
          <w:spacing w:val="40"/>
          <w:sz w:val="20"/>
        </w:rPr>
        <w:t xml:space="preserve"> </w:t>
      </w:r>
      <w:r>
        <w:rPr>
          <w:b/>
          <w:sz w:val="20"/>
        </w:rPr>
        <w:t>contract</w:t>
      </w:r>
      <w:r>
        <w:rPr>
          <w:b/>
          <w:spacing w:val="40"/>
          <w:sz w:val="20"/>
        </w:rPr>
        <w:t xml:space="preserve"> </w:t>
      </w:r>
      <w:r>
        <w:rPr>
          <w:b/>
          <w:sz w:val="20"/>
        </w:rPr>
        <w:t>agent</w:t>
      </w:r>
      <w:r>
        <w:rPr>
          <w:b/>
          <w:spacing w:val="40"/>
          <w:sz w:val="20"/>
        </w:rPr>
        <w:t xml:space="preserve"> </w:t>
      </w:r>
      <w:r>
        <w:rPr>
          <w:b/>
          <w:sz w:val="20"/>
        </w:rPr>
        <w:t>under</w:t>
      </w:r>
      <w:r>
        <w:rPr>
          <w:b/>
          <w:spacing w:val="40"/>
          <w:sz w:val="20"/>
        </w:rPr>
        <w:t xml:space="preserve"> </w:t>
      </w:r>
      <w:r>
        <w:rPr>
          <w:b/>
          <w:sz w:val="20"/>
        </w:rPr>
        <w:t>Article</w:t>
      </w:r>
      <w:r>
        <w:rPr>
          <w:b/>
          <w:spacing w:val="40"/>
          <w:sz w:val="20"/>
        </w:rPr>
        <w:t xml:space="preserve"> </w:t>
      </w:r>
      <w:r>
        <w:rPr>
          <w:b/>
          <w:sz w:val="20"/>
        </w:rPr>
        <w:t>3{a)</w:t>
      </w:r>
      <w:r>
        <w:rPr>
          <w:b/>
          <w:spacing w:val="40"/>
          <w:sz w:val="20"/>
        </w:rPr>
        <w:t xml:space="preserve"> </w:t>
      </w:r>
      <w:r>
        <w:rPr>
          <w:b/>
          <w:sz w:val="20"/>
        </w:rPr>
        <w:t>of</w:t>
      </w:r>
      <w:r>
        <w:rPr>
          <w:b/>
          <w:spacing w:val="40"/>
          <w:sz w:val="20"/>
        </w:rPr>
        <w:t xml:space="preserve"> </w:t>
      </w:r>
      <w:r>
        <w:rPr>
          <w:b/>
          <w:sz w:val="20"/>
        </w:rPr>
        <w:t xml:space="preserve">the </w:t>
      </w:r>
      <w:hyperlink r:id="rId69">
        <w:r>
          <w:rPr>
            <w:color w:val="0362BF"/>
            <w:sz w:val="20"/>
            <w:u w:val="thick" w:color="000000"/>
          </w:rPr>
          <w:t>Conditions of Employment of Other Servants</w:t>
        </w:r>
      </w:hyperlink>
      <w:r>
        <w:rPr>
          <w:sz w:val="20"/>
        </w:rPr>
        <w:t xml:space="preserve">. </w:t>
      </w:r>
      <w:r>
        <w:rPr>
          <w:b/>
          <w:sz w:val="20"/>
        </w:rPr>
        <w:t xml:space="preserve">in function group FG </w:t>
      </w:r>
      <w:r>
        <w:rPr>
          <w:sz w:val="20"/>
        </w:rPr>
        <w:t xml:space="preserve">II. General information on Contract Agents can be found at this </w:t>
      </w:r>
      <w:hyperlink r:id="rId70" w:anchor="tab-Contract%20staff">
        <w:r>
          <w:rPr>
            <w:sz w:val="20"/>
          </w:rPr>
          <w:t>link.</w:t>
        </w:r>
      </w:hyperlink>
    </w:p>
    <w:p w14:paraId="22F90A5A" w14:textId="77777777" w:rsidR="00C47DD2" w:rsidRDefault="00C47DD2">
      <w:pPr>
        <w:pStyle w:val="BodyText"/>
        <w:spacing w:before="48"/>
      </w:pPr>
    </w:p>
    <w:p w14:paraId="470EF1B7" w14:textId="77777777" w:rsidR="00C47DD2" w:rsidRDefault="00312AF1">
      <w:pPr>
        <w:pStyle w:val="BodyText"/>
        <w:spacing w:line="312" w:lineRule="auto"/>
        <w:ind w:left="174" w:right="147" w:hanging="8"/>
        <w:jc w:val="both"/>
      </w:pPr>
      <w:r>
        <w:rPr>
          <w:w w:val="105"/>
        </w:rPr>
        <w:t>The</w:t>
      </w:r>
      <w:r>
        <w:rPr>
          <w:spacing w:val="-3"/>
          <w:w w:val="105"/>
        </w:rPr>
        <w:t xml:space="preserve"> </w:t>
      </w:r>
      <w:r>
        <w:rPr>
          <w:w w:val="105"/>
        </w:rPr>
        <w:t>grade or</w:t>
      </w:r>
      <w:r>
        <w:rPr>
          <w:spacing w:val="-10"/>
          <w:w w:val="105"/>
        </w:rPr>
        <w:t xml:space="preserve"> </w:t>
      </w:r>
      <w:r>
        <w:rPr>
          <w:w w:val="105"/>
        </w:rPr>
        <w:t>proposed grade range,</w:t>
      </w:r>
      <w:r>
        <w:rPr>
          <w:spacing w:val="-2"/>
          <w:w w:val="105"/>
        </w:rPr>
        <w:t xml:space="preserve"> </w:t>
      </w:r>
      <w:r>
        <w:rPr>
          <w:w w:val="105"/>
        </w:rPr>
        <w:t>as</w:t>
      </w:r>
      <w:r>
        <w:rPr>
          <w:spacing w:val="-3"/>
          <w:w w:val="105"/>
        </w:rPr>
        <w:t xml:space="preserve"> </w:t>
      </w:r>
      <w:r>
        <w:rPr>
          <w:w w:val="105"/>
        </w:rPr>
        <w:t>well</w:t>
      </w:r>
      <w:r>
        <w:rPr>
          <w:spacing w:val="-9"/>
          <w:w w:val="105"/>
        </w:rPr>
        <w:t xml:space="preserve"> </w:t>
      </w:r>
      <w:r>
        <w:rPr>
          <w:w w:val="105"/>
        </w:rPr>
        <w:t>as the</w:t>
      </w:r>
      <w:r>
        <w:rPr>
          <w:spacing w:val="-1"/>
          <w:w w:val="105"/>
        </w:rPr>
        <w:t xml:space="preserve"> </w:t>
      </w:r>
      <w:r>
        <w:rPr>
          <w:w w:val="105"/>
        </w:rPr>
        <w:t>step</w:t>
      </w:r>
      <w:r>
        <w:rPr>
          <w:spacing w:val="-1"/>
          <w:w w:val="105"/>
        </w:rPr>
        <w:t xml:space="preserve"> </w:t>
      </w:r>
      <w:r>
        <w:rPr>
          <w:w w:val="105"/>
        </w:rPr>
        <w:t>in</w:t>
      </w:r>
      <w:r>
        <w:rPr>
          <w:spacing w:val="-2"/>
          <w:w w:val="105"/>
        </w:rPr>
        <w:t xml:space="preserve"> </w:t>
      </w:r>
      <w:r>
        <w:rPr>
          <w:w w:val="105"/>
        </w:rPr>
        <w:t>that grade, will</w:t>
      </w:r>
      <w:r>
        <w:rPr>
          <w:spacing w:val="-11"/>
          <w:w w:val="105"/>
        </w:rPr>
        <w:t xml:space="preserve"> </w:t>
      </w:r>
      <w:r>
        <w:rPr>
          <w:w w:val="105"/>
        </w:rPr>
        <w:t>be</w:t>
      </w:r>
      <w:r>
        <w:rPr>
          <w:spacing w:val="-1"/>
          <w:w w:val="105"/>
        </w:rPr>
        <w:t xml:space="preserve"> </w:t>
      </w:r>
      <w:r>
        <w:rPr>
          <w:w w:val="105"/>
        </w:rPr>
        <w:t>defined on</w:t>
      </w:r>
      <w:r>
        <w:rPr>
          <w:spacing w:val="-3"/>
          <w:w w:val="105"/>
        </w:rPr>
        <w:t xml:space="preserve"> </w:t>
      </w:r>
      <w:r>
        <w:rPr>
          <w:w w:val="105"/>
        </w:rPr>
        <w:t>the</w:t>
      </w:r>
      <w:r>
        <w:rPr>
          <w:spacing w:val="-9"/>
          <w:w w:val="105"/>
        </w:rPr>
        <w:t xml:space="preserve"> </w:t>
      </w:r>
      <w:r>
        <w:rPr>
          <w:w w:val="105"/>
        </w:rPr>
        <w:t xml:space="preserve">basis of the candidates' previous professional experience, in accordance with </w:t>
      </w:r>
      <w:hyperlink r:id="rId71">
        <w:r>
          <w:rPr>
            <w:color w:val="0362BF"/>
            <w:w w:val="105"/>
            <w:u w:val="thick" w:color="0362BF"/>
          </w:rPr>
          <w:t>Commission Decision</w:t>
        </w:r>
      </w:hyperlink>
      <w:r>
        <w:rPr>
          <w:color w:val="0362BF"/>
          <w:w w:val="105"/>
        </w:rPr>
        <w:t xml:space="preserve"> </w:t>
      </w:r>
      <w:hyperlink r:id="rId72">
        <w:r>
          <w:rPr>
            <w:color w:val="0362BF"/>
            <w:w w:val="105"/>
            <w:u w:val="thick" w:color="0362BF"/>
          </w:rPr>
          <w:t>C(2017)6760</w:t>
        </w:r>
      </w:hyperlink>
      <w:r>
        <w:rPr>
          <w:color w:val="0362BF"/>
          <w:w w:val="105"/>
        </w:rPr>
        <w:t xml:space="preserve"> </w:t>
      </w:r>
      <w:r>
        <w:rPr>
          <w:w w:val="105"/>
        </w:rPr>
        <w:t>laying</w:t>
      </w:r>
      <w:r>
        <w:rPr>
          <w:spacing w:val="-2"/>
          <w:w w:val="105"/>
        </w:rPr>
        <w:t xml:space="preserve"> </w:t>
      </w:r>
      <w:r>
        <w:rPr>
          <w:w w:val="105"/>
        </w:rPr>
        <w:t>down</w:t>
      </w:r>
      <w:r>
        <w:rPr>
          <w:spacing w:val="-3"/>
          <w:w w:val="105"/>
        </w:rPr>
        <w:t xml:space="preserve"> </w:t>
      </w:r>
      <w:r>
        <w:rPr>
          <w:w w:val="105"/>
        </w:rPr>
        <w:t>the</w:t>
      </w:r>
      <w:r>
        <w:rPr>
          <w:spacing w:val="-10"/>
          <w:w w:val="105"/>
        </w:rPr>
        <w:t xml:space="preserve"> </w:t>
      </w:r>
      <w:r>
        <w:rPr>
          <w:w w:val="105"/>
        </w:rPr>
        <w:t>criteria</w:t>
      </w:r>
      <w:r>
        <w:rPr>
          <w:spacing w:val="-7"/>
          <w:w w:val="105"/>
        </w:rPr>
        <w:t xml:space="preserve"> </w:t>
      </w:r>
      <w:r>
        <w:rPr>
          <w:w w:val="105"/>
        </w:rPr>
        <w:t>applicable to</w:t>
      </w:r>
      <w:r>
        <w:rPr>
          <w:spacing w:val="-7"/>
          <w:w w:val="105"/>
        </w:rPr>
        <w:t xml:space="preserve"> </w:t>
      </w:r>
      <w:r>
        <w:rPr>
          <w:w w:val="105"/>
        </w:rPr>
        <w:t>classification</w:t>
      </w:r>
      <w:r>
        <w:rPr>
          <w:spacing w:val="-15"/>
          <w:w w:val="105"/>
        </w:rPr>
        <w:t xml:space="preserve"> </w:t>
      </w:r>
      <w:r>
        <w:rPr>
          <w:w w:val="105"/>
        </w:rPr>
        <w:t>in</w:t>
      </w:r>
      <w:r>
        <w:rPr>
          <w:spacing w:val="-15"/>
          <w:w w:val="105"/>
        </w:rPr>
        <w:t xml:space="preserve"> </w:t>
      </w:r>
      <w:r>
        <w:rPr>
          <w:w w:val="105"/>
        </w:rPr>
        <w:t>step</w:t>
      </w:r>
      <w:r>
        <w:rPr>
          <w:spacing w:val="-5"/>
          <w:w w:val="105"/>
        </w:rPr>
        <w:t xml:space="preserve"> </w:t>
      </w:r>
      <w:r>
        <w:rPr>
          <w:w w:val="105"/>
        </w:rPr>
        <w:t>on</w:t>
      </w:r>
      <w:r>
        <w:rPr>
          <w:spacing w:val="-6"/>
          <w:w w:val="105"/>
        </w:rPr>
        <w:t xml:space="preserve"> </w:t>
      </w:r>
      <w:r>
        <w:rPr>
          <w:w w:val="105"/>
        </w:rPr>
        <w:t>engagement.</w:t>
      </w:r>
    </w:p>
    <w:p w14:paraId="235BDD36" w14:textId="77777777" w:rsidR="00C47DD2" w:rsidRDefault="00C47DD2">
      <w:pPr>
        <w:pStyle w:val="BodyText"/>
        <w:spacing w:before="69"/>
      </w:pPr>
    </w:p>
    <w:p w14:paraId="16423165" w14:textId="77777777" w:rsidR="00C47DD2" w:rsidRDefault="00312AF1">
      <w:pPr>
        <w:pStyle w:val="BodyText"/>
        <w:spacing w:before="1" w:line="324" w:lineRule="auto"/>
        <w:ind w:left="173" w:right="135" w:hanging="7"/>
        <w:jc w:val="both"/>
      </w:pPr>
      <w:r>
        <w:t>The duration of</w:t>
      </w:r>
      <w:r>
        <w:rPr>
          <w:spacing w:val="33"/>
        </w:rPr>
        <w:t xml:space="preserve"> </w:t>
      </w:r>
      <w:r>
        <w:t>the</w:t>
      </w:r>
      <w:r>
        <w:rPr>
          <w:spacing w:val="-14"/>
        </w:rPr>
        <w:t xml:space="preserve"> </w:t>
      </w:r>
      <w:r>
        <w:rPr>
          <w:b/>
        </w:rPr>
        <w:t>first contract</w:t>
      </w:r>
      <w:r>
        <w:rPr>
          <w:b/>
          <w:spacing w:val="40"/>
        </w:rPr>
        <w:t xml:space="preserve"> </w:t>
      </w:r>
      <w:r>
        <w:rPr>
          <w:b/>
        </w:rPr>
        <w:t xml:space="preserve">will be </w:t>
      </w:r>
      <w:r>
        <w:t>3 years, possible</w:t>
      </w:r>
      <w:r>
        <w:rPr>
          <w:spacing w:val="30"/>
        </w:rPr>
        <w:t xml:space="preserve"> </w:t>
      </w:r>
      <w:r>
        <w:t>consecutive</w:t>
      </w:r>
      <w:r>
        <w:rPr>
          <w:spacing w:val="40"/>
        </w:rPr>
        <w:t xml:space="preserve"> </w:t>
      </w:r>
      <w:r>
        <w:t>extensions</w:t>
      </w:r>
      <w:r>
        <w:rPr>
          <w:spacing w:val="33"/>
        </w:rPr>
        <w:t xml:space="preserve"> </w:t>
      </w:r>
      <w:r>
        <w:t>of</w:t>
      </w:r>
      <w:r>
        <w:rPr>
          <w:spacing w:val="40"/>
        </w:rPr>
        <w:t xml:space="preserve"> </w:t>
      </w:r>
      <w:r>
        <w:t>5 years and then</w:t>
      </w:r>
      <w:r>
        <w:rPr>
          <w:spacing w:val="36"/>
        </w:rPr>
        <w:t xml:space="preserve"> </w:t>
      </w:r>
      <w:r>
        <w:t>indefinite</w:t>
      </w:r>
      <w:r>
        <w:rPr>
          <w:spacing w:val="40"/>
        </w:rPr>
        <w:t xml:space="preserve"> </w:t>
      </w:r>
      <w:r>
        <w:t>duration</w:t>
      </w:r>
      <w:r>
        <w:rPr>
          <w:spacing w:val="38"/>
        </w:rPr>
        <w:t xml:space="preserve"> </w:t>
      </w:r>
      <w:r>
        <w:t>are</w:t>
      </w:r>
      <w:r>
        <w:rPr>
          <w:spacing w:val="32"/>
        </w:rPr>
        <w:t xml:space="preserve"> </w:t>
      </w:r>
      <w:r>
        <w:t>subject</w:t>
      </w:r>
      <w:r>
        <w:rPr>
          <w:spacing w:val="40"/>
        </w:rPr>
        <w:t xml:space="preserve"> </w:t>
      </w:r>
      <w:r>
        <w:t>to</w:t>
      </w:r>
      <w:r>
        <w:rPr>
          <w:spacing w:val="40"/>
        </w:rPr>
        <w:t xml:space="preserve"> </w:t>
      </w:r>
      <w:r>
        <w:t>an</w:t>
      </w:r>
      <w:r>
        <w:rPr>
          <w:spacing w:val="31"/>
        </w:rPr>
        <w:t xml:space="preserve"> </w:t>
      </w:r>
      <w:r>
        <w:t>assessment</w:t>
      </w:r>
      <w:r>
        <w:rPr>
          <w:spacing w:val="40"/>
        </w:rPr>
        <w:t xml:space="preserve"> </w:t>
      </w:r>
      <w:r>
        <w:t>of</w:t>
      </w:r>
      <w:r>
        <w:rPr>
          <w:spacing w:val="40"/>
        </w:rPr>
        <w:t xml:space="preserve"> </w:t>
      </w:r>
      <w:r>
        <w:t>the</w:t>
      </w:r>
      <w:r>
        <w:rPr>
          <w:spacing w:val="37"/>
        </w:rPr>
        <w:t xml:space="preserve"> </w:t>
      </w:r>
      <w:r>
        <w:t>staffing</w:t>
      </w:r>
      <w:r>
        <w:rPr>
          <w:spacing w:val="40"/>
        </w:rPr>
        <w:t xml:space="preserve"> </w:t>
      </w:r>
      <w:r>
        <w:t>situation</w:t>
      </w:r>
      <w:r>
        <w:rPr>
          <w:spacing w:val="40"/>
        </w:rPr>
        <w:t xml:space="preserve"> </w:t>
      </w:r>
      <w:r>
        <w:t>of</w:t>
      </w:r>
      <w:r>
        <w:rPr>
          <w:spacing w:val="40"/>
        </w:rPr>
        <w:t xml:space="preserve"> </w:t>
      </w:r>
      <w:r>
        <w:t>Representations at that time..</w:t>
      </w:r>
    </w:p>
    <w:p w14:paraId="046D9BD4" w14:textId="77777777" w:rsidR="00C47DD2" w:rsidRDefault="00C47DD2">
      <w:pPr>
        <w:pStyle w:val="BodyText"/>
        <w:spacing w:before="49"/>
      </w:pPr>
    </w:p>
    <w:p w14:paraId="7BFFC6F7" w14:textId="77777777" w:rsidR="00C47DD2" w:rsidRDefault="00312AF1">
      <w:pPr>
        <w:pStyle w:val="BodyText"/>
        <w:spacing w:line="312" w:lineRule="auto"/>
        <w:ind w:left="168" w:right="142" w:hanging="2"/>
        <w:jc w:val="both"/>
      </w:pPr>
      <w:r>
        <w:t>The duration</w:t>
      </w:r>
      <w:r>
        <w:rPr>
          <w:spacing w:val="19"/>
        </w:rPr>
        <w:t xml:space="preserve"> </w:t>
      </w:r>
      <w:r>
        <w:t>of</w:t>
      </w:r>
      <w:r>
        <w:rPr>
          <w:spacing w:val="17"/>
        </w:rPr>
        <w:t xml:space="preserve"> </w:t>
      </w:r>
      <w:r>
        <w:t>the renewal(s)</w:t>
      </w:r>
      <w:r>
        <w:rPr>
          <w:spacing w:val="29"/>
        </w:rPr>
        <w:t xml:space="preserve"> </w:t>
      </w:r>
      <w:r>
        <w:t>will be defined</w:t>
      </w:r>
      <w:r>
        <w:rPr>
          <w:spacing w:val="17"/>
        </w:rPr>
        <w:t xml:space="preserve"> </w:t>
      </w:r>
      <w:r>
        <w:t>according</w:t>
      </w:r>
      <w:r>
        <w:rPr>
          <w:spacing w:val="24"/>
        </w:rPr>
        <w:t xml:space="preserve"> </w:t>
      </w:r>
      <w:r>
        <w:t>to</w:t>
      </w:r>
      <w:r>
        <w:rPr>
          <w:spacing w:val="14"/>
        </w:rPr>
        <w:t xml:space="preserve"> </w:t>
      </w:r>
      <w:r>
        <w:t>the General</w:t>
      </w:r>
      <w:r>
        <w:rPr>
          <w:spacing w:val="17"/>
        </w:rPr>
        <w:t xml:space="preserve"> </w:t>
      </w:r>
      <w:r>
        <w:t>Implementing</w:t>
      </w:r>
      <w:r>
        <w:rPr>
          <w:spacing w:val="22"/>
        </w:rPr>
        <w:t xml:space="preserve"> </w:t>
      </w:r>
      <w:r>
        <w:t>Rules</w:t>
      </w:r>
      <w:r>
        <w:rPr>
          <w:spacing w:val="21"/>
        </w:rPr>
        <w:t xml:space="preserve"> </w:t>
      </w:r>
      <w:r>
        <w:t xml:space="preserve">in force at that moment (currently, </w:t>
      </w:r>
      <w:hyperlink r:id="rId73">
        <w:r>
          <w:rPr>
            <w:color w:val="0362BF"/>
            <w:u w:val="thick" w:color="0362BF"/>
          </w:rPr>
          <w:t>Commission</w:t>
        </w:r>
        <w:r>
          <w:rPr>
            <w:color w:val="0362BF"/>
            <w:spacing w:val="33"/>
            <w:u w:val="thick" w:color="0362BF"/>
          </w:rPr>
          <w:t xml:space="preserve"> </w:t>
        </w:r>
        <w:r>
          <w:rPr>
            <w:color w:val="0362BF"/>
            <w:u w:val="thick" w:color="0362BF"/>
          </w:rPr>
          <w:t>Decision C(2017)6760</w:t>
        </w:r>
      </w:hyperlink>
      <w:r>
        <w:rPr>
          <w:color w:val="0362BF"/>
          <w:spacing w:val="33"/>
        </w:rPr>
        <w:t xml:space="preserve"> </w:t>
      </w:r>
      <w:r>
        <w:t>on policies</w:t>
      </w:r>
      <w:r>
        <w:rPr>
          <w:spacing w:val="36"/>
        </w:rPr>
        <w:t xml:space="preserve"> </w:t>
      </w:r>
      <w:r>
        <w:t>for the engagement</w:t>
      </w:r>
      <w:r>
        <w:rPr>
          <w:spacing w:val="40"/>
        </w:rPr>
        <w:t xml:space="preserve"> </w:t>
      </w:r>
      <w:r>
        <w:t>and use of contract agents).</w:t>
      </w:r>
    </w:p>
    <w:p w14:paraId="1E80DF5A" w14:textId="77777777" w:rsidR="00C47DD2" w:rsidRDefault="00C47DD2">
      <w:pPr>
        <w:pStyle w:val="BodyText"/>
        <w:spacing w:before="65"/>
      </w:pPr>
    </w:p>
    <w:p w14:paraId="51054FA5" w14:textId="77777777" w:rsidR="00C47DD2" w:rsidRDefault="00312AF1">
      <w:pPr>
        <w:pStyle w:val="BodyText"/>
        <w:spacing w:line="321" w:lineRule="auto"/>
        <w:ind w:left="168" w:right="142" w:firstLine="8"/>
        <w:jc w:val="both"/>
      </w:pPr>
      <w:r>
        <w:t>Contract</w:t>
      </w:r>
      <w:r>
        <w:rPr>
          <w:spacing w:val="40"/>
        </w:rPr>
        <w:t xml:space="preserve"> </w:t>
      </w:r>
      <w:r>
        <w:t>agents</w:t>
      </w:r>
      <w:r>
        <w:rPr>
          <w:spacing w:val="40"/>
        </w:rPr>
        <w:t xml:space="preserve"> </w:t>
      </w:r>
      <w:r>
        <w:t>recruited</w:t>
      </w:r>
      <w:r>
        <w:rPr>
          <w:spacing w:val="40"/>
        </w:rPr>
        <w:t xml:space="preserve"> </w:t>
      </w:r>
      <w:r>
        <w:t>in</w:t>
      </w:r>
      <w:r>
        <w:rPr>
          <w:spacing w:val="40"/>
        </w:rPr>
        <w:t xml:space="preserve"> </w:t>
      </w:r>
      <w:r>
        <w:t>Function</w:t>
      </w:r>
      <w:r>
        <w:rPr>
          <w:spacing w:val="40"/>
        </w:rPr>
        <w:t xml:space="preserve"> </w:t>
      </w:r>
      <w:r>
        <w:t>Group</w:t>
      </w:r>
      <w:r>
        <w:rPr>
          <w:spacing w:val="40"/>
        </w:rPr>
        <w:t xml:space="preserve"> </w:t>
      </w:r>
      <w:r>
        <w:t>II</w:t>
      </w:r>
      <w:r>
        <w:rPr>
          <w:spacing w:val="40"/>
        </w:rPr>
        <w:t xml:space="preserve"> </w:t>
      </w:r>
      <w:r>
        <w:t>have</w:t>
      </w:r>
      <w:r>
        <w:rPr>
          <w:spacing w:val="40"/>
        </w:rPr>
        <w:t xml:space="preserve"> </w:t>
      </w:r>
      <w:r>
        <w:t>to</w:t>
      </w:r>
      <w:r>
        <w:rPr>
          <w:spacing w:val="40"/>
        </w:rPr>
        <w:t xml:space="preserve"> </w:t>
      </w:r>
      <w:r>
        <w:t>successfully</w:t>
      </w:r>
      <w:r>
        <w:rPr>
          <w:spacing w:val="40"/>
        </w:rPr>
        <w:t xml:space="preserve"> </w:t>
      </w:r>
      <w:r>
        <w:t>complete</w:t>
      </w:r>
      <w:r>
        <w:rPr>
          <w:spacing w:val="40"/>
        </w:rPr>
        <w:t xml:space="preserve"> </w:t>
      </w:r>
      <w:r>
        <w:t>a</w:t>
      </w:r>
      <w:r>
        <w:rPr>
          <w:spacing w:val="40"/>
        </w:rPr>
        <w:t xml:space="preserve"> </w:t>
      </w:r>
      <w:r>
        <w:t>9-month probationary period.</w:t>
      </w:r>
    </w:p>
    <w:p w14:paraId="53CD3F83" w14:textId="77777777" w:rsidR="00C47DD2" w:rsidRDefault="00C47DD2">
      <w:pPr>
        <w:pStyle w:val="BodyText"/>
        <w:spacing w:before="95"/>
      </w:pPr>
    </w:p>
    <w:p w14:paraId="040A64E0" w14:textId="77777777" w:rsidR="00C47DD2" w:rsidRDefault="00312AF1">
      <w:pPr>
        <w:pStyle w:val="BodyText"/>
        <w:spacing w:before="1" w:line="312" w:lineRule="auto"/>
        <w:ind w:left="172" w:right="141" w:hanging="5"/>
        <w:jc w:val="both"/>
      </w:pPr>
      <w:r>
        <w:t>The pay</w:t>
      </w:r>
      <w:r>
        <w:rPr>
          <w:spacing w:val="40"/>
        </w:rPr>
        <w:t xml:space="preserve"> </w:t>
      </w:r>
      <w:r>
        <w:t>of staff</w:t>
      </w:r>
      <w:r>
        <w:rPr>
          <w:spacing w:val="40"/>
        </w:rPr>
        <w:t xml:space="preserve"> </w:t>
      </w:r>
      <w:r>
        <w:t>members</w:t>
      </w:r>
      <w:r>
        <w:rPr>
          <w:spacing w:val="40"/>
        </w:rPr>
        <w:t xml:space="preserve"> </w:t>
      </w:r>
      <w:r>
        <w:t>consists</w:t>
      </w:r>
      <w:r>
        <w:rPr>
          <w:spacing w:val="40"/>
        </w:rPr>
        <w:t xml:space="preserve"> </w:t>
      </w:r>
      <w:r>
        <w:t>of a basic</w:t>
      </w:r>
      <w:r>
        <w:rPr>
          <w:spacing w:val="40"/>
        </w:rPr>
        <w:t xml:space="preserve"> </w:t>
      </w:r>
      <w:r>
        <w:t>salary</w:t>
      </w:r>
      <w:r>
        <w:rPr>
          <w:spacing w:val="40"/>
        </w:rPr>
        <w:t xml:space="preserve"> </w:t>
      </w:r>
      <w:r>
        <w:t>supplemented</w:t>
      </w:r>
      <w:r>
        <w:rPr>
          <w:spacing w:val="40"/>
        </w:rPr>
        <w:t xml:space="preserve"> </w:t>
      </w:r>
      <w:r>
        <w:t>with specific</w:t>
      </w:r>
      <w:r>
        <w:rPr>
          <w:spacing w:val="40"/>
        </w:rPr>
        <w:t xml:space="preserve"> </w:t>
      </w:r>
      <w:r>
        <w:t>allowances, including,</w:t>
      </w:r>
      <w:r>
        <w:rPr>
          <w:spacing w:val="40"/>
        </w:rPr>
        <w:t xml:space="preserve"> </w:t>
      </w:r>
      <w:r>
        <w:t>where</w:t>
      </w:r>
      <w:r>
        <w:rPr>
          <w:spacing w:val="40"/>
        </w:rPr>
        <w:t xml:space="preserve"> </w:t>
      </w:r>
      <w:r>
        <w:t>applicable, expatriation</w:t>
      </w:r>
      <w:r>
        <w:rPr>
          <w:spacing w:val="40"/>
        </w:rPr>
        <w:t xml:space="preserve"> </w:t>
      </w:r>
      <w:r>
        <w:t>and family</w:t>
      </w:r>
      <w:r>
        <w:rPr>
          <w:spacing w:val="40"/>
        </w:rPr>
        <w:t xml:space="preserve"> </w:t>
      </w:r>
      <w:r>
        <w:t>allowances.</w:t>
      </w:r>
      <w:r>
        <w:rPr>
          <w:spacing w:val="40"/>
        </w:rPr>
        <w:t xml:space="preserve"> </w:t>
      </w:r>
      <w:r>
        <w:t>The provisions</w:t>
      </w:r>
      <w:r>
        <w:rPr>
          <w:spacing w:val="40"/>
        </w:rPr>
        <w:t xml:space="preserve"> </w:t>
      </w:r>
      <w:r>
        <w:t>guiding</w:t>
      </w:r>
      <w:r>
        <w:rPr>
          <w:spacing w:val="40"/>
        </w:rPr>
        <w:t xml:space="preserve"> </w:t>
      </w:r>
      <w:r>
        <w:t>the calculation</w:t>
      </w:r>
      <w:r>
        <w:rPr>
          <w:spacing w:val="40"/>
        </w:rPr>
        <w:t xml:space="preserve"> </w:t>
      </w:r>
      <w:r>
        <w:t>of</w:t>
      </w:r>
      <w:r>
        <w:rPr>
          <w:spacing w:val="40"/>
        </w:rPr>
        <w:t xml:space="preserve"> </w:t>
      </w:r>
      <w:r>
        <w:t>these</w:t>
      </w:r>
      <w:r>
        <w:rPr>
          <w:spacing w:val="40"/>
        </w:rPr>
        <w:t xml:space="preserve"> </w:t>
      </w:r>
      <w:r>
        <w:t>allowances</w:t>
      </w:r>
      <w:r>
        <w:rPr>
          <w:spacing w:val="40"/>
        </w:rPr>
        <w:t xml:space="preserve"> </w:t>
      </w:r>
      <w:r>
        <w:t>can be</w:t>
      </w:r>
      <w:r>
        <w:rPr>
          <w:spacing w:val="40"/>
        </w:rPr>
        <w:t xml:space="preserve"> </w:t>
      </w:r>
      <w:r>
        <w:t>consulted</w:t>
      </w:r>
      <w:r>
        <w:rPr>
          <w:spacing w:val="40"/>
        </w:rPr>
        <w:t xml:space="preserve"> </w:t>
      </w:r>
      <w:r>
        <w:t>in the</w:t>
      </w:r>
      <w:r>
        <w:rPr>
          <w:spacing w:val="40"/>
        </w:rPr>
        <w:t xml:space="preserve"> </w:t>
      </w:r>
      <w:r>
        <w:t>Conditions</w:t>
      </w:r>
      <w:r>
        <w:rPr>
          <w:spacing w:val="40"/>
        </w:rPr>
        <w:t xml:space="preserve"> </w:t>
      </w:r>
      <w:r>
        <w:t>of</w:t>
      </w:r>
      <w:r>
        <w:rPr>
          <w:spacing w:val="40"/>
        </w:rPr>
        <w:t xml:space="preserve"> </w:t>
      </w:r>
      <w:r>
        <w:t>Employment</w:t>
      </w:r>
      <w:r>
        <w:rPr>
          <w:spacing w:val="40"/>
        </w:rPr>
        <w:t xml:space="preserve"> </w:t>
      </w:r>
      <w:r>
        <w:t>of</w:t>
      </w:r>
      <w:r>
        <w:rPr>
          <w:spacing w:val="40"/>
        </w:rPr>
        <w:t xml:space="preserve"> </w:t>
      </w:r>
      <w:r>
        <w:t>Other Servants. As a member of</w:t>
      </w:r>
      <w:r>
        <w:rPr>
          <w:spacing w:val="40"/>
        </w:rPr>
        <w:t xml:space="preserve"> </w:t>
      </w:r>
      <w:r>
        <w:t>staff of the European institutions, your pay is subject to a tax raised by those institutions.</w:t>
      </w:r>
    </w:p>
    <w:p w14:paraId="1DCCA883" w14:textId="77777777" w:rsidR="00C47DD2" w:rsidRDefault="00C47DD2">
      <w:pPr>
        <w:pStyle w:val="BodyText"/>
        <w:spacing w:before="38"/>
      </w:pPr>
    </w:p>
    <w:p w14:paraId="4F6979D6" w14:textId="77777777" w:rsidR="00C47DD2" w:rsidRDefault="00312AF1">
      <w:pPr>
        <w:pStyle w:val="BodyText"/>
        <w:spacing w:line="285" w:lineRule="auto"/>
        <w:ind w:left="174" w:right="137" w:hanging="7"/>
        <w:jc w:val="both"/>
      </w:pPr>
      <w:r>
        <w:t>The European Commission applies a policy of equal opportunities and non-discrimination in accordance with Article ld</w:t>
      </w:r>
      <w:r>
        <w:rPr>
          <w:spacing w:val="40"/>
        </w:rPr>
        <w:t xml:space="preserve"> </w:t>
      </w:r>
      <w:r>
        <w:t>of the Staff Regulations.</w:t>
      </w:r>
    </w:p>
    <w:p w14:paraId="1C73F530" w14:textId="77777777" w:rsidR="00C47DD2" w:rsidRDefault="00C47DD2">
      <w:pPr>
        <w:pStyle w:val="BodyText"/>
        <w:spacing w:before="59"/>
      </w:pPr>
    </w:p>
    <w:p w14:paraId="2792023D" w14:textId="77777777" w:rsidR="00C47DD2" w:rsidRDefault="00312AF1">
      <w:pPr>
        <w:pStyle w:val="BodyText"/>
        <w:ind w:left="172"/>
      </w:pPr>
      <w:r>
        <w:t>Should</w:t>
      </w:r>
      <w:r>
        <w:rPr>
          <w:spacing w:val="25"/>
        </w:rPr>
        <w:t xml:space="preserve"> </w:t>
      </w:r>
      <w:r>
        <w:t>you</w:t>
      </w:r>
      <w:r>
        <w:rPr>
          <w:spacing w:val="10"/>
        </w:rPr>
        <w:t xml:space="preserve"> </w:t>
      </w:r>
      <w:r>
        <w:t>need</w:t>
      </w:r>
      <w:r>
        <w:rPr>
          <w:spacing w:val="21"/>
        </w:rPr>
        <w:t xml:space="preserve"> </w:t>
      </w:r>
      <w:r>
        <w:t>further</w:t>
      </w:r>
      <w:r>
        <w:rPr>
          <w:spacing w:val="22"/>
        </w:rPr>
        <w:t xml:space="preserve"> </w:t>
      </w:r>
      <w:r>
        <w:t>information</w:t>
      </w:r>
      <w:r>
        <w:rPr>
          <w:spacing w:val="28"/>
        </w:rPr>
        <w:t xml:space="preserve"> </w:t>
      </w:r>
      <w:r>
        <w:t>on</w:t>
      </w:r>
      <w:r>
        <w:rPr>
          <w:spacing w:val="17"/>
        </w:rPr>
        <w:t xml:space="preserve"> </w:t>
      </w:r>
      <w:r>
        <w:t>working</w:t>
      </w:r>
      <w:r>
        <w:rPr>
          <w:spacing w:val="27"/>
        </w:rPr>
        <w:t xml:space="preserve"> </w:t>
      </w:r>
      <w:r>
        <w:t>conditions,</w:t>
      </w:r>
      <w:r>
        <w:rPr>
          <w:spacing w:val="18"/>
        </w:rPr>
        <w:t xml:space="preserve"> </w:t>
      </w:r>
      <w:r>
        <w:t>please</w:t>
      </w:r>
      <w:r>
        <w:rPr>
          <w:spacing w:val="27"/>
        </w:rPr>
        <w:t xml:space="preserve"> </w:t>
      </w:r>
      <w:r>
        <w:t>refer</w:t>
      </w:r>
      <w:r>
        <w:rPr>
          <w:spacing w:val="23"/>
        </w:rPr>
        <w:t xml:space="preserve"> </w:t>
      </w:r>
      <w:r>
        <w:t>to</w:t>
      </w:r>
      <w:r>
        <w:rPr>
          <w:spacing w:val="15"/>
        </w:rPr>
        <w:t xml:space="preserve"> </w:t>
      </w:r>
      <w:hyperlink r:id="rId74">
        <w:r>
          <w:rPr>
            <w:color w:val="0362BF"/>
            <w:u w:val="thick" w:color="0362BF"/>
          </w:rPr>
          <w:t>Working</w:t>
        </w:r>
        <w:r>
          <w:rPr>
            <w:color w:val="0362BF"/>
            <w:spacing w:val="23"/>
            <w:u w:val="thick" w:color="0362BF"/>
          </w:rPr>
          <w:t xml:space="preserve"> </w:t>
        </w:r>
        <w:r>
          <w:rPr>
            <w:color w:val="0362BF"/>
            <w:u w:val="thick" w:color="0362BF"/>
          </w:rPr>
          <w:t>conditions</w:t>
        </w:r>
        <w:r>
          <w:rPr>
            <w:color w:val="0362BF"/>
            <w:spacing w:val="36"/>
            <w:u w:val="thick" w:color="0362BF"/>
          </w:rPr>
          <w:t xml:space="preserve"> </w:t>
        </w:r>
        <w:r>
          <w:rPr>
            <w:color w:val="0362BF"/>
            <w:spacing w:val="-5"/>
            <w:u w:val="thick" w:color="0362BF"/>
          </w:rPr>
          <w:t>and</w:t>
        </w:r>
      </w:hyperlink>
    </w:p>
    <w:p w14:paraId="276CA2CC" w14:textId="77777777" w:rsidR="00C47DD2" w:rsidRDefault="00C47DD2">
      <w:pPr>
        <w:pStyle w:val="BodyText"/>
        <w:sectPr w:rsidR="00C47DD2">
          <w:pgSz w:w="11910" w:h="16840"/>
          <w:pgMar w:top="2400" w:right="1275" w:bottom="960" w:left="1275" w:header="759" w:footer="765" w:gutter="0"/>
          <w:cols w:space="720"/>
        </w:sectPr>
      </w:pPr>
    </w:p>
    <w:p w14:paraId="0DAE2E46" w14:textId="77777777" w:rsidR="00C47DD2" w:rsidRDefault="00312AF1">
      <w:pPr>
        <w:pStyle w:val="BodyText"/>
        <w:spacing w:before="108"/>
        <w:ind w:left="168"/>
      </w:pPr>
      <w:hyperlink r:id="rId75">
        <w:r>
          <w:rPr>
            <w:color w:val="0362BF"/>
            <w:u w:val="thick" w:color="000000"/>
          </w:rPr>
          <w:t>benefits</w:t>
        </w:r>
        <w:r>
          <w:rPr>
            <w:color w:val="0362BF"/>
            <w:spacing w:val="11"/>
            <w:u w:val="thick" w:color="000000"/>
          </w:rPr>
          <w:t xml:space="preserve"> </w:t>
        </w:r>
        <w:r>
          <w:rPr>
            <w:color w:val="0362BF"/>
            <w:u w:val="thick" w:color="000000"/>
          </w:rPr>
          <w:t>of</w:t>
        </w:r>
        <w:r>
          <w:rPr>
            <w:color w:val="0362BF"/>
            <w:spacing w:val="19"/>
            <w:u w:val="thick" w:color="000000"/>
          </w:rPr>
          <w:t xml:space="preserve"> </w:t>
        </w:r>
        <w:r>
          <w:rPr>
            <w:color w:val="0362BF"/>
            <w:u w:val="thick" w:color="000000"/>
          </w:rPr>
          <w:t>EU</w:t>
        </w:r>
        <w:r>
          <w:rPr>
            <w:color w:val="0362BF"/>
            <w:spacing w:val="7"/>
            <w:u w:val="thick" w:color="000000"/>
          </w:rPr>
          <w:t xml:space="preserve"> </w:t>
        </w:r>
        <w:r>
          <w:rPr>
            <w:color w:val="0362BF"/>
            <w:spacing w:val="-2"/>
            <w:u w:val="thick" w:color="000000"/>
          </w:rPr>
          <w:t>Careers</w:t>
        </w:r>
      </w:hyperlink>
      <w:r>
        <w:rPr>
          <w:spacing w:val="-2"/>
        </w:rPr>
        <w:t>.</w:t>
      </w:r>
    </w:p>
    <w:p w14:paraId="6E31F5D0" w14:textId="77777777" w:rsidR="00C47DD2" w:rsidRDefault="00C47DD2">
      <w:pPr>
        <w:pStyle w:val="BodyText"/>
        <w:spacing w:before="193"/>
      </w:pPr>
    </w:p>
    <w:p w14:paraId="0DB02A38" w14:textId="77777777" w:rsidR="00C47DD2" w:rsidRDefault="00312AF1">
      <w:pPr>
        <w:pStyle w:val="BodyText"/>
        <w:spacing w:line="314" w:lineRule="auto"/>
        <w:ind w:left="172" w:right="136" w:hanging="3"/>
        <w:jc w:val="both"/>
      </w:pPr>
      <w:r>
        <w:t xml:space="preserve">For information related to Data Protection, please see the Specific </w:t>
      </w:r>
      <w:hyperlink r:id="rId76">
        <w:r>
          <w:rPr>
            <w:color w:val="0362BF"/>
            <w:u w:val="thick" w:color="0362BF"/>
          </w:rPr>
          <w:t>Privacy Statement</w:t>
        </w:r>
      </w:hyperlink>
      <w:r>
        <w:rPr>
          <w:color w:val="0362BF"/>
        </w:rPr>
        <w:t xml:space="preserve"> </w:t>
      </w:r>
      <w:r>
        <w:t>under "7. Information</w:t>
      </w:r>
      <w:r>
        <w:rPr>
          <w:spacing w:val="40"/>
        </w:rPr>
        <w:t xml:space="preserve"> </w:t>
      </w:r>
      <w:r>
        <w:t>to</w:t>
      </w:r>
      <w:r>
        <w:rPr>
          <w:spacing w:val="40"/>
        </w:rPr>
        <w:t xml:space="preserve"> </w:t>
      </w:r>
      <w:r>
        <w:t>data</w:t>
      </w:r>
      <w:r>
        <w:rPr>
          <w:spacing w:val="40"/>
        </w:rPr>
        <w:t xml:space="preserve"> </w:t>
      </w:r>
      <w:r>
        <w:t>subjects</w:t>
      </w:r>
      <w:r>
        <w:rPr>
          <w:spacing w:val="40"/>
        </w:rPr>
        <w:t xml:space="preserve"> </w:t>
      </w:r>
      <w:r>
        <w:t>on</w:t>
      </w:r>
      <w:r>
        <w:rPr>
          <w:spacing w:val="40"/>
        </w:rPr>
        <w:t xml:space="preserve"> </w:t>
      </w:r>
      <w:r>
        <w:t>their</w:t>
      </w:r>
      <w:r>
        <w:rPr>
          <w:spacing w:val="40"/>
        </w:rPr>
        <w:t xml:space="preserve"> </w:t>
      </w:r>
      <w:r>
        <w:t>rights",</w:t>
      </w:r>
      <w:r>
        <w:rPr>
          <w:spacing w:val="40"/>
        </w:rPr>
        <w:t xml:space="preserve"> </w:t>
      </w:r>
      <w:r>
        <w:t>to</w:t>
      </w:r>
      <w:r>
        <w:rPr>
          <w:spacing w:val="40"/>
        </w:rPr>
        <w:t xml:space="preserve"> </w:t>
      </w:r>
      <w:r>
        <w:t>find</w:t>
      </w:r>
      <w:r>
        <w:rPr>
          <w:spacing w:val="40"/>
        </w:rPr>
        <w:t xml:space="preserve"> </w:t>
      </w:r>
      <w:r>
        <w:t>your</w:t>
      </w:r>
      <w:r>
        <w:rPr>
          <w:spacing w:val="40"/>
        </w:rPr>
        <w:t xml:space="preserve"> </w:t>
      </w:r>
      <w:r>
        <w:t>rights</w:t>
      </w:r>
      <w:r>
        <w:rPr>
          <w:spacing w:val="40"/>
        </w:rPr>
        <w:t xml:space="preserve"> </w:t>
      </w:r>
      <w:r>
        <w:t>and</w:t>
      </w:r>
      <w:r>
        <w:rPr>
          <w:spacing w:val="40"/>
        </w:rPr>
        <w:t xml:space="preserve"> </w:t>
      </w:r>
      <w:r>
        <w:t>how</w:t>
      </w:r>
      <w:r>
        <w:rPr>
          <w:spacing w:val="40"/>
        </w:rPr>
        <w:t xml:space="preserve"> </w:t>
      </w:r>
      <w:r>
        <w:t>to</w:t>
      </w:r>
      <w:r>
        <w:rPr>
          <w:spacing w:val="40"/>
        </w:rPr>
        <w:t xml:space="preserve"> </w:t>
      </w:r>
      <w:r>
        <w:t>exercise</w:t>
      </w:r>
      <w:r>
        <w:rPr>
          <w:spacing w:val="40"/>
        </w:rPr>
        <w:t xml:space="preserve"> </w:t>
      </w:r>
      <w:r>
        <w:t>them</w:t>
      </w:r>
      <w:r>
        <w:rPr>
          <w:spacing w:val="40"/>
        </w:rPr>
        <w:t xml:space="preserve"> </w:t>
      </w:r>
      <w:r>
        <w:t>in addition to the privacy</w:t>
      </w:r>
      <w:r>
        <w:rPr>
          <w:spacing w:val="37"/>
        </w:rPr>
        <w:t xml:space="preserve"> </w:t>
      </w:r>
      <w:r>
        <w:t>statement, which summarises</w:t>
      </w:r>
      <w:r>
        <w:rPr>
          <w:spacing w:val="40"/>
        </w:rPr>
        <w:t xml:space="preserve"> </w:t>
      </w:r>
      <w:r>
        <w:t>the processing</w:t>
      </w:r>
      <w:r>
        <w:rPr>
          <w:spacing w:val="40"/>
        </w:rPr>
        <w:t xml:space="preserve"> </w:t>
      </w:r>
      <w:r>
        <w:t>of</w:t>
      </w:r>
      <w:r>
        <w:rPr>
          <w:spacing w:val="40"/>
        </w:rPr>
        <w:t xml:space="preserve"> </w:t>
      </w:r>
      <w:r>
        <w:t>your data.</w:t>
      </w:r>
    </w:p>
    <w:sectPr w:rsidR="00C47DD2">
      <w:pgSz w:w="11910" w:h="16840"/>
      <w:pgMar w:top="2400" w:right="1275" w:bottom="960" w:left="1275" w:header="759"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C7BB" w14:textId="77777777" w:rsidR="00312AF1" w:rsidRDefault="00312AF1">
      <w:r>
        <w:separator/>
      </w:r>
    </w:p>
  </w:endnote>
  <w:endnote w:type="continuationSeparator" w:id="0">
    <w:p w14:paraId="7466D977" w14:textId="77777777" w:rsidR="00312AF1" w:rsidRDefault="0031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EC Square Sans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D8BB" w14:textId="77777777" w:rsidR="00C47DD2" w:rsidRDefault="00312AF1">
    <w:pPr>
      <w:pStyle w:val="BodyText"/>
      <w:spacing w:line="14" w:lineRule="auto"/>
    </w:pPr>
    <w:r>
      <w:rPr>
        <w:noProof/>
      </w:rPr>
      <mc:AlternateContent>
        <mc:Choice Requires="wpg">
          <w:drawing>
            <wp:anchor distT="0" distB="0" distL="0" distR="0" simplePos="0" relativeHeight="487347200" behindDoc="1" locked="0" layoutInCell="1" allowOverlap="1" wp14:anchorId="68FAB769" wp14:editId="755B2B21">
              <wp:simplePos x="0" y="0"/>
              <wp:positionH relativeFrom="page">
                <wp:posOffset>2723642</wp:posOffset>
              </wp:positionH>
              <wp:positionV relativeFrom="page">
                <wp:posOffset>10078973</wp:posOffset>
              </wp:positionV>
              <wp:extent cx="2155190" cy="1651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5190" cy="165100"/>
                        <a:chOff x="0" y="0"/>
                        <a:chExt cx="2155190" cy="165100"/>
                      </a:xfrm>
                    </wpg:grpSpPr>
                    <pic:pic xmlns:pic="http://schemas.openxmlformats.org/drawingml/2006/picture">
                      <pic:nvPicPr>
                        <pic:cNvPr id="6" name="Image 6"/>
                        <pic:cNvPicPr/>
                      </pic:nvPicPr>
                      <pic:blipFill>
                        <a:blip r:embed="rId1" cstate="print"/>
                        <a:stretch>
                          <a:fillRect/>
                        </a:stretch>
                      </pic:blipFill>
                      <pic:spPr>
                        <a:xfrm>
                          <a:off x="0" y="0"/>
                          <a:ext cx="2150617" cy="164592"/>
                        </a:xfrm>
                        <a:prstGeom prst="rect">
                          <a:avLst/>
                        </a:prstGeom>
                      </pic:spPr>
                    </pic:pic>
                    <pic:pic xmlns:pic="http://schemas.openxmlformats.org/drawingml/2006/picture">
                      <pic:nvPicPr>
                        <pic:cNvPr id="7" name="Image 7"/>
                        <pic:cNvPicPr/>
                      </pic:nvPicPr>
                      <pic:blipFill>
                        <a:blip r:embed="rId2" cstate="print"/>
                        <a:stretch>
                          <a:fillRect/>
                        </a:stretch>
                      </pic:blipFill>
                      <pic:spPr>
                        <a:xfrm>
                          <a:off x="2072894" y="0"/>
                          <a:ext cx="82296" cy="164592"/>
                        </a:xfrm>
                        <a:prstGeom prst="rect">
                          <a:avLst/>
                        </a:prstGeom>
                      </pic:spPr>
                    </pic:pic>
                  </wpg:wgp>
                </a:graphicData>
              </a:graphic>
            </wp:anchor>
          </w:drawing>
        </mc:Choice>
        <mc:Fallback>
          <w:pict>
            <v:group w14:anchorId="549A5D85" id="Group 5" o:spid="_x0000_s1026" style="position:absolute;margin-left:214.45pt;margin-top:793.6pt;width:169.7pt;height:13pt;z-index:-15969280;mso-wrap-distance-left:0;mso-wrap-distance-right:0;mso-position-horizontal-relative:page;mso-position-vertical-relative:page" coordsize="21551,1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O/yUAIAABUHAAAOAAAAZHJzL2Uyb0RvYy54bWzUVclu2zAQvRfoPxC8&#10;x1oQb4TlXNwYAYLWaNoPoClKIiIuIOnt7zukFMWwizYIEKA9iBhqyOGbxzfDxd1RtmjPrRNaFTgb&#10;pRhxxXQpVF3gnz/ub2YYOU9VSVuteIFP3OG75edPi4MhPNeNbktuEQRRjhxMgRvvDUkSxxouqRtp&#10;wxU4K20l9TC1dVJaeoDosk3yNJ0kB21LYzXjzsHfVefEyxi/qjjz36rKcY/aAgM2H0cbx20Yk+WC&#10;ktpS0wjWw6DvQCGpUHDoEGpFPUU7K65CScGsdrryI6ZloqtKMB5zgGyy9CKbtdU7E3OpyaE2A01A&#10;7QVP7w7Lvu7X1jyZje3Qg/mo2bMDXpKDqcm5P8zr18XHysqwCZJAx8joaWCUHz1i8DPPxuNsDsQz&#10;8GWTcZb2lLMG7uVqG2u+/HljQkl3bAQ3gDGCEfh6gsC6IujvQoJdfmc57oPIN8WQ1D7vzA3cpaFe&#10;bEUr/CnqEm4tgFL7jWCB2zABLjcWibLAE4wUlVAOD5LWHE2CDF9WhPWB/avt21aYe9G2gfNg90BB&#10;zBdi+E2undBWmu0kV76rHMtbwKyVa4RxGFnC5ZYDOPtQZnBhULUeEBorlO/KxHnLPWvC+RXg+A7F&#10;FYBSMjgi6FecIQXXS+uNakkn2fRFLbfjeR5OHi6dEmOdX3MtUTAAKkAApimh+0fXg3lZ0lPYnR+B&#10;AZyOZjD+G6kAG+dSmf5rUsk/XCp5Os1n81uMrtvLLM/nUEtdc/kQucQ+A703qrB/J0JzP5+Dff6a&#10;LX8BAAD//wMAUEsDBAoAAAAAAAAAIQDeJ4e0tBEAALQRAAAUAAAAZHJzL21lZGlhL2ltYWdlMS5w&#10;bmeJUE5HDQoaCgAAAA1JSERSAAAFgwAAAGwIBgAAADjYrXMAAAAGUExURQAAAP///6XZn90AAAAG&#10;YktHRAD/AP8A/6C9p5MAAAAJcEhZcwAADsQAAA7EAZUrDhsAABFCSURBVHic7d3bkqM2EABQnMr/&#10;/zJ52HLtxGMbAbp0S+dU5Sk7gJrWhbaMH/u+bwAAAAAAzO2f0RcAAAAAAEB7isEAAAAAAAtQDAYA&#10;AAAAWIBiMAAAAADAAhSDAQAAAAAWoBgMAAAAALAAxWAAAAAAgAUoBgMAAAAALEAxGAAAAABgAYrB&#10;AAAAAAALUAwGAAAAAFiAYjAAAAAAwAIUgwEAAAAAFqAYDAAAAACwAMVgAAAAAIAFKAYDAAAAACxA&#10;MRgAAAAAYAH/1jzY4/HYt23b9n1/1DwuMTzv7xH3H4Czvs0xd+aVVseNyDwNAAAcqVYM/vkAoig8&#10;j9IHy29/Iw8AoA3zNAAAcEbVncHM48rD5dGxPGwCQB3maQAA4IoqxeB3DyRnHihqPtB84gGnXI/7&#10;ATCjK+On+YmzzNMArObq3JdhnXWmbaPbM3IN0uq1YSOMuI9nYzA6146UtCd6G0a6XQyO1qk+8ZXI&#10;MlnuJ0AENcbMT8cwT/GOeZptu78RAyCq2vNcxPHyThvVNebweDz21vfubl+KlmtejVZXk9dEZAiw&#10;r0T+5gEToEyP8dLihVfmabbtcx70eLAEaKH3/PbzfL3GzVZt7NkW65D4Wt6jUTU0r0Zr41YxeIbB&#10;wML5vNJ4jZhkAVqbYe5jbuZpALIYva7KsEPz7HnM6evp2Y965dmMhe1Iqu8MzhhMBeE271tZPabA&#10;XEY/rLA28zQci/h1cGhphpzf9/0xeo3Vsh4wom3qG2sZ1X9m6Dcr95V/rv7h6AG7ttnaU9O+749V&#10;OwjAtpkjiM08zeoej8dunGYlcr6+FvEceY/kR2y11m2j7/MM/WbV8fTSzuCeP3ZT45ilN3blTwUA&#10;eK/XL+9+O4+5CQBY1d110Ih6wJn145lznjlur/pGhnVqz2vs/VqQUhnyrHa/WbHIW6rJD8hF80yS&#10;kkRYsSCsAAFwT42x0njLJ+ZpAGbWei47Uw+oocWrnV7/TpErpkg5tm3386z0XDXqaC3adKYdq9UC&#10;L78m4lWGoPkaJQBntFzMA1zxacwxFgF8V1IP6FHMq7WJoOfOSMXnY60LtGfOU7P2FaWOdvc67CT+&#10;v9PF4BmCE2ECACC2o7kgysIIWM9z/Pn53+hrAsii5ZhZsn6seT7jfwy9CsEjz9Gyjtar3+gvf1Xb&#10;GQwAq7CQAADgjIxFOo71LAT3/rCh9/F7nFN/+eNUMbjnD8e1lvGaAehjlUUAAMCKvtUDrAMptcKO&#10;4NZG/DZG1ljVZGcwAJxg8QAAwKuRP/hqfdpfpEJwT7N8kDJLO64qLgbPGIzVbz4Av41cyAMAQBar&#10;ro1HFIJnrFF57hrn9s5gNwgAAAAgphkLiaNE3BGsLsdZXhMBAAAAwC8KyX9FLARz3cpvC/i35B/N&#10;HoTeRg4gZ+/l2X/fctCLMvDW+irD63FGfIUk+iQVvR2R+sc70eOXzQxxqjGfzxCHyMzT7a8lylx9&#10;VcSvVPa691fGsDN/M3LtPapvRuoPEWJ1pPeYmzHnYVYZxqhe9n1/3H2uiLieWUlRMfgTN6jM1U7y&#10;8+9qxLpHUf/xeOy18iJK3GpqdQ+ixerOwH530Tvyw4ArfxvhPVKR+0xvM3342WO8WT1faltxnt62&#10;eHk00zhwZOb5+ooa/WO2ubhlf8gSq8hrv7tqzgkwM4XgcsaVHG4Vg/mu5uLpeawVOtWMcYtWBP52&#10;rOi7ikqOE2FX/dnj3rnmmfKAOnoVs+TLmmrnV5Q8WqkIfEf0+XqU2ebiiEXgb8dabe0HZ8m36xSC&#10;mZF3BjfScvEw88PKbHE7c97WXw0+c9yesWpxvtoPGb126/X8u5LjzjzWUJdcWUeWAtHZ87aaq2cS&#10;fb4eaaa5uHV/yBCr6Gs/cprxfq9Q/Cy5b/u+P1aIBXM5LAbPOGi1ZvFwzUxxa72InCFWGWLUs59d&#10;WUDMkAfMQ67Mr9eYM8tcPYsM8/VIs8zFPfpDhlhFX/tRT/ax59Vs7YmgtBDc41pW0jumq97DpXcG&#10;33lP2pVj1jbTgD9L3GZZSLc8V5aH7+jXmCkPnvc8y71/Z9VFwllZ7y/HRuxObHlsuXpsxTidHesz&#10;zcXfjpuhSNvjXKvl+7ZZ33xyNS4t3rVe4ui4UV5Hl4lCMNs2d/57Z3BFNd8lc+brWaWD0Kd/16Io&#10;fkb0uPVQei0rxapGG65e+5lBf8SDY6Y8eHf8aP1vRu9+4deDQHzm6diMW+/1nK8j9ZFMc3ELZ65j&#10;plj13jAUKeepo3ZujpxXP507ew4qBLeXeT04C8XgSmoPGM9/O3snWTVurQqU2WN1Ni6j2nBn8u/x&#10;K+VR8uDbMSM90D5F6gs11Izvz2PNFie+azXmlBx79DgRbYyKJMt83UqmubiWlkXQCLFqubOyxt9T&#10;V8u+9u4D+U/nj/ZcUEvmIvHoD5y++ZZbo9dM5HO5GJw90bIUj0oWPDN3/Fni1uM8mWMVKX9bPwy0&#10;ljkPyOHoIUeerOXuh2ORCsLy9pgYlZlhLo7e73rGSt6vpef9vlIUjvyh0ZHMReJ3ZmsPa1lyZ3Dt&#10;Yk/24tEos8et59d/ssaq19eba51ndJxnzQMgph5jTklBuCXjZpls83VLM8/Fta89S6y8cmEtPeac&#10;s3Pbt1d73bneLPlb89VmEfxsT/a2MK+vPyCX+VOnT7LsCG51nCwyx23f90fP82aMVe0YrdY/3smY&#10;B+QlT8g+hveeq7MyX5+TdS4e0R+yxorcen5AcedYj8f9H17O3Dfutj2Snm2ZJWb08bUYPJuo79Qp&#10;9e3adPzPesYtcv6U6BGryDGyM+QPYw0Qqa+bq8cQp7F6zcUz3GfrFkqMyIVRH7REKWrfpSj829H9&#10;mCVetDd9MbjGp2pHx//0/2ZYXLUibuXEim3LmQffrivqNQPHWvRfYwIZZJyLRxErIhm9KaxXUbjV&#10;OZ7X//pfi3O907PA2bpdPdqiIEyJ8O8MnqnjA6zm3TvTjLUAAPQQpTAW5Tpq+rSmb9HWUT8oG7Et&#10;pT/A+/y3V88zY87yV/hicC9ZihOjf2glK3ErJ1a/ZRkfaqqZByvGDwDusiYrJ1bc0XKt2jMvaxQA&#10;a2hVJB7xQ6PZ22Jc5JPpXxNRYpavO87Q0cWtnFjVlbVt8gDoqfXXaD/9P+MOkZmLy2WLVdY488fo&#10;10OMyp+o79od+aqJ2ka3JXPsiGHpncF3O1DEATYDcSsnVmybPAD6MubAb/pFuWyxOtpVPGI3Ivdl&#10;KwS3+GGwDLl79pUMkdvUuy2+EcEdS+4Mzv4pFAAAAH1E3WnJe1kKwWd2lV7dgZopb2eq0Yx4vzGc&#10;sdzOYJ0FgJVleigAgB5Kd9i9+zeeL2PJUAi+e/7n35eu6SLvpn01027XXm05mw+wbQmKwVcGrQid&#10;IMI1ZCRu5cSKbZMHlJEnAO0YY8vNGCsF4jhWKAS/O9Zs/WqmV7f0bMvrce7mRYtXlxBH+GJwbZkG&#10;DgC4wyINAMrU3MX3ehzPn+2NLgSXaHX+ktzNVgexQ7jOeXufkzymfGewpAdgZd5tCADntXqONC+3&#10;tXIh+Mzx5SA9jO5rlJmyGHzEIAjArMxxAHBdyx8bN0fXFyWm367Dj4kB0UxbDF5xIFyxzTWIWzmx&#10;YtvmzYMZ2hXlgQiAtmaYs3q5GqtnUbh2rM3V9ZTGcqX+slJbobWZ+9PXdwbP9J6WV9nemXNkprb0&#10;JG7lxIptWzcPzBm/zbo+AIhupvmotag/zDTbumIEhWDIa+ZaYxbL/YBcLyada8StnFixbfKAvzK8&#10;Lw9gRsbWcrPE6lM7zhQ3FISvi1YIjvCKiNdzfromeUcNLQu5vXN01aL0tK+J2LbjgXfVmw7Aeiz8&#10;AaCtVq+W4K9ohWCAjC4XgxVSASAHD0QA0JeicH0KwQB1TL0zeNvsDgZgfuYyAMjH/F1OIRji0//y&#10;mL4YDAClvi1gsj6wWZQBwDjm4fsUgtcT7T3Md8zUlm3L+0z0zmz35owlisGtdgfPnhytiFs5seon&#10;cqwjXxswn1Efiqy8ICc+OVhOrKhJIRjmNOMmnEwOi8EG1Wsk7zXiVk6s+okc68jXNiPxBuCVuaGc&#10;WHFGSb5EfzfziJzXz2jFB/fzWGJn8LZ5dzAAZSxkAADGKi0E97gW+pqpNjNTW2azemH7VjFYYgOw&#10;GnMf1KdfAfCUrRAc6VqOYhfpWq/Ifv0/ZWtLi7VaxFeTrWKZncHb1n93sAS7RtzKiVU/kWMd+dqy&#10;8m2S71Zv/woivcct28MSazIulhMrvslWCC4h58vNFKuV2tKqT46IYbbx5aqiYvAqwbhCbK4Rt3Ji&#10;1U/kWEe+tlXNtMA7Y9V2838180BOkYW5uJxYlRGn/5uxEPzUY67LPp9mv/6fZmpLa737tHvzx1I7&#10;g7fN7uAsxK2cWPUTOdbRr+3nf6Ovp1TJwiRDe2pcY8b7Rw6zf52VtRgjy60Uq5Xaekf2QvDIdWPp&#10;Gi1y/LJf/0+ztWX0Wq3mM8jotkSyXDG4hZICs0XAb+JWTqz6ifx6gIx58O56ol3jXRHi3vKrWaPb&#10;xjitxxy5RQ+18yzjXDyKWI0Z5zLGdKbi2ZHaha3SY0WOX8acfWe2Ma1nv2z9Ycps96aGf0v/4b7v&#10;j08P9ZEHlnc+teWpVZue57x67E/XnC3+Z4lbObHqo0Wca8Y4Sh6MGGdrO5ovfmoV9zvHfD12rw87&#10;at/fu7HtfdyZlPSBM3E8k2PuC7WMmHOizMUZRIhVzbVZhOJclnXWts1VCL6ybnz+Xek5eha0Wt6b&#10;s+24kwOtc6xnW0rP2+O+jOiXZ/tN9PaMVFwM5rurA//qxK2cWPVTGusRcZYH/Z2J+ba1iXuth7rs&#10;OfF6/a0W06stBmupmV/uAWec+dDizDHvnO/qeWeTIVafztvyeu6Ocb1zfrRRudErJq3b1/qDh1bH&#10;fupxH3rl2Cw51cLIZ67I418ry74mosXNXjGBahC3cmLVT+RYR762WWWIec9r3Pf9Ufr1X1/Lyi9D&#10;/kNv+kU5sWIl0fI92vWclf36f2rxrbkRSp4D7hy7xXGjnTOCU8XgT0Ga8SHvaptGb5XPStzKiVU/&#10;PWOdYffGqnnw1HLhk0XGxd/q96yWXvmvn5GJubicWP1ljJtflLkswjXckf36f5qlLbOtBWe5L1cs&#10;uzN429o+ePbeodXrXC2JWzmx6ifyRCQPxoj8ifUs8xpxtcwDOcYdo/LHXFwuaqx6rvVqnitzLqxi&#10;lXGptuzX/1OrtvSOz4h70nrNOUuOXXX6ncFn3+OR2d13ND7/tkW8Zk5ccSsnVn1Ej3PU6/s2X2TP&#10;r5Yxfz3Hlb+rdV1H11B7TdBqjbHS2qWH2vmffTwgjhp9/c7Yu23x5uKIIsYq4jWVHntUzlOmx5rx&#10;9Vwtjpfx+j8dN/M7mj+dp1WbRo8P1pztVPsBuUy/WPpTjwfEO500Y0xrEbdyYtXH3YVE61hHzIN3&#10;Y+xMOVdjcdl6t0DrX9FtURDetvq/kNzquCu7mv/iTEtnx79IxZPV+kbEWL07bpRrKznfiJynTKvC&#10;XYRvMUZZ/949d6ZXhZZcQ7b78o01Z32PfT+f77Pu9AIAAADopfUH9wCvLhWDt01BGAAAAAAgk8s/&#10;IKfoCwAAAACQx+Vi8Cd+oAUAAAAAIJ5bxWC7gwEAAAAAcqi+M3jb7A4GAAAAAIjmdjHY7mAAAAAA&#10;gPiq7Ax+VxC2OxgAAAAAII4mr4kAAAAAACCWx77X28D73A3s1REAAAAAALFULQYDAAAAABCT10QA&#10;AAAAACxAMRgAAAAAYAGKwQAAAAAAC1AMBgAAAABYgGIwAAAAAMACFIMBAAAAABagGAwAAAAAsADF&#10;YAAAAACABSgGAwAAAAAsQDEYAAAAAGABisEAAAAAAAtQDAYAAAAAWIBiMAAAAADAAhSDAQAAAAAW&#10;oBgMAAAAALCA/wBDbbDx3hgiAwAAAABJRU5ErkJgglBLAwQKAAAAAAAAACEA1wE/i4MBAACDAQAA&#10;FAAAAGRycy9tZWRpYS9pbWFnZTIucG5niVBORw0KGgoAAAANSUhEUgAAADYAAABsCAYAAAAhUEFM&#10;AAAABlBMVEUAAAD///+l2Z/dAAAABmJLR0QA/wD/AP+gvaeTAAAACXBIWXMAAA7EAAAOxAGVKw4b&#10;AAABEUlEQVR4nO3bSw7CMBRDUcP+9wwTkKrST5IWxU7ukRjBAMsvD5CCBAAAAAAAcOj1eUR5HDy3&#10;Febo9Vaevd/Av5w1ENtaS2MR5+0sWEQ7W1rPmH1rJcEiW7uyFa1bq2ljL4hlo9N+jq3FtDZsY8MG&#10;axmhiHEctrE7g1l9rrUEsxq5PYxiIZtxpLEV+3NGYxUszhmNpSHYBuvNSGOVum9GGktDsDQES0Ow&#10;NARLQ7A0BKvU/bcajaUZ9tYAjaUhWIXuq16isR/WG1GisWIW50uisTxcOUozbDAuYqa5I5hdW1Jd&#10;MPuvUUvDjmLpGMUsja+pG4trS5r4Wl/UJlya8rJzbFtSfWMRbZWK/IM3AAAAAJh7A/F6GYRX3ig4&#10;AAAAAElFTkSuQmCCUEsDBBQABgAIAAAAIQAPXc8F4wAAAA0BAAAPAAAAZHJzL2Rvd25yZXYueG1s&#10;TI9NT4NAEIbvJv6HzZh4s8uHpYgsTdOop8bE1sR4m8IUSNldwm6B/nvHkx5n3ifvPJOvZ92JkQbX&#10;WqMgXAQgyJS2ak2t4PPw+pCCcB5NhZ01pOBKDtbF7U2OWWUn80Hj3teCS4zLUEHjfZ9J6cqGNLqF&#10;7clwdrKDRs/jUMtqwInLdSejIEikxtbwhQZ72jZUnvcXreBtwmkThy/j7nzaXr8Py/evXUhK3d/N&#10;m2cQnmb/B8OvPqtDwU5HezGVE52Cxyh9YpSDZbqKQDCyStIYxJFXSRhHIItc/v+i+A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DGxO/yUAIAABUH&#10;AAAOAAAAAAAAAAAAAAAAADoCAABkcnMvZTJvRG9jLnhtbFBLAQItAAoAAAAAAAAAIQDeJ4e0tBEA&#10;ALQRAAAUAAAAAAAAAAAAAAAAALYEAABkcnMvbWVkaWEvaW1hZ2UxLnBuZ1BLAQItAAoAAAAAAAAA&#10;IQDXAT+LgwEAAIMBAAAUAAAAAAAAAAAAAAAAAJwWAABkcnMvbWVkaWEvaW1hZ2UyLnBuZ1BLAQIt&#10;ABQABgAIAAAAIQAPXc8F4wAAAA0BAAAPAAAAAAAAAAAAAAAAAFEYAABkcnMvZG93bnJldi54bWxQ&#10;SwECLQAUAAYACAAAACEALmzwAMUAAAClAQAAGQAAAAAAAAAAAAAAAABhGQAAZHJzL19yZWxzL2Uy&#10;b0RvYy54bWwucmVsc1BLBQYAAAAABwAHAL4BAABd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21506;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7wfxAAAANoAAAAPAAAAZHJzL2Rvd25yZXYueG1sRI9Ba8JA&#10;FITvBf/D8oTe6saWSIiuUqWFllxMtNDjI/tMQrNvQ3ZN0n/fLQgeh5n5htnsJtOKgXrXWFawXEQg&#10;iEurG64UnE/vTwkI55E1tpZJwS852G1nDxtMtR05p6HwlQgQdikqqL3vUildWZNBt7AdcfAutjfo&#10;g+wrqXscA9y08jmKVtJgw2Ghxo4ONZU/xdUoMG/7bzsc20P2ksXx5zXJv6YxV+pxPr2uQXia/D18&#10;a39oBSv4vxJugNz+AQAA//8DAFBLAQItABQABgAIAAAAIQDb4fbL7gAAAIUBAAATAAAAAAAAAAAA&#10;AAAAAAAAAABbQ29udGVudF9UeXBlc10ueG1sUEsBAi0AFAAGAAgAAAAhAFr0LFu/AAAAFQEAAAsA&#10;AAAAAAAAAAAAAAAAHwEAAF9yZWxzLy5yZWxzUEsBAi0AFAAGAAgAAAAhADvzvB/EAAAA2gAAAA8A&#10;AAAAAAAAAAAAAAAABwIAAGRycy9kb3ducmV2LnhtbFBLBQYAAAAAAwADALcAAAD4AgAAAAA=&#10;">
                <v:imagedata r:id="rId3" o:title=""/>
              </v:shape>
              <v:shape id="Image 7" o:spid="_x0000_s1028" type="#_x0000_t75" style="position:absolute;left:20728;width:823;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4wqwwAAANoAAAAPAAAAZHJzL2Rvd25yZXYueG1sRI/dagIx&#10;FITvC75DOIJ3NasXa9kapVQLomDx5wEOm7M/dHOyJOm6+vRGELwcZuYbZr7sTSM6cr62rGAyTkAQ&#10;51bXXCo4n37eP0D4gKyxsUwKruRhuRi8zTHT9sIH6o6hFBHCPkMFVQhtJqXPKzLox7Yljl5hncEQ&#10;pSuldniJcNPIaZKk0mDNcaHClr4ryv+O/0ZBfi1Tp1fFuSlWt81uuv7dpvtOqdGw//oEEagPr/Cz&#10;vdEKZvC4Em+AXNwBAAD//wMAUEsBAi0AFAAGAAgAAAAhANvh9svuAAAAhQEAABMAAAAAAAAAAAAA&#10;AAAAAAAAAFtDb250ZW50X1R5cGVzXS54bWxQSwECLQAUAAYACAAAACEAWvQsW78AAAAVAQAACwAA&#10;AAAAAAAAAAAAAAAfAQAAX3JlbHMvLnJlbHNQSwECLQAUAAYACAAAACEAGx+MKsMAAADaAAAADwAA&#10;AAAAAAAAAAAAAAAHAgAAZHJzL2Rvd25yZXYueG1sUEsFBgAAAAADAAMAtwAAAPcCA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0E36" w14:textId="77777777" w:rsidR="00C47DD2" w:rsidRDefault="00312AF1">
    <w:pPr>
      <w:pStyle w:val="BodyText"/>
      <w:spacing w:line="14" w:lineRule="auto"/>
    </w:pPr>
    <w:r>
      <w:rPr>
        <w:noProof/>
      </w:rPr>
      <mc:AlternateContent>
        <mc:Choice Requires="wps">
          <w:drawing>
            <wp:anchor distT="0" distB="0" distL="0" distR="0" simplePos="0" relativeHeight="487349248" behindDoc="1" locked="0" layoutInCell="1" allowOverlap="1" wp14:anchorId="0B6B5727" wp14:editId="2FFB1A82">
              <wp:simplePos x="0" y="0"/>
              <wp:positionH relativeFrom="page">
                <wp:posOffset>2717454</wp:posOffset>
              </wp:positionH>
              <wp:positionV relativeFrom="page">
                <wp:posOffset>10067192</wp:posOffset>
              </wp:positionV>
              <wp:extent cx="2134870" cy="16764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4870" cy="167640"/>
                      </a:xfrm>
                      <a:prstGeom prst="rect">
                        <a:avLst/>
                      </a:prstGeom>
                    </wps:spPr>
                    <wps:txbx>
                      <w:txbxContent>
                        <w:p w14:paraId="175A2536" w14:textId="77777777" w:rsidR="00C47DD2" w:rsidRDefault="00312AF1">
                          <w:pPr>
                            <w:pStyle w:val="BodyText"/>
                            <w:spacing w:before="13"/>
                            <w:ind w:left="20"/>
                          </w:pPr>
                          <w:r>
                            <w:t>(Reference:</w:t>
                          </w:r>
                          <w:r>
                            <w:rPr>
                              <w:spacing w:val="6"/>
                            </w:rPr>
                            <w:t xml:space="preserve"> </w:t>
                          </w:r>
                          <w:r>
                            <w:t>Call</w:t>
                          </w:r>
                          <w:r>
                            <w:rPr>
                              <w:spacing w:val="-11"/>
                            </w:rPr>
                            <w:t xml:space="preserve"> </w:t>
                          </w:r>
                          <w:r>
                            <w:t>for</w:t>
                          </w:r>
                          <w:r>
                            <w:rPr>
                              <w:spacing w:val="20"/>
                            </w:rPr>
                            <w:t xml:space="preserve"> </w:t>
                          </w:r>
                          <w:r>
                            <w:t>interest</w:t>
                          </w:r>
                          <w:r>
                            <w:rPr>
                              <w:spacing w:val="-3"/>
                            </w:rPr>
                            <w:t xml:space="preserve"> </w:t>
                          </w:r>
                          <w:r>
                            <w:rPr>
                              <w:spacing w:val="-2"/>
                            </w:rPr>
                            <w:t>285390)</w:t>
                          </w:r>
                        </w:p>
                      </w:txbxContent>
                    </wps:txbx>
                    <wps:bodyPr wrap="square" lIns="0" tIns="0" rIns="0" bIns="0" rtlCol="0">
                      <a:noAutofit/>
                    </wps:bodyPr>
                  </wps:wsp>
                </a:graphicData>
              </a:graphic>
            </wp:anchor>
          </w:drawing>
        </mc:Choice>
        <mc:Fallback>
          <w:pict>
            <v:shapetype w14:anchorId="0B6B5727" id="_x0000_t202" coordsize="21600,21600" o:spt="202" path="m,l,21600r21600,l21600,xe">
              <v:stroke joinstyle="miter"/>
              <v:path gradientshapeok="t" o:connecttype="rect"/>
            </v:shapetype>
            <v:shape id="Textbox 76" o:spid="_x0000_s1027" type="#_x0000_t202" style="position:absolute;margin-left:213.95pt;margin-top:792.7pt;width:168.1pt;height:13.2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uFmQEAACIDAAAOAAAAZHJzL2Uyb0RvYy54bWysUsFuGyEQvVfKPyDu9dpu5EQrr6MmUatK&#10;UVsp6QdgFryoC0NmsHf99x3I2q7aW9XLMDDD4703rO9G34uDQXIQGrmYzaUwQUPrwq6RP14+vb+V&#10;gpIKreohmEYeDcm7zdW79RBrs4QO+tagYJBA9RAb2aUU66oi3RmvaAbRBC5aQK8Sb3FXtagGRvd9&#10;tZzPV9UA2EYEbYj49PGtKDcF31qj0zdrySTRN5K5pRKxxG2O1Wat6h2q2Dk90VD/wMIrF/jRM9Sj&#10;Skrs0f0F5Z1GILBppsFXYK3TpmhgNYv5H2qeOxVN0cLmUDzbRP8PVn89PMfvKNJ4DyMPsIig+AT6&#10;J7E31RCpnnqyp1QTd2eho0WfV5Yg+CJ7ezz7acYkNB8uFx+ub2+4pLm2WN2srovh1eV2REqfDXiR&#10;k0Yiz6swUIcnSvl9VZ9aJjJv72cmadyOwrWZNHfmky20R9Yy8DgbSa97hUaK/ktgv/LsTwmeku0p&#10;wdQ/QPkhWVKAj/sE1hUCF9yJAA+i8Jo+TZ707/vSdfnam18AAAD//wMAUEsDBBQABgAIAAAAIQBI&#10;poUH4gAAAA0BAAAPAAAAZHJzL2Rvd25yZXYueG1sTI/BTsMwDIbvSLxDZCRuLO3UdV1pOk0ITkgT&#10;XTlwTJusjdY4pcm28vYzJzja/6ffn4vtbAd20ZM3DgXEiwiYxtYpg52Az/rtKQPmg0QlB4dawI/2&#10;sC3v7wqZK3fFSl8OoWNUgj6XAvoQxpxz3/baSr9wo0bKjm6yMtA4dVxN8krlduDLKEq5lQbpQi9H&#10;/dLr9nQ4WwG7L6xezfe++aiOlanrTYTv6UmIx4d59wws6Dn8wfCrT+pQklPjzqg8GwQky/WGUApW&#10;2SoBRsg6TWJgDa3SOM6AlwX//0V5AwAA//8DAFBLAQItABQABgAIAAAAIQC2gziS/gAAAOEBAAAT&#10;AAAAAAAAAAAAAAAAAAAAAABbQ29udGVudF9UeXBlc10ueG1sUEsBAi0AFAAGAAgAAAAhADj9If/W&#10;AAAAlAEAAAsAAAAAAAAAAAAAAAAALwEAAF9yZWxzLy5yZWxzUEsBAi0AFAAGAAgAAAAhAHgwS4WZ&#10;AQAAIgMAAA4AAAAAAAAAAAAAAAAALgIAAGRycy9lMm9Eb2MueG1sUEsBAi0AFAAGAAgAAAAhAEim&#10;hQfiAAAADQEAAA8AAAAAAAAAAAAAAAAA8wMAAGRycy9kb3ducmV2LnhtbFBLBQYAAAAABAAEAPMA&#10;AAACBQAAAAA=&#10;" filled="f" stroked="f">
              <v:textbox inset="0,0,0,0">
                <w:txbxContent>
                  <w:p w14:paraId="175A2536" w14:textId="77777777" w:rsidR="00C47DD2" w:rsidRDefault="00312AF1">
                    <w:pPr>
                      <w:pStyle w:val="BodyText"/>
                      <w:spacing w:before="13"/>
                      <w:ind w:left="20"/>
                    </w:pPr>
                    <w:r>
                      <w:t>(Reference:</w:t>
                    </w:r>
                    <w:r>
                      <w:rPr>
                        <w:spacing w:val="6"/>
                      </w:rPr>
                      <w:t xml:space="preserve"> </w:t>
                    </w:r>
                    <w:r>
                      <w:t>Call</w:t>
                    </w:r>
                    <w:r>
                      <w:rPr>
                        <w:spacing w:val="-11"/>
                      </w:rPr>
                      <w:t xml:space="preserve"> </w:t>
                    </w:r>
                    <w:r>
                      <w:t>for</w:t>
                    </w:r>
                    <w:r>
                      <w:rPr>
                        <w:spacing w:val="20"/>
                      </w:rPr>
                      <w:t xml:space="preserve"> </w:t>
                    </w:r>
                    <w:r>
                      <w:t>interest</w:t>
                    </w:r>
                    <w:r>
                      <w:rPr>
                        <w:spacing w:val="-3"/>
                      </w:rPr>
                      <w:t xml:space="preserve"> </w:t>
                    </w:r>
                    <w:r>
                      <w:rPr>
                        <w:spacing w:val="-2"/>
                      </w:rPr>
                      <w:t>285390)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819A6" w14:textId="77777777" w:rsidR="00312AF1" w:rsidRDefault="00312AF1">
      <w:r>
        <w:separator/>
      </w:r>
    </w:p>
  </w:footnote>
  <w:footnote w:type="continuationSeparator" w:id="0">
    <w:p w14:paraId="5418D7BA" w14:textId="77777777" w:rsidR="00312AF1" w:rsidRDefault="0031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BB52" w14:textId="77777777" w:rsidR="00C47DD2" w:rsidRDefault="00312AF1">
    <w:pPr>
      <w:pStyle w:val="BodyText"/>
      <w:spacing w:line="14" w:lineRule="auto"/>
    </w:pPr>
    <w:r>
      <w:rPr>
        <w:noProof/>
      </w:rPr>
      <w:drawing>
        <wp:anchor distT="0" distB="0" distL="0" distR="0" simplePos="0" relativeHeight="487347712" behindDoc="1" locked="0" layoutInCell="1" allowOverlap="1" wp14:anchorId="45929815" wp14:editId="23E14AA7">
          <wp:simplePos x="0" y="0"/>
          <wp:positionH relativeFrom="page">
            <wp:posOffset>3027880</wp:posOffset>
          </wp:positionH>
          <wp:positionV relativeFrom="page">
            <wp:posOffset>482147</wp:posOffset>
          </wp:positionV>
          <wp:extent cx="1526150" cy="744559"/>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 cstate="print"/>
                  <a:stretch>
                    <a:fillRect/>
                  </a:stretch>
                </pic:blipFill>
                <pic:spPr>
                  <a:xfrm>
                    <a:off x="0" y="0"/>
                    <a:ext cx="1526150" cy="744559"/>
                  </a:xfrm>
                  <a:prstGeom prst="rect">
                    <a:avLst/>
                  </a:prstGeom>
                </pic:spPr>
              </pic:pic>
            </a:graphicData>
          </a:graphic>
        </wp:anchor>
      </w:drawing>
    </w:r>
    <w:r>
      <w:rPr>
        <w:noProof/>
      </w:rPr>
      <mc:AlternateContent>
        <mc:Choice Requires="wps">
          <w:drawing>
            <wp:anchor distT="0" distB="0" distL="0" distR="0" simplePos="0" relativeHeight="487348224" behindDoc="1" locked="0" layoutInCell="1" allowOverlap="1" wp14:anchorId="14F9A729" wp14:editId="488E961A">
              <wp:simplePos x="0" y="0"/>
              <wp:positionH relativeFrom="page">
                <wp:posOffset>3333108</wp:posOffset>
              </wp:positionH>
              <wp:positionV relativeFrom="page">
                <wp:posOffset>1507442</wp:posOffset>
              </wp:positionV>
              <wp:extent cx="659765"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765" cy="1270"/>
                      </a:xfrm>
                      <a:custGeom>
                        <a:avLst/>
                        <a:gdLst/>
                        <a:ahLst/>
                        <a:cxnLst/>
                        <a:rect l="l" t="t" r="r" b="b"/>
                        <a:pathLst>
                          <a:path w="659765">
                            <a:moveTo>
                              <a:pt x="0" y="0"/>
                            </a:moveTo>
                            <a:lnTo>
                              <a:pt x="659296" y="0"/>
                            </a:lnTo>
                          </a:path>
                        </a:pathLst>
                      </a:custGeom>
                      <a:ln w="335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545F24" id="Graphic 74" o:spid="_x0000_s1026" style="position:absolute;margin-left:262.45pt;margin-top:118.7pt;width:51.95pt;height:.1pt;z-index:-15968256;visibility:visible;mso-wrap-style:square;mso-wrap-distance-left:0;mso-wrap-distance-top:0;mso-wrap-distance-right:0;mso-wrap-distance-bottom:0;mso-position-horizontal:absolute;mso-position-horizontal-relative:page;mso-position-vertical:absolute;mso-position-vertical-relative:page;v-text-anchor:top" coordsize="659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LOFAIAAFkEAAAOAAAAZHJzL2Uyb0RvYy54bWysVE1v2zAMvQ/YfxB0X5ykiLsacYqhQYcB&#10;RVegKXZWZDk2JouaqMTOvx8lfzRrb8V8ECjxiXzko7y+7RrNTsphDSbni9mcM2UkFLU55Pxld//l&#10;K2fohSmEBqNyflbIbzefP61bm6klVKAL5RgFMZi1NueV9zZLEpSVagTOwCpDzhJcIzxt3SEpnGgp&#10;eqOT5XyeJi24wjqQCpFOt72Tb2L8slTS/yxLVJ7pnBM3H1cX131Yk81aZAcnbFXLgYb4AItG1IaS&#10;TqG2wgt2dPW7UE0tHSCUfiahSaAsa6liDVTNYv6mmudKWBVroeagndqE/y+sfDw92ycXqKN9APkb&#10;qSNJazGbPGGDA6YrXROwRJx1sYvnqYuq80zSYbq6uU5XnElyLZbXsceJyMar8oj+u4IYRpwe0PcS&#10;FKMlqtGSnRlNR0IGCXWU0HNGEjrOSMJ9L6EVPtwL3ILJ2olHOGrgpHYQnf4Nb2L26tXmEkWFLG9S&#10;zsYSCdoDyAhJqFG9EROTfVmaNoHD1dUqTeNgIOi6uK+1DizQHfZ32rGTCGMZv1AGhfgHZh36rcCq&#10;x0XXANNmUKkXJki0h+L85FhLs5xz/HMUTnGmfxgaljD4o+FGYz8azus7iM8jNohy7rpfwlkW0ufc&#10;k66PMI6iyEbNQu0TNtw08O3ooayDoHGCekbDhuY3Fji8tfBALvcR9fpH2PwFAAD//wMAUEsDBBQA&#10;BgAIAAAAIQB1mZ4U4QAAAAsBAAAPAAAAZHJzL2Rvd25yZXYueG1sTI/BTsMwDIbvSLxDZCQuiKWU&#10;UUppOk1ocBmatDKJa9aEtCJxqiZdy9tjuMDR9qff31+uZmfZSQ+h8yjgZpEA09h41aERcHh7vs6B&#10;hShRSetRC/jSAVbV+VkpC+Un3OtTHQ2jEAyFFNDG2Bech6bVToaF7zXS7cMPTkYaB8PVICcKd5an&#10;SZJxJzukD63s9VOrm896dALWO/P+6nf2MOb1i99Om+lqszdCXF7M60dgUc/xD4YffVKHipyOfkQV&#10;mBVwly4fCBWQ3t4vgRGRpTmVOf5uMuBVyf93qL4BAAD//wMAUEsBAi0AFAAGAAgAAAAhALaDOJL+&#10;AAAA4QEAABMAAAAAAAAAAAAAAAAAAAAAAFtDb250ZW50X1R5cGVzXS54bWxQSwECLQAUAAYACAAA&#10;ACEAOP0h/9YAAACUAQAACwAAAAAAAAAAAAAAAAAvAQAAX3JlbHMvLnJlbHNQSwECLQAUAAYACAAA&#10;ACEAjDECzhQCAABZBAAADgAAAAAAAAAAAAAAAAAuAgAAZHJzL2Uyb0RvYy54bWxQSwECLQAUAAYA&#10;CAAAACEAdZmeFOEAAAALAQAADwAAAAAAAAAAAAAAAABuBAAAZHJzL2Rvd25yZXYueG1sUEsFBgAA&#10;AAAEAAQA8wAAAHwFAAAAAA==&#10;" path="m,l659296,e" filled="f" strokeweight=".93239mm">
              <v:path arrowok="t"/>
              <w10:wrap anchorx="page" anchory="page"/>
            </v:shape>
          </w:pict>
        </mc:Fallback>
      </mc:AlternateContent>
    </w:r>
    <w:r>
      <w:rPr>
        <w:noProof/>
      </w:rPr>
      <mc:AlternateContent>
        <mc:Choice Requires="wps">
          <w:drawing>
            <wp:anchor distT="0" distB="0" distL="0" distR="0" simplePos="0" relativeHeight="487348736" behindDoc="1" locked="0" layoutInCell="1" allowOverlap="1" wp14:anchorId="212144DB" wp14:editId="145B3E22">
              <wp:simplePos x="0" y="0"/>
              <wp:positionH relativeFrom="page">
                <wp:posOffset>3362011</wp:posOffset>
              </wp:positionH>
              <wp:positionV relativeFrom="page">
                <wp:posOffset>1240238</wp:posOffset>
              </wp:positionV>
              <wp:extent cx="511175" cy="23177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 cy="231775"/>
                      </a:xfrm>
                      <a:prstGeom prst="rect">
                        <a:avLst/>
                      </a:prstGeom>
                    </wps:spPr>
                    <wps:txbx>
                      <w:txbxContent>
                        <w:p w14:paraId="4642F4A1" w14:textId="77777777" w:rsidR="00C47DD2" w:rsidRDefault="00312AF1">
                          <w:pPr>
                            <w:spacing w:before="15" w:line="249" w:lineRule="auto"/>
                            <w:ind w:left="20" w:right="18" w:firstLine="1"/>
                            <w:rPr>
                              <w:b/>
                              <w:sz w:val="14"/>
                            </w:rPr>
                          </w:pPr>
                          <w:r>
                            <w:rPr>
                              <w:b/>
                              <w:color w:val="676766"/>
                              <w:spacing w:val="-2"/>
                              <w:sz w:val="14"/>
                            </w:rPr>
                            <w:t>European</w:t>
                          </w:r>
                          <w:r>
                            <w:rPr>
                              <w:b/>
                              <w:color w:val="676766"/>
                              <w:spacing w:val="40"/>
                              <w:sz w:val="14"/>
                            </w:rPr>
                            <w:t xml:space="preserve"> </w:t>
                          </w:r>
                          <w:r>
                            <w:rPr>
                              <w:b/>
                              <w:color w:val="676766"/>
                              <w:spacing w:val="-2"/>
                              <w:w w:val="90"/>
                              <w:sz w:val="14"/>
                            </w:rPr>
                            <w:t>Commission</w:t>
                          </w:r>
                        </w:p>
                      </w:txbxContent>
                    </wps:txbx>
                    <wps:bodyPr wrap="square" lIns="0" tIns="0" rIns="0" bIns="0" rtlCol="0">
                      <a:noAutofit/>
                    </wps:bodyPr>
                  </wps:wsp>
                </a:graphicData>
              </a:graphic>
            </wp:anchor>
          </w:drawing>
        </mc:Choice>
        <mc:Fallback>
          <w:pict>
            <v:shapetype w14:anchorId="212144DB" id="_x0000_t202" coordsize="21600,21600" o:spt="202" path="m,l,21600r21600,l21600,xe">
              <v:stroke joinstyle="miter"/>
              <v:path gradientshapeok="t" o:connecttype="rect"/>
            </v:shapetype>
            <v:shape id="Textbox 75" o:spid="_x0000_s1026" type="#_x0000_t202" style="position:absolute;margin-left:264.75pt;margin-top:97.65pt;width:40.25pt;height:18.25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juIkwEAABoDAAAOAAAAZHJzL2Uyb0RvYy54bWysUttu2zAMfS+wfxD0vjjO0AuMOMW2YsOA&#10;Yi3Q9gMUWYqNWaJGKrHz96MUJxnat6IvFCVRh+ccank7ul7sDFIHvpblbC6F8Rqazm9q+fL84/ON&#10;FBSVb1QP3tRyb0jerj5dLIdQmQW00DcGBYN4qoZQyzbGUBUF6dY4RTMIxvOlBXQq8hY3RYNqYHTX&#10;F4v5/KoYAJuAoA0Rn94dLuUq41trdHywlkwUfS2ZW8wRc1ynWKyWqtqgCm2nJxrqHSyc6jw3PUHd&#10;qajEFrs3UK7TCAQ2zjS4AqzttMkaWE05f6XmqVXBZC1sDoWTTfRxsPr37ik8oojjNxh5gFkEhXvQ&#10;f4i9KYZA1VSTPKWKuDoJHS26tLIEwQ/Z2/3JTzNGofnwsizL60spNF8tvpTXnCfM8+OAFH8acCIl&#10;tUQeVyagdvcUD6XHkonLoX0iEsf1yCUpXUOzZw0Dj7GW9Her0EjR//LsU5r5McFjsj4mGPvvkH9G&#10;kuLh6zaC7XLnM+7UmQeQuU+fJU34/32uOn/p1T8AAAD//wMAUEsDBBQABgAIAAAAIQD7EjLj4AAA&#10;AAsBAAAPAAAAZHJzL2Rvd25yZXYueG1sTI/BboMwEETvlfIP1kbqrbEhAgWKiaKqPVWqSuihR4Md&#10;QMFrip2E/n23p/a4mqfZN8V+sSO7mtkPDiVEGwHMYOv0gJ2Ej/rlYQfMB4VajQ6NhG/jYV+u7gqV&#10;a3fDylyPoWNUgj5XEvoQppxz3/bGKr9xk0HKTm62KtA5d1zP6kblduSxECm3akD60KvJPPWmPR8v&#10;VsLhE6vn4eutea9O1VDXmcDX9Czl/Xo5PAILZgl/MPzqkzqU5NS4C2rPRglJnCWEUpAlW2BEpJGg&#10;dY2EeBvtgJcF/7+h/AEAAP//AwBQSwECLQAUAAYACAAAACEAtoM4kv4AAADhAQAAEwAAAAAAAAAA&#10;AAAAAAAAAAAAW0NvbnRlbnRfVHlwZXNdLnhtbFBLAQItABQABgAIAAAAIQA4/SH/1gAAAJQBAAAL&#10;AAAAAAAAAAAAAAAAAC8BAABfcmVscy8ucmVsc1BLAQItABQABgAIAAAAIQD2cjuIkwEAABoDAAAO&#10;AAAAAAAAAAAAAAAAAC4CAABkcnMvZTJvRG9jLnhtbFBLAQItABQABgAIAAAAIQD7EjLj4AAAAAsB&#10;AAAPAAAAAAAAAAAAAAAAAO0DAABkcnMvZG93bnJldi54bWxQSwUGAAAAAAQABADzAAAA+gQAAAAA&#10;" filled="f" stroked="f">
              <v:textbox inset="0,0,0,0">
                <w:txbxContent>
                  <w:p w14:paraId="4642F4A1" w14:textId="77777777" w:rsidR="00C47DD2" w:rsidRDefault="00312AF1">
                    <w:pPr>
                      <w:spacing w:before="15" w:line="249" w:lineRule="auto"/>
                      <w:ind w:left="20" w:right="18" w:firstLine="1"/>
                      <w:rPr>
                        <w:b/>
                        <w:sz w:val="14"/>
                      </w:rPr>
                    </w:pPr>
                    <w:r>
                      <w:rPr>
                        <w:b/>
                        <w:color w:val="676766"/>
                        <w:spacing w:val="-2"/>
                        <w:sz w:val="14"/>
                      </w:rPr>
                      <w:t>European</w:t>
                    </w:r>
                    <w:r>
                      <w:rPr>
                        <w:b/>
                        <w:color w:val="676766"/>
                        <w:spacing w:val="40"/>
                        <w:sz w:val="14"/>
                      </w:rPr>
                      <w:t xml:space="preserve"> </w:t>
                    </w:r>
                    <w:r>
                      <w:rPr>
                        <w:b/>
                        <w:color w:val="676766"/>
                        <w:spacing w:val="-2"/>
                        <w:w w:val="90"/>
                        <w:sz w:val="14"/>
                      </w:rPr>
                      <w:t>Commission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E9E"/>
    <w:multiLevelType w:val="hybridMultilevel"/>
    <w:tmpl w:val="93C0BDC8"/>
    <w:lvl w:ilvl="0" w:tplc="59B63740">
      <w:numFmt w:val="bullet"/>
      <w:lvlText w:val=""/>
      <w:lvlJc w:val="left"/>
      <w:pPr>
        <w:ind w:left="895" w:hanging="368"/>
      </w:pPr>
      <w:rPr>
        <w:rFonts w:ascii="Symbol" w:eastAsia="Symbol" w:hAnsi="Symbol" w:cs="Symbol" w:hint="default"/>
        <w:spacing w:val="0"/>
        <w:w w:val="99"/>
        <w:lang w:val="en-US" w:eastAsia="en-US" w:bidi="ar-SA"/>
      </w:rPr>
    </w:lvl>
    <w:lvl w:ilvl="1" w:tplc="DA7E9334">
      <w:numFmt w:val="bullet"/>
      <w:lvlText w:val="•"/>
      <w:lvlJc w:val="left"/>
      <w:pPr>
        <w:ind w:left="1745" w:hanging="368"/>
      </w:pPr>
      <w:rPr>
        <w:rFonts w:hint="default"/>
        <w:lang w:val="en-US" w:eastAsia="en-US" w:bidi="ar-SA"/>
      </w:rPr>
    </w:lvl>
    <w:lvl w:ilvl="2" w:tplc="BA9EED5A">
      <w:numFmt w:val="bullet"/>
      <w:lvlText w:val="•"/>
      <w:lvlJc w:val="left"/>
      <w:pPr>
        <w:ind w:left="2591" w:hanging="368"/>
      </w:pPr>
      <w:rPr>
        <w:rFonts w:hint="default"/>
        <w:lang w:val="en-US" w:eastAsia="en-US" w:bidi="ar-SA"/>
      </w:rPr>
    </w:lvl>
    <w:lvl w:ilvl="3" w:tplc="2EC6E60E">
      <w:numFmt w:val="bullet"/>
      <w:lvlText w:val="•"/>
      <w:lvlJc w:val="left"/>
      <w:pPr>
        <w:ind w:left="3436" w:hanging="368"/>
      </w:pPr>
      <w:rPr>
        <w:rFonts w:hint="default"/>
        <w:lang w:val="en-US" w:eastAsia="en-US" w:bidi="ar-SA"/>
      </w:rPr>
    </w:lvl>
    <w:lvl w:ilvl="4" w:tplc="4E34BB1E">
      <w:numFmt w:val="bullet"/>
      <w:lvlText w:val="•"/>
      <w:lvlJc w:val="left"/>
      <w:pPr>
        <w:ind w:left="4282" w:hanging="368"/>
      </w:pPr>
      <w:rPr>
        <w:rFonts w:hint="default"/>
        <w:lang w:val="en-US" w:eastAsia="en-US" w:bidi="ar-SA"/>
      </w:rPr>
    </w:lvl>
    <w:lvl w:ilvl="5" w:tplc="1618DB6A">
      <w:numFmt w:val="bullet"/>
      <w:lvlText w:val="•"/>
      <w:lvlJc w:val="left"/>
      <w:pPr>
        <w:ind w:left="5128" w:hanging="368"/>
      </w:pPr>
      <w:rPr>
        <w:rFonts w:hint="default"/>
        <w:lang w:val="en-US" w:eastAsia="en-US" w:bidi="ar-SA"/>
      </w:rPr>
    </w:lvl>
    <w:lvl w:ilvl="6" w:tplc="F252B85C">
      <w:numFmt w:val="bullet"/>
      <w:lvlText w:val="•"/>
      <w:lvlJc w:val="left"/>
      <w:pPr>
        <w:ind w:left="5973" w:hanging="368"/>
      </w:pPr>
      <w:rPr>
        <w:rFonts w:hint="default"/>
        <w:lang w:val="en-US" w:eastAsia="en-US" w:bidi="ar-SA"/>
      </w:rPr>
    </w:lvl>
    <w:lvl w:ilvl="7" w:tplc="267E2DF6">
      <w:numFmt w:val="bullet"/>
      <w:lvlText w:val="•"/>
      <w:lvlJc w:val="left"/>
      <w:pPr>
        <w:ind w:left="6819" w:hanging="368"/>
      </w:pPr>
      <w:rPr>
        <w:rFonts w:hint="default"/>
        <w:lang w:val="en-US" w:eastAsia="en-US" w:bidi="ar-SA"/>
      </w:rPr>
    </w:lvl>
    <w:lvl w:ilvl="8" w:tplc="C332DA20">
      <w:numFmt w:val="bullet"/>
      <w:lvlText w:val="•"/>
      <w:lvlJc w:val="left"/>
      <w:pPr>
        <w:ind w:left="7665" w:hanging="368"/>
      </w:pPr>
      <w:rPr>
        <w:rFonts w:hint="default"/>
        <w:lang w:val="en-US" w:eastAsia="en-US" w:bidi="ar-SA"/>
      </w:rPr>
    </w:lvl>
  </w:abstractNum>
  <w:abstractNum w:abstractNumId="1" w15:restartNumberingAfterBreak="0">
    <w:nsid w:val="216E3802"/>
    <w:multiLevelType w:val="hybridMultilevel"/>
    <w:tmpl w:val="BF8E5D72"/>
    <w:lvl w:ilvl="0" w:tplc="40D6AA1A">
      <w:start w:val="1"/>
      <w:numFmt w:val="lowerLetter"/>
      <w:lvlText w:val="(%1)"/>
      <w:lvlJc w:val="left"/>
      <w:pPr>
        <w:ind w:left="891" w:hanging="357"/>
        <w:jc w:val="left"/>
      </w:pPr>
      <w:rPr>
        <w:rFonts w:ascii="Arial" w:eastAsia="Arial" w:hAnsi="Arial" w:cs="Arial" w:hint="default"/>
        <w:b w:val="0"/>
        <w:bCs w:val="0"/>
        <w:i w:val="0"/>
        <w:iCs w:val="0"/>
        <w:spacing w:val="-1"/>
        <w:w w:val="96"/>
        <w:sz w:val="20"/>
        <w:szCs w:val="20"/>
        <w:lang w:val="en-US" w:eastAsia="en-US" w:bidi="ar-SA"/>
      </w:rPr>
    </w:lvl>
    <w:lvl w:ilvl="1" w:tplc="357097B8">
      <w:numFmt w:val="bullet"/>
      <w:lvlText w:val="•"/>
      <w:lvlJc w:val="left"/>
      <w:pPr>
        <w:ind w:left="1745" w:hanging="357"/>
      </w:pPr>
      <w:rPr>
        <w:rFonts w:hint="default"/>
        <w:lang w:val="en-US" w:eastAsia="en-US" w:bidi="ar-SA"/>
      </w:rPr>
    </w:lvl>
    <w:lvl w:ilvl="2" w:tplc="E244114E">
      <w:numFmt w:val="bullet"/>
      <w:lvlText w:val="•"/>
      <w:lvlJc w:val="left"/>
      <w:pPr>
        <w:ind w:left="2591" w:hanging="357"/>
      </w:pPr>
      <w:rPr>
        <w:rFonts w:hint="default"/>
        <w:lang w:val="en-US" w:eastAsia="en-US" w:bidi="ar-SA"/>
      </w:rPr>
    </w:lvl>
    <w:lvl w:ilvl="3" w:tplc="37B2F3DC">
      <w:numFmt w:val="bullet"/>
      <w:lvlText w:val="•"/>
      <w:lvlJc w:val="left"/>
      <w:pPr>
        <w:ind w:left="3436" w:hanging="357"/>
      </w:pPr>
      <w:rPr>
        <w:rFonts w:hint="default"/>
        <w:lang w:val="en-US" w:eastAsia="en-US" w:bidi="ar-SA"/>
      </w:rPr>
    </w:lvl>
    <w:lvl w:ilvl="4" w:tplc="FCEC719C">
      <w:numFmt w:val="bullet"/>
      <w:lvlText w:val="•"/>
      <w:lvlJc w:val="left"/>
      <w:pPr>
        <w:ind w:left="4282" w:hanging="357"/>
      </w:pPr>
      <w:rPr>
        <w:rFonts w:hint="default"/>
        <w:lang w:val="en-US" w:eastAsia="en-US" w:bidi="ar-SA"/>
      </w:rPr>
    </w:lvl>
    <w:lvl w:ilvl="5" w:tplc="E3D4DFC0">
      <w:numFmt w:val="bullet"/>
      <w:lvlText w:val="•"/>
      <w:lvlJc w:val="left"/>
      <w:pPr>
        <w:ind w:left="5128" w:hanging="357"/>
      </w:pPr>
      <w:rPr>
        <w:rFonts w:hint="default"/>
        <w:lang w:val="en-US" w:eastAsia="en-US" w:bidi="ar-SA"/>
      </w:rPr>
    </w:lvl>
    <w:lvl w:ilvl="6" w:tplc="6EEE029E">
      <w:numFmt w:val="bullet"/>
      <w:lvlText w:val="•"/>
      <w:lvlJc w:val="left"/>
      <w:pPr>
        <w:ind w:left="5973" w:hanging="357"/>
      </w:pPr>
      <w:rPr>
        <w:rFonts w:hint="default"/>
        <w:lang w:val="en-US" w:eastAsia="en-US" w:bidi="ar-SA"/>
      </w:rPr>
    </w:lvl>
    <w:lvl w:ilvl="7" w:tplc="E9B2D556">
      <w:numFmt w:val="bullet"/>
      <w:lvlText w:val="•"/>
      <w:lvlJc w:val="left"/>
      <w:pPr>
        <w:ind w:left="6819" w:hanging="357"/>
      </w:pPr>
      <w:rPr>
        <w:rFonts w:hint="default"/>
        <w:lang w:val="en-US" w:eastAsia="en-US" w:bidi="ar-SA"/>
      </w:rPr>
    </w:lvl>
    <w:lvl w:ilvl="8" w:tplc="BC5A7314">
      <w:numFmt w:val="bullet"/>
      <w:lvlText w:val="•"/>
      <w:lvlJc w:val="left"/>
      <w:pPr>
        <w:ind w:left="7665" w:hanging="357"/>
      </w:pPr>
      <w:rPr>
        <w:rFonts w:hint="default"/>
        <w:lang w:val="en-US" w:eastAsia="en-US" w:bidi="ar-SA"/>
      </w:rPr>
    </w:lvl>
  </w:abstractNum>
  <w:abstractNum w:abstractNumId="2" w15:restartNumberingAfterBreak="0">
    <w:nsid w:val="2DCA5591"/>
    <w:multiLevelType w:val="hybridMultilevel"/>
    <w:tmpl w:val="ACA857C8"/>
    <w:lvl w:ilvl="0" w:tplc="277ADFCC">
      <w:start w:val="1"/>
      <w:numFmt w:val="decimal"/>
      <w:lvlText w:val="%1."/>
      <w:lvlJc w:val="left"/>
      <w:pPr>
        <w:ind w:left="521" w:hanging="366"/>
        <w:jc w:val="left"/>
      </w:pPr>
      <w:rPr>
        <w:rFonts w:ascii="Arial" w:eastAsia="Arial" w:hAnsi="Arial" w:cs="Arial" w:hint="default"/>
        <w:b/>
        <w:bCs/>
        <w:i/>
        <w:iCs/>
        <w:spacing w:val="-1"/>
        <w:w w:val="102"/>
        <w:sz w:val="26"/>
        <w:szCs w:val="26"/>
        <w:lang w:val="en-US" w:eastAsia="en-US" w:bidi="ar-SA"/>
      </w:rPr>
    </w:lvl>
    <w:lvl w:ilvl="1" w:tplc="4F865A86">
      <w:numFmt w:val="bullet"/>
      <w:lvlText w:val=""/>
      <w:lvlJc w:val="left"/>
      <w:pPr>
        <w:ind w:left="892" w:hanging="368"/>
      </w:pPr>
      <w:rPr>
        <w:rFonts w:ascii="Wingdings" w:eastAsia="Wingdings" w:hAnsi="Wingdings" w:cs="Wingdings" w:hint="default"/>
        <w:spacing w:val="0"/>
        <w:w w:val="100"/>
        <w:lang w:val="en-US" w:eastAsia="en-US" w:bidi="ar-SA"/>
      </w:rPr>
    </w:lvl>
    <w:lvl w:ilvl="2" w:tplc="587C23C6">
      <w:numFmt w:val="bullet"/>
      <w:lvlText w:val="•"/>
      <w:lvlJc w:val="left"/>
      <w:pPr>
        <w:ind w:left="1839" w:hanging="368"/>
      </w:pPr>
      <w:rPr>
        <w:rFonts w:hint="default"/>
        <w:lang w:val="en-US" w:eastAsia="en-US" w:bidi="ar-SA"/>
      </w:rPr>
    </w:lvl>
    <w:lvl w:ilvl="3" w:tplc="B26EDD0C">
      <w:numFmt w:val="bullet"/>
      <w:lvlText w:val="•"/>
      <w:lvlJc w:val="left"/>
      <w:pPr>
        <w:ind w:left="2779" w:hanging="368"/>
      </w:pPr>
      <w:rPr>
        <w:rFonts w:hint="default"/>
        <w:lang w:val="en-US" w:eastAsia="en-US" w:bidi="ar-SA"/>
      </w:rPr>
    </w:lvl>
    <w:lvl w:ilvl="4" w:tplc="8E9EE662">
      <w:numFmt w:val="bullet"/>
      <w:lvlText w:val="•"/>
      <w:lvlJc w:val="left"/>
      <w:pPr>
        <w:ind w:left="3718" w:hanging="368"/>
      </w:pPr>
      <w:rPr>
        <w:rFonts w:hint="default"/>
        <w:lang w:val="en-US" w:eastAsia="en-US" w:bidi="ar-SA"/>
      </w:rPr>
    </w:lvl>
    <w:lvl w:ilvl="5" w:tplc="F0FEF0EE">
      <w:numFmt w:val="bullet"/>
      <w:lvlText w:val="•"/>
      <w:lvlJc w:val="left"/>
      <w:pPr>
        <w:ind w:left="4658" w:hanging="368"/>
      </w:pPr>
      <w:rPr>
        <w:rFonts w:hint="default"/>
        <w:lang w:val="en-US" w:eastAsia="en-US" w:bidi="ar-SA"/>
      </w:rPr>
    </w:lvl>
    <w:lvl w:ilvl="6" w:tplc="928EFAC8">
      <w:numFmt w:val="bullet"/>
      <w:lvlText w:val="•"/>
      <w:lvlJc w:val="left"/>
      <w:pPr>
        <w:ind w:left="5598" w:hanging="368"/>
      </w:pPr>
      <w:rPr>
        <w:rFonts w:hint="default"/>
        <w:lang w:val="en-US" w:eastAsia="en-US" w:bidi="ar-SA"/>
      </w:rPr>
    </w:lvl>
    <w:lvl w:ilvl="7" w:tplc="5BE4A59C">
      <w:numFmt w:val="bullet"/>
      <w:lvlText w:val="•"/>
      <w:lvlJc w:val="left"/>
      <w:pPr>
        <w:ind w:left="6537" w:hanging="368"/>
      </w:pPr>
      <w:rPr>
        <w:rFonts w:hint="default"/>
        <w:lang w:val="en-US" w:eastAsia="en-US" w:bidi="ar-SA"/>
      </w:rPr>
    </w:lvl>
    <w:lvl w:ilvl="8" w:tplc="C4CC4344">
      <w:numFmt w:val="bullet"/>
      <w:lvlText w:val="•"/>
      <w:lvlJc w:val="left"/>
      <w:pPr>
        <w:ind w:left="7477" w:hanging="368"/>
      </w:pPr>
      <w:rPr>
        <w:rFonts w:hint="default"/>
        <w:lang w:val="en-US" w:eastAsia="en-US" w:bidi="ar-SA"/>
      </w:rPr>
    </w:lvl>
  </w:abstractNum>
  <w:abstractNum w:abstractNumId="3" w15:restartNumberingAfterBreak="0">
    <w:nsid w:val="3FC93F65"/>
    <w:multiLevelType w:val="hybridMultilevel"/>
    <w:tmpl w:val="72C2F09A"/>
    <w:lvl w:ilvl="0" w:tplc="CF964DFA">
      <w:numFmt w:val="bullet"/>
      <w:lvlText w:val=""/>
      <w:lvlJc w:val="left"/>
      <w:pPr>
        <w:ind w:left="947" w:hanging="360"/>
      </w:pPr>
      <w:rPr>
        <w:rFonts w:ascii="Symbol" w:eastAsia="Symbol" w:hAnsi="Symbol" w:cs="Symbol" w:hint="default"/>
        <w:spacing w:val="0"/>
        <w:w w:val="100"/>
        <w:lang w:val="en-US" w:eastAsia="en-US" w:bidi="ar-SA"/>
      </w:rPr>
    </w:lvl>
    <w:lvl w:ilvl="1" w:tplc="E314149C">
      <w:numFmt w:val="bullet"/>
      <w:lvlText w:val="•"/>
      <w:lvlJc w:val="left"/>
      <w:pPr>
        <w:ind w:left="1781" w:hanging="360"/>
      </w:pPr>
      <w:rPr>
        <w:rFonts w:hint="default"/>
        <w:lang w:val="en-US" w:eastAsia="en-US" w:bidi="ar-SA"/>
      </w:rPr>
    </w:lvl>
    <w:lvl w:ilvl="2" w:tplc="184220AC">
      <w:numFmt w:val="bullet"/>
      <w:lvlText w:val="•"/>
      <w:lvlJc w:val="left"/>
      <w:pPr>
        <w:ind w:left="2623" w:hanging="360"/>
      </w:pPr>
      <w:rPr>
        <w:rFonts w:hint="default"/>
        <w:lang w:val="en-US" w:eastAsia="en-US" w:bidi="ar-SA"/>
      </w:rPr>
    </w:lvl>
    <w:lvl w:ilvl="3" w:tplc="C3D6729C">
      <w:numFmt w:val="bullet"/>
      <w:lvlText w:val="•"/>
      <w:lvlJc w:val="left"/>
      <w:pPr>
        <w:ind w:left="3464" w:hanging="360"/>
      </w:pPr>
      <w:rPr>
        <w:rFonts w:hint="default"/>
        <w:lang w:val="en-US" w:eastAsia="en-US" w:bidi="ar-SA"/>
      </w:rPr>
    </w:lvl>
    <w:lvl w:ilvl="4" w:tplc="66A663A4">
      <w:numFmt w:val="bullet"/>
      <w:lvlText w:val="•"/>
      <w:lvlJc w:val="left"/>
      <w:pPr>
        <w:ind w:left="4306" w:hanging="360"/>
      </w:pPr>
      <w:rPr>
        <w:rFonts w:hint="default"/>
        <w:lang w:val="en-US" w:eastAsia="en-US" w:bidi="ar-SA"/>
      </w:rPr>
    </w:lvl>
    <w:lvl w:ilvl="5" w:tplc="0A70AA30">
      <w:numFmt w:val="bullet"/>
      <w:lvlText w:val="•"/>
      <w:lvlJc w:val="left"/>
      <w:pPr>
        <w:ind w:left="5148" w:hanging="360"/>
      </w:pPr>
      <w:rPr>
        <w:rFonts w:hint="default"/>
        <w:lang w:val="en-US" w:eastAsia="en-US" w:bidi="ar-SA"/>
      </w:rPr>
    </w:lvl>
    <w:lvl w:ilvl="6" w:tplc="65586554">
      <w:numFmt w:val="bullet"/>
      <w:lvlText w:val="•"/>
      <w:lvlJc w:val="left"/>
      <w:pPr>
        <w:ind w:left="5989" w:hanging="360"/>
      </w:pPr>
      <w:rPr>
        <w:rFonts w:hint="default"/>
        <w:lang w:val="en-US" w:eastAsia="en-US" w:bidi="ar-SA"/>
      </w:rPr>
    </w:lvl>
    <w:lvl w:ilvl="7" w:tplc="AC46873A">
      <w:numFmt w:val="bullet"/>
      <w:lvlText w:val="•"/>
      <w:lvlJc w:val="left"/>
      <w:pPr>
        <w:ind w:left="6831" w:hanging="360"/>
      </w:pPr>
      <w:rPr>
        <w:rFonts w:hint="default"/>
        <w:lang w:val="en-US" w:eastAsia="en-US" w:bidi="ar-SA"/>
      </w:rPr>
    </w:lvl>
    <w:lvl w:ilvl="8" w:tplc="3E944794">
      <w:numFmt w:val="bullet"/>
      <w:lvlText w:val="•"/>
      <w:lvlJc w:val="left"/>
      <w:pPr>
        <w:ind w:left="7673" w:hanging="360"/>
      </w:pPr>
      <w:rPr>
        <w:rFonts w:hint="default"/>
        <w:lang w:val="en-US" w:eastAsia="en-US" w:bidi="ar-SA"/>
      </w:rPr>
    </w:lvl>
  </w:abstractNum>
  <w:abstractNum w:abstractNumId="4" w15:restartNumberingAfterBreak="0">
    <w:nsid w:val="63661DAD"/>
    <w:multiLevelType w:val="hybridMultilevel"/>
    <w:tmpl w:val="639CF02E"/>
    <w:lvl w:ilvl="0" w:tplc="96BACE98">
      <w:start w:val="1"/>
      <w:numFmt w:val="decimal"/>
      <w:lvlText w:val="%1."/>
      <w:lvlJc w:val="left"/>
      <w:pPr>
        <w:ind w:left="895" w:hanging="359"/>
        <w:jc w:val="left"/>
      </w:pPr>
      <w:rPr>
        <w:rFonts w:hint="default"/>
        <w:spacing w:val="-1"/>
        <w:w w:val="103"/>
        <w:lang w:val="en-US" w:eastAsia="en-US" w:bidi="ar-SA"/>
      </w:rPr>
    </w:lvl>
    <w:lvl w:ilvl="1" w:tplc="19A0714E">
      <w:numFmt w:val="bullet"/>
      <w:lvlText w:val="•"/>
      <w:lvlJc w:val="left"/>
      <w:pPr>
        <w:ind w:left="1745" w:hanging="359"/>
      </w:pPr>
      <w:rPr>
        <w:rFonts w:hint="default"/>
        <w:lang w:val="en-US" w:eastAsia="en-US" w:bidi="ar-SA"/>
      </w:rPr>
    </w:lvl>
    <w:lvl w:ilvl="2" w:tplc="4142E102">
      <w:numFmt w:val="bullet"/>
      <w:lvlText w:val="•"/>
      <w:lvlJc w:val="left"/>
      <w:pPr>
        <w:ind w:left="2591" w:hanging="359"/>
      </w:pPr>
      <w:rPr>
        <w:rFonts w:hint="default"/>
        <w:lang w:val="en-US" w:eastAsia="en-US" w:bidi="ar-SA"/>
      </w:rPr>
    </w:lvl>
    <w:lvl w:ilvl="3" w:tplc="ABA0B0BA">
      <w:numFmt w:val="bullet"/>
      <w:lvlText w:val="•"/>
      <w:lvlJc w:val="left"/>
      <w:pPr>
        <w:ind w:left="3436" w:hanging="359"/>
      </w:pPr>
      <w:rPr>
        <w:rFonts w:hint="default"/>
        <w:lang w:val="en-US" w:eastAsia="en-US" w:bidi="ar-SA"/>
      </w:rPr>
    </w:lvl>
    <w:lvl w:ilvl="4" w:tplc="667640C0">
      <w:numFmt w:val="bullet"/>
      <w:lvlText w:val="•"/>
      <w:lvlJc w:val="left"/>
      <w:pPr>
        <w:ind w:left="4282" w:hanging="359"/>
      </w:pPr>
      <w:rPr>
        <w:rFonts w:hint="default"/>
        <w:lang w:val="en-US" w:eastAsia="en-US" w:bidi="ar-SA"/>
      </w:rPr>
    </w:lvl>
    <w:lvl w:ilvl="5" w:tplc="92B25828">
      <w:numFmt w:val="bullet"/>
      <w:lvlText w:val="•"/>
      <w:lvlJc w:val="left"/>
      <w:pPr>
        <w:ind w:left="5128" w:hanging="359"/>
      </w:pPr>
      <w:rPr>
        <w:rFonts w:hint="default"/>
        <w:lang w:val="en-US" w:eastAsia="en-US" w:bidi="ar-SA"/>
      </w:rPr>
    </w:lvl>
    <w:lvl w:ilvl="6" w:tplc="4BF0AF90">
      <w:numFmt w:val="bullet"/>
      <w:lvlText w:val="•"/>
      <w:lvlJc w:val="left"/>
      <w:pPr>
        <w:ind w:left="5973" w:hanging="359"/>
      </w:pPr>
      <w:rPr>
        <w:rFonts w:hint="default"/>
        <w:lang w:val="en-US" w:eastAsia="en-US" w:bidi="ar-SA"/>
      </w:rPr>
    </w:lvl>
    <w:lvl w:ilvl="7" w:tplc="B67E9A9E">
      <w:numFmt w:val="bullet"/>
      <w:lvlText w:val="•"/>
      <w:lvlJc w:val="left"/>
      <w:pPr>
        <w:ind w:left="6819" w:hanging="359"/>
      </w:pPr>
      <w:rPr>
        <w:rFonts w:hint="default"/>
        <w:lang w:val="en-US" w:eastAsia="en-US" w:bidi="ar-SA"/>
      </w:rPr>
    </w:lvl>
    <w:lvl w:ilvl="8" w:tplc="42AACC30">
      <w:numFmt w:val="bullet"/>
      <w:lvlText w:val="•"/>
      <w:lvlJc w:val="left"/>
      <w:pPr>
        <w:ind w:left="7665" w:hanging="359"/>
      </w:pPr>
      <w:rPr>
        <w:rFonts w:hint="default"/>
        <w:lang w:val="en-US" w:eastAsia="en-US" w:bidi="ar-SA"/>
      </w:rPr>
    </w:lvl>
  </w:abstractNum>
  <w:abstractNum w:abstractNumId="5" w15:restartNumberingAfterBreak="0">
    <w:nsid w:val="6D984174"/>
    <w:multiLevelType w:val="hybridMultilevel"/>
    <w:tmpl w:val="757C8AC0"/>
    <w:lvl w:ilvl="0" w:tplc="69763ACC">
      <w:numFmt w:val="bullet"/>
      <w:lvlText w:val="•"/>
      <w:lvlJc w:val="left"/>
      <w:pPr>
        <w:ind w:left="585" w:hanging="284"/>
      </w:pPr>
      <w:rPr>
        <w:rFonts w:ascii="Arial" w:eastAsia="Arial" w:hAnsi="Arial" w:cs="Arial" w:hint="default"/>
        <w:b w:val="0"/>
        <w:bCs w:val="0"/>
        <w:i w:val="0"/>
        <w:iCs w:val="0"/>
        <w:spacing w:val="0"/>
        <w:w w:val="100"/>
        <w:sz w:val="38"/>
        <w:szCs w:val="38"/>
        <w:lang w:val="en-US" w:eastAsia="en-US" w:bidi="ar-SA"/>
      </w:rPr>
    </w:lvl>
    <w:lvl w:ilvl="1" w:tplc="06D6C392">
      <w:numFmt w:val="bullet"/>
      <w:lvlText w:val=""/>
      <w:lvlJc w:val="left"/>
      <w:pPr>
        <w:ind w:left="897" w:hanging="369"/>
      </w:pPr>
      <w:rPr>
        <w:rFonts w:ascii="Symbol" w:eastAsia="Symbol" w:hAnsi="Symbol" w:cs="Symbol" w:hint="default"/>
        <w:spacing w:val="0"/>
        <w:w w:val="99"/>
        <w:lang w:val="en-US" w:eastAsia="en-US" w:bidi="ar-SA"/>
      </w:rPr>
    </w:lvl>
    <w:lvl w:ilvl="2" w:tplc="3940B1F8">
      <w:numFmt w:val="bullet"/>
      <w:lvlText w:val="•"/>
      <w:lvlJc w:val="left"/>
      <w:pPr>
        <w:ind w:left="1839" w:hanging="369"/>
      </w:pPr>
      <w:rPr>
        <w:rFonts w:hint="default"/>
        <w:lang w:val="en-US" w:eastAsia="en-US" w:bidi="ar-SA"/>
      </w:rPr>
    </w:lvl>
    <w:lvl w:ilvl="3" w:tplc="25D81F10">
      <w:numFmt w:val="bullet"/>
      <w:lvlText w:val="•"/>
      <w:lvlJc w:val="left"/>
      <w:pPr>
        <w:ind w:left="2779" w:hanging="369"/>
      </w:pPr>
      <w:rPr>
        <w:rFonts w:hint="default"/>
        <w:lang w:val="en-US" w:eastAsia="en-US" w:bidi="ar-SA"/>
      </w:rPr>
    </w:lvl>
    <w:lvl w:ilvl="4" w:tplc="2B248E96">
      <w:numFmt w:val="bullet"/>
      <w:lvlText w:val="•"/>
      <w:lvlJc w:val="left"/>
      <w:pPr>
        <w:ind w:left="3718" w:hanging="369"/>
      </w:pPr>
      <w:rPr>
        <w:rFonts w:hint="default"/>
        <w:lang w:val="en-US" w:eastAsia="en-US" w:bidi="ar-SA"/>
      </w:rPr>
    </w:lvl>
    <w:lvl w:ilvl="5" w:tplc="B41E8226">
      <w:numFmt w:val="bullet"/>
      <w:lvlText w:val="•"/>
      <w:lvlJc w:val="left"/>
      <w:pPr>
        <w:ind w:left="4658" w:hanging="369"/>
      </w:pPr>
      <w:rPr>
        <w:rFonts w:hint="default"/>
        <w:lang w:val="en-US" w:eastAsia="en-US" w:bidi="ar-SA"/>
      </w:rPr>
    </w:lvl>
    <w:lvl w:ilvl="6" w:tplc="49BAF480">
      <w:numFmt w:val="bullet"/>
      <w:lvlText w:val="•"/>
      <w:lvlJc w:val="left"/>
      <w:pPr>
        <w:ind w:left="5598" w:hanging="369"/>
      </w:pPr>
      <w:rPr>
        <w:rFonts w:hint="default"/>
        <w:lang w:val="en-US" w:eastAsia="en-US" w:bidi="ar-SA"/>
      </w:rPr>
    </w:lvl>
    <w:lvl w:ilvl="7" w:tplc="9DBA760C">
      <w:numFmt w:val="bullet"/>
      <w:lvlText w:val="•"/>
      <w:lvlJc w:val="left"/>
      <w:pPr>
        <w:ind w:left="6537" w:hanging="369"/>
      </w:pPr>
      <w:rPr>
        <w:rFonts w:hint="default"/>
        <w:lang w:val="en-US" w:eastAsia="en-US" w:bidi="ar-SA"/>
      </w:rPr>
    </w:lvl>
    <w:lvl w:ilvl="8" w:tplc="47F27ECC">
      <w:numFmt w:val="bullet"/>
      <w:lvlText w:val="•"/>
      <w:lvlJc w:val="left"/>
      <w:pPr>
        <w:ind w:left="7477" w:hanging="369"/>
      </w:pPr>
      <w:rPr>
        <w:rFonts w:hint="default"/>
        <w:lang w:val="en-US" w:eastAsia="en-US" w:bidi="ar-SA"/>
      </w:rPr>
    </w:lvl>
  </w:abstractNum>
  <w:num w:numId="1" w16cid:durableId="543753196">
    <w:abstractNumId w:val="1"/>
  </w:num>
  <w:num w:numId="2" w16cid:durableId="1739673714">
    <w:abstractNumId w:val="0"/>
  </w:num>
  <w:num w:numId="3" w16cid:durableId="2124379110">
    <w:abstractNumId w:val="2"/>
  </w:num>
  <w:num w:numId="4" w16cid:durableId="2029795589">
    <w:abstractNumId w:val="4"/>
  </w:num>
  <w:num w:numId="5" w16cid:durableId="960527837">
    <w:abstractNumId w:val="5"/>
  </w:num>
  <w:num w:numId="6" w16cid:durableId="156922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47DD2"/>
    <w:rsid w:val="00312AF1"/>
    <w:rsid w:val="009626F2"/>
    <w:rsid w:val="00C47D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F6E4"/>
  <w15:docId w15:val="{6403F35C-FCFA-480F-AE9E-29A82A74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19" w:hanging="373"/>
      <w:outlineLvl w:val="0"/>
    </w:pPr>
    <w:rPr>
      <w:b/>
      <w:bCs/>
      <w:i/>
      <w:iCs/>
      <w:sz w:val="26"/>
      <w:szCs w:val="26"/>
    </w:rPr>
  </w:style>
  <w:style w:type="paragraph" w:styleId="Heading2">
    <w:name w:val="heading 2"/>
    <w:basedOn w:val="Normal"/>
    <w:uiPriority w:val="9"/>
    <w:unhideWhenUsed/>
    <w:qFormat/>
    <w:pPr>
      <w:ind w:left="165"/>
      <w:jc w:val="center"/>
      <w:outlineLvl w:val="1"/>
    </w:pPr>
    <w:rPr>
      <w:rFonts w:ascii="Garamond" w:eastAsia="Garamond" w:hAnsi="Garamond" w:cs="Garamond"/>
      <w:b/>
      <w:bCs/>
      <w:sz w:val="24"/>
      <w:szCs w:val="24"/>
    </w:rPr>
  </w:style>
  <w:style w:type="paragraph" w:styleId="Heading3">
    <w:name w:val="heading 3"/>
    <w:basedOn w:val="Normal"/>
    <w:uiPriority w:val="9"/>
    <w:unhideWhenUsed/>
    <w:qFormat/>
    <w:pPr>
      <w:ind w:left="891" w:hanging="366"/>
      <w:outlineLvl w:val="2"/>
    </w:pPr>
    <w:rPr>
      <w:b/>
      <w:bCs/>
    </w:rPr>
  </w:style>
  <w:style w:type="paragraph" w:styleId="Heading4">
    <w:name w:val="heading 4"/>
    <w:basedOn w:val="Normal"/>
    <w:uiPriority w:val="9"/>
    <w:unhideWhenUsed/>
    <w:qFormat/>
    <w:pPr>
      <w:ind w:left="172"/>
      <w:outlineLvl w:val="3"/>
    </w:pPr>
    <w:rPr>
      <w:b/>
      <w:bCs/>
      <w:sz w:val="21"/>
      <w:szCs w:val="21"/>
      <w:u w:val="single" w:color="000000"/>
    </w:rPr>
  </w:style>
  <w:style w:type="paragraph" w:styleId="Heading5">
    <w:name w:val="heading 5"/>
    <w:basedOn w:val="Normal"/>
    <w:uiPriority w:val="9"/>
    <w:unhideWhenUsed/>
    <w:qFormat/>
    <w:pPr>
      <w:ind w:left="171"/>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yperlink" Target="https://eu-careers.europa.eu/en/contract-staff-selection-procedures-always-open-registration" TargetMode="External"/><Relationship Id="rId68" Type="http://schemas.openxmlformats.org/officeDocument/2006/relationships/hyperlink" Target="https://eu-careers.europa.eu/en/contract-staff-selection-procedures-always-open-registration" TargetMode="External"/><Relationship Id="rId16" Type="http://schemas.openxmlformats.org/officeDocument/2006/relationships/footer" Target="footer1.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hyperlink" Target="https://eu-careers.europa.eu/en/contract-staff-selection-procedures-always-open-registration" TargetMode="External"/><Relationship Id="rId74" Type="http://schemas.openxmlformats.org/officeDocument/2006/relationships/hyperlink" Target="https://epso.europa.eu/en/eu-careers/benefits%23tab-Work/Life%20Balance"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12.jpeg"/><Relationship Id="rId14" Type="http://schemas.openxmlformats.org/officeDocument/2006/relationships/hyperlink" Target="https://epso.europa.eu/en/selection-procedure/how-apply" TargetMode="External"/><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hyperlink" Target="mailto:comm-rep-cy-admin@ec.europa.eu" TargetMode="External"/><Relationship Id="rId69" Type="http://schemas.openxmlformats.org/officeDocument/2006/relationships/hyperlink" Target="https://eur-lex.europa.eu/legal-content/EN/TXT/?uri=CELEX%3A01962R0031-20140501" TargetMode="External"/><Relationship Id="rId77"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hyperlink" Target="https://ec.europa.eu/transparency/documents-register/detail?ref=C(2017)6760&amp;lang=en" TargetMode="External"/><Relationship Id="rId3" Type="http://schemas.openxmlformats.org/officeDocument/2006/relationships/settings" Target="settings.xml"/><Relationship Id="rId12" Type="http://schemas.openxmlformats.org/officeDocument/2006/relationships/hyperlink" Target="https://commission.europa.eu/about-european-commission/organisational-structure/people-first-modernising-european-commission/people-first-working-european-commission_en" TargetMode="External"/><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hyperlink" Target="https://europass.cedef/"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oter" Target="footer2.xml"/><Relationship Id="rId70" Type="http://schemas.openxmlformats.org/officeDocument/2006/relationships/hyperlink" Target="https://epso.europa.eu/en/eu-careers/staff-categories" TargetMode="External"/><Relationship Id="rId75" Type="http://schemas.openxmlformats.org/officeDocument/2006/relationships/hyperlink" Target="https://epso.europa.eu/en/eu-careers/benefits%23tab-Work/Life%20Balan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pso.europa.eu/en/eu-careers/staff-categories" TargetMode="External"/><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4.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hyperlink" Target="mailto:comm-rep-cy-admin@ec.europa.eu" TargetMode="External"/><Relationship Id="rId73" Type="http://schemas.openxmlformats.org/officeDocument/2006/relationships/hyperlink" Target="https://ec.europa.eu/transparency/documents-register/detail?ref=C(2017)6760&amp;lang=en"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epso.europa.eu/en/selection-procedure/how-apply" TargetMode="External"/><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hyperlink" Target="https://ec.europa.eu/dpo-register/detail/DPR-EC-02054.3" TargetMode="External"/><Relationship Id="rId7" Type="http://schemas.openxmlformats.org/officeDocument/2006/relationships/image" Target="media/image1.jpeg"/><Relationship Id="rId71" Type="http://schemas.openxmlformats.org/officeDocument/2006/relationships/hyperlink" Target="https://ec.europa.eu/transparency/documents-register/detail?ref=C(2017)6760&amp;lang=en" TargetMode="External"/><Relationship Id="rId2" Type="http://schemas.openxmlformats.org/officeDocument/2006/relationships/styles" Target="styles.xml"/><Relationship Id="rId29" Type="http://schemas.openxmlformats.org/officeDocument/2006/relationships/image" Target="media/image22.pn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5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2325</Words>
  <Characters>13118</Characters>
  <Application>Microsoft Office Word</Application>
  <DocSecurity>0</DocSecurity>
  <Lines>354</Lines>
  <Paragraphs>107</Paragraphs>
  <ScaleCrop>false</ScaleCrop>
  <Company>European Commission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ASAN Dzulija (HR)</cp:lastModifiedBy>
  <cp:revision>2</cp:revision>
  <dcterms:created xsi:type="dcterms:W3CDTF">2026-01-07T14:35:00Z</dcterms:created>
  <dcterms:modified xsi:type="dcterms:W3CDTF">2026-01-07T14:45:00Z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LastSaved">
    <vt:filetime>2026-01-07T00:00:00Z</vt:filetime>
  </property>
  <property fmtid="{D5CDD505-2E9C-101B-9397-08002B2CF9AE}" pid="4" name="MSIP_Label_6bd9ddd1-4d20-43f6-abfa-fc3c07406f94_ActionId">
    <vt:lpwstr>3c1f3dad-83d8-4a24-a6a9-5145d5c833d3</vt:lpwstr>
  </property>
  <property fmtid="{D5CDD505-2E9C-101B-9397-08002B2CF9AE}" pid="5" name="MSIP_Label_6bd9ddd1-4d20-43f6-abfa-fc3c07406f94_ContentBits">
    <vt:lpwstr>0</vt:lpwstr>
  </property>
  <property fmtid="{D5CDD505-2E9C-101B-9397-08002B2CF9AE}" pid="6" name="MSIP_Label_6bd9ddd1-4d20-43f6-abfa-fc3c07406f94_Enabled">
    <vt:lpwstr>true</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etDate">
    <vt:lpwstr>2022-01-10T08:17:36Z</vt:lpwstr>
  </property>
  <property fmtid="{D5CDD505-2E9C-101B-9397-08002B2CF9AE}" pid="10" name="MSIP_Label_6bd9ddd1-4d20-43f6-abfa-fc3c07406f94_SiteId">
    <vt:lpwstr>b24c8b06-522c-46fe-9080-70926f8dddb1</vt:lpwstr>
  </property>
</Properties>
</file>